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878" w:rsidRDefault="00EF7234">
      <w:r>
        <w:rPr>
          <w:noProof/>
          <w:lang w:eastAsia="ru-RU"/>
        </w:rPr>
        <w:drawing>
          <wp:inline distT="0" distB="0" distL="0" distR="0" wp14:anchorId="78931742" wp14:editId="3DF03CB5">
            <wp:extent cx="6924675" cy="9620250"/>
            <wp:effectExtent l="4763" t="0" r="0" b="0"/>
            <wp:docPr id="1" name="Рисунок 1" descr="C:\Users\детсад12\Pictures\2026-09-04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сад12\Pictures\2026-09-04 1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20976" cy="9615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234" w:rsidRDefault="00EF7234"/>
    <w:p w:rsidR="00EF7234" w:rsidRDefault="00EF7234"/>
    <w:p w:rsidR="00EF7234" w:rsidRDefault="00EF7234">
      <w:bookmarkStart w:id="0" w:name="_GoBack"/>
      <w:r>
        <w:rPr>
          <w:noProof/>
          <w:lang w:eastAsia="ru-RU"/>
        </w:rPr>
        <w:drawing>
          <wp:inline distT="0" distB="0" distL="0" distR="0" wp14:anchorId="4455BDCD" wp14:editId="285F3758">
            <wp:extent cx="5943600" cy="9620250"/>
            <wp:effectExtent l="9525" t="0" r="9525" b="9525"/>
            <wp:docPr id="2" name="Рисунок 2" descr="C:\Users\детсад12\Pictures\2026-09-04 22\2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етсад12\Pictures\2026-09-04 22\2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962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F7234" w:rsidSect="00EF7234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234"/>
    <w:rsid w:val="00D84878"/>
    <w:rsid w:val="00EF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72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72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детсад12</dc:creator>
  <cp:lastModifiedBy>детсад12</cp:lastModifiedBy>
  <cp:revision>1</cp:revision>
  <dcterms:created xsi:type="dcterms:W3CDTF">2026-09-04T10:46:00Z</dcterms:created>
  <dcterms:modified xsi:type="dcterms:W3CDTF">2026-09-04T10:49:00Z</dcterms:modified>
</cp:coreProperties>
</file>