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477" w:rsidRDefault="00550477">
      <w:pPr>
        <w:rPr>
          <w:rFonts w:hAnsi="Times New Roman" w:cs="Times New Roman"/>
          <w:color w:val="000000"/>
          <w:sz w:val="24"/>
          <w:szCs w:val="24"/>
        </w:rPr>
      </w:pPr>
    </w:p>
    <w:p w:rsidR="00550477" w:rsidRDefault="00550477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p w:rsidR="00550477" w:rsidRPr="003A1039" w:rsidRDefault="00FB6DAB" w:rsidP="00FB6DA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>
        <w:rPr>
          <w:lang w:val="ru-RU"/>
        </w:rPr>
        <w:t xml:space="preserve"> </w:t>
      </w:r>
      <w:r w:rsidR="00074E60" w:rsidRPr="003A10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обработку персональных данных, разрешенных для распространения</w:t>
      </w:r>
    </w:p>
    <w:p w:rsidR="00550477" w:rsidRPr="003A1039" w:rsidRDefault="001332D6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</w:t>
      </w:r>
      <w:bookmarkStart w:id="0" w:name="_GoBack"/>
      <w:bookmarkEnd w:id="0"/>
      <w:r w:rsid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Я, </w:t>
      </w:r>
      <w:r w:rsidR="00520B15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</w:t>
      </w:r>
      <w:r w:rsid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 проживающая по адресу: </w:t>
      </w:r>
      <w:r w:rsidR="00520B15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</w:t>
      </w:r>
      <w:r w:rsid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 паспорт ______    ________, выдан </w:t>
      </w:r>
      <w:r w:rsidR="00520B15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</w:t>
      </w:r>
      <w:r w:rsid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со ст. 9 и 11 Федерального закона от 27.07.2006 № 152-ФЗ «О персональных данных» </w:t>
      </w:r>
      <w:r w:rsidR="003A1039" w:rsidRP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», приказом Роскомнадзора от 24.02.2021 № 18, </w:t>
      </w:r>
      <w:r w:rsidR="003A1039">
        <w:rPr>
          <w:rFonts w:hAnsi="Times New Roman" w:cs="Times New Roman"/>
          <w:color w:val="000000"/>
          <w:sz w:val="24"/>
          <w:szCs w:val="24"/>
          <w:lang w:val="ru-RU"/>
        </w:rPr>
        <w:t>своей волей и в своих интересах даю Муниципальному бюджетному дошкольному образовательному учреждению МБДОУ «Детский сад №18» г. Канаш »  (ИНН/КПП 2123003735/212301001, адрес: 429330, г. Канаш, ул. Кирова д. 49А)</w:t>
      </w:r>
      <w:r w:rsidR="00074E60" w:rsidRPr="003A1039">
        <w:rPr>
          <w:rFonts w:hAnsi="Times New Roman" w:cs="Times New Roman"/>
          <w:color w:val="000000"/>
          <w:sz w:val="24"/>
          <w:szCs w:val="24"/>
          <w:lang w:val="ru-RU"/>
        </w:rPr>
        <w:t>на обработку моих персональных данных:</w:t>
      </w:r>
    </w:p>
    <w:p w:rsidR="00550477" w:rsidRDefault="00074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фамилия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имя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отчество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50477" w:rsidRPr="003A1039" w:rsidRDefault="00074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сведения об образовании, квалификации, профессиональной подготовке, сведения о повышении квалификации;</w:t>
      </w:r>
    </w:p>
    <w:p w:rsidR="00550477" w:rsidRPr="003A1039" w:rsidRDefault="00074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сведения о должности, занимаемой в </w:t>
      </w:r>
      <w:r w:rsid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«Детский сад №18» г. </w:t>
      </w:r>
      <w:proofErr w:type="gramStart"/>
      <w:r w:rsid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Канаш </w:t>
      </w: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:rsidR="00550477" w:rsidRPr="003A1039" w:rsidRDefault="00074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сведения о деловых и иных личных качествах, носящих оценочный характер;</w:t>
      </w:r>
    </w:p>
    <w:p w:rsidR="00550477" w:rsidRPr="003A1039" w:rsidRDefault="00074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сведения о достижениях в профессиональной и личной жизни, о которых я проинформировала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«Детский сад №18» г. Канаш </w:t>
      </w:r>
    </w:p>
    <w:p w:rsidR="00550477" w:rsidRPr="003A1039" w:rsidRDefault="00074E6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фото и видеоизображение моей внешности,</w:t>
      </w:r>
    </w:p>
    <w:p w:rsidR="00550477" w:rsidRPr="003A1039" w:rsidRDefault="00074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A10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 целью</w:t>
      </w: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 размещения их на официальных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страницах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«Детский сад №18» г. </w:t>
      </w:r>
      <w:proofErr w:type="gramStart"/>
      <w:r w:rsid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Канаш </w:t>
      </w: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proofErr w:type="gramEnd"/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 социальных сетях </w:t>
      </w:r>
      <w:proofErr w:type="spellStart"/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ВКонтакте</w:t>
      </w:r>
      <w:proofErr w:type="spellEnd"/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 и (или) Одноклассники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 xml:space="preserve">по адресам: </w:t>
      </w:r>
      <w:r>
        <w:rPr>
          <w:rFonts w:hAnsi="Times New Roman" w:cs="Times New Roman"/>
          <w:color w:val="000000"/>
          <w:sz w:val="24"/>
          <w:szCs w:val="24"/>
        </w:rPr>
        <w:t>https</w:t>
      </w: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vk</w:t>
      </w:r>
      <w:proofErr w:type="spellEnd"/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com</w:t>
      </w: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>
        <w:rPr>
          <w:rFonts w:hAnsi="Times New Roman" w:cs="Times New Roman"/>
          <w:color w:val="000000"/>
          <w:sz w:val="24"/>
          <w:szCs w:val="24"/>
        </w:rPr>
        <w:t> https</w:t>
      </w: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://</w:t>
      </w:r>
      <w:r>
        <w:rPr>
          <w:rFonts w:hAnsi="Times New Roman" w:cs="Times New Roman"/>
          <w:color w:val="000000"/>
          <w:sz w:val="24"/>
          <w:szCs w:val="24"/>
        </w:rPr>
        <w:t>ok</w:t>
      </w: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550477" w:rsidRPr="003A1039" w:rsidRDefault="00074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Условия и запреты на обработку вышеуказанных персональных данных согласно части 9 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10.1 Федерального закона от 27.07.2006 № 152-ФЗ «О персональных данных» (нужное отметить):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4"/>
        <w:gridCol w:w="8703"/>
      </w:tblGrid>
      <w:tr w:rsidR="005504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Default="00074E60">
            <w:r>
              <w:rPr>
                <w:rFonts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Default="00074E6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устанавливаю</w:t>
            </w:r>
            <w:proofErr w:type="spellEnd"/>
          </w:p>
        </w:tc>
      </w:tr>
      <w:tr w:rsidR="00550477" w:rsidRPr="001332D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Default="005504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Pr="003A1039" w:rsidRDefault="00074E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10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Запрет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10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передачу (кроме предоставления доступа) перечисленных персональных данных оператором неограниченному кругу лиц</w:t>
            </w:r>
          </w:p>
        </w:tc>
      </w:tr>
      <w:tr w:rsidR="005504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Pr="003A1039" w:rsidRDefault="005504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Default="00074E6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A10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Запрет на обработку или условия обработки (кроме получения доступа) перечисленных персональных данных неограниченным кругом лиц.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Установлен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запрет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следующие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550477" w:rsidRDefault="00550477">
      <w:pPr>
        <w:rPr>
          <w:rFonts w:hAnsi="Times New Roman" w:cs="Times New Roman"/>
          <w:color w:val="000000"/>
          <w:sz w:val="24"/>
          <w:szCs w:val="24"/>
        </w:rPr>
      </w:pPr>
    </w:p>
    <w:p w:rsidR="00550477" w:rsidRPr="003A1039" w:rsidRDefault="00074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4"/>
        <w:gridCol w:w="8703"/>
      </w:tblGrid>
      <w:tr w:rsidR="005504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Default="00074E60">
            <w:r>
              <w:rPr>
                <w:rFonts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Default="00074E6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устанавливаю</w:t>
            </w:r>
            <w:proofErr w:type="spellEnd"/>
          </w:p>
        </w:tc>
      </w:tr>
      <w:tr w:rsidR="00550477" w:rsidRPr="001332D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Default="005504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Pr="003A1039" w:rsidRDefault="00074E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10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Условия, при которых перечисленные персональные данные могут передаваться оператором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10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только по его внутренней сети, обеспечивающей доступ к информации лишь для строго определенных работников (перечислите условия):</w:t>
            </w:r>
          </w:p>
        </w:tc>
      </w:tr>
      <w:tr w:rsidR="00550477" w:rsidRPr="001332D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Pr="003A1039" w:rsidRDefault="005504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Pr="003A1039" w:rsidRDefault="00074E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10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Условия, при которых перечисленные персональные данные могут передаваться оператором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10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использованием информационно-телекоммуникационных сетей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10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(перечислите условия):</w:t>
            </w:r>
          </w:p>
        </w:tc>
      </w:tr>
      <w:tr w:rsidR="00550477" w:rsidRPr="001332D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Pr="003A1039" w:rsidRDefault="0055047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Pr="003A1039" w:rsidRDefault="00074E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10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Условия, при которых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10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оператор не может передавать перечисленные персональные данные (перечислите условия):</w:t>
            </w:r>
          </w:p>
        </w:tc>
      </w:tr>
    </w:tbl>
    <w:p w:rsidR="00550477" w:rsidRPr="003A1039" w:rsidRDefault="0055047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50477" w:rsidRPr="003A1039" w:rsidRDefault="00074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A1039">
        <w:rPr>
          <w:rFonts w:hAnsi="Times New Roman" w:cs="Times New Roman"/>
          <w:color w:val="000000"/>
          <w:sz w:val="24"/>
          <w:szCs w:val="24"/>
          <w:lang w:val="ru-RU"/>
        </w:rPr>
        <w:t>Настоящее согласие действует со дня его подписания и до дня отзыва в письменной форме.</w:t>
      </w:r>
    </w:p>
    <w:p w:rsidR="00550477" w:rsidRPr="003A1039" w:rsidRDefault="0055047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38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19"/>
        <w:gridCol w:w="156"/>
        <w:gridCol w:w="156"/>
      </w:tblGrid>
      <w:tr w:rsidR="00550477" w:rsidTr="003A1039">
        <w:trPr>
          <w:trHeight w:val="25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Pr="003A1039" w:rsidRDefault="003A1039">
            <w:pPr>
              <w:rPr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520B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»</w:t>
            </w:r>
            <w:proofErr w:type="gramEnd"/>
            <w:r w:rsidR="00520B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</w:t>
            </w:r>
            <w:r w:rsidR="00074E60"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__                </w:t>
            </w:r>
            <w:r w:rsidR="00520B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Ф.И.О.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Pr="003A1039" w:rsidRDefault="003A103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477" w:rsidRDefault="00550477"/>
        </w:tc>
      </w:tr>
    </w:tbl>
    <w:p w:rsidR="00074E60" w:rsidRPr="003A1039" w:rsidRDefault="003A1039">
      <w:pPr>
        <w:rPr>
          <w:lang w:val="ru-RU"/>
        </w:rPr>
      </w:pPr>
      <w:r>
        <w:rPr>
          <w:lang w:val="ru-RU"/>
        </w:rPr>
        <w:t xml:space="preserve">    </w:t>
      </w:r>
    </w:p>
    <w:sectPr w:rsidR="00074E60" w:rsidRPr="003A103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033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74E60"/>
    <w:rsid w:val="001332D6"/>
    <w:rsid w:val="002D33B1"/>
    <w:rsid w:val="002D3591"/>
    <w:rsid w:val="003514A0"/>
    <w:rsid w:val="003A1039"/>
    <w:rsid w:val="004F7E17"/>
    <w:rsid w:val="00520B15"/>
    <w:rsid w:val="00550477"/>
    <w:rsid w:val="005A05CE"/>
    <w:rsid w:val="00653AF6"/>
    <w:rsid w:val="0083131D"/>
    <w:rsid w:val="00B73A5A"/>
    <w:rsid w:val="00E438A1"/>
    <w:rsid w:val="00EB6966"/>
    <w:rsid w:val="00F01E19"/>
    <w:rsid w:val="00FB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F23BB"/>
  <w15:docId w15:val="{822F6279-4FC2-4C1B-97DD-BE9540A2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Актион-МЦФЭР</dc:description>
  <cp:lastModifiedBy>ds18</cp:lastModifiedBy>
  <cp:revision>7</cp:revision>
  <dcterms:created xsi:type="dcterms:W3CDTF">2026-03-19T06:53:00Z</dcterms:created>
  <dcterms:modified xsi:type="dcterms:W3CDTF">2026-03-20T07:47:00Z</dcterms:modified>
</cp:coreProperties>
</file>