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EC8" w:rsidRPr="00E26EC8" w:rsidRDefault="00E26EC8" w:rsidP="00E26E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EC8" w:rsidRPr="00E26EC8" w:rsidRDefault="00E26EC8" w:rsidP="00E26E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№2 </w:t>
      </w:r>
    </w:p>
    <w:p w:rsidR="00E26EC8" w:rsidRPr="00E26EC8" w:rsidRDefault="00E26EC8" w:rsidP="00E26E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EC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№            -од</w:t>
      </w:r>
    </w:p>
    <w:p w:rsidR="00E26EC8" w:rsidRPr="00E26EC8" w:rsidRDefault="00E26EC8" w:rsidP="00E26E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от 01.09. 2025г.</w:t>
      </w:r>
    </w:p>
    <w:p w:rsidR="00E26EC8" w:rsidRPr="00E26EC8" w:rsidRDefault="00E26EC8" w:rsidP="00E26E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EC8" w:rsidRPr="00E26EC8" w:rsidRDefault="00E26EC8" w:rsidP="00E26E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E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работы Совета отцов</w:t>
      </w:r>
    </w:p>
    <w:p w:rsidR="00E26EC8" w:rsidRPr="00E26EC8" w:rsidRDefault="00E26EC8" w:rsidP="00E26E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E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МАОУ «СОШ №40» г. Чебоксары </w:t>
      </w:r>
    </w:p>
    <w:p w:rsidR="00E26EC8" w:rsidRPr="00E26EC8" w:rsidRDefault="00E26EC8" w:rsidP="00E26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6E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2025-2026 учебный год</w:t>
      </w:r>
    </w:p>
    <w:p w:rsidR="00E26EC8" w:rsidRPr="00E26EC8" w:rsidRDefault="00E26EC8" w:rsidP="00E26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92"/>
        <w:gridCol w:w="1536"/>
        <w:gridCol w:w="3017"/>
      </w:tblGrid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EC8" w:rsidRPr="00E26EC8" w:rsidTr="004817F6">
        <w:tc>
          <w:tcPr>
            <w:tcW w:w="9345" w:type="dxa"/>
            <w:gridSpan w:val="3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Организационная работа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Формирование списка кандидатов в Совет отцов школы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Зам. директор по BP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Совет родителей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(по ступеням)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Утверждение  состава</w:t>
            </w:r>
            <w:proofErr w:type="gramEnd"/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 Совета отцов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Председатель совета родителей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Совета отцов на новый учебный год.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школьного Совета отцов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в квартал </w:t>
            </w:r>
            <w:proofErr w:type="gramStart"/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один  раз</w:t>
            </w:r>
            <w:proofErr w:type="gramEnd"/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Заместитель по ВР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Освещение работы Совета в СМИ, социальных сетях, на сайте школы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 по BP, 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педагоги-организаторы, советники директора по ВР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Освещение работы Совета отцов в СМИ и на родительских собраниях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Совет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 по BP, 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педагоги-организаторы, советники директора по ВР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работы на родительском собрании, поощрение наиболее активных родителей на школьном празднике </w:t>
            </w:r>
          </w:p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«Звезды школы»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 по BP, 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педагоги-организаторы, советники директора по ВР</w:t>
            </w:r>
          </w:p>
        </w:tc>
      </w:tr>
      <w:tr w:rsidR="00E26EC8" w:rsidRPr="00E26EC8" w:rsidTr="004817F6">
        <w:tc>
          <w:tcPr>
            <w:tcW w:w="9345" w:type="dxa"/>
            <w:gridSpan w:val="3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Спортивно-оздоровительная работа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Организация товарищеских встреч (сборная родителей и учеников):</w:t>
            </w:r>
          </w:p>
          <w:p w:rsidR="00E26EC8" w:rsidRPr="00E26EC8" w:rsidRDefault="00E26EC8" w:rsidP="00E26EC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по футболу;</w:t>
            </w:r>
          </w:p>
          <w:p w:rsidR="00E26EC8" w:rsidRPr="00E26EC8" w:rsidRDefault="00E26EC8" w:rsidP="00E26EC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по волейболу и баскетболу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Совет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Зам. директор по BP Классные руководители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Организация  и</w:t>
            </w:r>
            <w:proofErr w:type="gramEnd"/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  участие в традиционных соревнованиях:</w:t>
            </w:r>
          </w:p>
          <w:p w:rsidR="00E26EC8" w:rsidRPr="00E26EC8" w:rsidRDefault="00E26EC8" w:rsidP="00E26EC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«Папа, мама, я - спортивная семья»;</w:t>
            </w:r>
          </w:p>
          <w:p w:rsidR="00E26EC8" w:rsidRPr="00E26EC8" w:rsidRDefault="00E26EC8" w:rsidP="00E26EC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«Сыновья и отцы - все молодцы»;</w:t>
            </w:r>
          </w:p>
          <w:p w:rsidR="00E26EC8" w:rsidRPr="00E26EC8" w:rsidRDefault="00E26EC8" w:rsidP="00E26EC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конкурс будущих призывников «Смотр строя и песни»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Совет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Зам. директор по BP Классные руководители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Привлечение отцов к пропаганде ЗОЖ, с использованием их профессиональных возможностей:</w:t>
            </w:r>
          </w:p>
          <w:p w:rsidR="00E26EC8" w:rsidRPr="00E26EC8" w:rsidRDefault="00E26EC8" w:rsidP="00E26EC8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работников МВД;</w:t>
            </w:r>
          </w:p>
          <w:p w:rsidR="00E26EC8" w:rsidRPr="00E26EC8" w:rsidRDefault="00E26EC8" w:rsidP="00E26EC8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родителей-спортсменов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Совет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Зам. директор по BP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Хорошая среда</w:t>
            </w:r>
          </w:p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по средам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Совет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Зам. директор по BP Классные руководители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Организация семейного отдыха с любителями рыбалки, с использованием правил Рыболовного спорта</w:t>
            </w:r>
          </w:p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выходные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Совет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 по BP, 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педагоги-организаторы, советники директора по ВР, классные руководители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общешкольном родительском собрании: </w:t>
            </w:r>
          </w:p>
          <w:p w:rsidR="00E26EC8" w:rsidRPr="00E26EC8" w:rsidRDefault="00E26EC8" w:rsidP="00E26EC8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 по BP, 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педагоги-организаторы, советники директора по ВР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 презентаций </w:t>
            </w:r>
          </w:p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«Папа и я – друзья»»</w:t>
            </w:r>
          </w:p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Совет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Классные  руководители</w:t>
            </w:r>
            <w:proofErr w:type="gramEnd"/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 по BP, 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педагоги-организаторы, советники директора по ВР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сочинений «Мой папа самый, самый»</w:t>
            </w:r>
          </w:p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Совет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 по BP, 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педагоги-организаторы, советники директора по ВР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Проведение выставки семейных увлечений «Мастерим вместе с папой»</w:t>
            </w:r>
          </w:p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Совет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 по BP, 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педагоги-организаторы, советники директора по ВР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Участие в традиционных школьных концертах:</w:t>
            </w:r>
          </w:p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День учителя</w:t>
            </w:r>
          </w:p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День матери</w:t>
            </w:r>
          </w:p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Совет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Зам. директора по BP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EC8" w:rsidRPr="00E26EC8" w:rsidTr="004817F6">
        <w:tc>
          <w:tcPr>
            <w:tcW w:w="9345" w:type="dxa"/>
            <w:gridSpan w:val="3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Профилактика правонарушений. Работа по социальной защите детей.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Организация  дежурства</w:t>
            </w:r>
            <w:proofErr w:type="gramEnd"/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 на общешкольных мероприятиях:</w:t>
            </w:r>
          </w:p>
          <w:p w:rsidR="00E26EC8" w:rsidRPr="00E26EC8" w:rsidRDefault="00E26EC8" w:rsidP="00E26EC8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Вечер встречи с выпускниками;</w:t>
            </w:r>
          </w:p>
          <w:p w:rsidR="00E26EC8" w:rsidRPr="00E26EC8" w:rsidRDefault="00E26EC8" w:rsidP="00E26EC8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Последний звонок</w:t>
            </w:r>
          </w:p>
          <w:p w:rsidR="00E26EC8" w:rsidRPr="00E26EC8" w:rsidRDefault="00E26EC8" w:rsidP="00E26EC8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Выпускной вечер</w:t>
            </w:r>
          </w:p>
          <w:p w:rsidR="00E26EC8" w:rsidRPr="00E26EC8" w:rsidRDefault="00E26EC8" w:rsidP="00E26EC8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</w:p>
          <w:p w:rsidR="00E26EC8" w:rsidRPr="00E26EC8" w:rsidRDefault="00E26EC8" w:rsidP="00E26EC8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Звезды школы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Совет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Зам. директора по BP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</w:t>
            </w:r>
          </w:p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«Классный полицейский»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Совет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 по BP, 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педагоги-организаторы, советники директора по ВР 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</w:rPr>
            </w:pPr>
            <w:r w:rsidRPr="00E26EC8">
              <w:rPr>
                <w:rFonts w:ascii="Times New Roman" w:hAnsi="Times New Roman" w:cs="Times New Roman"/>
              </w:rPr>
              <w:t>Дежурство на массовых мероприятиях и вечерах отдыха.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</w:rPr>
            </w:pPr>
            <w:r w:rsidRPr="00E26EC8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</w:rPr>
            </w:pPr>
            <w:r w:rsidRPr="00E26EC8">
              <w:rPr>
                <w:rFonts w:ascii="Times New Roman" w:hAnsi="Times New Roman" w:cs="Times New Roman"/>
              </w:rPr>
              <w:t>Замдиректора по ВР Председатель Совета</w:t>
            </w:r>
          </w:p>
          <w:p w:rsidR="00E26EC8" w:rsidRPr="00E26EC8" w:rsidRDefault="00E26EC8" w:rsidP="00E26EC8">
            <w:pPr>
              <w:rPr>
                <w:rFonts w:ascii="Times New Roman" w:hAnsi="Times New Roman" w:cs="Times New Roman"/>
              </w:rPr>
            </w:pP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Рейды в неблагополучные семьи 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Совет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Зам. директора по BP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  <w:r w:rsidRPr="00E26EC8">
              <w:rPr>
                <w:rFonts w:ascii="Calibri" w:hAnsi="Calibri" w:cs="Times New Roman"/>
              </w:rPr>
              <w:t xml:space="preserve"> </w:t>
            </w: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представители правоохранительных органов,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представители родительского комитета,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психолог, 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26EC8" w:rsidRPr="00E26EC8" w:rsidTr="004817F6">
        <w:tc>
          <w:tcPr>
            <w:tcW w:w="4792" w:type="dxa"/>
          </w:tcPr>
          <w:p w:rsidR="00E26EC8" w:rsidRPr="00E26EC8" w:rsidRDefault="00E26EC8" w:rsidP="00E2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Участие в заседаниях совета профилактики</w:t>
            </w:r>
          </w:p>
        </w:tc>
        <w:tc>
          <w:tcPr>
            <w:tcW w:w="1536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017" w:type="dxa"/>
          </w:tcPr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Совет отцов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Зам. директора по BP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EC8"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  <w:p w:rsidR="00E26EC8" w:rsidRPr="00E26EC8" w:rsidRDefault="00E26EC8" w:rsidP="00E2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6EC8" w:rsidRPr="00E26EC8" w:rsidRDefault="00E26EC8" w:rsidP="00E26E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EC8" w:rsidRPr="00E26EC8" w:rsidRDefault="00E26EC8" w:rsidP="00E26EC8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EC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директора по ВР                                                                      Никифорова Т.С.</w:t>
      </w:r>
    </w:p>
    <w:p w:rsidR="008B5DEA" w:rsidRDefault="00E26EC8">
      <w:bookmarkStart w:id="0" w:name="_GoBack"/>
      <w:bookmarkEnd w:id="0"/>
    </w:p>
    <w:sectPr w:rsidR="008B5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94881"/>
    <w:multiLevelType w:val="multilevel"/>
    <w:tmpl w:val="83BC6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A53F8D"/>
    <w:multiLevelType w:val="multilevel"/>
    <w:tmpl w:val="6DAA9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9E2F0E"/>
    <w:multiLevelType w:val="multilevel"/>
    <w:tmpl w:val="C950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2977CE"/>
    <w:multiLevelType w:val="multilevel"/>
    <w:tmpl w:val="C66C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EC8"/>
    <w:rsid w:val="00605235"/>
    <w:rsid w:val="009C2C7C"/>
    <w:rsid w:val="00E2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C6238D-3E79-4D3A-A1F5-036CA655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26EC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E26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2025-11-18T06:18:00Z</dcterms:created>
  <dcterms:modified xsi:type="dcterms:W3CDTF">2025-11-18T06:19:00Z</dcterms:modified>
</cp:coreProperties>
</file>