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2288" w14:textId="77777777" w:rsidR="00BA6373" w:rsidRDefault="00BA6373" w:rsidP="00BA6373">
      <w:pPr>
        <w:pStyle w:val="21"/>
        <w:spacing w:line="242" w:lineRule="auto"/>
        <w:ind w:left="2576" w:right="2434"/>
        <w:jc w:val="center"/>
      </w:pPr>
      <w:r w:rsidRPr="00BA20FE">
        <w:t xml:space="preserve">План работы школьной службы примирения МБОУ «Большеяльчикская СОШ </w:t>
      </w:r>
    </w:p>
    <w:p w14:paraId="40159A7E" w14:textId="77777777" w:rsidR="00BA6373" w:rsidRDefault="00BA6373" w:rsidP="00BA6373">
      <w:pPr>
        <w:pStyle w:val="21"/>
        <w:spacing w:line="242" w:lineRule="auto"/>
        <w:ind w:left="2576" w:right="2434"/>
        <w:jc w:val="center"/>
      </w:pPr>
      <w:r w:rsidRPr="00BA20FE">
        <w:t>им.</w:t>
      </w:r>
      <w:r>
        <w:t xml:space="preserve"> </w:t>
      </w:r>
      <w:r w:rsidRPr="00BA20FE">
        <w:t>Г.Н.Волкова»</w:t>
      </w:r>
    </w:p>
    <w:p w14:paraId="3B83F289" w14:textId="5B6F34AB" w:rsidR="001A7E35" w:rsidRPr="00BA20FE" w:rsidRDefault="001A7E35" w:rsidP="00BA6373">
      <w:pPr>
        <w:pStyle w:val="21"/>
        <w:spacing w:line="242" w:lineRule="auto"/>
        <w:ind w:left="2576" w:right="2434"/>
        <w:jc w:val="center"/>
      </w:pPr>
      <w:r>
        <w:t>на 2025-2026 учебный год</w:t>
      </w:r>
    </w:p>
    <w:p w14:paraId="17D49A82" w14:textId="77777777" w:rsidR="00BA6373" w:rsidRDefault="00BA6373" w:rsidP="00BA6373">
      <w:pPr>
        <w:pStyle w:val="a3"/>
        <w:spacing w:before="272" w:line="278" w:lineRule="auto"/>
        <w:ind w:left="425" w:right="286" w:firstLine="705"/>
        <w:jc w:val="both"/>
      </w:pPr>
      <w:r>
        <w:rPr>
          <w:b/>
        </w:rPr>
        <w:t xml:space="preserve">Цель: </w:t>
      </w:r>
      <w:r>
        <w:t>создание условий успешной социализации несовершеннолетних; снижение количества конфликтов через внедрение модели реализации восстановительных технологий в систему профилактики конфликтных ситуаций в школьной среде.</w:t>
      </w:r>
    </w:p>
    <w:p w14:paraId="523832AF" w14:textId="77777777" w:rsidR="00BA6373" w:rsidRDefault="00BA6373" w:rsidP="00BA6373">
      <w:pPr>
        <w:pStyle w:val="a3"/>
        <w:spacing w:before="40"/>
      </w:pPr>
    </w:p>
    <w:p w14:paraId="50FD4C06" w14:textId="77777777" w:rsidR="00BA6373" w:rsidRDefault="00BA6373" w:rsidP="00BA6373">
      <w:pPr>
        <w:pStyle w:val="21"/>
        <w:ind w:left="1130"/>
      </w:pPr>
      <w:r>
        <w:rPr>
          <w:spacing w:val="-2"/>
        </w:rPr>
        <w:t>Задачи:</w:t>
      </w:r>
    </w:p>
    <w:p w14:paraId="205A63F7" w14:textId="77777777" w:rsidR="00BA6373" w:rsidRDefault="00BA6373" w:rsidP="00BA6373">
      <w:pPr>
        <w:pStyle w:val="a5"/>
        <w:numPr>
          <w:ilvl w:val="0"/>
          <w:numId w:val="2"/>
        </w:numPr>
        <w:tabs>
          <w:tab w:val="left" w:pos="702"/>
        </w:tabs>
        <w:spacing w:before="36" w:line="276" w:lineRule="auto"/>
        <w:ind w:right="278" w:firstLine="0"/>
        <w:jc w:val="both"/>
        <w:rPr>
          <w:sz w:val="24"/>
        </w:rPr>
      </w:pPr>
      <w:r>
        <w:rPr>
          <w:sz w:val="24"/>
        </w:rPr>
        <w:t>Оказать помощь в решении конфликтных ситуаций участникам образовательного процесса через реализацию восстановительных программ: проведение предварительных встреч с каждой из сторон ситуации (с их законными представителями), проведение примирительной встречи с согласия сторон.</w:t>
      </w:r>
    </w:p>
    <w:p w14:paraId="46B9AFC8" w14:textId="77777777" w:rsidR="00BA6373" w:rsidRDefault="00BA6373" w:rsidP="00BA6373">
      <w:pPr>
        <w:pStyle w:val="a5"/>
        <w:numPr>
          <w:ilvl w:val="0"/>
          <w:numId w:val="2"/>
        </w:numPr>
        <w:tabs>
          <w:tab w:val="left" w:pos="669"/>
        </w:tabs>
        <w:spacing w:before="27"/>
        <w:ind w:left="669" w:hanging="244"/>
        <w:jc w:val="both"/>
        <w:rPr>
          <w:sz w:val="24"/>
        </w:rPr>
      </w:pPr>
      <w:r>
        <w:rPr>
          <w:sz w:val="24"/>
        </w:rPr>
        <w:t>Организовать работу актива школьной службы</w:t>
      </w:r>
      <w:r>
        <w:rPr>
          <w:spacing w:val="-2"/>
          <w:sz w:val="24"/>
        </w:rPr>
        <w:t xml:space="preserve"> примирения.</w:t>
      </w:r>
    </w:p>
    <w:p w14:paraId="5C995635" w14:textId="77777777" w:rsidR="00BA6373" w:rsidRDefault="00BA6373" w:rsidP="00BA6373">
      <w:pPr>
        <w:pStyle w:val="a5"/>
        <w:numPr>
          <w:ilvl w:val="0"/>
          <w:numId w:val="2"/>
        </w:numPr>
        <w:tabs>
          <w:tab w:val="left" w:pos="669"/>
        </w:tabs>
        <w:spacing w:before="70"/>
        <w:ind w:left="669" w:hanging="244"/>
        <w:jc w:val="both"/>
        <w:rPr>
          <w:sz w:val="24"/>
        </w:rPr>
      </w:pPr>
      <w:r>
        <w:rPr>
          <w:sz w:val="24"/>
        </w:rPr>
        <w:t xml:space="preserve">Ранняя профилактика право нарушений и </w:t>
      </w:r>
      <w:r>
        <w:rPr>
          <w:spacing w:val="-2"/>
          <w:sz w:val="24"/>
        </w:rPr>
        <w:t>преступлений.</w:t>
      </w:r>
    </w:p>
    <w:p w14:paraId="018D2532" w14:textId="77777777" w:rsidR="00BA6373" w:rsidRDefault="00BA6373" w:rsidP="00BA6373">
      <w:pPr>
        <w:pStyle w:val="a3"/>
        <w:spacing w:before="92" w:after="1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71"/>
        <w:gridCol w:w="1560"/>
        <w:gridCol w:w="2554"/>
      </w:tblGrid>
      <w:tr w:rsidR="00BA6373" w14:paraId="52F3D029" w14:textId="77777777" w:rsidTr="005024AF">
        <w:trPr>
          <w:trHeight w:val="278"/>
        </w:trPr>
        <w:tc>
          <w:tcPr>
            <w:tcW w:w="566" w:type="dxa"/>
          </w:tcPr>
          <w:p w14:paraId="1ED89EE5" w14:textId="77777777" w:rsidR="00BA6373" w:rsidRDefault="00BA6373" w:rsidP="005024AF">
            <w:pPr>
              <w:pStyle w:val="TableParagraph"/>
              <w:spacing w:before="1" w:line="257" w:lineRule="exact"/>
              <w:ind w:left="1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671" w:type="dxa"/>
          </w:tcPr>
          <w:p w14:paraId="775485B7" w14:textId="77777777" w:rsidR="00BA6373" w:rsidRDefault="00BA6373" w:rsidP="005024AF">
            <w:pPr>
              <w:pStyle w:val="TableParagraph"/>
              <w:spacing w:before="1" w:line="257" w:lineRule="exact"/>
              <w:ind w:left="101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Мероприятие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форма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1560" w:type="dxa"/>
          </w:tcPr>
          <w:p w14:paraId="009AB09D" w14:textId="77777777" w:rsidR="00BA6373" w:rsidRDefault="00BA6373" w:rsidP="005024AF">
            <w:pPr>
              <w:pStyle w:val="TableParagraph"/>
              <w:spacing w:before="1" w:line="257" w:lineRule="exact"/>
              <w:ind w:left="29" w:right="2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Сроки</w:t>
            </w:r>
            <w:proofErr w:type="spellEnd"/>
          </w:p>
        </w:tc>
        <w:tc>
          <w:tcPr>
            <w:tcW w:w="2554" w:type="dxa"/>
          </w:tcPr>
          <w:p w14:paraId="49761AED" w14:textId="77777777" w:rsidR="00BA6373" w:rsidRDefault="00BA6373" w:rsidP="005024AF">
            <w:pPr>
              <w:pStyle w:val="TableParagraph"/>
              <w:spacing w:before="1" w:line="257" w:lineRule="exact"/>
              <w:ind w:left="18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BA6373" w14:paraId="18620A33" w14:textId="77777777" w:rsidTr="005024AF">
        <w:trPr>
          <w:trHeight w:val="278"/>
        </w:trPr>
        <w:tc>
          <w:tcPr>
            <w:tcW w:w="10351" w:type="dxa"/>
            <w:gridSpan w:val="4"/>
          </w:tcPr>
          <w:p w14:paraId="6E85A6EF" w14:textId="77777777" w:rsidR="00BA6373" w:rsidRDefault="00BA6373" w:rsidP="005024AF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Организационно-методическая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BA6373" w14:paraId="0764C1CA" w14:textId="77777777" w:rsidTr="005024AF">
        <w:trPr>
          <w:trHeight w:val="551"/>
        </w:trPr>
        <w:tc>
          <w:tcPr>
            <w:tcW w:w="566" w:type="dxa"/>
          </w:tcPr>
          <w:p w14:paraId="042E053F" w14:textId="77777777" w:rsidR="00BA6373" w:rsidRDefault="00BA6373" w:rsidP="005024AF">
            <w:pPr>
              <w:pStyle w:val="TableParagraph"/>
              <w:spacing w:before="265"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671" w:type="dxa"/>
          </w:tcPr>
          <w:p w14:paraId="748BF6A2" w14:textId="2D16145C" w:rsidR="00BA6373" w:rsidRPr="00BA6373" w:rsidRDefault="00BA6373" w:rsidP="005024AF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Утверждение нового состава ШСП на </w:t>
            </w:r>
            <w:r w:rsidRPr="00BA6373">
              <w:rPr>
                <w:spacing w:val="-4"/>
                <w:sz w:val="24"/>
                <w:lang w:val="ru-RU"/>
              </w:rPr>
              <w:t>2025</w:t>
            </w:r>
            <w:r w:rsidR="001A7E35">
              <w:rPr>
                <w:spacing w:val="-4"/>
                <w:sz w:val="24"/>
                <w:lang w:val="ru-RU"/>
              </w:rPr>
              <w:t>-2026</w:t>
            </w:r>
            <w:r w:rsidRPr="00BA6373">
              <w:rPr>
                <w:sz w:val="24"/>
                <w:lang w:val="ru-RU"/>
              </w:rPr>
              <w:t xml:space="preserve"> </w:t>
            </w:r>
            <w:r w:rsidRPr="00BA6373">
              <w:rPr>
                <w:spacing w:val="-4"/>
                <w:sz w:val="24"/>
                <w:lang w:val="ru-RU"/>
              </w:rPr>
              <w:t>год.</w:t>
            </w:r>
          </w:p>
        </w:tc>
        <w:tc>
          <w:tcPr>
            <w:tcW w:w="1560" w:type="dxa"/>
          </w:tcPr>
          <w:p w14:paraId="3881A042" w14:textId="6DB6CC71" w:rsidR="00BA6373" w:rsidRPr="001A7E35" w:rsidRDefault="001A7E35" w:rsidP="005024AF">
            <w:pPr>
              <w:pStyle w:val="TableParagraph"/>
              <w:ind w:left="29" w:right="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554" w:type="dxa"/>
          </w:tcPr>
          <w:p w14:paraId="5FEDE41C" w14:textId="77777777" w:rsidR="00BA6373" w:rsidRDefault="00BA6373" w:rsidP="005024AF">
            <w:pPr>
              <w:pStyle w:val="TableParagraph"/>
              <w:spacing w:line="267" w:lineRule="exact"/>
              <w:ind w:left="380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4454E1BC" w14:textId="77777777" w:rsidR="00BA6373" w:rsidRDefault="00BA6373" w:rsidP="005024AF">
            <w:pPr>
              <w:pStyle w:val="TableParagraph"/>
              <w:spacing w:line="265" w:lineRule="exact"/>
              <w:ind w:left="255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ШСП</w:t>
            </w:r>
          </w:p>
        </w:tc>
      </w:tr>
      <w:tr w:rsidR="00BA6373" w14:paraId="228B9C2B" w14:textId="77777777" w:rsidTr="005024AF">
        <w:trPr>
          <w:trHeight w:val="825"/>
        </w:trPr>
        <w:tc>
          <w:tcPr>
            <w:tcW w:w="566" w:type="dxa"/>
          </w:tcPr>
          <w:p w14:paraId="3F6B29B7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671" w:type="dxa"/>
          </w:tcPr>
          <w:p w14:paraId="0D2C2853" w14:textId="77777777" w:rsidR="00BA6373" w:rsidRPr="00BA6373" w:rsidRDefault="00BA6373" w:rsidP="005024AF">
            <w:pPr>
              <w:pStyle w:val="TableParagraph"/>
              <w:tabs>
                <w:tab w:val="left" w:pos="1650"/>
                <w:tab w:val="left" w:pos="3064"/>
                <w:tab w:val="left" w:pos="4244"/>
              </w:tabs>
              <w:spacing w:line="237" w:lineRule="auto"/>
              <w:ind w:right="100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Совещание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школьной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службы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 xml:space="preserve">примирения: </w:t>
            </w:r>
            <w:r w:rsidRPr="00BA6373">
              <w:rPr>
                <w:sz w:val="24"/>
                <w:lang w:val="ru-RU"/>
              </w:rPr>
              <w:t xml:space="preserve">планирование работы </w:t>
            </w:r>
            <w:r w:rsidRPr="00BA6373">
              <w:rPr>
                <w:spacing w:val="-2"/>
                <w:sz w:val="24"/>
                <w:lang w:val="ru-RU"/>
              </w:rPr>
              <w:t>определение</w:t>
            </w:r>
            <w:r w:rsidRPr="00BA6373">
              <w:rPr>
                <w:sz w:val="24"/>
                <w:lang w:val="ru-RU"/>
              </w:rPr>
              <w:t xml:space="preserve"> цели и</w:t>
            </w:r>
            <w:r w:rsidRPr="00BA6373">
              <w:rPr>
                <w:spacing w:val="-2"/>
                <w:sz w:val="24"/>
                <w:lang w:val="ru-RU"/>
              </w:rPr>
              <w:t xml:space="preserve"> задач.</w:t>
            </w:r>
          </w:p>
        </w:tc>
        <w:tc>
          <w:tcPr>
            <w:tcW w:w="1560" w:type="dxa"/>
          </w:tcPr>
          <w:p w14:paraId="7213BFA2" w14:textId="0E47B5C4" w:rsidR="00BA6373" w:rsidRPr="001A7E35" w:rsidRDefault="001A7E35" w:rsidP="005024AF">
            <w:pPr>
              <w:pStyle w:val="TableParagraph"/>
              <w:ind w:left="29" w:right="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554" w:type="dxa"/>
          </w:tcPr>
          <w:p w14:paraId="7AAB8EA0" w14:textId="77777777" w:rsidR="00BA6373" w:rsidRDefault="00BA6373" w:rsidP="005024AF">
            <w:pPr>
              <w:pStyle w:val="TableParagraph"/>
              <w:ind w:left="18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ШСП</w:t>
            </w:r>
          </w:p>
        </w:tc>
      </w:tr>
      <w:tr w:rsidR="00BA6373" w14:paraId="1B913BC3" w14:textId="77777777" w:rsidTr="005024AF">
        <w:trPr>
          <w:trHeight w:val="1382"/>
        </w:trPr>
        <w:tc>
          <w:tcPr>
            <w:tcW w:w="566" w:type="dxa"/>
          </w:tcPr>
          <w:p w14:paraId="60F2E3D4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671" w:type="dxa"/>
          </w:tcPr>
          <w:p w14:paraId="611B1D6C" w14:textId="77777777" w:rsidR="00BA6373" w:rsidRPr="00BA6373" w:rsidRDefault="00BA6373" w:rsidP="005024AF">
            <w:pPr>
              <w:pStyle w:val="TableParagraph"/>
              <w:spacing w:line="240" w:lineRule="auto"/>
              <w:ind w:right="95"/>
              <w:jc w:val="bot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Информирование участников образовательного процесса (родителей, обучающихся) о задачах и работе школьной службы  примирения: </w:t>
            </w:r>
            <w:r w:rsidRPr="00BA6373">
              <w:rPr>
                <w:spacing w:val="-2"/>
                <w:sz w:val="24"/>
                <w:lang w:val="ru-RU"/>
              </w:rPr>
              <w:t>размещение</w:t>
            </w:r>
          </w:p>
          <w:p w14:paraId="6844972B" w14:textId="77777777" w:rsidR="00BA6373" w:rsidRPr="00BA6373" w:rsidRDefault="00BA6373" w:rsidP="005024AF">
            <w:pPr>
              <w:pStyle w:val="TableParagraph"/>
              <w:spacing w:line="274" w:lineRule="exact"/>
              <w:ind w:right="104"/>
              <w:jc w:val="bot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стендовой информации по теме: «Школьная служба </w:t>
            </w:r>
            <w:r w:rsidRPr="00BA6373">
              <w:rPr>
                <w:spacing w:val="-2"/>
                <w:sz w:val="24"/>
                <w:lang w:val="ru-RU"/>
              </w:rPr>
              <w:t>примирения»</w:t>
            </w:r>
          </w:p>
        </w:tc>
        <w:tc>
          <w:tcPr>
            <w:tcW w:w="1560" w:type="dxa"/>
          </w:tcPr>
          <w:p w14:paraId="2A682BC8" w14:textId="0802AE63" w:rsidR="00BA6373" w:rsidRPr="001A7E35" w:rsidRDefault="001A7E35" w:rsidP="005024AF">
            <w:pPr>
              <w:pStyle w:val="TableParagraph"/>
              <w:ind w:left="29" w:right="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2554" w:type="dxa"/>
          </w:tcPr>
          <w:p w14:paraId="7964655B" w14:textId="77777777" w:rsidR="00BA6373" w:rsidRDefault="00BA6373" w:rsidP="005024AF">
            <w:pPr>
              <w:pStyle w:val="TableParagraph"/>
              <w:ind w:left="18" w:righ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ШСП.</w:t>
            </w:r>
          </w:p>
        </w:tc>
      </w:tr>
      <w:tr w:rsidR="00BA6373" w14:paraId="64C84047" w14:textId="77777777" w:rsidTr="005024AF">
        <w:trPr>
          <w:trHeight w:val="552"/>
        </w:trPr>
        <w:tc>
          <w:tcPr>
            <w:tcW w:w="566" w:type="dxa"/>
          </w:tcPr>
          <w:p w14:paraId="2DAE6A4D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671" w:type="dxa"/>
          </w:tcPr>
          <w:p w14:paraId="1730EA3C" w14:textId="77777777" w:rsidR="00BA6373" w:rsidRPr="00BA6373" w:rsidRDefault="00BA6373" w:rsidP="005024AF">
            <w:pPr>
              <w:pStyle w:val="TableParagraph"/>
              <w:tabs>
                <w:tab w:val="left" w:pos="2074"/>
                <w:tab w:val="left" w:pos="2449"/>
                <w:tab w:val="left" w:pos="4108"/>
                <w:tab w:val="left" w:pos="5461"/>
              </w:tabs>
              <w:spacing w:line="267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Информационно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10"/>
                <w:sz w:val="24"/>
                <w:lang w:val="ru-RU"/>
              </w:rPr>
              <w:t>–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методическое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совещание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12"/>
                <w:sz w:val="24"/>
                <w:lang w:val="ru-RU"/>
              </w:rPr>
              <w:t>с</w:t>
            </w:r>
          </w:p>
          <w:p w14:paraId="4A96C69B" w14:textId="77777777" w:rsidR="00BA6373" w:rsidRPr="00BA6373" w:rsidRDefault="00BA6373" w:rsidP="005024AF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классными руководителями о деятельности </w:t>
            </w:r>
            <w:r w:rsidRPr="00BA6373">
              <w:rPr>
                <w:spacing w:val="-5"/>
                <w:sz w:val="24"/>
                <w:lang w:val="ru-RU"/>
              </w:rPr>
              <w:t>ШСП</w:t>
            </w:r>
          </w:p>
        </w:tc>
        <w:tc>
          <w:tcPr>
            <w:tcW w:w="1560" w:type="dxa"/>
          </w:tcPr>
          <w:p w14:paraId="154DF4BD" w14:textId="02A2AE9E" w:rsidR="00BA6373" w:rsidRPr="001A7E35" w:rsidRDefault="001A7E35" w:rsidP="005024AF">
            <w:pPr>
              <w:pStyle w:val="TableParagraph"/>
              <w:ind w:left="29" w:right="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2554" w:type="dxa"/>
          </w:tcPr>
          <w:p w14:paraId="6AB2B4A0" w14:textId="77777777" w:rsidR="00BA6373" w:rsidRDefault="00BA6373" w:rsidP="005024AF">
            <w:pPr>
              <w:pStyle w:val="TableParagraph"/>
              <w:ind w:left="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A6373" w14:paraId="7DF0D800" w14:textId="77777777" w:rsidTr="005024AF">
        <w:trPr>
          <w:trHeight w:val="551"/>
        </w:trPr>
        <w:tc>
          <w:tcPr>
            <w:tcW w:w="566" w:type="dxa"/>
          </w:tcPr>
          <w:p w14:paraId="7156E20B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671" w:type="dxa"/>
          </w:tcPr>
          <w:p w14:paraId="2D2AC2AC" w14:textId="77777777" w:rsidR="00BA6373" w:rsidRPr="00BA6373" w:rsidRDefault="00BA6373" w:rsidP="005024AF">
            <w:pPr>
              <w:pStyle w:val="TableParagraph"/>
              <w:tabs>
                <w:tab w:val="left" w:pos="1803"/>
                <w:tab w:val="left" w:pos="2767"/>
                <w:tab w:val="left" w:pos="3918"/>
              </w:tabs>
              <w:spacing w:line="267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Составление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4"/>
                <w:sz w:val="24"/>
                <w:lang w:val="ru-RU"/>
              </w:rPr>
              <w:t>банка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данных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«конфликтных»</w:t>
            </w:r>
          </w:p>
          <w:p w14:paraId="5C7B11EE" w14:textId="77777777" w:rsidR="00BA6373" w:rsidRPr="00BA6373" w:rsidRDefault="00BA6373" w:rsidP="005024AF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учащихся.</w:t>
            </w:r>
          </w:p>
        </w:tc>
        <w:tc>
          <w:tcPr>
            <w:tcW w:w="1560" w:type="dxa"/>
          </w:tcPr>
          <w:p w14:paraId="786BC24E" w14:textId="1769C04B" w:rsidR="00BA6373" w:rsidRPr="001A7E35" w:rsidRDefault="001A7E35" w:rsidP="005024AF">
            <w:pPr>
              <w:pStyle w:val="TableParagraph"/>
              <w:ind w:left="29" w:right="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2554" w:type="dxa"/>
          </w:tcPr>
          <w:p w14:paraId="590A2B49" w14:textId="77777777" w:rsidR="00BA6373" w:rsidRDefault="00BA6373" w:rsidP="005024AF">
            <w:pPr>
              <w:pStyle w:val="TableParagraph"/>
              <w:spacing w:line="267" w:lineRule="exact"/>
              <w:ind w:left="18" w:right="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ШСП,</w:t>
            </w:r>
          </w:p>
          <w:p w14:paraId="762B8095" w14:textId="77777777" w:rsidR="00BA6373" w:rsidRDefault="00BA6373" w:rsidP="005024AF">
            <w:pPr>
              <w:pStyle w:val="TableParagraph"/>
              <w:spacing w:line="265" w:lineRule="exact"/>
              <w:ind w:left="18" w:righ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</w:t>
            </w:r>
            <w:proofErr w:type="spellEnd"/>
          </w:p>
        </w:tc>
      </w:tr>
      <w:tr w:rsidR="00BA6373" w14:paraId="469F737C" w14:textId="77777777" w:rsidTr="005024AF">
        <w:trPr>
          <w:trHeight w:val="551"/>
        </w:trPr>
        <w:tc>
          <w:tcPr>
            <w:tcW w:w="566" w:type="dxa"/>
          </w:tcPr>
          <w:p w14:paraId="1B9B6C37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671" w:type="dxa"/>
          </w:tcPr>
          <w:p w14:paraId="34934955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Размещение информации о деятельности службы </w:t>
            </w:r>
            <w:r w:rsidRPr="00BA6373">
              <w:rPr>
                <w:spacing w:val="-5"/>
                <w:sz w:val="24"/>
                <w:lang w:val="ru-RU"/>
              </w:rPr>
              <w:t>на</w:t>
            </w:r>
          </w:p>
          <w:p w14:paraId="11710312" w14:textId="77777777" w:rsidR="00BA6373" w:rsidRDefault="00BA6373" w:rsidP="005024AF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сайте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школы</w:t>
            </w:r>
            <w:proofErr w:type="spellEnd"/>
          </w:p>
        </w:tc>
        <w:tc>
          <w:tcPr>
            <w:tcW w:w="1560" w:type="dxa"/>
          </w:tcPr>
          <w:p w14:paraId="6B35D434" w14:textId="77777777" w:rsidR="001A7E35" w:rsidRDefault="001A7E35" w:rsidP="001A7E35">
            <w:pPr>
              <w:pStyle w:val="TableParagraph"/>
              <w:spacing w:line="267" w:lineRule="exact"/>
              <w:ind w:left="29" w:righ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14:paraId="378F7E11" w14:textId="0B1AC8A7" w:rsidR="00BA6373" w:rsidRDefault="001A7E35" w:rsidP="001A7E35">
            <w:pPr>
              <w:pStyle w:val="TableParagraph"/>
              <w:ind w:left="29" w:right="15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4" w:type="dxa"/>
          </w:tcPr>
          <w:p w14:paraId="16E41251" w14:textId="77777777" w:rsidR="00BA6373" w:rsidRDefault="00BA6373" w:rsidP="005024AF">
            <w:pPr>
              <w:pStyle w:val="TableParagraph"/>
              <w:ind w:left="18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ШСП</w:t>
            </w:r>
          </w:p>
        </w:tc>
      </w:tr>
      <w:tr w:rsidR="00BA6373" w14:paraId="5F6B898C" w14:textId="77777777" w:rsidTr="005024AF">
        <w:trPr>
          <w:trHeight w:val="278"/>
        </w:trPr>
        <w:tc>
          <w:tcPr>
            <w:tcW w:w="566" w:type="dxa"/>
          </w:tcPr>
          <w:p w14:paraId="6E1E2F84" w14:textId="77777777" w:rsidR="00BA6373" w:rsidRDefault="00BA6373" w:rsidP="005024A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671" w:type="dxa"/>
          </w:tcPr>
          <w:p w14:paraId="1711C222" w14:textId="77777777" w:rsidR="00BA6373" w:rsidRPr="00BA6373" w:rsidRDefault="00BA6373" w:rsidP="005024A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Проведение рабочих заседаний состава </w:t>
            </w:r>
            <w:r w:rsidRPr="00BA6373">
              <w:rPr>
                <w:spacing w:val="-5"/>
                <w:sz w:val="24"/>
                <w:lang w:val="ru-RU"/>
              </w:rPr>
              <w:t>ШСП</w:t>
            </w:r>
          </w:p>
        </w:tc>
        <w:tc>
          <w:tcPr>
            <w:tcW w:w="1560" w:type="dxa"/>
          </w:tcPr>
          <w:p w14:paraId="1F514A7A" w14:textId="77777777" w:rsidR="00BA6373" w:rsidRDefault="00BA6373" w:rsidP="005024AF">
            <w:pPr>
              <w:pStyle w:val="TableParagraph"/>
              <w:spacing w:line="258" w:lineRule="exact"/>
              <w:ind w:left="29" w:right="2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Ежемесячно</w:t>
            </w:r>
            <w:proofErr w:type="spellEnd"/>
          </w:p>
        </w:tc>
        <w:tc>
          <w:tcPr>
            <w:tcW w:w="2554" w:type="dxa"/>
          </w:tcPr>
          <w:p w14:paraId="0CA2DFAC" w14:textId="77777777" w:rsidR="00BA6373" w:rsidRDefault="00BA6373" w:rsidP="005024AF">
            <w:pPr>
              <w:pStyle w:val="TableParagraph"/>
              <w:spacing w:line="258" w:lineRule="exact"/>
              <w:ind w:left="18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ШСП</w:t>
            </w:r>
          </w:p>
        </w:tc>
      </w:tr>
      <w:tr w:rsidR="00BA6373" w14:paraId="0C463639" w14:textId="77777777" w:rsidTr="005024AF">
        <w:trPr>
          <w:trHeight w:val="551"/>
        </w:trPr>
        <w:tc>
          <w:tcPr>
            <w:tcW w:w="566" w:type="dxa"/>
          </w:tcPr>
          <w:p w14:paraId="3B88A550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671" w:type="dxa"/>
          </w:tcPr>
          <w:p w14:paraId="043AC5A8" w14:textId="77777777" w:rsidR="00BA6373" w:rsidRDefault="00BA6373" w:rsidP="005024A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Сотрудничество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Советом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профилактики</w:t>
            </w:r>
            <w:proofErr w:type="spellEnd"/>
          </w:p>
        </w:tc>
        <w:tc>
          <w:tcPr>
            <w:tcW w:w="1560" w:type="dxa"/>
          </w:tcPr>
          <w:p w14:paraId="5DBD7E78" w14:textId="77777777" w:rsidR="00BA6373" w:rsidRDefault="00BA6373" w:rsidP="005024AF">
            <w:pPr>
              <w:pStyle w:val="TableParagraph"/>
              <w:ind w:left="29" w:right="2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Ежемесячно</w:t>
            </w:r>
            <w:proofErr w:type="spellEnd"/>
          </w:p>
        </w:tc>
        <w:tc>
          <w:tcPr>
            <w:tcW w:w="2554" w:type="dxa"/>
          </w:tcPr>
          <w:p w14:paraId="49A9A386" w14:textId="77777777" w:rsidR="00BA6373" w:rsidRDefault="00BA6373" w:rsidP="005024AF">
            <w:pPr>
              <w:pStyle w:val="TableParagraph"/>
              <w:spacing w:line="267" w:lineRule="exact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0BF33508" w14:textId="77777777" w:rsidR="00BA6373" w:rsidRDefault="00BA6373" w:rsidP="005024AF">
            <w:pPr>
              <w:pStyle w:val="TableParagraph"/>
              <w:spacing w:line="265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21F52F58" w14:textId="77777777" w:rsidTr="005024AF">
        <w:trPr>
          <w:trHeight w:val="551"/>
        </w:trPr>
        <w:tc>
          <w:tcPr>
            <w:tcW w:w="566" w:type="dxa"/>
          </w:tcPr>
          <w:p w14:paraId="7C9AD2AA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671" w:type="dxa"/>
          </w:tcPr>
          <w:p w14:paraId="5A90B92B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Сбор заявок, случаев для рассмотрения </w:t>
            </w:r>
            <w:r w:rsidRPr="00BA6373">
              <w:rPr>
                <w:spacing w:val="-5"/>
                <w:sz w:val="24"/>
                <w:lang w:val="ru-RU"/>
              </w:rPr>
              <w:t>ШСП</w:t>
            </w:r>
          </w:p>
        </w:tc>
        <w:tc>
          <w:tcPr>
            <w:tcW w:w="1560" w:type="dxa"/>
          </w:tcPr>
          <w:p w14:paraId="7D1C98BC" w14:textId="77777777" w:rsidR="00BA6373" w:rsidRDefault="00BA6373" w:rsidP="005024AF">
            <w:pPr>
              <w:pStyle w:val="TableParagraph"/>
              <w:ind w:left="29" w:right="2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Ежемесячно</w:t>
            </w:r>
            <w:proofErr w:type="spellEnd"/>
          </w:p>
        </w:tc>
        <w:tc>
          <w:tcPr>
            <w:tcW w:w="2554" w:type="dxa"/>
          </w:tcPr>
          <w:p w14:paraId="4D1C56A3" w14:textId="77777777" w:rsidR="00BA6373" w:rsidRDefault="00BA6373" w:rsidP="005024AF">
            <w:pPr>
              <w:pStyle w:val="TableParagraph"/>
              <w:spacing w:line="267" w:lineRule="exact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53348C3F" w14:textId="77777777" w:rsidR="00BA6373" w:rsidRDefault="00BA6373" w:rsidP="005024AF">
            <w:pPr>
              <w:pStyle w:val="TableParagraph"/>
              <w:spacing w:line="265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104A4A28" w14:textId="77777777" w:rsidTr="005024AF">
        <w:trPr>
          <w:trHeight w:val="551"/>
        </w:trPr>
        <w:tc>
          <w:tcPr>
            <w:tcW w:w="566" w:type="dxa"/>
          </w:tcPr>
          <w:p w14:paraId="5626105E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671" w:type="dxa"/>
          </w:tcPr>
          <w:p w14:paraId="0D4ED858" w14:textId="77777777" w:rsidR="00BA6373" w:rsidRPr="00BA6373" w:rsidRDefault="00BA6373" w:rsidP="005024AF">
            <w:pPr>
              <w:pStyle w:val="TableParagraph"/>
              <w:tabs>
                <w:tab w:val="left" w:pos="1589"/>
                <w:tab w:val="left" w:pos="2592"/>
                <w:tab w:val="left" w:pos="3057"/>
                <w:tab w:val="left" w:pos="3839"/>
                <w:tab w:val="left" w:pos="4774"/>
              </w:tabs>
              <w:spacing w:line="267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Обновление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раздела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5"/>
                <w:sz w:val="24"/>
                <w:lang w:val="ru-RU"/>
              </w:rPr>
              <w:t>на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4"/>
                <w:sz w:val="24"/>
                <w:lang w:val="ru-RU"/>
              </w:rPr>
              <w:t>сайте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4"/>
                <w:sz w:val="24"/>
                <w:lang w:val="ru-RU"/>
              </w:rPr>
              <w:t>школы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Служба</w:t>
            </w:r>
          </w:p>
          <w:p w14:paraId="24CE548E" w14:textId="77777777" w:rsidR="00BA6373" w:rsidRDefault="00BA6373" w:rsidP="005024AF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примирения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Содружество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миротворцев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1A8E81FD" w14:textId="77777777" w:rsidR="00BA6373" w:rsidRDefault="00BA6373" w:rsidP="005024AF">
            <w:pPr>
              <w:pStyle w:val="TableParagraph"/>
              <w:spacing w:line="267" w:lineRule="exact"/>
              <w:ind w:left="29" w:righ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14:paraId="681D7570" w14:textId="77777777" w:rsidR="00BA6373" w:rsidRDefault="00BA6373" w:rsidP="005024AF">
            <w:pPr>
              <w:pStyle w:val="TableParagraph"/>
              <w:spacing w:line="265" w:lineRule="exact"/>
              <w:ind w:left="29" w:right="1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4" w:type="dxa"/>
          </w:tcPr>
          <w:p w14:paraId="4D2F422C" w14:textId="77777777" w:rsidR="00BA6373" w:rsidRDefault="00BA6373" w:rsidP="005024AF">
            <w:pPr>
              <w:pStyle w:val="TableParagraph"/>
              <w:spacing w:line="267" w:lineRule="exact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290A6ED2" w14:textId="77777777" w:rsidR="00BA6373" w:rsidRDefault="00BA6373" w:rsidP="005024AF">
            <w:pPr>
              <w:pStyle w:val="TableParagraph"/>
              <w:spacing w:line="265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0E73B6D6" w14:textId="77777777" w:rsidTr="005024AF">
        <w:trPr>
          <w:trHeight w:val="273"/>
        </w:trPr>
        <w:tc>
          <w:tcPr>
            <w:tcW w:w="10351" w:type="dxa"/>
            <w:gridSpan w:val="4"/>
          </w:tcPr>
          <w:p w14:paraId="0D0B882C" w14:textId="77777777" w:rsidR="00BA6373" w:rsidRDefault="00BA6373" w:rsidP="005024AF">
            <w:pPr>
              <w:pStyle w:val="TableParagraph"/>
              <w:spacing w:line="25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Реализация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примирительных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процедур</w:t>
            </w:r>
            <w:proofErr w:type="spellEnd"/>
          </w:p>
        </w:tc>
      </w:tr>
      <w:tr w:rsidR="00BA6373" w14:paraId="1090B5A1" w14:textId="77777777" w:rsidTr="005024AF">
        <w:trPr>
          <w:trHeight w:val="829"/>
        </w:trPr>
        <w:tc>
          <w:tcPr>
            <w:tcW w:w="566" w:type="dxa"/>
          </w:tcPr>
          <w:p w14:paraId="0839E1B9" w14:textId="77777777" w:rsidR="00BA6373" w:rsidRDefault="00BA6373" w:rsidP="005024A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671" w:type="dxa"/>
          </w:tcPr>
          <w:p w14:paraId="2F952F9A" w14:textId="77777777" w:rsidR="00BA6373" w:rsidRPr="00BA6373" w:rsidRDefault="00BA6373" w:rsidP="005024AF">
            <w:pPr>
              <w:pStyle w:val="TableParagraph"/>
              <w:tabs>
                <w:tab w:val="left" w:pos="911"/>
                <w:tab w:val="left" w:pos="2479"/>
                <w:tab w:val="left" w:pos="2882"/>
                <w:tab w:val="left" w:pos="3837"/>
                <w:tab w:val="left" w:pos="5314"/>
              </w:tabs>
              <w:spacing w:line="237" w:lineRule="auto"/>
              <w:ind w:right="97"/>
              <w:rPr>
                <w:sz w:val="24"/>
                <w:lang w:val="ru-RU"/>
              </w:rPr>
            </w:pPr>
            <w:r w:rsidRPr="00BA6373">
              <w:rPr>
                <w:spacing w:val="-4"/>
                <w:sz w:val="24"/>
                <w:lang w:val="ru-RU"/>
              </w:rPr>
              <w:t>Сбор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информации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10"/>
                <w:sz w:val="24"/>
                <w:lang w:val="ru-RU"/>
              </w:rPr>
              <w:t>и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анализ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документов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6"/>
                <w:sz w:val="24"/>
                <w:lang w:val="ru-RU"/>
              </w:rPr>
              <w:t xml:space="preserve">по </w:t>
            </w:r>
            <w:r w:rsidRPr="00BA6373">
              <w:rPr>
                <w:sz w:val="24"/>
                <w:lang w:val="ru-RU"/>
              </w:rPr>
              <w:t xml:space="preserve">конфликтной ситуации, в соответствии с </w:t>
            </w:r>
            <w:r w:rsidRPr="00BA6373">
              <w:rPr>
                <w:spacing w:val="-2"/>
                <w:sz w:val="24"/>
                <w:lang w:val="ru-RU"/>
              </w:rPr>
              <w:t>которой</w:t>
            </w:r>
          </w:p>
          <w:p w14:paraId="09500608" w14:textId="77777777" w:rsidR="00BA6373" w:rsidRDefault="00BA6373" w:rsidP="005024AF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организуется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восстановительная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процедура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0" w:type="dxa"/>
          </w:tcPr>
          <w:p w14:paraId="5E0427A3" w14:textId="77777777" w:rsidR="00BA6373" w:rsidRDefault="00BA6373" w:rsidP="005024AF">
            <w:pPr>
              <w:pStyle w:val="TableParagraph"/>
              <w:spacing w:line="237" w:lineRule="auto"/>
              <w:ind w:left="163" w:right="147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</w:t>
            </w:r>
            <w:proofErr w:type="spellEnd"/>
          </w:p>
          <w:p w14:paraId="60718409" w14:textId="77777777" w:rsidR="00BA6373" w:rsidRDefault="00BA6373" w:rsidP="005024AF">
            <w:pPr>
              <w:pStyle w:val="TableParagraph"/>
              <w:spacing w:before="2" w:line="261" w:lineRule="exact"/>
              <w:ind w:left="29" w:right="2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сти</w:t>
            </w:r>
            <w:proofErr w:type="spellEnd"/>
          </w:p>
        </w:tc>
        <w:tc>
          <w:tcPr>
            <w:tcW w:w="2554" w:type="dxa"/>
          </w:tcPr>
          <w:p w14:paraId="7DE335B7" w14:textId="77777777" w:rsidR="00BA6373" w:rsidRDefault="00BA6373" w:rsidP="005024AF">
            <w:pPr>
              <w:pStyle w:val="TableParagraph"/>
              <w:spacing w:line="237" w:lineRule="auto"/>
              <w:ind w:left="624" w:right="498" w:hanging="111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5FF17AF9" w14:textId="77777777" w:rsidTr="005024AF">
        <w:trPr>
          <w:trHeight w:val="830"/>
        </w:trPr>
        <w:tc>
          <w:tcPr>
            <w:tcW w:w="566" w:type="dxa"/>
          </w:tcPr>
          <w:p w14:paraId="1A94969D" w14:textId="77777777" w:rsidR="00BA6373" w:rsidRDefault="00BA6373" w:rsidP="005024A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71" w:type="dxa"/>
          </w:tcPr>
          <w:p w14:paraId="5162D68E" w14:textId="77777777" w:rsidR="00BA6373" w:rsidRDefault="00BA6373" w:rsidP="005024A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</w:p>
        </w:tc>
        <w:tc>
          <w:tcPr>
            <w:tcW w:w="1560" w:type="dxa"/>
          </w:tcPr>
          <w:p w14:paraId="57CDF767" w14:textId="77777777" w:rsidR="00BA6373" w:rsidRDefault="00BA6373" w:rsidP="005024AF">
            <w:pPr>
              <w:pStyle w:val="TableParagraph"/>
              <w:ind w:left="29" w:right="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мере</w:t>
            </w:r>
            <w:proofErr w:type="spellEnd"/>
          </w:p>
          <w:p w14:paraId="139900E3" w14:textId="77777777" w:rsidR="00BA6373" w:rsidRDefault="00BA6373" w:rsidP="005024AF">
            <w:pPr>
              <w:pStyle w:val="TableParagraph"/>
              <w:spacing w:line="274" w:lineRule="exact"/>
              <w:ind w:left="29" w:righ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необходимо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</w:p>
        </w:tc>
        <w:tc>
          <w:tcPr>
            <w:tcW w:w="2554" w:type="dxa"/>
          </w:tcPr>
          <w:p w14:paraId="6FC3CF77" w14:textId="77777777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Медиаторы ШСП: Адюкова Л.Г., </w:t>
            </w:r>
          </w:p>
          <w:p w14:paraId="45FB019D" w14:textId="77777777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Патшина Р.Е.,</w:t>
            </w:r>
          </w:p>
          <w:p w14:paraId="4979C7C4" w14:textId="701914D0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 </w:t>
            </w:r>
            <w:r w:rsidR="001A7E35">
              <w:rPr>
                <w:sz w:val="24"/>
                <w:lang w:val="ru-RU"/>
              </w:rPr>
              <w:t xml:space="preserve">Казначеева </w:t>
            </w:r>
            <w:proofErr w:type="spellStart"/>
            <w:proofErr w:type="gramStart"/>
            <w:r w:rsidR="001A7E35">
              <w:rPr>
                <w:sz w:val="24"/>
                <w:lang w:val="ru-RU"/>
              </w:rPr>
              <w:t>о.Т</w:t>
            </w:r>
            <w:proofErr w:type="spellEnd"/>
            <w:proofErr w:type="gramEnd"/>
          </w:p>
        </w:tc>
      </w:tr>
    </w:tbl>
    <w:p w14:paraId="4E079B51" w14:textId="77777777" w:rsidR="00BA6373" w:rsidRDefault="00BA6373" w:rsidP="00BA6373">
      <w:pPr>
        <w:pStyle w:val="TableParagraph"/>
        <w:spacing w:line="261" w:lineRule="exact"/>
        <w:jc w:val="center"/>
        <w:rPr>
          <w:sz w:val="24"/>
        </w:rPr>
        <w:sectPr w:rsidR="00BA6373">
          <w:pgSz w:w="11910" w:h="16840"/>
          <w:pgMar w:top="76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71"/>
        <w:gridCol w:w="1560"/>
        <w:gridCol w:w="2554"/>
      </w:tblGrid>
      <w:tr w:rsidR="00BA6373" w14:paraId="21923C7F" w14:textId="77777777" w:rsidTr="005024AF">
        <w:trPr>
          <w:trHeight w:val="1103"/>
        </w:trPr>
        <w:tc>
          <w:tcPr>
            <w:tcW w:w="566" w:type="dxa"/>
          </w:tcPr>
          <w:p w14:paraId="14DE4BBE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671" w:type="dxa"/>
          </w:tcPr>
          <w:p w14:paraId="2F0C7F48" w14:textId="77777777" w:rsidR="00BA6373" w:rsidRPr="00BA6373" w:rsidRDefault="00BA6373" w:rsidP="005024AF">
            <w:pPr>
              <w:pStyle w:val="TableParagraph"/>
              <w:spacing w:line="240" w:lineRule="auto"/>
              <w:ind w:right="95"/>
              <w:jc w:val="bot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Консультирование законных представителей несовершеннолетних, специалистов, работающих с участниками реализуемых </w:t>
            </w:r>
            <w:r w:rsidRPr="00BA6373">
              <w:rPr>
                <w:spacing w:val="-2"/>
                <w:sz w:val="24"/>
                <w:lang w:val="ru-RU"/>
              </w:rPr>
              <w:t>восстановительных</w:t>
            </w:r>
          </w:p>
          <w:p w14:paraId="0D7BBD09" w14:textId="77777777" w:rsidR="00BA6373" w:rsidRDefault="00BA6373" w:rsidP="005024AF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программ</w:t>
            </w:r>
            <w:proofErr w:type="spellEnd"/>
          </w:p>
        </w:tc>
        <w:tc>
          <w:tcPr>
            <w:tcW w:w="1560" w:type="dxa"/>
          </w:tcPr>
          <w:p w14:paraId="5F0FA782" w14:textId="77777777" w:rsidR="00BA6373" w:rsidRDefault="00BA6373" w:rsidP="005024AF">
            <w:pPr>
              <w:pStyle w:val="TableParagraph"/>
              <w:spacing w:line="240" w:lineRule="auto"/>
              <w:ind w:left="163" w:right="147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</w:p>
        </w:tc>
        <w:tc>
          <w:tcPr>
            <w:tcW w:w="2554" w:type="dxa"/>
          </w:tcPr>
          <w:p w14:paraId="769A0AA1" w14:textId="77777777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Медиаторы ШСП: </w:t>
            </w:r>
          </w:p>
          <w:p w14:paraId="0E96AB9E" w14:textId="77777777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Адюкова Л.Г., </w:t>
            </w:r>
          </w:p>
          <w:p w14:paraId="454279E1" w14:textId="77777777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Патшина Р.Е.,</w:t>
            </w:r>
          </w:p>
          <w:p w14:paraId="224A9065" w14:textId="51EB01A8" w:rsidR="00BA6373" w:rsidRPr="00BA6373" w:rsidRDefault="00BA6373" w:rsidP="005024AF">
            <w:pPr>
              <w:pStyle w:val="TableParagraph"/>
              <w:spacing w:line="242" w:lineRule="auto"/>
              <w:ind w:left="18" w:right="1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 </w:t>
            </w:r>
            <w:r w:rsidR="001A7E35">
              <w:rPr>
                <w:sz w:val="24"/>
                <w:lang w:val="ru-RU"/>
              </w:rPr>
              <w:t>Казначеева О.Т</w:t>
            </w:r>
          </w:p>
        </w:tc>
      </w:tr>
      <w:tr w:rsidR="00BA6373" w14:paraId="46CE870E" w14:textId="77777777" w:rsidTr="005024AF">
        <w:trPr>
          <w:trHeight w:val="277"/>
        </w:trPr>
        <w:tc>
          <w:tcPr>
            <w:tcW w:w="10351" w:type="dxa"/>
            <w:gridSpan w:val="4"/>
          </w:tcPr>
          <w:p w14:paraId="0227AAC2" w14:textId="77777777" w:rsidR="00BA6373" w:rsidRDefault="00BA6373" w:rsidP="005024AF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Просветительская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профилактическая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BA6373" w14:paraId="324E7BB8" w14:textId="77777777" w:rsidTr="005024AF">
        <w:trPr>
          <w:trHeight w:val="552"/>
        </w:trPr>
        <w:tc>
          <w:tcPr>
            <w:tcW w:w="566" w:type="dxa"/>
          </w:tcPr>
          <w:p w14:paraId="7C1FEEDD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671" w:type="dxa"/>
          </w:tcPr>
          <w:p w14:paraId="701B8FC4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Большая психологическая игра "Путешествие </w:t>
            </w:r>
            <w:r w:rsidRPr="00BA6373">
              <w:rPr>
                <w:spacing w:val="-5"/>
                <w:sz w:val="24"/>
                <w:lang w:val="ru-RU"/>
              </w:rPr>
              <w:t>на</w:t>
            </w:r>
          </w:p>
          <w:p w14:paraId="6C67393A" w14:textId="77777777" w:rsidR="00BA6373" w:rsidRPr="00BA6373" w:rsidRDefault="00BA6373" w:rsidP="005024AF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корабле  «Дружба»"для 5 </w:t>
            </w:r>
            <w:r w:rsidRPr="00BA6373">
              <w:rPr>
                <w:spacing w:val="-2"/>
                <w:sz w:val="24"/>
                <w:lang w:val="ru-RU"/>
              </w:rPr>
              <w:t>класса.</w:t>
            </w:r>
          </w:p>
        </w:tc>
        <w:tc>
          <w:tcPr>
            <w:tcW w:w="1560" w:type="dxa"/>
          </w:tcPr>
          <w:p w14:paraId="4F0B5CFB" w14:textId="77777777" w:rsidR="00BA6373" w:rsidRDefault="00BA6373" w:rsidP="005024AF">
            <w:pPr>
              <w:pStyle w:val="TableParagraph"/>
              <w:ind w:left="29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февраль</w:t>
            </w:r>
            <w:proofErr w:type="spellEnd"/>
          </w:p>
        </w:tc>
        <w:tc>
          <w:tcPr>
            <w:tcW w:w="2554" w:type="dxa"/>
          </w:tcPr>
          <w:p w14:paraId="01FAED38" w14:textId="77777777" w:rsidR="00BA6373" w:rsidRPr="00BA6373" w:rsidRDefault="00BA6373" w:rsidP="005024AF">
            <w:pPr>
              <w:pStyle w:val="TableParagraph"/>
              <w:ind w:left="18"/>
              <w:jc w:val="center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Педагог-психолог</w:t>
            </w:r>
          </w:p>
          <w:p w14:paraId="126B1D44" w14:textId="77777777" w:rsidR="00BA6373" w:rsidRPr="00BA6373" w:rsidRDefault="00BA6373" w:rsidP="005024AF">
            <w:pPr>
              <w:pStyle w:val="TableParagraph"/>
              <w:spacing w:before="2" w:line="261" w:lineRule="exact"/>
              <w:ind w:left="18" w:right="6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Адюкова Л.Г.</w:t>
            </w:r>
          </w:p>
        </w:tc>
      </w:tr>
      <w:tr w:rsidR="00BA6373" w14:paraId="4772EBFB" w14:textId="77777777" w:rsidTr="005024AF">
        <w:trPr>
          <w:trHeight w:val="551"/>
        </w:trPr>
        <w:tc>
          <w:tcPr>
            <w:tcW w:w="566" w:type="dxa"/>
          </w:tcPr>
          <w:p w14:paraId="07ED0D4D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671" w:type="dxa"/>
          </w:tcPr>
          <w:p w14:paraId="2C23F314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Семинар «Психологическая безопасность на </w:t>
            </w:r>
            <w:r w:rsidRPr="00BA6373">
              <w:rPr>
                <w:spacing w:val="-2"/>
                <w:sz w:val="24"/>
                <w:lang w:val="ru-RU"/>
              </w:rPr>
              <w:t>уроке»</w:t>
            </w:r>
          </w:p>
        </w:tc>
        <w:tc>
          <w:tcPr>
            <w:tcW w:w="1560" w:type="dxa"/>
          </w:tcPr>
          <w:p w14:paraId="7A311144" w14:textId="149B5FF6" w:rsidR="00BA6373" w:rsidRDefault="001A7E35" w:rsidP="005024AF">
            <w:pPr>
              <w:pStyle w:val="TableParagraph"/>
              <w:ind w:left="29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м</w:t>
            </w:r>
            <w:proofErr w:type="spellStart"/>
            <w:r w:rsidR="00BA6373">
              <w:rPr>
                <w:spacing w:val="-2"/>
                <w:sz w:val="24"/>
              </w:rPr>
              <w:t>арт</w:t>
            </w:r>
            <w:proofErr w:type="spellEnd"/>
          </w:p>
        </w:tc>
        <w:tc>
          <w:tcPr>
            <w:tcW w:w="2554" w:type="dxa"/>
          </w:tcPr>
          <w:p w14:paraId="47705716" w14:textId="77777777" w:rsidR="00BA6373" w:rsidRPr="00BA6373" w:rsidRDefault="00BA6373" w:rsidP="005024AF">
            <w:pPr>
              <w:pStyle w:val="TableParagraph"/>
              <w:ind w:left="18"/>
              <w:jc w:val="center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Педагог-психолог</w:t>
            </w:r>
          </w:p>
          <w:p w14:paraId="3BC9CAB9" w14:textId="77777777" w:rsidR="00BA6373" w:rsidRPr="00BA6373" w:rsidRDefault="00BA6373" w:rsidP="005024AF">
            <w:pPr>
              <w:pStyle w:val="TableParagraph"/>
              <w:spacing w:before="2" w:line="261" w:lineRule="exact"/>
              <w:ind w:left="18" w:right="6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Адюкова Л.Г.</w:t>
            </w:r>
          </w:p>
        </w:tc>
      </w:tr>
      <w:tr w:rsidR="00BA6373" w14:paraId="3F93E3BA" w14:textId="77777777" w:rsidTr="005024AF">
        <w:trPr>
          <w:trHeight w:val="551"/>
        </w:trPr>
        <w:tc>
          <w:tcPr>
            <w:tcW w:w="566" w:type="dxa"/>
          </w:tcPr>
          <w:p w14:paraId="1ED3CEAF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671" w:type="dxa"/>
          </w:tcPr>
          <w:p w14:paraId="3EACC287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Подготовка и проведение недели </w:t>
            </w:r>
            <w:r w:rsidRPr="00BA6373">
              <w:rPr>
                <w:spacing w:val="-2"/>
                <w:sz w:val="24"/>
                <w:lang w:val="ru-RU"/>
              </w:rPr>
              <w:t>толерантности.</w:t>
            </w:r>
          </w:p>
        </w:tc>
        <w:tc>
          <w:tcPr>
            <w:tcW w:w="1560" w:type="dxa"/>
          </w:tcPr>
          <w:p w14:paraId="04AF7C4E" w14:textId="0A9610FF" w:rsidR="00BA6373" w:rsidRDefault="001A7E35" w:rsidP="005024AF">
            <w:pPr>
              <w:pStyle w:val="TableParagraph"/>
              <w:ind w:left="29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м</w:t>
            </w:r>
            <w:proofErr w:type="spellStart"/>
            <w:r w:rsidR="00BA6373">
              <w:rPr>
                <w:spacing w:val="-2"/>
                <w:sz w:val="24"/>
              </w:rPr>
              <w:t>арт</w:t>
            </w:r>
            <w:proofErr w:type="spellEnd"/>
          </w:p>
        </w:tc>
        <w:tc>
          <w:tcPr>
            <w:tcW w:w="2554" w:type="dxa"/>
          </w:tcPr>
          <w:p w14:paraId="5B4065D8" w14:textId="77777777" w:rsidR="00BA6373" w:rsidRDefault="00BA6373" w:rsidP="005024AF">
            <w:pPr>
              <w:pStyle w:val="TableParagraph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5090016F" w14:textId="77777777" w:rsidR="00BA6373" w:rsidRDefault="00BA6373" w:rsidP="005024AF">
            <w:pPr>
              <w:pStyle w:val="TableParagraph"/>
              <w:spacing w:before="2" w:line="261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30AA1093" w14:textId="77777777" w:rsidTr="005024AF">
        <w:trPr>
          <w:trHeight w:val="551"/>
        </w:trPr>
        <w:tc>
          <w:tcPr>
            <w:tcW w:w="566" w:type="dxa"/>
          </w:tcPr>
          <w:p w14:paraId="27943FB2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671" w:type="dxa"/>
          </w:tcPr>
          <w:p w14:paraId="7D5C636E" w14:textId="77777777" w:rsidR="00BA6373" w:rsidRPr="00BA6373" w:rsidRDefault="00BA6373" w:rsidP="005024AF">
            <w:pPr>
              <w:pStyle w:val="TableParagraph"/>
              <w:tabs>
                <w:tab w:val="left" w:pos="1578"/>
                <w:tab w:val="left" w:pos="2494"/>
                <w:tab w:val="left" w:pos="4068"/>
              </w:tabs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Семинар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5"/>
                <w:sz w:val="24"/>
                <w:lang w:val="ru-RU"/>
              </w:rPr>
              <w:t>для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педагогов</w:t>
            </w:r>
            <w:r w:rsidRPr="00BA6373">
              <w:rPr>
                <w:sz w:val="24"/>
                <w:lang w:val="ru-RU"/>
              </w:rPr>
              <w:tab/>
              <w:t>«</w:t>
            </w:r>
            <w:r w:rsidRPr="00BA6373">
              <w:rPr>
                <w:spacing w:val="-2"/>
                <w:sz w:val="24"/>
                <w:lang w:val="ru-RU"/>
              </w:rPr>
              <w:t>Профилактика</w:t>
            </w:r>
          </w:p>
          <w:p w14:paraId="5C5F7602" w14:textId="77777777" w:rsidR="00BA6373" w:rsidRPr="00BA6373" w:rsidRDefault="00BA6373" w:rsidP="005024AF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аутодеструктивного поведения </w:t>
            </w:r>
            <w:r w:rsidRPr="00BA6373">
              <w:rPr>
                <w:spacing w:val="-2"/>
                <w:sz w:val="24"/>
                <w:lang w:val="ru-RU"/>
              </w:rPr>
              <w:t>подростков».</w:t>
            </w:r>
          </w:p>
        </w:tc>
        <w:tc>
          <w:tcPr>
            <w:tcW w:w="1560" w:type="dxa"/>
          </w:tcPr>
          <w:p w14:paraId="553F1F17" w14:textId="7024C970" w:rsidR="00BA6373" w:rsidRDefault="001A7E35" w:rsidP="005024AF">
            <w:pPr>
              <w:pStyle w:val="TableParagraph"/>
              <w:ind w:left="29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д</w:t>
            </w:r>
            <w:proofErr w:type="spellStart"/>
            <w:r w:rsidR="00BA6373">
              <w:rPr>
                <w:spacing w:val="-2"/>
                <w:sz w:val="24"/>
              </w:rPr>
              <w:t>екабрь</w:t>
            </w:r>
            <w:proofErr w:type="spellEnd"/>
          </w:p>
        </w:tc>
        <w:tc>
          <w:tcPr>
            <w:tcW w:w="2554" w:type="dxa"/>
          </w:tcPr>
          <w:p w14:paraId="71989290" w14:textId="77777777" w:rsidR="00BA6373" w:rsidRPr="00BA6373" w:rsidRDefault="00BA6373" w:rsidP="005024AF">
            <w:pPr>
              <w:pStyle w:val="TableParagraph"/>
              <w:ind w:left="197"/>
              <w:rPr>
                <w:spacing w:val="-2"/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Педагог-</w:t>
            </w:r>
            <w:r w:rsidRPr="00BA6373">
              <w:rPr>
                <w:spacing w:val="-2"/>
                <w:sz w:val="24"/>
                <w:lang w:val="ru-RU"/>
              </w:rPr>
              <w:t>психолог</w:t>
            </w:r>
          </w:p>
          <w:p w14:paraId="053B9D05" w14:textId="77777777" w:rsidR="00BA6373" w:rsidRPr="00BA6373" w:rsidRDefault="00BA6373" w:rsidP="005024AF">
            <w:pPr>
              <w:pStyle w:val="TableParagraph"/>
              <w:ind w:left="197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Адюкова Л.Г.</w:t>
            </w:r>
          </w:p>
          <w:p w14:paraId="5B038249" w14:textId="77777777" w:rsidR="00BA6373" w:rsidRPr="00BA6373" w:rsidRDefault="00BA6373" w:rsidP="005024AF">
            <w:pPr>
              <w:pStyle w:val="TableParagraph"/>
              <w:spacing w:before="2" w:line="261" w:lineRule="exact"/>
              <w:ind w:left="240"/>
              <w:rPr>
                <w:sz w:val="24"/>
                <w:lang w:val="ru-RU"/>
              </w:rPr>
            </w:pPr>
          </w:p>
        </w:tc>
      </w:tr>
      <w:tr w:rsidR="00BA6373" w14:paraId="0436076C" w14:textId="77777777" w:rsidTr="005024AF">
        <w:trPr>
          <w:trHeight w:val="551"/>
        </w:trPr>
        <w:tc>
          <w:tcPr>
            <w:tcW w:w="566" w:type="dxa"/>
          </w:tcPr>
          <w:p w14:paraId="074A9A04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671" w:type="dxa"/>
          </w:tcPr>
          <w:p w14:paraId="54035149" w14:textId="77777777" w:rsidR="00BA6373" w:rsidRPr="00BA6373" w:rsidRDefault="00BA6373" w:rsidP="005024AF">
            <w:pPr>
              <w:pStyle w:val="TableParagrap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Практическое занятие для педагогов </w:t>
            </w:r>
            <w:r w:rsidRPr="00BA6373">
              <w:rPr>
                <w:spacing w:val="-2"/>
                <w:sz w:val="24"/>
                <w:lang w:val="ru-RU"/>
              </w:rPr>
              <w:t>«Профилактика</w:t>
            </w:r>
          </w:p>
          <w:p w14:paraId="1E524273" w14:textId="77777777" w:rsidR="00BA6373" w:rsidRPr="00BA6373" w:rsidRDefault="00BA6373" w:rsidP="005024AF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буллинга в </w:t>
            </w:r>
            <w:r w:rsidRPr="00BA6373">
              <w:rPr>
                <w:spacing w:val="-2"/>
                <w:sz w:val="24"/>
                <w:lang w:val="ru-RU"/>
              </w:rPr>
              <w:t>школе»</w:t>
            </w:r>
          </w:p>
        </w:tc>
        <w:tc>
          <w:tcPr>
            <w:tcW w:w="1560" w:type="dxa"/>
          </w:tcPr>
          <w:p w14:paraId="54CC02F4" w14:textId="5751CD35" w:rsidR="00BA6373" w:rsidRDefault="001A7E35" w:rsidP="005024AF">
            <w:pPr>
              <w:pStyle w:val="TableParagraph"/>
              <w:ind w:left="31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ф</w:t>
            </w:r>
            <w:proofErr w:type="spellStart"/>
            <w:r w:rsidR="00BA6373">
              <w:rPr>
                <w:spacing w:val="-2"/>
                <w:sz w:val="24"/>
              </w:rPr>
              <w:t>евраль</w:t>
            </w:r>
            <w:proofErr w:type="spellEnd"/>
          </w:p>
        </w:tc>
        <w:tc>
          <w:tcPr>
            <w:tcW w:w="2554" w:type="dxa"/>
          </w:tcPr>
          <w:p w14:paraId="319A27ED" w14:textId="77777777" w:rsidR="00BA6373" w:rsidRDefault="00BA6373" w:rsidP="005024AF">
            <w:pPr>
              <w:pStyle w:val="TableParagraph"/>
              <w:ind w:left="197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  <w:proofErr w:type="spellEnd"/>
          </w:p>
          <w:p w14:paraId="01FA8E69" w14:textId="77777777" w:rsidR="00BA6373" w:rsidRDefault="00BA6373" w:rsidP="005024AF">
            <w:pPr>
              <w:pStyle w:val="TableParagraph"/>
              <w:spacing w:before="2" w:line="261" w:lineRule="exact"/>
              <w:ind w:left="240"/>
              <w:rPr>
                <w:sz w:val="24"/>
              </w:rPr>
            </w:pPr>
          </w:p>
        </w:tc>
      </w:tr>
      <w:tr w:rsidR="00BA6373" w14:paraId="3BA0822D" w14:textId="77777777" w:rsidTr="005024AF">
        <w:trPr>
          <w:trHeight w:val="2760"/>
        </w:trPr>
        <w:tc>
          <w:tcPr>
            <w:tcW w:w="566" w:type="dxa"/>
          </w:tcPr>
          <w:p w14:paraId="27C77355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671" w:type="dxa"/>
          </w:tcPr>
          <w:p w14:paraId="29A05E16" w14:textId="309E4B98" w:rsidR="00BA6373" w:rsidRDefault="00BA6373" w:rsidP="005024A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часы</w:t>
            </w:r>
            <w:proofErr w:type="spellEnd"/>
            <w:r>
              <w:rPr>
                <w:sz w:val="24"/>
              </w:rPr>
              <w:t xml:space="preserve"> в </w:t>
            </w:r>
            <w:r>
              <w:rPr>
                <w:b/>
                <w:sz w:val="24"/>
              </w:rPr>
              <w:t>5-</w:t>
            </w:r>
            <w:r w:rsidR="001A7E35">
              <w:rPr>
                <w:b/>
                <w:sz w:val="24"/>
                <w:lang w:val="ru-RU"/>
              </w:rPr>
              <w:t>7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классах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14:paraId="084630E6" w14:textId="77777777" w:rsidR="00BA6373" w:rsidRDefault="00BA6373" w:rsidP="00BA6373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2"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Учимся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общаться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предрассудков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07CE9A8C" w14:textId="77777777" w:rsidR="00BA6373" w:rsidRDefault="00BA6373" w:rsidP="005024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-«</w:t>
            </w:r>
            <w:proofErr w:type="spellStart"/>
            <w:r>
              <w:rPr>
                <w:sz w:val="24"/>
              </w:rPr>
              <w:t>Конфликты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нашей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жизни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1C0BA46C" w14:textId="77777777" w:rsidR="00BA6373" w:rsidRDefault="00BA6373" w:rsidP="005024AF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-«</w:t>
            </w:r>
            <w:proofErr w:type="spellStart"/>
            <w:r>
              <w:rPr>
                <w:sz w:val="24"/>
              </w:rPr>
              <w:t>Умеем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общаться</w:t>
            </w:r>
            <w:proofErr w:type="spellEnd"/>
            <w:r>
              <w:rPr>
                <w:spacing w:val="-2"/>
                <w:sz w:val="24"/>
              </w:rPr>
              <w:t>?»</w:t>
            </w:r>
            <w:proofErr w:type="gramEnd"/>
          </w:p>
          <w:p w14:paraId="05AF7DDF" w14:textId="4F1E00FF" w:rsidR="00BA6373" w:rsidRPr="00BA6373" w:rsidRDefault="00BA6373" w:rsidP="005024AF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-«Способы решения конфликтов с родителями» Классные часы в </w:t>
            </w:r>
            <w:r w:rsidR="001A7E35">
              <w:rPr>
                <w:b/>
                <w:sz w:val="24"/>
                <w:lang w:val="ru-RU"/>
              </w:rPr>
              <w:t>8-9</w:t>
            </w:r>
            <w:r w:rsidRPr="00BA6373">
              <w:rPr>
                <w:b/>
                <w:sz w:val="24"/>
                <w:lang w:val="ru-RU"/>
              </w:rPr>
              <w:t xml:space="preserve"> </w:t>
            </w:r>
            <w:r w:rsidRPr="00BA6373">
              <w:rPr>
                <w:sz w:val="24"/>
                <w:lang w:val="ru-RU"/>
              </w:rPr>
              <w:t>классах:</w:t>
            </w:r>
          </w:p>
          <w:p w14:paraId="387C7970" w14:textId="77777777" w:rsidR="00BA6373" w:rsidRPr="00BA6373" w:rsidRDefault="00BA6373" w:rsidP="005024AF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-«Человек свободного </w:t>
            </w:r>
            <w:r w:rsidRPr="00BA6373">
              <w:rPr>
                <w:spacing w:val="-2"/>
                <w:sz w:val="24"/>
                <w:lang w:val="ru-RU"/>
              </w:rPr>
              <w:t>общества»</w:t>
            </w:r>
          </w:p>
          <w:p w14:paraId="1A4BA055" w14:textId="77777777" w:rsidR="00BA6373" w:rsidRPr="00BA6373" w:rsidRDefault="00BA6373" w:rsidP="005024AF">
            <w:pPr>
              <w:pStyle w:val="TableParagraph"/>
              <w:spacing w:before="1" w:line="275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-«Учимся строить </w:t>
            </w:r>
            <w:r w:rsidRPr="00BA6373">
              <w:rPr>
                <w:spacing w:val="-2"/>
                <w:sz w:val="24"/>
                <w:lang w:val="ru-RU"/>
              </w:rPr>
              <w:t>отношения»</w:t>
            </w:r>
          </w:p>
          <w:p w14:paraId="6252A88E" w14:textId="77777777" w:rsidR="00BA6373" w:rsidRDefault="00BA6373" w:rsidP="005024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-«</w:t>
            </w:r>
            <w:proofErr w:type="spellStart"/>
            <w:r>
              <w:rPr>
                <w:sz w:val="24"/>
              </w:rPr>
              <w:t>Умей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своими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эмоциями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18193AF6" w14:textId="77777777" w:rsidR="00BA6373" w:rsidRDefault="00BA6373" w:rsidP="00BA6373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3" w:line="261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Если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тебе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трудно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1AF7AE03" w14:textId="77777777" w:rsidR="00BA6373" w:rsidRDefault="00BA6373" w:rsidP="005024AF">
            <w:pPr>
              <w:pStyle w:val="TableParagraph"/>
              <w:spacing w:line="242" w:lineRule="auto"/>
              <w:ind w:left="557" w:right="253" w:hanging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4" w:type="dxa"/>
          </w:tcPr>
          <w:p w14:paraId="2ADB56DF" w14:textId="77777777" w:rsidR="00BA6373" w:rsidRDefault="00BA6373" w:rsidP="005024AF">
            <w:pPr>
              <w:pStyle w:val="TableParagraph"/>
              <w:spacing w:line="242" w:lineRule="auto"/>
              <w:ind w:left="644" w:right="147" w:hanging="476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Педагог-психолог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ШСП</w:t>
            </w:r>
          </w:p>
        </w:tc>
      </w:tr>
      <w:tr w:rsidR="00BA6373" w14:paraId="48582E25" w14:textId="77777777" w:rsidTr="005024AF">
        <w:trPr>
          <w:trHeight w:val="1656"/>
        </w:trPr>
        <w:tc>
          <w:tcPr>
            <w:tcW w:w="566" w:type="dxa"/>
          </w:tcPr>
          <w:p w14:paraId="17AED809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671" w:type="dxa"/>
          </w:tcPr>
          <w:p w14:paraId="29A28306" w14:textId="77777777" w:rsidR="00BA6373" w:rsidRPr="00BA6373" w:rsidRDefault="00BA6373" w:rsidP="005024AF">
            <w:pPr>
              <w:pStyle w:val="TableParagraph"/>
              <w:spacing w:line="240" w:lineRule="auto"/>
              <w:ind w:right="94"/>
              <w:jc w:val="both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Родительское собрание-лекторий «Профилактика деструктивного поведения обучающихся, «О признаках возможного суицида, факторах риска и путях действий в этой ситуации», с приглашением врача-нарколога</w:t>
            </w:r>
            <w:r w:rsidRPr="00BA6373">
              <w:rPr>
                <w:spacing w:val="-2"/>
                <w:sz w:val="24"/>
                <w:lang w:val="ru-RU"/>
              </w:rPr>
              <w:t>,</w:t>
            </w:r>
          </w:p>
          <w:p w14:paraId="5A894808" w14:textId="77777777" w:rsidR="00BA6373" w:rsidRDefault="00BA6373" w:rsidP="005024A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сотрудников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органов</w:t>
            </w:r>
            <w:proofErr w:type="spellEnd"/>
          </w:p>
        </w:tc>
        <w:tc>
          <w:tcPr>
            <w:tcW w:w="1560" w:type="dxa"/>
          </w:tcPr>
          <w:p w14:paraId="5F9D465A" w14:textId="1C47704A" w:rsidR="00BA6373" w:rsidRDefault="001A7E35" w:rsidP="005024AF">
            <w:pPr>
              <w:pStyle w:val="TableParagraph"/>
              <w:ind w:left="29" w:right="20"/>
              <w:jc w:val="center"/>
              <w:rPr>
                <w:sz w:val="24"/>
              </w:rPr>
            </w:pPr>
            <w:r>
              <w:rPr>
                <w:spacing w:val="-4"/>
                <w:sz w:val="24"/>
                <w:lang w:val="ru-RU"/>
              </w:rPr>
              <w:t>м</w:t>
            </w:r>
            <w:proofErr w:type="spellStart"/>
            <w:r w:rsidR="00BA6373">
              <w:rPr>
                <w:spacing w:val="-4"/>
                <w:sz w:val="24"/>
              </w:rPr>
              <w:t>арт</w:t>
            </w:r>
            <w:proofErr w:type="spellEnd"/>
          </w:p>
        </w:tc>
        <w:tc>
          <w:tcPr>
            <w:tcW w:w="2554" w:type="dxa"/>
          </w:tcPr>
          <w:p w14:paraId="2FA0D6AB" w14:textId="77777777" w:rsidR="00BA6373" w:rsidRPr="00BA6373" w:rsidRDefault="00BA6373" w:rsidP="005024AF">
            <w:pPr>
              <w:pStyle w:val="TableParagraph"/>
              <w:spacing w:line="240" w:lineRule="auto"/>
              <w:ind w:left="212" w:right="198" w:firstLine="6"/>
              <w:jc w:val="center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 xml:space="preserve">Педагог-психолог </w:t>
            </w:r>
            <w:r w:rsidRPr="00BA6373">
              <w:rPr>
                <w:sz w:val="24"/>
                <w:lang w:val="ru-RU"/>
              </w:rPr>
              <w:t>Адюкова Л.Г.</w:t>
            </w:r>
          </w:p>
        </w:tc>
      </w:tr>
      <w:tr w:rsidR="00BA6373" w14:paraId="07ADE067" w14:textId="77777777" w:rsidTr="005024AF">
        <w:trPr>
          <w:trHeight w:val="551"/>
        </w:trPr>
        <w:tc>
          <w:tcPr>
            <w:tcW w:w="566" w:type="dxa"/>
          </w:tcPr>
          <w:p w14:paraId="79EF1AFA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671" w:type="dxa"/>
          </w:tcPr>
          <w:p w14:paraId="64EAEB58" w14:textId="77777777" w:rsidR="00BA6373" w:rsidRPr="00BA6373" w:rsidRDefault="00BA6373" w:rsidP="005024AF">
            <w:pPr>
              <w:pStyle w:val="TableParagraph"/>
              <w:tabs>
                <w:tab w:val="left" w:pos="1943"/>
                <w:tab w:val="left" w:pos="3132"/>
                <w:tab w:val="left" w:pos="4821"/>
              </w:tabs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Оформление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стенда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«Школьная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служба</w:t>
            </w:r>
          </w:p>
          <w:p w14:paraId="235378FF" w14:textId="77777777" w:rsidR="00BA6373" w:rsidRPr="00BA6373" w:rsidRDefault="00BA6373" w:rsidP="005024AF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примирения».</w:t>
            </w:r>
          </w:p>
        </w:tc>
        <w:tc>
          <w:tcPr>
            <w:tcW w:w="1560" w:type="dxa"/>
          </w:tcPr>
          <w:p w14:paraId="545582F0" w14:textId="77777777" w:rsidR="00BA6373" w:rsidRDefault="00BA6373" w:rsidP="005024AF">
            <w:pPr>
              <w:pStyle w:val="TableParagraph"/>
              <w:spacing w:line="208" w:lineRule="auto"/>
              <w:ind w:left="557" w:right="253" w:hanging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4" w:type="dxa"/>
          </w:tcPr>
          <w:p w14:paraId="6F8D02C8" w14:textId="77777777" w:rsidR="00BA6373" w:rsidRDefault="00BA6373" w:rsidP="005024AF">
            <w:pPr>
              <w:pStyle w:val="TableParagraph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0FB0AB72" w14:textId="77777777" w:rsidR="00BA6373" w:rsidRDefault="00BA6373" w:rsidP="005024AF">
            <w:pPr>
              <w:pStyle w:val="TableParagraph"/>
              <w:spacing w:before="2" w:line="261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68ACF070" w14:textId="77777777" w:rsidTr="005024AF">
        <w:trPr>
          <w:trHeight w:val="556"/>
        </w:trPr>
        <w:tc>
          <w:tcPr>
            <w:tcW w:w="566" w:type="dxa"/>
          </w:tcPr>
          <w:p w14:paraId="3486746F" w14:textId="77777777" w:rsidR="00BA6373" w:rsidRDefault="00BA6373" w:rsidP="005024AF">
            <w:pPr>
              <w:pStyle w:val="TableParagraph"/>
              <w:spacing w:line="273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671" w:type="dxa"/>
          </w:tcPr>
          <w:p w14:paraId="252D95D3" w14:textId="77777777" w:rsidR="00BA6373" w:rsidRPr="00BA6373" w:rsidRDefault="00BA6373" w:rsidP="005024AF">
            <w:pPr>
              <w:pStyle w:val="TableParagraph"/>
              <w:tabs>
                <w:tab w:val="left" w:pos="1573"/>
                <w:tab w:val="left" w:pos="2485"/>
                <w:tab w:val="left" w:pos="4063"/>
              </w:tabs>
              <w:spacing w:line="274" w:lineRule="exact"/>
              <w:ind w:right="94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Семинар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4"/>
                <w:sz w:val="24"/>
                <w:lang w:val="ru-RU"/>
              </w:rPr>
              <w:t>для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педагогов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 xml:space="preserve">«Оптимизация </w:t>
            </w:r>
            <w:r w:rsidRPr="00BA6373">
              <w:rPr>
                <w:sz w:val="24"/>
                <w:lang w:val="ru-RU"/>
              </w:rPr>
              <w:t>межличностных отношений в школе»</w:t>
            </w:r>
          </w:p>
        </w:tc>
        <w:tc>
          <w:tcPr>
            <w:tcW w:w="1560" w:type="dxa"/>
          </w:tcPr>
          <w:p w14:paraId="60D98EC6" w14:textId="7E33F990" w:rsidR="00BA6373" w:rsidRDefault="001A7E35" w:rsidP="005024AF">
            <w:pPr>
              <w:pStyle w:val="TableParagraph"/>
              <w:spacing w:line="249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а</w:t>
            </w:r>
            <w:proofErr w:type="spellStart"/>
            <w:r w:rsidR="00BA6373">
              <w:rPr>
                <w:spacing w:val="-2"/>
                <w:sz w:val="24"/>
              </w:rPr>
              <w:t>прель</w:t>
            </w:r>
            <w:proofErr w:type="spellEnd"/>
          </w:p>
        </w:tc>
        <w:tc>
          <w:tcPr>
            <w:tcW w:w="2554" w:type="dxa"/>
          </w:tcPr>
          <w:p w14:paraId="15473AF1" w14:textId="77777777" w:rsidR="00BA6373" w:rsidRDefault="00BA6373" w:rsidP="005024AF">
            <w:pPr>
              <w:pStyle w:val="TableParagraph"/>
              <w:spacing w:line="274" w:lineRule="exact"/>
              <w:ind w:left="624" w:right="498" w:hanging="111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73503F93" w14:textId="77777777" w:rsidTr="005024AF">
        <w:trPr>
          <w:trHeight w:val="825"/>
        </w:trPr>
        <w:tc>
          <w:tcPr>
            <w:tcW w:w="566" w:type="dxa"/>
          </w:tcPr>
          <w:p w14:paraId="4D90DE11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671" w:type="dxa"/>
          </w:tcPr>
          <w:p w14:paraId="49A402CC" w14:textId="77777777" w:rsidR="00BA6373" w:rsidRPr="00BA6373" w:rsidRDefault="00BA6373" w:rsidP="005024AF">
            <w:pPr>
              <w:pStyle w:val="TableParagraph"/>
              <w:tabs>
                <w:tab w:val="left" w:pos="1918"/>
                <w:tab w:val="left" w:pos="2595"/>
                <w:tab w:val="left" w:pos="4436"/>
              </w:tabs>
              <w:spacing w:line="237" w:lineRule="auto"/>
              <w:ind w:right="101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Выступление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6"/>
                <w:sz w:val="24"/>
                <w:lang w:val="ru-RU"/>
              </w:rPr>
              <w:t>на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>родительских</w:t>
            </w:r>
            <w:r w:rsidRPr="00BA6373">
              <w:rPr>
                <w:sz w:val="24"/>
                <w:lang w:val="ru-RU"/>
              </w:rPr>
              <w:tab/>
            </w:r>
            <w:r w:rsidRPr="00BA6373">
              <w:rPr>
                <w:spacing w:val="-2"/>
                <w:sz w:val="24"/>
                <w:lang w:val="ru-RU"/>
              </w:rPr>
              <w:t xml:space="preserve">собраниях, </w:t>
            </w:r>
            <w:r w:rsidRPr="00BA6373">
              <w:rPr>
                <w:sz w:val="24"/>
                <w:lang w:val="ru-RU"/>
              </w:rPr>
              <w:t>педагогических и методических советах.</w:t>
            </w:r>
          </w:p>
        </w:tc>
        <w:tc>
          <w:tcPr>
            <w:tcW w:w="1560" w:type="dxa"/>
          </w:tcPr>
          <w:p w14:paraId="340C3708" w14:textId="77777777" w:rsidR="00BA6373" w:rsidRPr="00BA6373" w:rsidRDefault="00BA6373" w:rsidP="005024AF">
            <w:pPr>
              <w:pStyle w:val="TableParagraph"/>
              <w:spacing w:line="237" w:lineRule="auto"/>
              <w:ind w:left="221" w:right="202" w:firstLine="48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В течение года </w:t>
            </w:r>
            <w:r w:rsidRPr="00BA6373">
              <w:rPr>
                <w:spacing w:val="-5"/>
                <w:sz w:val="24"/>
                <w:lang w:val="ru-RU"/>
              </w:rPr>
              <w:t>по</w:t>
            </w:r>
          </w:p>
          <w:p w14:paraId="53A80F76" w14:textId="77777777" w:rsidR="00BA6373" w:rsidRPr="00BA6373" w:rsidRDefault="00BA6373" w:rsidP="005024AF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BA6373">
              <w:rPr>
                <w:spacing w:val="-2"/>
                <w:sz w:val="24"/>
                <w:lang w:val="ru-RU"/>
              </w:rPr>
              <w:t>запросам</w:t>
            </w:r>
          </w:p>
        </w:tc>
        <w:tc>
          <w:tcPr>
            <w:tcW w:w="2554" w:type="dxa"/>
          </w:tcPr>
          <w:p w14:paraId="71660EBC" w14:textId="77777777" w:rsidR="00BA6373" w:rsidRDefault="00BA6373" w:rsidP="005024AF">
            <w:pPr>
              <w:pStyle w:val="TableParagraph"/>
              <w:spacing w:line="237" w:lineRule="auto"/>
              <w:ind w:left="653" w:right="504" w:hanging="140"/>
              <w:rPr>
                <w:sz w:val="24"/>
              </w:rPr>
            </w:pPr>
            <w:r w:rsidRPr="00BA6373">
              <w:rPr>
                <w:sz w:val="24"/>
                <w:lang w:val="ru-RU"/>
              </w:rPr>
              <w:t xml:space="preserve">  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</w:p>
        </w:tc>
      </w:tr>
      <w:tr w:rsidR="00BA6373" w14:paraId="71B721B6" w14:textId="77777777" w:rsidTr="005024AF">
        <w:trPr>
          <w:trHeight w:val="278"/>
        </w:trPr>
        <w:tc>
          <w:tcPr>
            <w:tcW w:w="10351" w:type="dxa"/>
            <w:gridSpan w:val="4"/>
          </w:tcPr>
          <w:p w14:paraId="68A3DF37" w14:textId="77777777" w:rsidR="00BA6373" w:rsidRDefault="00BA6373" w:rsidP="005024AF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Экспертная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BA6373" w14:paraId="1C5003B4" w14:textId="77777777" w:rsidTr="005024AF">
        <w:trPr>
          <w:trHeight w:val="551"/>
        </w:trPr>
        <w:tc>
          <w:tcPr>
            <w:tcW w:w="566" w:type="dxa"/>
          </w:tcPr>
          <w:p w14:paraId="19953011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671" w:type="dxa"/>
          </w:tcPr>
          <w:p w14:paraId="0B61B3DA" w14:textId="77777777" w:rsidR="00BA6373" w:rsidRDefault="00BA6373" w:rsidP="005024AF">
            <w:pPr>
              <w:pStyle w:val="TableParagraph"/>
              <w:spacing w:before="265" w:line="26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ежеквартального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ШСП</w:t>
            </w:r>
          </w:p>
        </w:tc>
        <w:tc>
          <w:tcPr>
            <w:tcW w:w="1560" w:type="dxa"/>
          </w:tcPr>
          <w:p w14:paraId="3E3D6419" w14:textId="77777777" w:rsidR="00BA6373" w:rsidRDefault="00BA6373" w:rsidP="005024AF">
            <w:pPr>
              <w:pStyle w:val="TableParagraph"/>
              <w:spacing w:line="208" w:lineRule="auto"/>
              <w:ind w:left="657" w:hanging="53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Ежекварталь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но</w:t>
            </w:r>
            <w:proofErr w:type="spellEnd"/>
          </w:p>
        </w:tc>
        <w:tc>
          <w:tcPr>
            <w:tcW w:w="2554" w:type="dxa"/>
          </w:tcPr>
          <w:p w14:paraId="5435EBDF" w14:textId="77777777" w:rsidR="00BA6373" w:rsidRDefault="00BA6373" w:rsidP="005024AF">
            <w:pPr>
              <w:pStyle w:val="TableParagraph"/>
              <w:spacing w:line="267" w:lineRule="exact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33A6AD38" w14:textId="77777777" w:rsidR="00BA6373" w:rsidRDefault="00BA6373" w:rsidP="005024AF">
            <w:pPr>
              <w:pStyle w:val="TableParagraph"/>
              <w:spacing w:line="265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00D6338D" w14:textId="77777777" w:rsidTr="005024AF">
        <w:trPr>
          <w:trHeight w:val="825"/>
        </w:trPr>
        <w:tc>
          <w:tcPr>
            <w:tcW w:w="566" w:type="dxa"/>
          </w:tcPr>
          <w:p w14:paraId="44AAD95F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671" w:type="dxa"/>
          </w:tcPr>
          <w:p w14:paraId="6961E834" w14:textId="77777777" w:rsidR="00BA6373" w:rsidRPr="00BA6373" w:rsidRDefault="00BA6373" w:rsidP="005024AF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Разработка анкеты по изучению взаимоотношений в детских коллективах ,проведение анкетирования </w:t>
            </w:r>
            <w:r w:rsidRPr="00BA6373">
              <w:rPr>
                <w:spacing w:val="-10"/>
                <w:sz w:val="24"/>
                <w:lang w:val="ru-RU"/>
              </w:rPr>
              <w:t>и</w:t>
            </w:r>
          </w:p>
          <w:p w14:paraId="6C15F2CC" w14:textId="77777777" w:rsidR="00BA6373" w:rsidRDefault="00BA6373" w:rsidP="005024AF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обработка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0" w:type="dxa"/>
          </w:tcPr>
          <w:p w14:paraId="21106922" w14:textId="77777777" w:rsidR="00BA6373" w:rsidRDefault="00BA6373" w:rsidP="005024AF">
            <w:pPr>
              <w:pStyle w:val="TableParagraph"/>
              <w:spacing w:line="208" w:lineRule="auto"/>
              <w:ind w:left="557" w:right="253" w:hanging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4" w:type="dxa"/>
          </w:tcPr>
          <w:p w14:paraId="0D9DFBEC" w14:textId="77777777" w:rsidR="00BA6373" w:rsidRDefault="00BA6373" w:rsidP="005024AF">
            <w:pPr>
              <w:pStyle w:val="TableParagraph"/>
              <w:spacing w:line="237" w:lineRule="auto"/>
              <w:ind w:left="624" w:right="498" w:hanging="111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A6373" w14:paraId="69AB9F7C" w14:textId="77777777" w:rsidTr="005024AF">
        <w:trPr>
          <w:trHeight w:val="830"/>
        </w:trPr>
        <w:tc>
          <w:tcPr>
            <w:tcW w:w="566" w:type="dxa"/>
          </w:tcPr>
          <w:p w14:paraId="34845F25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671" w:type="dxa"/>
          </w:tcPr>
          <w:p w14:paraId="5542EDC0" w14:textId="77777777" w:rsidR="00BA6373" w:rsidRPr="00BA6373" w:rsidRDefault="00BA6373" w:rsidP="005024AF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>Подготовка отчета о реализации восстановительной программы (ВП) в ШСП</w:t>
            </w:r>
          </w:p>
        </w:tc>
        <w:tc>
          <w:tcPr>
            <w:tcW w:w="1560" w:type="dxa"/>
          </w:tcPr>
          <w:p w14:paraId="03A7C5E5" w14:textId="53F8ADF6" w:rsidR="00BA6373" w:rsidRDefault="001A7E35" w:rsidP="005024AF">
            <w:pPr>
              <w:pStyle w:val="TableParagraph"/>
              <w:spacing w:line="244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м</w:t>
            </w:r>
            <w:proofErr w:type="spellStart"/>
            <w:r w:rsidR="00BA6373">
              <w:rPr>
                <w:spacing w:val="-5"/>
                <w:sz w:val="24"/>
              </w:rPr>
              <w:t>ай</w:t>
            </w:r>
            <w:proofErr w:type="spellEnd"/>
          </w:p>
        </w:tc>
        <w:tc>
          <w:tcPr>
            <w:tcW w:w="2554" w:type="dxa"/>
          </w:tcPr>
          <w:p w14:paraId="565F839C" w14:textId="77777777" w:rsidR="00BA6373" w:rsidRPr="00BA6373" w:rsidRDefault="00BA6373" w:rsidP="005024AF">
            <w:pPr>
              <w:pStyle w:val="TableParagraph"/>
              <w:ind w:left="18" w:right="10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Руководитель </w:t>
            </w:r>
            <w:r w:rsidRPr="00BA6373">
              <w:rPr>
                <w:spacing w:val="-4"/>
                <w:sz w:val="24"/>
                <w:lang w:val="ru-RU"/>
              </w:rPr>
              <w:t>ШСП,</w:t>
            </w:r>
          </w:p>
          <w:p w14:paraId="2948D1F6" w14:textId="77777777" w:rsidR="00BA6373" w:rsidRPr="00BA6373" w:rsidRDefault="00BA6373" w:rsidP="005024AF">
            <w:pPr>
              <w:pStyle w:val="TableParagraph"/>
              <w:spacing w:line="274" w:lineRule="exact"/>
              <w:ind w:left="18" w:right="8"/>
              <w:jc w:val="center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Члены службы </w:t>
            </w:r>
            <w:r w:rsidRPr="00BA6373">
              <w:rPr>
                <w:spacing w:val="-2"/>
                <w:sz w:val="24"/>
                <w:lang w:val="ru-RU"/>
              </w:rPr>
              <w:t>примирения.</w:t>
            </w:r>
          </w:p>
        </w:tc>
      </w:tr>
      <w:tr w:rsidR="00BA6373" w14:paraId="2F58C9B5" w14:textId="77777777" w:rsidTr="005024AF">
        <w:trPr>
          <w:trHeight w:val="552"/>
        </w:trPr>
        <w:tc>
          <w:tcPr>
            <w:tcW w:w="566" w:type="dxa"/>
          </w:tcPr>
          <w:p w14:paraId="78123F12" w14:textId="77777777" w:rsidR="00BA6373" w:rsidRDefault="00BA6373" w:rsidP="005024AF">
            <w:pPr>
              <w:pStyle w:val="TableParagraph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671" w:type="dxa"/>
          </w:tcPr>
          <w:p w14:paraId="6F0A8C5F" w14:textId="77777777" w:rsidR="00BA6373" w:rsidRPr="00BA6373" w:rsidRDefault="00BA6373" w:rsidP="005024AF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BA6373">
              <w:rPr>
                <w:sz w:val="24"/>
                <w:lang w:val="ru-RU"/>
              </w:rPr>
              <w:t xml:space="preserve">Заседание членов службы примирения. </w:t>
            </w:r>
            <w:r w:rsidRPr="00BA6373">
              <w:rPr>
                <w:spacing w:val="-2"/>
                <w:sz w:val="24"/>
                <w:lang w:val="ru-RU"/>
              </w:rPr>
              <w:t>Подведение и</w:t>
            </w:r>
          </w:p>
          <w:p w14:paraId="02B81C04" w14:textId="77777777" w:rsidR="00BA6373" w:rsidRDefault="00BA6373" w:rsidP="005024AF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итоги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6C177089" w14:textId="7563FD24" w:rsidR="00BA6373" w:rsidRDefault="001A7E35" w:rsidP="005024AF">
            <w:pPr>
              <w:pStyle w:val="TableParagraph"/>
              <w:spacing w:line="244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м</w:t>
            </w:r>
            <w:proofErr w:type="spellStart"/>
            <w:r w:rsidR="00BA6373">
              <w:rPr>
                <w:spacing w:val="-5"/>
                <w:sz w:val="24"/>
              </w:rPr>
              <w:t>ай</w:t>
            </w:r>
            <w:proofErr w:type="spellEnd"/>
          </w:p>
        </w:tc>
        <w:tc>
          <w:tcPr>
            <w:tcW w:w="2554" w:type="dxa"/>
          </w:tcPr>
          <w:p w14:paraId="5A45229E" w14:textId="77777777" w:rsidR="00BA6373" w:rsidRDefault="00BA6373" w:rsidP="005024AF">
            <w:pPr>
              <w:pStyle w:val="TableParagraph"/>
              <w:spacing w:line="267" w:lineRule="exact"/>
              <w:ind w:left="514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службы</w:t>
            </w:r>
            <w:proofErr w:type="spellEnd"/>
          </w:p>
          <w:p w14:paraId="294DF911" w14:textId="77777777" w:rsidR="00BA6373" w:rsidRDefault="00BA6373" w:rsidP="005024AF">
            <w:pPr>
              <w:pStyle w:val="TableParagraph"/>
              <w:spacing w:line="265" w:lineRule="exact"/>
              <w:ind w:left="6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примирения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14:paraId="7C3EF7FF" w14:textId="77777777" w:rsidR="00BA6373" w:rsidRDefault="00BA6373" w:rsidP="00BA6373">
      <w:pPr>
        <w:pStyle w:val="TableParagraph"/>
        <w:spacing w:line="265" w:lineRule="exact"/>
        <w:rPr>
          <w:sz w:val="24"/>
        </w:rPr>
        <w:sectPr w:rsidR="00BA6373">
          <w:type w:val="continuous"/>
          <w:pgSz w:w="11910" w:h="16840"/>
          <w:pgMar w:top="820" w:right="566" w:bottom="280" w:left="708" w:header="720" w:footer="720" w:gutter="0"/>
          <w:cols w:space="720"/>
        </w:sectPr>
      </w:pPr>
    </w:p>
    <w:p w14:paraId="16BCEA46" w14:textId="77777777" w:rsidR="004C2B93" w:rsidRDefault="004C2B93"/>
    <w:sectPr w:rsidR="004C2B93" w:rsidSect="004C2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23A2"/>
    <w:multiLevelType w:val="hybridMultilevel"/>
    <w:tmpl w:val="687026C0"/>
    <w:lvl w:ilvl="0" w:tplc="1244F732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52BECC">
      <w:numFmt w:val="bullet"/>
      <w:lvlText w:val="•"/>
      <w:lvlJc w:val="left"/>
      <w:pPr>
        <w:ind w:left="800" w:hanging="144"/>
      </w:pPr>
      <w:rPr>
        <w:rFonts w:hint="default"/>
        <w:lang w:val="ru-RU" w:eastAsia="en-US" w:bidi="ar-SA"/>
      </w:rPr>
    </w:lvl>
    <w:lvl w:ilvl="2" w:tplc="19AEAA76">
      <w:numFmt w:val="bullet"/>
      <w:lvlText w:val="•"/>
      <w:lvlJc w:val="left"/>
      <w:pPr>
        <w:ind w:left="1340" w:hanging="144"/>
      </w:pPr>
      <w:rPr>
        <w:rFonts w:hint="default"/>
        <w:lang w:val="ru-RU" w:eastAsia="en-US" w:bidi="ar-SA"/>
      </w:rPr>
    </w:lvl>
    <w:lvl w:ilvl="3" w:tplc="098ED562">
      <w:numFmt w:val="bullet"/>
      <w:lvlText w:val="•"/>
      <w:lvlJc w:val="left"/>
      <w:pPr>
        <w:ind w:left="1880" w:hanging="144"/>
      </w:pPr>
      <w:rPr>
        <w:rFonts w:hint="default"/>
        <w:lang w:val="ru-RU" w:eastAsia="en-US" w:bidi="ar-SA"/>
      </w:rPr>
    </w:lvl>
    <w:lvl w:ilvl="4" w:tplc="9BA6C6D6">
      <w:numFmt w:val="bullet"/>
      <w:lvlText w:val="•"/>
      <w:lvlJc w:val="left"/>
      <w:pPr>
        <w:ind w:left="2420" w:hanging="144"/>
      </w:pPr>
      <w:rPr>
        <w:rFonts w:hint="default"/>
        <w:lang w:val="ru-RU" w:eastAsia="en-US" w:bidi="ar-SA"/>
      </w:rPr>
    </w:lvl>
    <w:lvl w:ilvl="5" w:tplc="B642A830">
      <w:numFmt w:val="bullet"/>
      <w:lvlText w:val="•"/>
      <w:lvlJc w:val="left"/>
      <w:pPr>
        <w:ind w:left="2960" w:hanging="144"/>
      </w:pPr>
      <w:rPr>
        <w:rFonts w:hint="default"/>
        <w:lang w:val="ru-RU" w:eastAsia="en-US" w:bidi="ar-SA"/>
      </w:rPr>
    </w:lvl>
    <w:lvl w:ilvl="6" w:tplc="EE90949C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  <w:lvl w:ilvl="7" w:tplc="BB80C782">
      <w:numFmt w:val="bullet"/>
      <w:lvlText w:val="•"/>
      <w:lvlJc w:val="left"/>
      <w:pPr>
        <w:ind w:left="4040" w:hanging="144"/>
      </w:pPr>
      <w:rPr>
        <w:rFonts w:hint="default"/>
        <w:lang w:val="ru-RU" w:eastAsia="en-US" w:bidi="ar-SA"/>
      </w:rPr>
    </w:lvl>
    <w:lvl w:ilvl="8" w:tplc="6C22CC22">
      <w:numFmt w:val="bullet"/>
      <w:lvlText w:val="•"/>
      <w:lvlJc w:val="left"/>
      <w:pPr>
        <w:ind w:left="4580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61F67033"/>
    <w:multiLevelType w:val="hybridMultilevel"/>
    <w:tmpl w:val="483ED65E"/>
    <w:lvl w:ilvl="0" w:tplc="7B1A2096">
      <w:start w:val="1"/>
      <w:numFmt w:val="decimal"/>
      <w:lvlText w:val="%1."/>
      <w:lvlJc w:val="left"/>
      <w:pPr>
        <w:ind w:left="425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245E54">
      <w:numFmt w:val="bullet"/>
      <w:lvlText w:val="•"/>
      <w:lvlJc w:val="left"/>
      <w:pPr>
        <w:ind w:left="1441" w:hanging="278"/>
      </w:pPr>
      <w:rPr>
        <w:rFonts w:hint="default"/>
        <w:lang w:val="ru-RU" w:eastAsia="en-US" w:bidi="ar-SA"/>
      </w:rPr>
    </w:lvl>
    <w:lvl w:ilvl="2" w:tplc="4AB0D1C4">
      <w:numFmt w:val="bullet"/>
      <w:lvlText w:val="•"/>
      <w:lvlJc w:val="left"/>
      <w:pPr>
        <w:ind w:left="2462" w:hanging="278"/>
      </w:pPr>
      <w:rPr>
        <w:rFonts w:hint="default"/>
        <w:lang w:val="ru-RU" w:eastAsia="en-US" w:bidi="ar-SA"/>
      </w:rPr>
    </w:lvl>
    <w:lvl w:ilvl="3" w:tplc="E7E260C0">
      <w:numFmt w:val="bullet"/>
      <w:lvlText w:val="•"/>
      <w:lvlJc w:val="left"/>
      <w:pPr>
        <w:ind w:left="3483" w:hanging="278"/>
      </w:pPr>
      <w:rPr>
        <w:rFonts w:hint="default"/>
        <w:lang w:val="ru-RU" w:eastAsia="en-US" w:bidi="ar-SA"/>
      </w:rPr>
    </w:lvl>
    <w:lvl w:ilvl="4" w:tplc="0DE689EC">
      <w:numFmt w:val="bullet"/>
      <w:lvlText w:val="•"/>
      <w:lvlJc w:val="left"/>
      <w:pPr>
        <w:ind w:left="4504" w:hanging="278"/>
      </w:pPr>
      <w:rPr>
        <w:rFonts w:hint="default"/>
        <w:lang w:val="ru-RU" w:eastAsia="en-US" w:bidi="ar-SA"/>
      </w:rPr>
    </w:lvl>
    <w:lvl w:ilvl="5" w:tplc="BFE65F68">
      <w:numFmt w:val="bullet"/>
      <w:lvlText w:val="•"/>
      <w:lvlJc w:val="left"/>
      <w:pPr>
        <w:ind w:left="5525" w:hanging="278"/>
      </w:pPr>
      <w:rPr>
        <w:rFonts w:hint="default"/>
        <w:lang w:val="ru-RU" w:eastAsia="en-US" w:bidi="ar-SA"/>
      </w:rPr>
    </w:lvl>
    <w:lvl w:ilvl="6" w:tplc="7616C598">
      <w:numFmt w:val="bullet"/>
      <w:lvlText w:val="•"/>
      <w:lvlJc w:val="left"/>
      <w:pPr>
        <w:ind w:left="6546" w:hanging="278"/>
      </w:pPr>
      <w:rPr>
        <w:rFonts w:hint="default"/>
        <w:lang w:val="ru-RU" w:eastAsia="en-US" w:bidi="ar-SA"/>
      </w:rPr>
    </w:lvl>
    <w:lvl w:ilvl="7" w:tplc="DDB86412">
      <w:numFmt w:val="bullet"/>
      <w:lvlText w:val="•"/>
      <w:lvlJc w:val="left"/>
      <w:pPr>
        <w:ind w:left="7567" w:hanging="278"/>
      </w:pPr>
      <w:rPr>
        <w:rFonts w:hint="default"/>
        <w:lang w:val="ru-RU" w:eastAsia="en-US" w:bidi="ar-SA"/>
      </w:rPr>
    </w:lvl>
    <w:lvl w:ilvl="8" w:tplc="876E27F2">
      <w:numFmt w:val="bullet"/>
      <w:lvlText w:val="•"/>
      <w:lvlJc w:val="left"/>
      <w:pPr>
        <w:ind w:left="8588" w:hanging="278"/>
      </w:pPr>
      <w:rPr>
        <w:rFonts w:hint="default"/>
        <w:lang w:val="ru-RU" w:eastAsia="en-US" w:bidi="ar-SA"/>
      </w:rPr>
    </w:lvl>
  </w:abstractNum>
  <w:num w:numId="1" w16cid:durableId="1140729758">
    <w:abstractNumId w:val="0"/>
  </w:num>
  <w:num w:numId="2" w16cid:durableId="4407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6373"/>
    <w:rsid w:val="001A7E35"/>
    <w:rsid w:val="002B40C5"/>
    <w:rsid w:val="004C2B93"/>
    <w:rsid w:val="008C7809"/>
    <w:rsid w:val="00BA6373"/>
    <w:rsid w:val="00D5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E85C"/>
  <w15:docId w15:val="{AFE010D2-9E90-4429-832A-92CE4F79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63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63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A637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A637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BA6373"/>
    <w:pPr>
      <w:ind w:left="425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BA6373"/>
    <w:pPr>
      <w:ind w:left="425"/>
      <w:jc w:val="both"/>
    </w:pPr>
  </w:style>
  <w:style w:type="paragraph" w:customStyle="1" w:styleId="TableParagraph">
    <w:name w:val="Table Paragraph"/>
    <w:basedOn w:val="a"/>
    <w:uiPriority w:val="1"/>
    <w:qFormat/>
    <w:rsid w:val="00BA6373"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669</Words>
  <Characters>3814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Любовь Адюкова</cp:lastModifiedBy>
  <cp:revision>3</cp:revision>
  <dcterms:created xsi:type="dcterms:W3CDTF">2025-03-12T09:35:00Z</dcterms:created>
  <dcterms:modified xsi:type="dcterms:W3CDTF">2025-10-13T17:19:00Z</dcterms:modified>
</cp:coreProperties>
</file>