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C82" w:rsidRPr="0072780E" w:rsidRDefault="006F5C82" w:rsidP="006F5C82">
      <w:pPr>
        <w:jc w:val="right"/>
        <w:rPr>
          <w:b/>
          <w:sz w:val="20"/>
          <w:szCs w:val="20"/>
        </w:rPr>
      </w:pPr>
      <w:r w:rsidRPr="0072780E">
        <w:rPr>
          <w:b/>
          <w:sz w:val="20"/>
          <w:szCs w:val="20"/>
        </w:rPr>
        <w:t xml:space="preserve">       </w:t>
      </w:r>
    </w:p>
    <w:p w:rsidR="006F5C82" w:rsidRPr="0072780E" w:rsidRDefault="006F5C82" w:rsidP="006F5C82">
      <w:pPr>
        <w:tabs>
          <w:tab w:val="left" w:pos="8520"/>
        </w:tabs>
        <w:rPr>
          <w:b/>
          <w:sz w:val="20"/>
          <w:szCs w:val="20"/>
        </w:rPr>
      </w:pPr>
      <w:r w:rsidRPr="0072780E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Утверждено</w:t>
      </w:r>
    </w:p>
    <w:p w:rsidR="006F5C82" w:rsidRDefault="006F5C82" w:rsidP="006F5C82">
      <w:pPr>
        <w:tabs>
          <w:tab w:val="left" w:pos="8520"/>
        </w:tabs>
        <w:rPr>
          <w:b/>
          <w:sz w:val="20"/>
          <w:szCs w:val="20"/>
        </w:rPr>
      </w:pPr>
      <w:r w:rsidRPr="0072780E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приказом </w:t>
      </w:r>
      <w:proofErr w:type="gramStart"/>
      <w:r w:rsidRPr="0072780E">
        <w:rPr>
          <w:b/>
          <w:sz w:val="20"/>
          <w:szCs w:val="20"/>
        </w:rPr>
        <w:t>школы  от</w:t>
      </w:r>
      <w:proofErr w:type="gramEnd"/>
      <w:r w:rsidRPr="0072780E">
        <w:rPr>
          <w:b/>
          <w:sz w:val="20"/>
          <w:szCs w:val="20"/>
        </w:rPr>
        <w:t xml:space="preserve">  01.09.2025  № 165</w:t>
      </w:r>
    </w:p>
    <w:p w:rsidR="006F5C82" w:rsidRDefault="006F5C82" w:rsidP="006F5C82">
      <w:pPr>
        <w:tabs>
          <w:tab w:val="left" w:pos="8520"/>
        </w:tabs>
        <w:rPr>
          <w:b/>
          <w:sz w:val="20"/>
          <w:szCs w:val="20"/>
        </w:rPr>
      </w:pPr>
    </w:p>
    <w:p w:rsidR="006F5C82" w:rsidRPr="0072780E" w:rsidRDefault="006F5C82" w:rsidP="006F5C82">
      <w:pPr>
        <w:tabs>
          <w:tab w:val="left" w:pos="8520"/>
        </w:tabs>
        <w:rPr>
          <w:b/>
          <w:sz w:val="20"/>
          <w:szCs w:val="20"/>
        </w:rPr>
      </w:pPr>
      <w:r w:rsidRPr="0072780E">
        <w:rPr>
          <w:b/>
          <w:sz w:val="20"/>
          <w:szCs w:val="20"/>
        </w:rPr>
        <w:tab/>
      </w:r>
    </w:p>
    <w:p w:rsidR="006F5C82" w:rsidRDefault="006F5C82" w:rsidP="006F5C82">
      <w:pPr>
        <w:rPr>
          <w:b/>
          <w:sz w:val="22"/>
          <w:szCs w:val="22"/>
        </w:rPr>
      </w:pPr>
      <w:r w:rsidRPr="0072780E">
        <w:rPr>
          <w:b/>
          <w:sz w:val="22"/>
          <w:szCs w:val="22"/>
        </w:rPr>
        <w:t xml:space="preserve">             Расписание уроков МБОУ </w:t>
      </w:r>
      <w:proofErr w:type="gramStart"/>
      <w:r w:rsidRPr="0072780E">
        <w:rPr>
          <w:b/>
          <w:sz w:val="22"/>
          <w:szCs w:val="22"/>
        </w:rPr>
        <w:t>« Байдеряковская</w:t>
      </w:r>
      <w:proofErr w:type="gramEnd"/>
      <w:r w:rsidRPr="0072780E">
        <w:rPr>
          <w:b/>
          <w:sz w:val="22"/>
          <w:szCs w:val="22"/>
        </w:rPr>
        <w:t xml:space="preserve"> ООШ Яльчикского муниципального округа»  на 1 полугодие 2025 – 2026 учебного года.</w:t>
      </w:r>
    </w:p>
    <w:p w:rsidR="006F5C82" w:rsidRPr="0072780E" w:rsidRDefault="006F5C82" w:rsidP="006F5C82">
      <w:pPr>
        <w:rPr>
          <w:b/>
          <w:sz w:val="22"/>
          <w:szCs w:val="22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642"/>
        <w:gridCol w:w="2730"/>
        <w:gridCol w:w="2730"/>
        <w:gridCol w:w="2813"/>
        <w:gridCol w:w="2835"/>
      </w:tblGrid>
      <w:tr w:rsidR="006F5C82" w:rsidTr="00B260F0">
        <w:tc>
          <w:tcPr>
            <w:tcW w:w="562" w:type="dxa"/>
            <w:tcBorders>
              <w:right w:val="single" w:sz="4" w:space="0" w:color="auto"/>
            </w:tcBorders>
          </w:tcPr>
          <w:p w:rsidR="006F5C82" w:rsidRDefault="006F5C82" w:rsidP="00B260F0"/>
        </w:tc>
        <w:tc>
          <w:tcPr>
            <w:tcW w:w="2642" w:type="dxa"/>
            <w:tcBorders>
              <w:left w:val="single" w:sz="4" w:space="0" w:color="auto"/>
            </w:tcBorders>
          </w:tcPr>
          <w:p w:rsidR="006F5C82" w:rsidRDefault="006F5C82" w:rsidP="00B260F0">
            <w:pPr>
              <w:jc w:val="center"/>
            </w:pPr>
            <w:r>
              <w:t>5</w:t>
            </w:r>
          </w:p>
        </w:tc>
        <w:tc>
          <w:tcPr>
            <w:tcW w:w="2730" w:type="dxa"/>
          </w:tcPr>
          <w:p w:rsidR="006F5C82" w:rsidRDefault="006F5C82" w:rsidP="00B260F0">
            <w:pPr>
              <w:jc w:val="center"/>
            </w:pPr>
            <w:r>
              <w:t>6</w:t>
            </w:r>
          </w:p>
        </w:tc>
        <w:tc>
          <w:tcPr>
            <w:tcW w:w="2730" w:type="dxa"/>
          </w:tcPr>
          <w:p w:rsidR="006F5C82" w:rsidRDefault="006F5C82" w:rsidP="00B260F0">
            <w:pPr>
              <w:jc w:val="center"/>
            </w:pPr>
            <w:r>
              <w:t>7</w:t>
            </w:r>
          </w:p>
        </w:tc>
        <w:tc>
          <w:tcPr>
            <w:tcW w:w="2813" w:type="dxa"/>
          </w:tcPr>
          <w:p w:rsidR="006F5C82" w:rsidRDefault="006F5C82" w:rsidP="00B260F0">
            <w:pPr>
              <w:jc w:val="center"/>
            </w:pPr>
            <w:r>
              <w:t>8</w:t>
            </w:r>
          </w:p>
        </w:tc>
        <w:tc>
          <w:tcPr>
            <w:tcW w:w="2835" w:type="dxa"/>
          </w:tcPr>
          <w:p w:rsidR="006F5C82" w:rsidRDefault="006F5C82" w:rsidP="00B260F0">
            <w:pPr>
              <w:jc w:val="center"/>
            </w:pPr>
            <w:r>
              <w:t>9</w:t>
            </w:r>
          </w:p>
        </w:tc>
      </w:tr>
      <w:tr w:rsidR="006F5C82" w:rsidRPr="00493A2A" w:rsidTr="00B260F0">
        <w:tc>
          <w:tcPr>
            <w:tcW w:w="562" w:type="dxa"/>
            <w:vMerge w:val="restart"/>
            <w:tcBorders>
              <w:right w:val="single" w:sz="4" w:space="0" w:color="auto"/>
            </w:tcBorders>
            <w:textDirection w:val="tbRl"/>
          </w:tcPr>
          <w:p w:rsidR="006F5C82" w:rsidRPr="00493A2A" w:rsidRDefault="006F5C82" w:rsidP="00B260F0">
            <w:pPr>
              <w:ind w:left="113" w:right="113"/>
              <w:rPr>
                <w:sz w:val="20"/>
                <w:szCs w:val="20"/>
              </w:rPr>
            </w:pPr>
            <w:r w:rsidRPr="00493A2A">
              <w:rPr>
                <w:sz w:val="20"/>
                <w:szCs w:val="20"/>
              </w:rPr>
              <w:t>понедельник</w:t>
            </w:r>
          </w:p>
        </w:tc>
        <w:tc>
          <w:tcPr>
            <w:tcW w:w="2642" w:type="dxa"/>
            <w:tcBorders>
              <w:left w:val="single" w:sz="4" w:space="0" w:color="auto"/>
            </w:tcBorders>
          </w:tcPr>
          <w:p w:rsidR="006F5C82" w:rsidRPr="002C186F" w:rsidRDefault="006F5C82" w:rsidP="00B260F0">
            <w:pPr>
              <w:rPr>
                <w:i/>
                <w:sz w:val="20"/>
                <w:szCs w:val="20"/>
              </w:rPr>
            </w:pPr>
            <w:r w:rsidRPr="002C186F">
              <w:rPr>
                <w:i/>
                <w:sz w:val="20"/>
                <w:szCs w:val="20"/>
              </w:rPr>
              <w:t>Разговоры о важном</w:t>
            </w:r>
          </w:p>
        </w:tc>
        <w:tc>
          <w:tcPr>
            <w:tcW w:w="2730" w:type="dxa"/>
          </w:tcPr>
          <w:p w:rsidR="006F5C82" w:rsidRPr="002C186F" w:rsidRDefault="006F5C82" w:rsidP="00B260F0">
            <w:pPr>
              <w:rPr>
                <w:i/>
                <w:sz w:val="20"/>
                <w:szCs w:val="20"/>
              </w:rPr>
            </w:pPr>
            <w:r w:rsidRPr="002C186F">
              <w:rPr>
                <w:i/>
                <w:sz w:val="20"/>
                <w:szCs w:val="20"/>
              </w:rPr>
              <w:t>Разговоры о важном</w:t>
            </w:r>
          </w:p>
        </w:tc>
        <w:tc>
          <w:tcPr>
            <w:tcW w:w="2730" w:type="dxa"/>
          </w:tcPr>
          <w:p w:rsidR="006F5C82" w:rsidRPr="002C186F" w:rsidRDefault="006F5C82" w:rsidP="00B260F0">
            <w:pPr>
              <w:rPr>
                <w:i/>
                <w:sz w:val="20"/>
                <w:szCs w:val="20"/>
              </w:rPr>
            </w:pPr>
            <w:r w:rsidRPr="002C186F">
              <w:rPr>
                <w:i/>
                <w:sz w:val="20"/>
                <w:szCs w:val="20"/>
              </w:rPr>
              <w:t>Разговоры о важном</w:t>
            </w:r>
          </w:p>
        </w:tc>
        <w:tc>
          <w:tcPr>
            <w:tcW w:w="2813" w:type="dxa"/>
          </w:tcPr>
          <w:p w:rsidR="006F5C82" w:rsidRPr="002C186F" w:rsidRDefault="006F5C82" w:rsidP="00B260F0">
            <w:pPr>
              <w:rPr>
                <w:i/>
                <w:sz w:val="20"/>
                <w:szCs w:val="20"/>
              </w:rPr>
            </w:pPr>
            <w:r w:rsidRPr="002C186F">
              <w:rPr>
                <w:i/>
                <w:sz w:val="20"/>
                <w:szCs w:val="20"/>
              </w:rPr>
              <w:t>Разговоры о важном</w:t>
            </w:r>
          </w:p>
        </w:tc>
        <w:tc>
          <w:tcPr>
            <w:tcW w:w="2835" w:type="dxa"/>
          </w:tcPr>
          <w:p w:rsidR="006F5C82" w:rsidRPr="002C186F" w:rsidRDefault="006F5C82" w:rsidP="00B260F0">
            <w:pPr>
              <w:rPr>
                <w:i/>
                <w:sz w:val="20"/>
                <w:szCs w:val="20"/>
              </w:rPr>
            </w:pPr>
            <w:r w:rsidRPr="002C186F">
              <w:rPr>
                <w:i/>
                <w:sz w:val="20"/>
                <w:szCs w:val="20"/>
              </w:rPr>
              <w:t>Разговоры о важном</w:t>
            </w:r>
          </w:p>
        </w:tc>
      </w:tr>
      <w:tr w:rsidR="006F5C82" w:rsidRPr="00493A2A" w:rsidTr="00B260F0">
        <w:tc>
          <w:tcPr>
            <w:tcW w:w="562" w:type="dxa"/>
            <w:vMerge/>
            <w:tcBorders>
              <w:right w:val="single" w:sz="4" w:space="0" w:color="auto"/>
            </w:tcBorders>
            <w:textDirection w:val="tbRl"/>
          </w:tcPr>
          <w:p w:rsidR="006F5C82" w:rsidRPr="00493A2A" w:rsidRDefault="006F5C82" w:rsidP="00B260F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642" w:type="dxa"/>
            <w:tcBorders>
              <w:left w:val="single" w:sz="4" w:space="0" w:color="auto"/>
            </w:tcBorders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2730" w:type="dxa"/>
          </w:tcPr>
          <w:p w:rsidR="006F5C82" w:rsidRPr="001770A8" w:rsidRDefault="006F5C82" w:rsidP="00B260F0">
            <w:pPr>
              <w:rPr>
                <w:sz w:val="20"/>
                <w:szCs w:val="20"/>
              </w:rPr>
            </w:pPr>
            <w:r w:rsidRPr="001770A8">
              <w:rPr>
                <w:sz w:val="20"/>
                <w:szCs w:val="20"/>
              </w:rPr>
              <w:t>Биология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 w:rsidRPr="0052033D">
              <w:rPr>
                <w:sz w:val="20"/>
                <w:szCs w:val="20"/>
              </w:rPr>
              <w:t>Иностранный язык (англ.)</w:t>
            </w:r>
          </w:p>
        </w:tc>
        <w:tc>
          <w:tcPr>
            <w:tcW w:w="2813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Алгебра</w:t>
            </w:r>
          </w:p>
        </w:tc>
        <w:tc>
          <w:tcPr>
            <w:tcW w:w="2835" w:type="dxa"/>
          </w:tcPr>
          <w:p w:rsidR="006F5C82" w:rsidRPr="00B9298F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</w:t>
            </w:r>
          </w:p>
        </w:tc>
      </w:tr>
      <w:tr w:rsidR="006F5C82" w:rsidRPr="00493A2A" w:rsidTr="00B260F0">
        <w:tc>
          <w:tcPr>
            <w:tcW w:w="562" w:type="dxa"/>
            <w:vMerge/>
            <w:tcBorders>
              <w:right w:val="single" w:sz="4" w:space="0" w:color="auto"/>
            </w:tcBorders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  <w:tcBorders>
              <w:left w:val="single" w:sz="4" w:space="0" w:color="auto"/>
            </w:tcBorders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2730" w:type="dxa"/>
          </w:tcPr>
          <w:p w:rsidR="006F5C82" w:rsidRPr="0052033D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2813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2835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География</w:t>
            </w:r>
          </w:p>
        </w:tc>
      </w:tr>
      <w:tr w:rsidR="006F5C82" w:rsidRPr="00493A2A" w:rsidTr="00B260F0">
        <w:tc>
          <w:tcPr>
            <w:tcW w:w="562" w:type="dxa"/>
            <w:vMerge/>
            <w:tcBorders>
              <w:right w:val="single" w:sz="4" w:space="0" w:color="auto"/>
            </w:tcBorders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  <w:tcBorders>
              <w:left w:val="single" w:sz="4" w:space="0" w:color="auto"/>
            </w:tcBorders>
          </w:tcPr>
          <w:p w:rsidR="006F5C82" w:rsidRPr="00B431A6" w:rsidRDefault="006F5C82" w:rsidP="00B260F0">
            <w:pPr>
              <w:rPr>
                <w:sz w:val="20"/>
                <w:szCs w:val="20"/>
              </w:rPr>
            </w:pPr>
            <w:r w:rsidRPr="00B431A6">
              <w:rPr>
                <w:sz w:val="20"/>
                <w:szCs w:val="20"/>
              </w:rPr>
              <w:t>Иностранный язык (англ.)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География</w:t>
            </w:r>
          </w:p>
        </w:tc>
        <w:tc>
          <w:tcPr>
            <w:tcW w:w="2813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</w:t>
            </w:r>
          </w:p>
        </w:tc>
        <w:tc>
          <w:tcPr>
            <w:tcW w:w="2835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Физика</w:t>
            </w:r>
          </w:p>
        </w:tc>
      </w:tr>
      <w:tr w:rsidR="006F5C82" w:rsidRPr="00493A2A" w:rsidTr="00B260F0">
        <w:tc>
          <w:tcPr>
            <w:tcW w:w="562" w:type="dxa"/>
            <w:vMerge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География</w:t>
            </w:r>
          </w:p>
        </w:tc>
        <w:tc>
          <w:tcPr>
            <w:tcW w:w="2730" w:type="dxa"/>
          </w:tcPr>
          <w:p w:rsidR="006F5C82" w:rsidRPr="00B431A6" w:rsidRDefault="006F5C82" w:rsidP="00B260F0">
            <w:pPr>
              <w:rPr>
                <w:sz w:val="20"/>
                <w:szCs w:val="20"/>
              </w:rPr>
            </w:pPr>
            <w:r w:rsidRPr="00B431A6">
              <w:rPr>
                <w:sz w:val="20"/>
                <w:szCs w:val="20"/>
              </w:rPr>
              <w:t>Иностранный язык (англ.)</w:t>
            </w:r>
          </w:p>
        </w:tc>
        <w:tc>
          <w:tcPr>
            <w:tcW w:w="2730" w:type="dxa"/>
          </w:tcPr>
          <w:p w:rsidR="006F5C82" w:rsidRPr="001421BC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Алгебра</w:t>
            </w:r>
          </w:p>
        </w:tc>
        <w:tc>
          <w:tcPr>
            <w:tcW w:w="2813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</w:t>
            </w:r>
          </w:p>
        </w:tc>
        <w:tc>
          <w:tcPr>
            <w:tcW w:w="2835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</w:tr>
      <w:tr w:rsidR="006F5C82" w:rsidRPr="00493A2A" w:rsidTr="00B260F0">
        <w:tc>
          <w:tcPr>
            <w:tcW w:w="562" w:type="dxa"/>
            <w:vMerge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</w:t>
            </w:r>
          </w:p>
        </w:tc>
        <w:tc>
          <w:tcPr>
            <w:tcW w:w="2813" w:type="dxa"/>
          </w:tcPr>
          <w:p w:rsidR="006F5C82" w:rsidRPr="003C5AFF" w:rsidRDefault="006F5C82" w:rsidP="00B260F0">
            <w:pPr>
              <w:rPr>
                <w:sz w:val="20"/>
                <w:szCs w:val="20"/>
              </w:rPr>
            </w:pPr>
            <w:r w:rsidRPr="003C5AFF">
              <w:rPr>
                <w:sz w:val="20"/>
                <w:szCs w:val="20"/>
              </w:rPr>
              <w:t>Иностранный язык (англ.)</w:t>
            </w:r>
          </w:p>
        </w:tc>
        <w:tc>
          <w:tcPr>
            <w:tcW w:w="2835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Алгебра</w:t>
            </w:r>
          </w:p>
        </w:tc>
      </w:tr>
      <w:tr w:rsidR="006F5C82" w:rsidRPr="00493A2A" w:rsidTr="00B260F0">
        <w:tc>
          <w:tcPr>
            <w:tcW w:w="562" w:type="dxa"/>
            <w:vMerge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ИЗО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</w:t>
            </w:r>
          </w:p>
        </w:tc>
        <w:tc>
          <w:tcPr>
            <w:tcW w:w="2813" w:type="dxa"/>
          </w:tcPr>
          <w:p w:rsidR="006F5C82" w:rsidRPr="001770A8" w:rsidRDefault="006F5C82" w:rsidP="00B260F0">
            <w:pPr>
              <w:rPr>
                <w:sz w:val="20"/>
                <w:szCs w:val="20"/>
              </w:rPr>
            </w:pPr>
            <w:r w:rsidRPr="001770A8">
              <w:rPr>
                <w:sz w:val="20"/>
                <w:szCs w:val="20"/>
              </w:rPr>
              <w:t>Физика</w:t>
            </w:r>
          </w:p>
        </w:tc>
        <w:tc>
          <w:tcPr>
            <w:tcW w:w="2835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Литература</w:t>
            </w:r>
          </w:p>
        </w:tc>
      </w:tr>
      <w:tr w:rsidR="006F5C82" w:rsidRPr="00493A2A" w:rsidTr="00B260F0">
        <w:tc>
          <w:tcPr>
            <w:tcW w:w="562" w:type="dxa"/>
            <w:vMerge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813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</w:tr>
      <w:tr w:rsidR="006F5C82" w:rsidRPr="00493A2A" w:rsidTr="00B260F0">
        <w:tc>
          <w:tcPr>
            <w:tcW w:w="562" w:type="dxa"/>
            <w:vMerge w:val="restart"/>
            <w:textDirection w:val="tbRl"/>
          </w:tcPr>
          <w:p w:rsidR="006F5C82" w:rsidRPr="00493A2A" w:rsidRDefault="006F5C82" w:rsidP="00B260F0">
            <w:pPr>
              <w:ind w:left="113" w:right="113"/>
              <w:rPr>
                <w:sz w:val="20"/>
                <w:szCs w:val="20"/>
              </w:rPr>
            </w:pPr>
          </w:p>
          <w:p w:rsidR="006F5C82" w:rsidRPr="00493A2A" w:rsidRDefault="006F5C82" w:rsidP="00B260F0">
            <w:pPr>
              <w:ind w:left="113" w:right="113"/>
              <w:rPr>
                <w:sz w:val="20"/>
                <w:szCs w:val="20"/>
              </w:rPr>
            </w:pPr>
            <w:r w:rsidRPr="00493A2A">
              <w:rPr>
                <w:sz w:val="20"/>
                <w:szCs w:val="20"/>
              </w:rPr>
              <w:t>вторник</w:t>
            </w:r>
          </w:p>
          <w:p w:rsidR="006F5C82" w:rsidRPr="00493A2A" w:rsidRDefault="006F5C82" w:rsidP="00B260F0">
            <w:pPr>
              <w:ind w:left="113" w:right="113"/>
              <w:rPr>
                <w:sz w:val="20"/>
                <w:szCs w:val="20"/>
              </w:rPr>
            </w:pPr>
          </w:p>
          <w:p w:rsidR="006F5C82" w:rsidRPr="00493A2A" w:rsidRDefault="006F5C82" w:rsidP="00B260F0">
            <w:pPr>
              <w:ind w:left="113" w:right="113"/>
              <w:rPr>
                <w:sz w:val="20"/>
                <w:szCs w:val="20"/>
              </w:rPr>
            </w:pPr>
          </w:p>
          <w:p w:rsidR="006F5C82" w:rsidRPr="00493A2A" w:rsidRDefault="006F5C82" w:rsidP="00B260F0">
            <w:pPr>
              <w:ind w:left="113" w:right="113"/>
              <w:rPr>
                <w:sz w:val="20"/>
                <w:szCs w:val="20"/>
              </w:rPr>
            </w:pPr>
          </w:p>
          <w:p w:rsidR="006F5C82" w:rsidRPr="00493A2A" w:rsidRDefault="006F5C82" w:rsidP="00B260F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Литература</w:t>
            </w:r>
          </w:p>
        </w:tc>
        <w:tc>
          <w:tcPr>
            <w:tcW w:w="2730" w:type="dxa"/>
          </w:tcPr>
          <w:p w:rsidR="006F5C82" w:rsidRPr="00B431A6" w:rsidRDefault="006F5C82" w:rsidP="00B260F0">
            <w:pPr>
              <w:rPr>
                <w:sz w:val="20"/>
                <w:szCs w:val="20"/>
              </w:rPr>
            </w:pPr>
            <w:r w:rsidRPr="00B431A6">
              <w:rPr>
                <w:sz w:val="20"/>
                <w:szCs w:val="20"/>
              </w:rPr>
              <w:t>Иностранный язык (англ.)</w:t>
            </w:r>
          </w:p>
        </w:tc>
        <w:tc>
          <w:tcPr>
            <w:tcW w:w="2730" w:type="dxa"/>
          </w:tcPr>
          <w:p w:rsidR="006F5C82" w:rsidRPr="00C75BDF" w:rsidRDefault="006F5C82" w:rsidP="00B260F0">
            <w:pPr>
              <w:rPr>
                <w:b/>
                <w:i/>
                <w:sz w:val="20"/>
                <w:szCs w:val="20"/>
              </w:rPr>
            </w:pPr>
            <w:r w:rsidRPr="00493A2A">
              <w:rPr>
                <w:sz w:val="20"/>
                <w:szCs w:val="20"/>
              </w:rPr>
              <w:t>Родной</w:t>
            </w:r>
            <w:r>
              <w:rPr>
                <w:sz w:val="20"/>
                <w:szCs w:val="20"/>
              </w:rPr>
              <w:t xml:space="preserve"> (чувашский</w:t>
            </w:r>
            <w:r w:rsidRPr="00493A2A">
              <w:rPr>
                <w:sz w:val="20"/>
                <w:szCs w:val="20"/>
              </w:rPr>
              <w:t>) язык</w:t>
            </w:r>
          </w:p>
        </w:tc>
        <w:tc>
          <w:tcPr>
            <w:tcW w:w="2813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Биология</w:t>
            </w:r>
          </w:p>
        </w:tc>
        <w:tc>
          <w:tcPr>
            <w:tcW w:w="2835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Геометрия </w:t>
            </w:r>
          </w:p>
        </w:tc>
      </w:tr>
      <w:tr w:rsidR="006F5C82" w:rsidRPr="00493A2A" w:rsidTr="00B260F0">
        <w:tc>
          <w:tcPr>
            <w:tcW w:w="562" w:type="dxa"/>
            <w:vMerge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2730" w:type="dxa"/>
          </w:tcPr>
          <w:p w:rsidR="006F5C82" w:rsidRPr="00186325" w:rsidRDefault="006F5C82" w:rsidP="00B260F0">
            <w:pPr>
              <w:rPr>
                <w:sz w:val="20"/>
                <w:szCs w:val="20"/>
              </w:rPr>
            </w:pPr>
            <w:r w:rsidRPr="00186325">
              <w:rPr>
                <w:sz w:val="20"/>
                <w:szCs w:val="20"/>
              </w:rPr>
              <w:t>Математика</w:t>
            </w:r>
          </w:p>
        </w:tc>
        <w:tc>
          <w:tcPr>
            <w:tcW w:w="2730" w:type="dxa"/>
          </w:tcPr>
          <w:p w:rsidR="006F5C82" w:rsidRPr="002E34E8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2813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Родной (чувашский) язык</w:t>
            </w:r>
          </w:p>
        </w:tc>
        <w:tc>
          <w:tcPr>
            <w:tcW w:w="2835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 w:rsidRPr="0052033D">
              <w:rPr>
                <w:sz w:val="20"/>
                <w:szCs w:val="20"/>
              </w:rPr>
              <w:t>Иностранный язык (англ.)</w:t>
            </w:r>
          </w:p>
        </w:tc>
      </w:tr>
      <w:tr w:rsidR="006F5C82" w:rsidRPr="00493A2A" w:rsidTr="00B260F0">
        <w:tc>
          <w:tcPr>
            <w:tcW w:w="562" w:type="dxa"/>
            <w:vMerge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Геометрия</w:t>
            </w:r>
          </w:p>
        </w:tc>
        <w:tc>
          <w:tcPr>
            <w:tcW w:w="2813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Химия</w:t>
            </w:r>
          </w:p>
        </w:tc>
        <w:tc>
          <w:tcPr>
            <w:tcW w:w="2835" w:type="dxa"/>
          </w:tcPr>
          <w:p w:rsidR="006F5C82" w:rsidRPr="004605F3" w:rsidRDefault="006F5C82" w:rsidP="00B260F0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ОБЗР</w:t>
            </w:r>
          </w:p>
        </w:tc>
      </w:tr>
      <w:tr w:rsidR="006F5C82" w:rsidRPr="00493A2A" w:rsidTr="00B260F0">
        <w:tc>
          <w:tcPr>
            <w:tcW w:w="562" w:type="dxa"/>
            <w:vMerge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 w:rsidRPr="006A1AB9">
              <w:rPr>
                <w:sz w:val="20"/>
                <w:szCs w:val="20"/>
              </w:rPr>
              <w:t>Русский язык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(технология)</w:t>
            </w:r>
          </w:p>
        </w:tc>
        <w:tc>
          <w:tcPr>
            <w:tcW w:w="2813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Литература</w:t>
            </w:r>
          </w:p>
        </w:tc>
        <w:tc>
          <w:tcPr>
            <w:tcW w:w="2835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Физика</w:t>
            </w:r>
          </w:p>
        </w:tc>
      </w:tr>
      <w:tr w:rsidR="006F5C82" w:rsidRPr="00493A2A" w:rsidTr="00B260F0">
        <w:tc>
          <w:tcPr>
            <w:tcW w:w="562" w:type="dxa"/>
            <w:vMerge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2730" w:type="dxa"/>
          </w:tcPr>
          <w:p w:rsidR="006F5C82" w:rsidRPr="006A1AB9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Литература</w:t>
            </w:r>
          </w:p>
        </w:tc>
        <w:tc>
          <w:tcPr>
            <w:tcW w:w="2730" w:type="dxa"/>
          </w:tcPr>
          <w:p w:rsidR="006F5C82" w:rsidRPr="0052033D" w:rsidRDefault="006F5C82" w:rsidP="00B260F0">
            <w:pPr>
              <w:rPr>
                <w:sz w:val="20"/>
                <w:szCs w:val="20"/>
              </w:rPr>
            </w:pPr>
            <w:r w:rsidRPr="0052033D">
              <w:rPr>
                <w:sz w:val="20"/>
                <w:szCs w:val="20"/>
              </w:rPr>
              <w:t>Иностранный язык (англ.)</w:t>
            </w:r>
          </w:p>
        </w:tc>
        <w:tc>
          <w:tcPr>
            <w:tcW w:w="2813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Геометрия</w:t>
            </w:r>
          </w:p>
        </w:tc>
        <w:tc>
          <w:tcPr>
            <w:tcW w:w="2835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Родной (чуваш.) язык и </w:t>
            </w:r>
            <w:proofErr w:type="gramStart"/>
            <w:r>
              <w:rPr>
                <w:sz w:val="20"/>
                <w:szCs w:val="20"/>
              </w:rPr>
              <w:t>лит-</w:t>
            </w:r>
            <w:proofErr w:type="spellStart"/>
            <w:r>
              <w:rPr>
                <w:sz w:val="20"/>
                <w:szCs w:val="20"/>
              </w:rPr>
              <w:t>ра</w:t>
            </w:r>
            <w:proofErr w:type="spellEnd"/>
            <w:proofErr w:type="gramEnd"/>
          </w:p>
        </w:tc>
      </w:tr>
      <w:tr w:rsidR="006F5C82" w:rsidRPr="00493A2A" w:rsidTr="00B260F0">
        <w:tc>
          <w:tcPr>
            <w:tcW w:w="562" w:type="dxa"/>
            <w:vMerge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  <w:tcBorders>
              <w:top w:val="nil"/>
            </w:tcBorders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Родная (чувашская) </w:t>
            </w:r>
            <w:proofErr w:type="gramStart"/>
            <w:r>
              <w:rPr>
                <w:sz w:val="20"/>
                <w:szCs w:val="20"/>
              </w:rPr>
              <w:t>лит-</w:t>
            </w:r>
            <w:proofErr w:type="spellStart"/>
            <w:r>
              <w:rPr>
                <w:sz w:val="20"/>
                <w:szCs w:val="20"/>
              </w:rPr>
              <w:t>ра</w:t>
            </w:r>
            <w:proofErr w:type="spellEnd"/>
            <w:proofErr w:type="gramEnd"/>
          </w:p>
        </w:tc>
        <w:tc>
          <w:tcPr>
            <w:tcW w:w="2730" w:type="dxa"/>
          </w:tcPr>
          <w:p w:rsidR="006F5C82" w:rsidRPr="002E34E8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(технология)</w:t>
            </w:r>
          </w:p>
        </w:tc>
        <w:tc>
          <w:tcPr>
            <w:tcW w:w="2730" w:type="dxa"/>
          </w:tcPr>
          <w:p w:rsidR="006F5C82" w:rsidRPr="002E34E8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Физика</w:t>
            </w:r>
          </w:p>
        </w:tc>
        <w:tc>
          <w:tcPr>
            <w:tcW w:w="2813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ОБЗР</w:t>
            </w:r>
          </w:p>
        </w:tc>
        <w:tc>
          <w:tcPr>
            <w:tcW w:w="2835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</w:tr>
      <w:tr w:rsidR="006F5C82" w:rsidRPr="00493A2A" w:rsidTr="00B260F0">
        <w:tc>
          <w:tcPr>
            <w:tcW w:w="562" w:type="dxa"/>
            <w:vMerge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F5C82" w:rsidRPr="00DC49CA" w:rsidRDefault="006F5C82" w:rsidP="00B260F0">
            <w:pPr>
              <w:rPr>
                <w:sz w:val="20"/>
                <w:szCs w:val="20"/>
              </w:rPr>
            </w:pPr>
            <w:r w:rsidRPr="00DC49CA">
              <w:rPr>
                <w:sz w:val="20"/>
                <w:szCs w:val="20"/>
              </w:rPr>
              <w:t>Информатика</w:t>
            </w:r>
          </w:p>
        </w:tc>
        <w:tc>
          <w:tcPr>
            <w:tcW w:w="2813" w:type="dxa"/>
          </w:tcPr>
          <w:p w:rsidR="006F5C82" w:rsidRPr="00DC49CA" w:rsidRDefault="006F5C82" w:rsidP="00B260F0">
            <w:pPr>
              <w:rPr>
                <w:sz w:val="20"/>
                <w:szCs w:val="20"/>
              </w:rPr>
            </w:pPr>
            <w:r w:rsidRPr="00DC49CA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2835" w:type="dxa"/>
          </w:tcPr>
          <w:p w:rsidR="006F5C82" w:rsidRPr="00DC49C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(технология)</w:t>
            </w:r>
          </w:p>
        </w:tc>
      </w:tr>
      <w:tr w:rsidR="006F5C82" w:rsidRPr="00493A2A" w:rsidTr="00B260F0">
        <w:tc>
          <w:tcPr>
            <w:tcW w:w="562" w:type="dxa"/>
            <w:vMerge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F5C82" w:rsidRPr="00AF7EDE" w:rsidRDefault="006F5C82" w:rsidP="00B260F0">
            <w:pPr>
              <w:rPr>
                <w:b/>
                <w:sz w:val="20"/>
                <w:szCs w:val="20"/>
              </w:rPr>
            </w:pPr>
          </w:p>
        </w:tc>
        <w:tc>
          <w:tcPr>
            <w:tcW w:w="2813" w:type="dxa"/>
          </w:tcPr>
          <w:p w:rsidR="006F5C82" w:rsidRPr="00AF7EDE" w:rsidRDefault="006F5C82" w:rsidP="00B260F0">
            <w:pPr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5C82" w:rsidRDefault="006F5C82" w:rsidP="00B260F0">
            <w:pPr>
              <w:rPr>
                <w:b/>
                <w:sz w:val="20"/>
                <w:szCs w:val="20"/>
              </w:rPr>
            </w:pPr>
          </w:p>
        </w:tc>
      </w:tr>
      <w:tr w:rsidR="006F5C82" w:rsidRPr="00493A2A" w:rsidTr="00B260F0">
        <w:tc>
          <w:tcPr>
            <w:tcW w:w="562" w:type="dxa"/>
            <w:vMerge w:val="restart"/>
            <w:textDirection w:val="tbRl"/>
          </w:tcPr>
          <w:p w:rsidR="006F5C82" w:rsidRPr="00493A2A" w:rsidRDefault="006F5C82" w:rsidP="00B260F0">
            <w:pPr>
              <w:ind w:left="113" w:right="113"/>
              <w:rPr>
                <w:sz w:val="20"/>
                <w:szCs w:val="20"/>
              </w:rPr>
            </w:pPr>
          </w:p>
          <w:p w:rsidR="006F5C82" w:rsidRPr="00493A2A" w:rsidRDefault="006F5C82" w:rsidP="00B260F0">
            <w:pPr>
              <w:ind w:left="113" w:right="113"/>
              <w:rPr>
                <w:sz w:val="20"/>
                <w:szCs w:val="20"/>
              </w:rPr>
            </w:pPr>
            <w:r w:rsidRPr="00493A2A">
              <w:rPr>
                <w:sz w:val="20"/>
                <w:szCs w:val="20"/>
              </w:rPr>
              <w:t>среда</w:t>
            </w: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ИЗО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Родная (чувашская) </w:t>
            </w:r>
            <w:proofErr w:type="gramStart"/>
            <w:r>
              <w:rPr>
                <w:sz w:val="20"/>
                <w:szCs w:val="20"/>
              </w:rPr>
              <w:t>лит-</w:t>
            </w:r>
            <w:proofErr w:type="spellStart"/>
            <w:r>
              <w:rPr>
                <w:sz w:val="20"/>
                <w:szCs w:val="20"/>
              </w:rPr>
              <w:t>ра</w:t>
            </w:r>
            <w:proofErr w:type="spellEnd"/>
            <w:proofErr w:type="gramEnd"/>
          </w:p>
        </w:tc>
        <w:tc>
          <w:tcPr>
            <w:tcW w:w="2813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Алгебра </w:t>
            </w:r>
          </w:p>
        </w:tc>
        <w:tc>
          <w:tcPr>
            <w:tcW w:w="2835" w:type="dxa"/>
          </w:tcPr>
          <w:p w:rsidR="006F5C82" w:rsidRPr="00C524F2" w:rsidRDefault="006F5C82" w:rsidP="00B260F0">
            <w:pPr>
              <w:rPr>
                <w:sz w:val="20"/>
                <w:szCs w:val="20"/>
              </w:rPr>
            </w:pPr>
            <w:r w:rsidRPr="00C524F2">
              <w:rPr>
                <w:sz w:val="20"/>
                <w:szCs w:val="20"/>
              </w:rPr>
              <w:t>Иностранный язык (англ.)</w:t>
            </w:r>
          </w:p>
        </w:tc>
      </w:tr>
      <w:tr w:rsidR="006F5C82" w:rsidRPr="00493A2A" w:rsidTr="00B260F0">
        <w:tc>
          <w:tcPr>
            <w:tcW w:w="562" w:type="dxa"/>
            <w:vMerge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B431A6" w:rsidRDefault="006F5C82" w:rsidP="00B260F0">
            <w:pPr>
              <w:rPr>
                <w:sz w:val="20"/>
                <w:szCs w:val="20"/>
              </w:rPr>
            </w:pPr>
            <w:r w:rsidRPr="00B431A6">
              <w:rPr>
                <w:sz w:val="20"/>
                <w:szCs w:val="20"/>
              </w:rPr>
              <w:t>Иностранный язык (англ.)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2813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Обществознание</w:t>
            </w:r>
          </w:p>
        </w:tc>
        <w:tc>
          <w:tcPr>
            <w:tcW w:w="2835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Биология</w:t>
            </w:r>
          </w:p>
        </w:tc>
      </w:tr>
      <w:tr w:rsidR="006F5C82" w:rsidRPr="00493A2A" w:rsidTr="00B260F0">
        <w:tc>
          <w:tcPr>
            <w:tcW w:w="562" w:type="dxa"/>
            <w:vMerge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Биология</w:t>
            </w:r>
          </w:p>
        </w:tc>
        <w:tc>
          <w:tcPr>
            <w:tcW w:w="2730" w:type="dxa"/>
          </w:tcPr>
          <w:p w:rsidR="006F5C82" w:rsidRPr="0052033D" w:rsidRDefault="006F5C82" w:rsidP="00B260F0">
            <w:pPr>
              <w:rPr>
                <w:sz w:val="20"/>
                <w:szCs w:val="20"/>
              </w:rPr>
            </w:pPr>
            <w:r w:rsidRPr="0052033D">
              <w:rPr>
                <w:sz w:val="20"/>
                <w:szCs w:val="20"/>
              </w:rPr>
              <w:t>Иностранный язык (англ.)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Литература</w:t>
            </w:r>
          </w:p>
        </w:tc>
        <w:tc>
          <w:tcPr>
            <w:tcW w:w="2813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Физика</w:t>
            </w:r>
          </w:p>
        </w:tc>
        <w:tc>
          <w:tcPr>
            <w:tcW w:w="2835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Химия</w:t>
            </w:r>
          </w:p>
        </w:tc>
      </w:tr>
      <w:tr w:rsidR="006F5C82" w:rsidRPr="00493A2A" w:rsidTr="00B260F0">
        <w:tc>
          <w:tcPr>
            <w:tcW w:w="562" w:type="dxa"/>
            <w:vMerge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Родной (чувашский) язык</w:t>
            </w:r>
          </w:p>
        </w:tc>
        <w:tc>
          <w:tcPr>
            <w:tcW w:w="2730" w:type="dxa"/>
          </w:tcPr>
          <w:p w:rsidR="006F5C82" w:rsidRPr="00B431A6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Алгебра</w:t>
            </w:r>
          </w:p>
        </w:tc>
        <w:tc>
          <w:tcPr>
            <w:tcW w:w="2813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Химия</w:t>
            </w:r>
          </w:p>
        </w:tc>
        <w:tc>
          <w:tcPr>
            <w:tcW w:w="2835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Обществознание</w:t>
            </w:r>
          </w:p>
        </w:tc>
      </w:tr>
      <w:tr w:rsidR="006F5C82" w:rsidRPr="00493A2A" w:rsidTr="00B260F0">
        <w:tc>
          <w:tcPr>
            <w:tcW w:w="562" w:type="dxa"/>
            <w:vMerge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(технология)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Вероятность и статистика</w:t>
            </w:r>
          </w:p>
        </w:tc>
        <w:tc>
          <w:tcPr>
            <w:tcW w:w="2813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 w:rsidRPr="003C5AFF">
              <w:rPr>
                <w:sz w:val="20"/>
                <w:szCs w:val="20"/>
              </w:rPr>
              <w:t>Иностранный язык (англ.)</w:t>
            </w:r>
          </w:p>
        </w:tc>
        <w:tc>
          <w:tcPr>
            <w:tcW w:w="2835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</w:tr>
      <w:tr w:rsidR="006F5C82" w:rsidRPr="00493A2A" w:rsidTr="00B260F0">
        <w:tc>
          <w:tcPr>
            <w:tcW w:w="562" w:type="dxa"/>
            <w:vMerge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Родная (чувашская) </w:t>
            </w:r>
            <w:proofErr w:type="gramStart"/>
            <w:r>
              <w:rPr>
                <w:sz w:val="20"/>
                <w:szCs w:val="20"/>
              </w:rPr>
              <w:t>лит-</w:t>
            </w:r>
            <w:proofErr w:type="spellStart"/>
            <w:r>
              <w:rPr>
                <w:sz w:val="20"/>
                <w:szCs w:val="20"/>
              </w:rPr>
              <w:t>ра</w:t>
            </w:r>
            <w:proofErr w:type="spellEnd"/>
            <w:proofErr w:type="gramEnd"/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(технология)</w:t>
            </w:r>
          </w:p>
        </w:tc>
        <w:tc>
          <w:tcPr>
            <w:tcW w:w="2813" w:type="dxa"/>
          </w:tcPr>
          <w:p w:rsidR="006F5C82" w:rsidRPr="003C5AFF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География</w:t>
            </w:r>
          </w:p>
        </w:tc>
        <w:tc>
          <w:tcPr>
            <w:tcW w:w="2835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Алгебра</w:t>
            </w:r>
          </w:p>
        </w:tc>
      </w:tr>
      <w:tr w:rsidR="006F5C82" w:rsidRPr="00493A2A" w:rsidTr="00B260F0">
        <w:tc>
          <w:tcPr>
            <w:tcW w:w="562" w:type="dxa"/>
            <w:vMerge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813" w:type="dxa"/>
          </w:tcPr>
          <w:p w:rsidR="006F5C82" w:rsidRPr="00DC49CA" w:rsidRDefault="006F5C82" w:rsidP="00B260F0">
            <w:pPr>
              <w:rPr>
                <w:sz w:val="20"/>
                <w:szCs w:val="20"/>
              </w:rPr>
            </w:pPr>
            <w:r w:rsidRPr="00DC49CA">
              <w:rPr>
                <w:sz w:val="20"/>
                <w:szCs w:val="20"/>
              </w:rPr>
              <w:t>Информатика</w:t>
            </w:r>
          </w:p>
        </w:tc>
        <w:tc>
          <w:tcPr>
            <w:tcW w:w="2835" w:type="dxa"/>
          </w:tcPr>
          <w:p w:rsidR="006F5C82" w:rsidRPr="00DC49CA" w:rsidRDefault="006F5C82" w:rsidP="00B260F0">
            <w:pPr>
              <w:rPr>
                <w:sz w:val="20"/>
                <w:szCs w:val="20"/>
              </w:rPr>
            </w:pPr>
            <w:r w:rsidRPr="00DC49CA">
              <w:rPr>
                <w:sz w:val="20"/>
                <w:szCs w:val="20"/>
              </w:rPr>
              <w:t>Литература</w:t>
            </w:r>
          </w:p>
        </w:tc>
      </w:tr>
      <w:tr w:rsidR="006F5C82" w:rsidRPr="00493A2A" w:rsidTr="00B260F0">
        <w:tc>
          <w:tcPr>
            <w:tcW w:w="562" w:type="dxa"/>
            <w:vMerge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813" w:type="dxa"/>
          </w:tcPr>
          <w:p w:rsidR="006F5C82" w:rsidRDefault="006F5C82" w:rsidP="00B260F0">
            <w:pPr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5C82" w:rsidRPr="00997B4D" w:rsidRDefault="006F5C82" w:rsidP="00B260F0">
            <w:pPr>
              <w:rPr>
                <w:b/>
                <w:sz w:val="20"/>
                <w:szCs w:val="20"/>
              </w:rPr>
            </w:pPr>
          </w:p>
        </w:tc>
      </w:tr>
      <w:tr w:rsidR="006F5C82" w:rsidRPr="00493A2A" w:rsidTr="00B260F0">
        <w:tc>
          <w:tcPr>
            <w:tcW w:w="562" w:type="dxa"/>
            <w:vMerge w:val="restart"/>
            <w:textDirection w:val="tbRl"/>
          </w:tcPr>
          <w:p w:rsidR="006F5C82" w:rsidRPr="00493A2A" w:rsidRDefault="006F5C82" w:rsidP="00B260F0">
            <w:pPr>
              <w:ind w:left="113" w:right="113"/>
              <w:rPr>
                <w:sz w:val="20"/>
                <w:szCs w:val="20"/>
              </w:rPr>
            </w:pPr>
          </w:p>
          <w:p w:rsidR="006F5C82" w:rsidRPr="00493A2A" w:rsidRDefault="006F5C82" w:rsidP="00B260F0">
            <w:pPr>
              <w:ind w:left="113" w:right="113"/>
              <w:rPr>
                <w:sz w:val="20"/>
                <w:szCs w:val="20"/>
              </w:rPr>
            </w:pPr>
            <w:r w:rsidRPr="00493A2A">
              <w:rPr>
                <w:sz w:val="20"/>
                <w:szCs w:val="20"/>
              </w:rPr>
              <w:t>четверг</w:t>
            </w:r>
          </w:p>
        </w:tc>
        <w:tc>
          <w:tcPr>
            <w:tcW w:w="2642" w:type="dxa"/>
          </w:tcPr>
          <w:p w:rsidR="006F5C82" w:rsidRPr="0052033D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F5C82" w:rsidRPr="00481417" w:rsidRDefault="006F5C82" w:rsidP="00B260F0">
            <w:pPr>
              <w:rPr>
                <w:i/>
                <w:sz w:val="20"/>
                <w:szCs w:val="20"/>
              </w:rPr>
            </w:pPr>
            <w:r w:rsidRPr="00481417">
              <w:rPr>
                <w:i/>
                <w:sz w:val="20"/>
                <w:szCs w:val="20"/>
              </w:rPr>
              <w:t>Россия – мои горизонты</w:t>
            </w:r>
          </w:p>
        </w:tc>
        <w:tc>
          <w:tcPr>
            <w:tcW w:w="2730" w:type="dxa"/>
          </w:tcPr>
          <w:p w:rsidR="006F5C82" w:rsidRPr="00481417" w:rsidRDefault="006F5C82" w:rsidP="00B260F0">
            <w:pPr>
              <w:rPr>
                <w:i/>
                <w:sz w:val="20"/>
                <w:szCs w:val="20"/>
              </w:rPr>
            </w:pPr>
            <w:r w:rsidRPr="00481417">
              <w:rPr>
                <w:i/>
                <w:sz w:val="20"/>
                <w:szCs w:val="20"/>
              </w:rPr>
              <w:t>Россия – мои горизонты</w:t>
            </w:r>
          </w:p>
        </w:tc>
        <w:tc>
          <w:tcPr>
            <w:tcW w:w="2813" w:type="dxa"/>
          </w:tcPr>
          <w:p w:rsidR="006F5C82" w:rsidRPr="00481417" w:rsidRDefault="006F5C82" w:rsidP="00B260F0">
            <w:pPr>
              <w:rPr>
                <w:i/>
                <w:sz w:val="20"/>
                <w:szCs w:val="20"/>
              </w:rPr>
            </w:pPr>
            <w:r w:rsidRPr="00481417">
              <w:rPr>
                <w:i/>
                <w:sz w:val="20"/>
                <w:szCs w:val="20"/>
              </w:rPr>
              <w:t>Россия – мои горизонты</w:t>
            </w:r>
          </w:p>
        </w:tc>
        <w:tc>
          <w:tcPr>
            <w:tcW w:w="2835" w:type="dxa"/>
          </w:tcPr>
          <w:p w:rsidR="006F5C82" w:rsidRPr="00481417" w:rsidRDefault="006F5C82" w:rsidP="00B260F0">
            <w:pPr>
              <w:rPr>
                <w:i/>
                <w:sz w:val="20"/>
                <w:szCs w:val="20"/>
              </w:rPr>
            </w:pPr>
            <w:r w:rsidRPr="00481417">
              <w:rPr>
                <w:i/>
                <w:sz w:val="20"/>
                <w:szCs w:val="20"/>
              </w:rPr>
              <w:t>Россия – мои горизонты</w:t>
            </w:r>
          </w:p>
        </w:tc>
      </w:tr>
      <w:tr w:rsidR="006F5C82" w:rsidRPr="00493A2A" w:rsidTr="00B260F0">
        <w:tc>
          <w:tcPr>
            <w:tcW w:w="562" w:type="dxa"/>
            <w:vMerge/>
            <w:textDirection w:val="tbRl"/>
          </w:tcPr>
          <w:p w:rsidR="006F5C82" w:rsidRPr="00493A2A" w:rsidRDefault="006F5C82" w:rsidP="00B260F0">
            <w:pPr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52033D" w:rsidRDefault="006F5C82" w:rsidP="00B260F0">
            <w:pPr>
              <w:rPr>
                <w:sz w:val="20"/>
                <w:szCs w:val="20"/>
              </w:rPr>
            </w:pPr>
            <w:r w:rsidRPr="0052033D">
              <w:rPr>
                <w:sz w:val="20"/>
                <w:szCs w:val="20"/>
              </w:rPr>
              <w:t>Иностранный язык (англ.)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</w:t>
            </w:r>
          </w:p>
        </w:tc>
        <w:tc>
          <w:tcPr>
            <w:tcW w:w="2813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Биология</w:t>
            </w:r>
          </w:p>
        </w:tc>
        <w:tc>
          <w:tcPr>
            <w:tcW w:w="2835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Геометрия</w:t>
            </w:r>
          </w:p>
        </w:tc>
      </w:tr>
      <w:tr w:rsidR="006F5C82" w:rsidRPr="00493A2A" w:rsidTr="00B260F0">
        <w:tc>
          <w:tcPr>
            <w:tcW w:w="562" w:type="dxa"/>
            <w:vMerge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История </w:t>
            </w:r>
          </w:p>
        </w:tc>
        <w:tc>
          <w:tcPr>
            <w:tcW w:w="2730" w:type="dxa"/>
          </w:tcPr>
          <w:p w:rsidR="006F5C82" w:rsidRPr="006A1AB9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Геометрия</w:t>
            </w:r>
          </w:p>
        </w:tc>
        <w:tc>
          <w:tcPr>
            <w:tcW w:w="2813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2835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 w:rsidRPr="00493A2A">
              <w:rPr>
                <w:sz w:val="20"/>
                <w:szCs w:val="20"/>
              </w:rPr>
              <w:t>Физическая культура</w:t>
            </w:r>
          </w:p>
        </w:tc>
      </w:tr>
      <w:tr w:rsidR="006F5C82" w:rsidRPr="00493A2A" w:rsidTr="00B260F0">
        <w:tc>
          <w:tcPr>
            <w:tcW w:w="562" w:type="dxa"/>
            <w:vMerge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География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2813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Геометрия</w:t>
            </w:r>
          </w:p>
        </w:tc>
        <w:tc>
          <w:tcPr>
            <w:tcW w:w="2835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</w:t>
            </w:r>
          </w:p>
        </w:tc>
      </w:tr>
      <w:tr w:rsidR="006F5C82" w:rsidRPr="00493A2A" w:rsidTr="00B260F0">
        <w:tc>
          <w:tcPr>
            <w:tcW w:w="562" w:type="dxa"/>
            <w:vMerge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 w:rsidRPr="0052033D">
              <w:rPr>
                <w:sz w:val="20"/>
                <w:szCs w:val="20"/>
              </w:rPr>
              <w:t>Иностранный язык (англ.)</w:t>
            </w:r>
          </w:p>
        </w:tc>
        <w:tc>
          <w:tcPr>
            <w:tcW w:w="2813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</w:t>
            </w:r>
          </w:p>
        </w:tc>
        <w:tc>
          <w:tcPr>
            <w:tcW w:w="2835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Химия</w:t>
            </w:r>
          </w:p>
        </w:tc>
      </w:tr>
      <w:tr w:rsidR="006F5C82" w:rsidRPr="00493A2A" w:rsidTr="00B260F0">
        <w:tc>
          <w:tcPr>
            <w:tcW w:w="562" w:type="dxa"/>
            <w:vMerge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(технология)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Литература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Физика</w:t>
            </w:r>
          </w:p>
        </w:tc>
        <w:tc>
          <w:tcPr>
            <w:tcW w:w="2813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2835" w:type="dxa"/>
          </w:tcPr>
          <w:p w:rsidR="006F5C82" w:rsidRPr="00C524F2" w:rsidRDefault="006F5C82" w:rsidP="00B260F0">
            <w:pPr>
              <w:rPr>
                <w:sz w:val="20"/>
                <w:szCs w:val="20"/>
              </w:rPr>
            </w:pPr>
            <w:r w:rsidRPr="00C524F2">
              <w:rPr>
                <w:sz w:val="20"/>
                <w:szCs w:val="20"/>
              </w:rPr>
              <w:t>Иностранный язык (англ.)</w:t>
            </w:r>
          </w:p>
        </w:tc>
      </w:tr>
      <w:tr w:rsidR="006F5C82" w:rsidRPr="00493A2A" w:rsidTr="00B260F0">
        <w:tc>
          <w:tcPr>
            <w:tcW w:w="562" w:type="dxa"/>
            <w:vMerge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Литература)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 w:rsidRPr="00493A2A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ИЗО</w:t>
            </w:r>
          </w:p>
        </w:tc>
        <w:tc>
          <w:tcPr>
            <w:tcW w:w="2813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Вероятность и статистика</w:t>
            </w:r>
          </w:p>
        </w:tc>
        <w:tc>
          <w:tcPr>
            <w:tcW w:w="2835" w:type="dxa"/>
          </w:tcPr>
          <w:p w:rsidR="006F5C82" w:rsidRPr="00CD3F9B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География</w:t>
            </w:r>
          </w:p>
        </w:tc>
      </w:tr>
      <w:tr w:rsidR="006F5C82" w:rsidRPr="00493A2A" w:rsidTr="00B260F0">
        <w:tc>
          <w:tcPr>
            <w:tcW w:w="562" w:type="dxa"/>
            <w:vMerge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F5C82" w:rsidRPr="00DC49CA" w:rsidRDefault="006F5C82" w:rsidP="00B260F0">
            <w:pPr>
              <w:rPr>
                <w:sz w:val="20"/>
                <w:szCs w:val="20"/>
              </w:rPr>
            </w:pPr>
            <w:r w:rsidRPr="00DC49CA"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2813" w:type="dxa"/>
          </w:tcPr>
          <w:p w:rsidR="006F5C82" w:rsidRPr="00DC49C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(технология)</w:t>
            </w:r>
          </w:p>
        </w:tc>
        <w:tc>
          <w:tcPr>
            <w:tcW w:w="2835" w:type="dxa"/>
          </w:tcPr>
          <w:p w:rsidR="006F5C82" w:rsidRPr="00DC49C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Вероятность и статистика</w:t>
            </w:r>
          </w:p>
        </w:tc>
      </w:tr>
      <w:tr w:rsidR="006F5C82" w:rsidRPr="00493A2A" w:rsidTr="00B260F0">
        <w:tc>
          <w:tcPr>
            <w:tcW w:w="56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F5C82" w:rsidRDefault="006F5C82" w:rsidP="00B260F0">
            <w:pPr>
              <w:rPr>
                <w:b/>
                <w:sz w:val="20"/>
                <w:szCs w:val="20"/>
              </w:rPr>
            </w:pPr>
          </w:p>
        </w:tc>
        <w:tc>
          <w:tcPr>
            <w:tcW w:w="2813" w:type="dxa"/>
          </w:tcPr>
          <w:p w:rsidR="006F5C82" w:rsidRPr="0049650A" w:rsidRDefault="006F5C82" w:rsidP="00B260F0">
            <w:pPr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6F5C82" w:rsidRPr="00D954E2" w:rsidRDefault="006F5C82" w:rsidP="00B260F0">
            <w:pPr>
              <w:rPr>
                <w:b/>
                <w:sz w:val="20"/>
                <w:szCs w:val="20"/>
              </w:rPr>
            </w:pPr>
          </w:p>
        </w:tc>
      </w:tr>
      <w:tr w:rsidR="006F5C82" w:rsidRPr="00493A2A" w:rsidTr="00B260F0">
        <w:tc>
          <w:tcPr>
            <w:tcW w:w="562" w:type="dxa"/>
            <w:vMerge w:val="restart"/>
            <w:textDirection w:val="tbRl"/>
          </w:tcPr>
          <w:p w:rsidR="006F5C82" w:rsidRPr="00493A2A" w:rsidRDefault="006F5C82" w:rsidP="00B260F0">
            <w:pPr>
              <w:ind w:left="113" w:right="113"/>
              <w:rPr>
                <w:sz w:val="20"/>
                <w:szCs w:val="20"/>
              </w:rPr>
            </w:pPr>
          </w:p>
          <w:p w:rsidR="006F5C82" w:rsidRPr="00493A2A" w:rsidRDefault="006F5C82" w:rsidP="00B260F0">
            <w:pPr>
              <w:ind w:left="113" w:right="113"/>
              <w:rPr>
                <w:sz w:val="20"/>
                <w:szCs w:val="20"/>
              </w:rPr>
            </w:pPr>
            <w:r w:rsidRPr="00493A2A">
              <w:rPr>
                <w:sz w:val="20"/>
                <w:szCs w:val="20"/>
              </w:rPr>
              <w:t>пятница</w:t>
            </w: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Родной (чувашский) язык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Алгебра</w:t>
            </w:r>
          </w:p>
        </w:tc>
        <w:tc>
          <w:tcPr>
            <w:tcW w:w="2813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2835" w:type="dxa"/>
          </w:tcPr>
          <w:p w:rsidR="006F5C82" w:rsidRPr="00A3499E" w:rsidRDefault="006F5C82" w:rsidP="00B260F0">
            <w:pPr>
              <w:rPr>
                <w:sz w:val="20"/>
                <w:szCs w:val="20"/>
              </w:rPr>
            </w:pPr>
            <w:r w:rsidRPr="00A3499E">
              <w:rPr>
                <w:sz w:val="20"/>
                <w:szCs w:val="20"/>
              </w:rPr>
              <w:t>Биология</w:t>
            </w:r>
          </w:p>
        </w:tc>
      </w:tr>
      <w:tr w:rsidR="006F5C82" w:rsidRPr="00493A2A" w:rsidTr="00B260F0">
        <w:tc>
          <w:tcPr>
            <w:tcW w:w="562" w:type="dxa"/>
            <w:vMerge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Литература</w:t>
            </w:r>
          </w:p>
        </w:tc>
        <w:tc>
          <w:tcPr>
            <w:tcW w:w="2813" w:type="dxa"/>
          </w:tcPr>
          <w:p w:rsidR="006F5C82" w:rsidRPr="00630A7E" w:rsidRDefault="006F5C82" w:rsidP="00B260F0">
            <w:pPr>
              <w:rPr>
                <w:sz w:val="20"/>
                <w:szCs w:val="20"/>
              </w:rPr>
            </w:pPr>
            <w:r w:rsidRPr="00630A7E">
              <w:rPr>
                <w:sz w:val="20"/>
                <w:szCs w:val="20"/>
              </w:rPr>
              <w:t>Иностранный язык (англ.)</w:t>
            </w:r>
          </w:p>
        </w:tc>
        <w:tc>
          <w:tcPr>
            <w:tcW w:w="2835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Литература</w:t>
            </w:r>
          </w:p>
        </w:tc>
      </w:tr>
      <w:tr w:rsidR="006F5C82" w:rsidRPr="00493A2A" w:rsidTr="00B260F0">
        <w:tc>
          <w:tcPr>
            <w:tcW w:w="562" w:type="dxa"/>
            <w:vMerge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Родной (чувашский) язык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Биология</w:t>
            </w:r>
          </w:p>
        </w:tc>
        <w:tc>
          <w:tcPr>
            <w:tcW w:w="2813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Химия</w:t>
            </w:r>
          </w:p>
        </w:tc>
        <w:tc>
          <w:tcPr>
            <w:tcW w:w="2835" w:type="dxa"/>
          </w:tcPr>
          <w:p w:rsidR="006F5C82" w:rsidRPr="000B78C6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Алгебра</w:t>
            </w:r>
          </w:p>
        </w:tc>
      </w:tr>
      <w:tr w:rsidR="006F5C82" w:rsidRPr="00493A2A" w:rsidTr="00B260F0">
        <w:tc>
          <w:tcPr>
            <w:tcW w:w="562" w:type="dxa"/>
            <w:vMerge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</w:t>
            </w:r>
          </w:p>
        </w:tc>
        <w:tc>
          <w:tcPr>
            <w:tcW w:w="2813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Литература</w:t>
            </w:r>
          </w:p>
        </w:tc>
        <w:tc>
          <w:tcPr>
            <w:tcW w:w="2835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Физика</w:t>
            </w:r>
          </w:p>
        </w:tc>
      </w:tr>
      <w:tr w:rsidR="006F5C82" w:rsidRPr="00493A2A" w:rsidTr="00B260F0">
        <w:tc>
          <w:tcPr>
            <w:tcW w:w="562" w:type="dxa"/>
            <w:vMerge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Литература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 (технология)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язык</w:t>
            </w:r>
          </w:p>
        </w:tc>
        <w:tc>
          <w:tcPr>
            <w:tcW w:w="2813" w:type="dxa"/>
          </w:tcPr>
          <w:p w:rsidR="006F5C82" w:rsidRDefault="006F5C82" w:rsidP="00B260F0">
            <w:r>
              <w:rPr>
                <w:sz w:val="20"/>
                <w:szCs w:val="20"/>
              </w:rPr>
              <w:t>Алгебра</w:t>
            </w:r>
          </w:p>
        </w:tc>
        <w:tc>
          <w:tcPr>
            <w:tcW w:w="2835" w:type="dxa"/>
          </w:tcPr>
          <w:p w:rsidR="006F5C82" w:rsidRPr="008923C5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</w:tr>
      <w:tr w:rsidR="006F5C82" w:rsidRPr="00493A2A" w:rsidTr="00B260F0">
        <w:tc>
          <w:tcPr>
            <w:tcW w:w="562" w:type="dxa"/>
            <w:vMerge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Литература</w:t>
            </w: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География </w:t>
            </w:r>
          </w:p>
        </w:tc>
        <w:tc>
          <w:tcPr>
            <w:tcW w:w="2813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Родная (чувашская) </w:t>
            </w:r>
            <w:proofErr w:type="gramStart"/>
            <w:r>
              <w:rPr>
                <w:sz w:val="20"/>
                <w:szCs w:val="20"/>
              </w:rPr>
              <w:t>лит-</w:t>
            </w:r>
            <w:proofErr w:type="spellStart"/>
            <w:r>
              <w:rPr>
                <w:sz w:val="20"/>
                <w:szCs w:val="20"/>
              </w:rPr>
              <w:t>ра</w:t>
            </w:r>
            <w:proofErr w:type="spellEnd"/>
            <w:proofErr w:type="gramEnd"/>
          </w:p>
        </w:tc>
        <w:tc>
          <w:tcPr>
            <w:tcW w:w="2835" w:type="dxa"/>
          </w:tcPr>
          <w:p w:rsidR="006F5C82" w:rsidRPr="008923C5" w:rsidRDefault="006F5C82" w:rsidP="00B260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Информатика</w:t>
            </w:r>
          </w:p>
        </w:tc>
      </w:tr>
      <w:tr w:rsidR="006F5C82" w:rsidRPr="00493A2A" w:rsidTr="00B260F0">
        <w:tc>
          <w:tcPr>
            <w:tcW w:w="562" w:type="dxa"/>
            <w:vMerge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642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730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813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6F5C82" w:rsidRPr="00493A2A" w:rsidRDefault="006F5C82" w:rsidP="00B260F0">
            <w:pPr>
              <w:rPr>
                <w:sz w:val="20"/>
                <w:szCs w:val="20"/>
              </w:rPr>
            </w:pPr>
          </w:p>
        </w:tc>
      </w:tr>
    </w:tbl>
    <w:p w:rsidR="006F5C82" w:rsidRDefault="006F5C82" w:rsidP="006F5C82">
      <w:pPr>
        <w:rPr>
          <w:sz w:val="20"/>
          <w:szCs w:val="20"/>
        </w:rPr>
      </w:pPr>
      <w:r>
        <w:rPr>
          <w:sz w:val="20"/>
          <w:szCs w:val="20"/>
        </w:rPr>
        <w:t xml:space="preserve">ИЗО – изобразительное </w:t>
      </w:r>
      <w:proofErr w:type="gramStart"/>
      <w:r>
        <w:rPr>
          <w:sz w:val="20"/>
          <w:szCs w:val="20"/>
        </w:rPr>
        <w:t>искусство,  ОБЗР</w:t>
      </w:r>
      <w:proofErr w:type="gramEnd"/>
      <w:r>
        <w:rPr>
          <w:sz w:val="20"/>
          <w:szCs w:val="20"/>
        </w:rPr>
        <w:t xml:space="preserve"> – основы безопасной и защиты Родины</w:t>
      </w:r>
    </w:p>
    <w:p w:rsidR="006F5C82" w:rsidRDefault="006F5C82" w:rsidP="006F5C82"/>
    <w:p w:rsidR="001334DC" w:rsidRPr="006F5C82" w:rsidRDefault="001334DC" w:rsidP="006F5C82">
      <w:bookmarkStart w:id="0" w:name="_GoBack"/>
      <w:bookmarkEnd w:id="0"/>
    </w:p>
    <w:sectPr w:rsidR="001334DC" w:rsidRPr="006F5C82" w:rsidSect="006E4BD3">
      <w:pgSz w:w="16838" w:h="11906" w:orient="landscape"/>
      <w:pgMar w:top="45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0E1"/>
    <w:rsid w:val="00002AFB"/>
    <w:rsid w:val="000057BA"/>
    <w:rsid w:val="00005D8D"/>
    <w:rsid w:val="00013DB6"/>
    <w:rsid w:val="00013F96"/>
    <w:rsid w:val="0001607A"/>
    <w:rsid w:val="00017973"/>
    <w:rsid w:val="00022D84"/>
    <w:rsid w:val="000243A3"/>
    <w:rsid w:val="000311FB"/>
    <w:rsid w:val="000325C3"/>
    <w:rsid w:val="000348AB"/>
    <w:rsid w:val="00050735"/>
    <w:rsid w:val="00071FAA"/>
    <w:rsid w:val="00080700"/>
    <w:rsid w:val="000860DE"/>
    <w:rsid w:val="0009003F"/>
    <w:rsid w:val="00093CF7"/>
    <w:rsid w:val="00095C12"/>
    <w:rsid w:val="00095F73"/>
    <w:rsid w:val="000B20E1"/>
    <w:rsid w:val="000B78C6"/>
    <w:rsid w:val="000C06C5"/>
    <w:rsid w:val="000C2CF8"/>
    <w:rsid w:val="000C3C31"/>
    <w:rsid w:val="000D24B2"/>
    <w:rsid w:val="000E03C4"/>
    <w:rsid w:val="000E353F"/>
    <w:rsid w:val="000E479F"/>
    <w:rsid w:val="000E5581"/>
    <w:rsid w:val="000E787A"/>
    <w:rsid w:val="000F4858"/>
    <w:rsid w:val="000F604D"/>
    <w:rsid w:val="00127D09"/>
    <w:rsid w:val="00132D70"/>
    <w:rsid w:val="001334DC"/>
    <w:rsid w:val="001345A5"/>
    <w:rsid w:val="00135690"/>
    <w:rsid w:val="00136D0A"/>
    <w:rsid w:val="001421BC"/>
    <w:rsid w:val="00142F74"/>
    <w:rsid w:val="00160B12"/>
    <w:rsid w:val="00162C84"/>
    <w:rsid w:val="00163F5C"/>
    <w:rsid w:val="001675EF"/>
    <w:rsid w:val="001677BB"/>
    <w:rsid w:val="001701B6"/>
    <w:rsid w:val="00173FA3"/>
    <w:rsid w:val="00175195"/>
    <w:rsid w:val="001752A8"/>
    <w:rsid w:val="00175B3B"/>
    <w:rsid w:val="0017668F"/>
    <w:rsid w:val="001770A8"/>
    <w:rsid w:val="00180B68"/>
    <w:rsid w:val="00181686"/>
    <w:rsid w:val="0018366C"/>
    <w:rsid w:val="0018409E"/>
    <w:rsid w:val="00186325"/>
    <w:rsid w:val="001A2CBE"/>
    <w:rsid w:val="001B1BA5"/>
    <w:rsid w:val="001B727D"/>
    <w:rsid w:val="001C1410"/>
    <w:rsid w:val="001C1E84"/>
    <w:rsid w:val="001C4AA7"/>
    <w:rsid w:val="001C554B"/>
    <w:rsid w:val="001E27FD"/>
    <w:rsid w:val="001E68A9"/>
    <w:rsid w:val="001F744E"/>
    <w:rsid w:val="002017FE"/>
    <w:rsid w:val="002178B8"/>
    <w:rsid w:val="002240AF"/>
    <w:rsid w:val="00235F25"/>
    <w:rsid w:val="002372EB"/>
    <w:rsid w:val="002419E6"/>
    <w:rsid w:val="00245E77"/>
    <w:rsid w:val="002518F2"/>
    <w:rsid w:val="00255EB0"/>
    <w:rsid w:val="002828A0"/>
    <w:rsid w:val="00290DB5"/>
    <w:rsid w:val="00290FC6"/>
    <w:rsid w:val="00292F5A"/>
    <w:rsid w:val="00296F26"/>
    <w:rsid w:val="00296F9F"/>
    <w:rsid w:val="002A1FB6"/>
    <w:rsid w:val="002A210E"/>
    <w:rsid w:val="002A72B0"/>
    <w:rsid w:val="002B09E6"/>
    <w:rsid w:val="002B6295"/>
    <w:rsid w:val="002B6DD9"/>
    <w:rsid w:val="002C186F"/>
    <w:rsid w:val="002C52D6"/>
    <w:rsid w:val="002D1F78"/>
    <w:rsid w:val="002E0BF4"/>
    <w:rsid w:val="002E34E8"/>
    <w:rsid w:val="002F6C6E"/>
    <w:rsid w:val="00306661"/>
    <w:rsid w:val="00306F56"/>
    <w:rsid w:val="003071ED"/>
    <w:rsid w:val="0032290C"/>
    <w:rsid w:val="00327EF4"/>
    <w:rsid w:val="003350D4"/>
    <w:rsid w:val="00335153"/>
    <w:rsid w:val="003365CB"/>
    <w:rsid w:val="00347EBE"/>
    <w:rsid w:val="00351A20"/>
    <w:rsid w:val="00353F11"/>
    <w:rsid w:val="003656DE"/>
    <w:rsid w:val="00370471"/>
    <w:rsid w:val="003719B3"/>
    <w:rsid w:val="00377F80"/>
    <w:rsid w:val="0038170A"/>
    <w:rsid w:val="00383A75"/>
    <w:rsid w:val="00391314"/>
    <w:rsid w:val="003B357F"/>
    <w:rsid w:val="003B54E6"/>
    <w:rsid w:val="003B6094"/>
    <w:rsid w:val="003C0F04"/>
    <w:rsid w:val="003C2238"/>
    <w:rsid w:val="003C5AFF"/>
    <w:rsid w:val="003C7026"/>
    <w:rsid w:val="003E171E"/>
    <w:rsid w:val="003E4BEC"/>
    <w:rsid w:val="003E5DF8"/>
    <w:rsid w:val="0040087A"/>
    <w:rsid w:val="00400E6F"/>
    <w:rsid w:val="00406F4F"/>
    <w:rsid w:val="00407BE6"/>
    <w:rsid w:val="00411B60"/>
    <w:rsid w:val="0041537C"/>
    <w:rsid w:val="00415911"/>
    <w:rsid w:val="00417011"/>
    <w:rsid w:val="004210D2"/>
    <w:rsid w:val="00432D66"/>
    <w:rsid w:val="00434FEF"/>
    <w:rsid w:val="00437C64"/>
    <w:rsid w:val="00440379"/>
    <w:rsid w:val="0045049E"/>
    <w:rsid w:val="00450900"/>
    <w:rsid w:val="00450C46"/>
    <w:rsid w:val="004605F3"/>
    <w:rsid w:val="00481417"/>
    <w:rsid w:val="00490963"/>
    <w:rsid w:val="00496247"/>
    <w:rsid w:val="004964AB"/>
    <w:rsid w:val="0049650A"/>
    <w:rsid w:val="004978FE"/>
    <w:rsid w:val="004A2FDB"/>
    <w:rsid w:val="004A422E"/>
    <w:rsid w:val="004A4268"/>
    <w:rsid w:val="004A63DD"/>
    <w:rsid w:val="004B74A5"/>
    <w:rsid w:val="004C1652"/>
    <w:rsid w:val="004C5851"/>
    <w:rsid w:val="004C6B29"/>
    <w:rsid w:val="004D6CB9"/>
    <w:rsid w:val="004E0CCA"/>
    <w:rsid w:val="004F50DB"/>
    <w:rsid w:val="004F56AC"/>
    <w:rsid w:val="005000F0"/>
    <w:rsid w:val="00505001"/>
    <w:rsid w:val="005114B4"/>
    <w:rsid w:val="00511EEA"/>
    <w:rsid w:val="00514769"/>
    <w:rsid w:val="00516290"/>
    <w:rsid w:val="0052033D"/>
    <w:rsid w:val="005309A5"/>
    <w:rsid w:val="00530D61"/>
    <w:rsid w:val="00537501"/>
    <w:rsid w:val="005375D8"/>
    <w:rsid w:val="005409EF"/>
    <w:rsid w:val="00543EF9"/>
    <w:rsid w:val="0054771A"/>
    <w:rsid w:val="00550D4C"/>
    <w:rsid w:val="00555C95"/>
    <w:rsid w:val="00557F11"/>
    <w:rsid w:val="00560E01"/>
    <w:rsid w:val="00564DAB"/>
    <w:rsid w:val="0056634E"/>
    <w:rsid w:val="005701A3"/>
    <w:rsid w:val="00572F47"/>
    <w:rsid w:val="0057341A"/>
    <w:rsid w:val="0057772E"/>
    <w:rsid w:val="00590FD3"/>
    <w:rsid w:val="00594F79"/>
    <w:rsid w:val="005979F4"/>
    <w:rsid w:val="005A3A41"/>
    <w:rsid w:val="005A3C08"/>
    <w:rsid w:val="005A5BE3"/>
    <w:rsid w:val="005B28CC"/>
    <w:rsid w:val="005B2DBB"/>
    <w:rsid w:val="005B3518"/>
    <w:rsid w:val="005B37CB"/>
    <w:rsid w:val="005B46C5"/>
    <w:rsid w:val="005B6FC2"/>
    <w:rsid w:val="005C16F5"/>
    <w:rsid w:val="005C3D17"/>
    <w:rsid w:val="005C7866"/>
    <w:rsid w:val="005D74A9"/>
    <w:rsid w:val="005E1281"/>
    <w:rsid w:val="005E34B7"/>
    <w:rsid w:val="005E45F1"/>
    <w:rsid w:val="005E5953"/>
    <w:rsid w:val="005F0998"/>
    <w:rsid w:val="00603F7D"/>
    <w:rsid w:val="00605B58"/>
    <w:rsid w:val="00612B47"/>
    <w:rsid w:val="0061437E"/>
    <w:rsid w:val="006174BC"/>
    <w:rsid w:val="006206AE"/>
    <w:rsid w:val="006223F8"/>
    <w:rsid w:val="00624F6E"/>
    <w:rsid w:val="006251EC"/>
    <w:rsid w:val="00625B50"/>
    <w:rsid w:val="00630A7E"/>
    <w:rsid w:val="00651FDF"/>
    <w:rsid w:val="00655D76"/>
    <w:rsid w:val="00657398"/>
    <w:rsid w:val="006770A4"/>
    <w:rsid w:val="0068182A"/>
    <w:rsid w:val="0069329E"/>
    <w:rsid w:val="006A1AB9"/>
    <w:rsid w:val="006A1ADD"/>
    <w:rsid w:val="006B10C5"/>
    <w:rsid w:val="006B3533"/>
    <w:rsid w:val="006D0EF7"/>
    <w:rsid w:val="006E16ED"/>
    <w:rsid w:val="006E3D6E"/>
    <w:rsid w:val="006E6415"/>
    <w:rsid w:val="006E763E"/>
    <w:rsid w:val="006F3C3E"/>
    <w:rsid w:val="006F482E"/>
    <w:rsid w:val="006F5C82"/>
    <w:rsid w:val="006F61A6"/>
    <w:rsid w:val="007004A1"/>
    <w:rsid w:val="007010EF"/>
    <w:rsid w:val="007057F0"/>
    <w:rsid w:val="007133FC"/>
    <w:rsid w:val="00714ADC"/>
    <w:rsid w:val="00715E66"/>
    <w:rsid w:val="00722BD2"/>
    <w:rsid w:val="007245EA"/>
    <w:rsid w:val="00724F6D"/>
    <w:rsid w:val="007303D8"/>
    <w:rsid w:val="007313BA"/>
    <w:rsid w:val="00732647"/>
    <w:rsid w:val="00735266"/>
    <w:rsid w:val="00736BFB"/>
    <w:rsid w:val="007532D3"/>
    <w:rsid w:val="00757156"/>
    <w:rsid w:val="00764CC3"/>
    <w:rsid w:val="00765F39"/>
    <w:rsid w:val="00776E53"/>
    <w:rsid w:val="007807A5"/>
    <w:rsid w:val="00783798"/>
    <w:rsid w:val="00787F98"/>
    <w:rsid w:val="007C1E75"/>
    <w:rsid w:val="007C25AE"/>
    <w:rsid w:val="007D146F"/>
    <w:rsid w:val="007D348B"/>
    <w:rsid w:val="007D35AC"/>
    <w:rsid w:val="007D456E"/>
    <w:rsid w:val="007D6659"/>
    <w:rsid w:val="007E03CC"/>
    <w:rsid w:val="007E1511"/>
    <w:rsid w:val="007E5E49"/>
    <w:rsid w:val="007E5F78"/>
    <w:rsid w:val="007F0FF2"/>
    <w:rsid w:val="007F27F4"/>
    <w:rsid w:val="007F3D60"/>
    <w:rsid w:val="007F4965"/>
    <w:rsid w:val="0080757F"/>
    <w:rsid w:val="00810DD1"/>
    <w:rsid w:val="00812B26"/>
    <w:rsid w:val="0081427B"/>
    <w:rsid w:val="008162EE"/>
    <w:rsid w:val="00821467"/>
    <w:rsid w:val="00827D27"/>
    <w:rsid w:val="00830E1A"/>
    <w:rsid w:val="00851F45"/>
    <w:rsid w:val="008520AD"/>
    <w:rsid w:val="0085796B"/>
    <w:rsid w:val="008721F3"/>
    <w:rsid w:val="008735D4"/>
    <w:rsid w:val="00873E61"/>
    <w:rsid w:val="008823B0"/>
    <w:rsid w:val="00887FC2"/>
    <w:rsid w:val="008910E8"/>
    <w:rsid w:val="008923C5"/>
    <w:rsid w:val="008A5205"/>
    <w:rsid w:val="008B0D06"/>
    <w:rsid w:val="008D109A"/>
    <w:rsid w:val="008D1DD3"/>
    <w:rsid w:val="008D2C64"/>
    <w:rsid w:val="008D42C1"/>
    <w:rsid w:val="008E459E"/>
    <w:rsid w:val="008E5F57"/>
    <w:rsid w:val="008E6670"/>
    <w:rsid w:val="008E6F85"/>
    <w:rsid w:val="008F21DB"/>
    <w:rsid w:val="008F271D"/>
    <w:rsid w:val="008F370C"/>
    <w:rsid w:val="008F4345"/>
    <w:rsid w:val="00900AF1"/>
    <w:rsid w:val="0090418D"/>
    <w:rsid w:val="009124D8"/>
    <w:rsid w:val="00912F68"/>
    <w:rsid w:val="00915AC6"/>
    <w:rsid w:val="00923549"/>
    <w:rsid w:val="00923A50"/>
    <w:rsid w:val="009362FB"/>
    <w:rsid w:val="00936312"/>
    <w:rsid w:val="00941ECF"/>
    <w:rsid w:val="00944A42"/>
    <w:rsid w:val="009465A7"/>
    <w:rsid w:val="00951056"/>
    <w:rsid w:val="009511E2"/>
    <w:rsid w:val="0095174B"/>
    <w:rsid w:val="00957715"/>
    <w:rsid w:val="00957D4D"/>
    <w:rsid w:val="00970165"/>
    <w:rsid w:val="00975775"/>
    <w:rsid w:val="00976669"/>
    <w:rsid w:val="009768B7"/>
    <w:rsid w:val="00980628"/>
    <w:rsid w:val="00990D7C"/>
    <w:rsid w:val="00994F89"/>
    <w:rsid w:val="0099615C"/>
    <w:rsid w:val="0099669E"/>
    <w:rsid w:val="00997B4D"/>
    <w:rsid w:val="009C144E"/>
    <w:rsid w:val="009C47FC"/>
    <w:rsid w:val="009C4ED6"/>
    <w:rsid w:val="009C5445"/>
    <w:rsid w:val="009D233D"/>
    <w:rsid w:val="009D6C39"/>
    <w:rsid w:val="009D7986"/>
    <w:rsid w:val="009F11F1"/>
    <w:rsid w:val="009F1487"/>
    <w:rsid w:val="009F3A83"/>
    <w:rsid w:val="00A02A8C"/>
    <w:rsid w:val="00A0540C"/>
    <w:rsid w:val="00A06441"/>
    <w:rsid w:val="00A11670"/>
    <w:rsid w:val="00A12F0E"/>
    <w:rsid w:val="00A17BD5"/>
    <w:rsid w:val="00A21B26"/>
    <w:rsid w:val="00A26378"/>
    <w:rsid w:val="00A30979"/>
    <w:rsid w:val="00A32E84"/>
    <w:rsid w:val="00A3499E"/>
    <w:rsid w:val="00A34CF1"/>
    <w:rsid w:val="00A34DA4"/>
    <w:rsid w:val="00A425B1"/>
    <w:rsid w:val="00A43A9B"/>
    <w:rsid w:val="00A502D6"/>
    <w:rsid w:val="00A52148"/>
    <w:rsid w:val="00A55123"/>
    <w:rsid w:val="00A56D05"/>
    <w:rsid w:val="00A6394D"/>
    <w:rsid w:val="00A77BD9"/>
    <w:rsid w:val="00A86952"/>
    <w:rsid w:val="00A92903"/>
    <w:rsid w:val="00A941E9"/>
    <w:rsid w:val="00A9623A"/>
    <w:rsid w:val="00AA1910"/>
    <w:rsid w:val="00AA378C"/>
    <w:rsid w:val="00AB20F0"/>
    <w:rsid w:val="00AB7DBA"/>
    <w:rsid w:val="00AC1E61"/>
    <w:rsid w:val="00AC4E69"/>
    <w:rsid w:val="00AC5132"/>
    <w:rsid w:val="00AD1F60"/>
    <w:rsid w:val="00AD2334"/>
    <w:rsid w:val="00AD2533"/>
    <w:rsid w:val="00AE17E1"/>
    <w:rsid w:val="00AE1DDA"/>
    <w:rsid w:val="00AE50BC"/>
    <w:rsid w:val="00AE62E0"/>
    <w:rsid w:val="00AF3212"/>
    <w:rsid w:val="00AF5069"/>
    <w:rsid w:val="00AF74CE"/>
    <w:rsid w:val="00AF7EDE"/>
    <w:rsid w:val="00B1546C"/>
    <w:rsid w:val="00B27DD7"/>
    <w:rsid w:val="00B30469"/>
    <w:rsid w:val="00B431A6"/>
    <w:rsid w:val="00B57C1C"/>
    <w:rsid w:val="00B57F4F"/>
    <w:rsid w:val="00B61D0B"/>
    <w:rsid w:val="00B628A3"/>
    <w:rsid w:val="00B63C7B"/>
    <w:rsid w:val="00B64D0A"/>
    <w:rsid w:val="00B71598"/>
    <w:rsid w:val="00B7315E"/>
    <w:rsid w:val="00B75283"/>
    <w:rsid w:val="00B9298F"/>
    <w:rsid w:val="00B93F59"/>
    <w:rsid w:val="00B94DD8"/>
    <w:rsid w:val="00B9545F"/>
    <w:rsid w:val="00B96720"/>
    <w:rsid w:val="00BA6FAA"/>
    <w:rsid w:val="00BD2601"/>
    <w:rsid w:val="00BE140E"/>
    <w:rsid w:val="00BF6F38"/>
    <w:rsid w:val="00C026C6"/>
    <w:rsid w:val="00C035B2"/>
    <w:rsid w:val="00C24D7F"/>
    <w:rsid w:val="00C25DD2"/>
    <w:rsid w:val="00C33036"/>
    <w:rsid w:val="00C33C90"/>
    <w:rsid w:val="00C35D01"/>
    <w:rsid w:val="00C36D3B"/>
    <w:rsid w:val="00C44D86"/>
    <w:rsid w:val="00C4682D"/>
    <w:rsid w:val="00C524F2"/>
    <w:rsid w:val="00C52BCD"/>
    <w:rsid w:val="00C55E0C"/>
    <w:rsid w:val="00C648DB"/>
    <w:rsid w:val="00C65150"/>
    <w:rsid w:val="00C677CB"/>
    <w:rsid w:val="00C67FFD"/>
    <w:rsid w:val="00C727E8"/>
    <w:rsid w:val="00C73F20"/>
    <w:rsid w:val="00C7532F"/>
    <w:rsid w:val="00C75BDF"/>
    <w:rsid w:val="00C800D0"/>
    <w:rsid w:val="00C80365"/>
    <w:rsid w:val="00C82B8C"/>
    <w:rsid w:val="00C8609A"/>
    <w:rsid w:val="00C90055"/>
    <w:rsid w:val="00C91E10"/>
    <w:rsid w:val="00CA01CC"/>
    <w:rsid w:val="00CA06FD"/>
    <w:rsid w:val="00CA4EEF"/>
    <w:rsid w:val="00CA6607"/>
    <w:rsid w:val="00CB4150"/>
    <w:rsid w:val="00CB5B5E"/>
    <w:rsid w:val="00CB7472"/>
    <w:rsid w:val="00CC71A0"/>
    <w:rsid w:val="00CD3F9B"/>
    <w:rsid w:val="00CE1E20"/>
    <w:rsid w:val="00CE1F8B"/>
    <w:rsid w:val="00D13B38"/>
    <w:rsid w:val="00D32B78"/>
    <w:rsid w:val="00D368C9"/>
    <w:rsid w:val="00D51280"/>
    <w:rsid w:val="00D524A7"/>
    <w:rsid w:val="00D543DE"/>
    <w:rsid w:val="00D54C67"/>
    <w:rsid w:val="00D56270"/>
    <w:rsid w:val="00D65C60"/>
    <w:rsid w:val="00D71C70"/>
    <w:rsid w:val="00D71F7D"/>
    <w:rsid w:val="00D7593A"/>
    <w:rsid w:val="00D80BBC"/>
    <w:rsid w:val="00D84669"/>
    <w:rsid w:val="00D85D2D"/>
    <w:rsid w:val="00D937D2"/>
    <w:rsid w:val="00D94AC4"/>
    <w:rsid w:val="00D954E2"/>
    <w:rsid w:val="00DA1207"/>
    <w:rsid w:val="00DB1E4A"/>
    <w:rsid w:val="00DB4C23"/>
    <w:rsid w:val="00DC2E76"/>
    <w:rsid w:val="00DC49CA"/>
    <w:rsid w:val="00DC675B"/>
    <w:rsid w:val="00DD1AF8"/>
    <w:rsid w:val="00DE2010"/>
    <w:rsid w:val="00DE688D"/>
    <w:rsid w:val="00DF09DD"/>
    <w:rsid w:val="00DF0AAD"/>
    <w:rsid w:val="00DF62F9"/>
    <w:rsid w:val="00DF7BF5"/>
    <w:rsid w:val="00E053D7"/>
    <w:rsid w:val="00E07C85"/>
    <w:rsid w:val="00E15E49"/>
    <w:rsid w:val="00E340EF"/>
    <w:rsid w:val="00E35CE3"/>
    <w:rsid w:val="00E554AB"/>
    <w:rsid w:val="00E60AE5"/>
    <w:rsid w:val="00E61EE5"/>
    <w:rsid w:val="00E77C43"/>
    <w:rsid w:val="00E835AB"/>
    <w:rsid w:val="00E869C0"/>
    <w:rsid w:val="00E904A4"/>
    <w:rsid w:val="00E90B87"/>
    <w:rsid w:val="00E91E7D"/>
    <w:rsid w:val="00E95B86"/>
    <w:rsid w:val="00EA422F"/>
    <w:rsid w:val="00EA6D8E"/>
    <w:rsid w:val="00ED59E1"/>
    <w:rsid w:val="00EE05BA"/>
    <w:rsid w:val="00EF1E0B"/>
    <w:rsid w:val="00F143B9"/>
    <w:rsid w:val="00F14A65"/>
    <w:rsid w:val="00F20089"/>
    <w:rsid w:val="00F22BB4"/>
    <w:rsid w:val="00F24B26"/>
    <w:rsid w:val="00F26032"/>
    <w:rsid w:val="00F27545"/>
    <w:rsid w:val="00F34216"/>
    <w:rsid w:val="00F37561"/>
    <w:rsid w:val="00F45365"/>
    <w:rsid w:val="00F46922"/>
    <w:rsid w:val="00F722BF"/>
    <w:rsid w:val="00F752D5"/>
    <w:rsid w:val="00F85146"/>
    <w:rsid w:val="00F873F3"/>
    <w:rsid w:val="00F904A2"/>
    <w:rsid w:val="00FA3A5A"/>
    <w:rsid w:val="00FA69C3"/>
    <w:rsid w:val="00FB281B"/>
    <w:rsid w:val="00FB619B"/>
    <w:rsid w:val="00FB6DA1"/>
    <w:rsid w:val="00FC22A9"/>
    <w:rsid w:val="00FD1B56"/>
    <w:rsid w:val="00FD490A"/>
    <w:rsid w:val="00FE0986"/>
    <w:rsid w:val="00FE0C3A"/>
    <w:rsid w:val="00FE12CA"/>
    <w:rsid w:val="00FE25F4"/>
    <w:rsid w:val="00FE3DFC"/>
    <w:rsid w:val="00FF296D"/>
    <w:rsid w:val="00FF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6ADAFE-C97C-4108-B96F-71EFD012D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0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466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466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555D9-D2D1-458C-983C-D5EF08162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1945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Татьяна</cp:lastModifiedBy>
  <cp:revision>553</cp:revision>
  <cp:lastPrinted>2025-09-12T13:35:00Z</cp:lastPrinted>
  <dcterms:created xsi:type="dcterms:W3CDTF">2017-10-17T07:19:00Z</dcterms:created>
  <dcterms:modified xsi:type="dcterms:W3CDTF">2025-09-20T19:30:00Z</dcterms:modified>
</cp:coreProperties>
</file>