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B852C5" w:rsidRDefault="00347EF8">
      <w:pPr>
        <w:jc w:val="right"/>
        <w:rPr>
          <w:b/>
          <w:bCs/>
        </w:rPr>
      </w:pPr>
      <w:r>
        <w:rPr>
          <w:b/>
          <w:bCs/>
        </w:rPr>
        <w:t>УТВЕРЖДЕН</w:t>
      </w:r>
    </w:p>
    <w:p w:rsidR="00B852C5" w:rsidRDefault="00347EF8">
      <w:pPr>
        <w:jc w:val="right"/>
      </w:pPr>
      <w:r>
        <w:t>приказом МАУДО «</w:t>
      </w:r>
      <w:proofErr w:type="spellStart"/>
      <w:r>
        <w:t>Красночетайская</w:t>
      </w:r>
      <w:proofErr w:type="spellEnd"/>
      <w:r>
        <w:t xml:space="preserve"> ДШИ»</w:t>
      </w:r>
    </w:p>
    <w:p w:rsidR="00B852C5" w:rsidRDefault="00F365B8">
      <w:pPr>
        <w:jc w:val="right"/>
      </w:pPr>
      <w:r>
        <w:t xml:space="preserve"> от 09</w:t>
      </w:r>
      <w:r w:rsidR="009E1A2A">
        <w:t>.09.202</w:t>
      </w:r>
      <w:r>
        <w:t>4</w:t>
      </w:r>
      <w:r w:rsidR="00347EF8">
        <w:t xml:space="preserve"> № </w:t>
      </w:r>
      <w:r w:rsidR="000E7F9F">
        <w:t>39</w:t>
      </w:r>
    </w:p>
    <w:p w:rsidR="00B852C5" w:rsidRDefault="00B852C5">
      <w:pPr>
        <w:jc w:val="right"/>
      </w:pPr>
    </w:p>
    <w:p w:rsidR="00B852C5" w:rsidRDefault="00B852C5"/>
    <w:p w:rsidR="00B852C5" w:rsidRDefault="00B852C5"/>
    <w:p w:rsidR="00B852C5" w:rsidRDefault="00347EF8">
      <w:pPr>
        <w:tabs>
          <w:tab w:val="left" w:pos="2200"/>
        </w:tabs>
        <w:jc w:val="center"/>
        <w:rPr>
          <w:b/>
          <w:bCs/>
        </w:rPr>
      </w:pPr>
      <w:r>
        <w:rPr>
          <w:b/>
          <w:bCs/>
        </w:rPr>
        <w:t xml:space="preserve">УЧЕБНЫЙ ПЛАН </w:t>
      </w:r>
    </w:p>
    <w:p w:rsidR="004F2D8C" w:rsidRDefault="00347EF8">
      <w:pPr>
        <w:tabs>
          <w:tab w:val="left" w:pos="2200"/>
        </w:tabs>
        <w:jc w:val="center"/>
        <w:rPr>
          <w:bCs/>
        </w:rPr>
      </w:pPr>
      <w:r>
        <w:rPr>
          <w:bCs/>
        </w:rPr>
        <w:t xml:space="preserve">муниципального автономного учреждения дополнительного образования </w:t>
      </w:r>
    </w:p>
    <w:p w:rsidR="001C7841" w:rsidRDefault="00347EF8">
      <w:pPr>
        <w:tabs>
          <w:tab w:val="left" w:pos="2200"/>
        </w:tabs>
        <w:jc w:val="center"/>
        <w:rPr>
          <w:bCs/>
        </w:rPr>
      </w:pPr>
      <w:r>
        <w:rPr>
          <w:bCs/>
        </w:rPr>
        <w:t>«</w:t>
      </w:r>
      <w:proofErr w:type="spellStart"/>
      <w:r>
        <w:rPr>
          <w:bCs/>
        </w:rPr>
        <w:t>Красночетайская</w:t>
      </w:r>
      <w:proofErr w:type="spellEnd"/>
      <w:r>
        <w:rPr>
          <w:bCs/>
        </w:rPr>
        <w:t xml:space="preserve"> детская школа искусств»</w:t>
      </w:r>
      <w:r w:rsidR="001C7841">
        <w:rPr>
          <w:bCs/>
        </w:rPr>
        <w:t xml:space="preserve"> </w:t>
      </w:r>
    </w:p>
    <w:p w:rsidR="00B852C5" w:rsidRDefault="001C7841">
      <w:pPr>
        <w:tabs>
          <w:tab w:val="left" w:pos="2200"/>
        </w:tabs>
        <w:jc w:val="center"/>
        <w:rPr>
          <w:bCs/>
        </w:rPr>
      </w:pPr>
      <w:proofErr w:type="spellStart"/>
      <w:r>
        <w:rPr>
          <w:bCs/>
        </w:rPr>
        <w:t>Красночетайского</w:t>
      </w:r>
      <w:proofErr w:type="spellEnd"/>
      <w:r>
        <w:rPr>
          <w:bCs/>
        </w:rPr>
        <w:t xml:space="preserve"> муниципального округа Чувашской Республики</w:t>
      </w:r>
    </w:p>
    <w:p w:rsidR="00B852C5" w:rsidRDefault="001C7841">
      <w:pPr>
        <w:tabs>
          <w:tab w:val="left" w:pos="2200"/>
        </w:tabs>
        <w:jc w:val="center"/>
      </w:pPr>
      <w:r>
        <w:t>на</w:t>
      </w:r>
      <w:r w:rsidR="00F365B8">
        <w:t xml:space="preserve"> 2024- 2025</w:t>
      </w:r>
      <w:r w:rsidR="00347EF8">
        <w:t xml:space="preserve"> учебный год</w:t>
      </w:r>
    </w:p>
    <w:p w:rsidR="00B852C5" w:rsidRDefault="00B852C5">
      <w:pPr>
        <w:tabs>
          <w:tab w:val="left" w:pos="2200"/>
        </w:tabs>
        <w:jc w:val="center"/>
      </w:pPr>
    </w:p>
    <w:tbl>
      <w:tblPr>
        <w:tblW w:w="10988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851"/>
        <w:gridCol w:w="3544"/>
        <w:gridCol w:w="709"/>
        <w:gridCol w:w="708"/>
        <w:gridCol w:w="709"/>
        <w:gridCol w:w="709"/>
        <w:gridCol w:w="709"/>
        <w:gridCol w:w="850"/>
        <w:gridCol w:w="709"/>
        <w:gridCol w:w="709"/>
        <w:gridCol w:w="781"/>
      </w:tblGrid>
      <w:tr w:rsidR="00B852C5" w:rsidTr="00205AF1">
        <w:trPr>
          <w:trHeight w:val="59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6428" w:rsidRDefault="00347EF8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 </w:t>
            </w:r>
          </w:p>
          <w:p w:rsidR="00B852C5" w:rsidRDefault="00347EF8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п/п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852C5" w:rsidRDefault="00347EF8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B852C5" w:rsidRDefault="00347EF8">
            <w:pPr>
              <w:widowControl w:val="0"/>
              <w:tabs>
                <w:tab w:val="left" w:pos="220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учебного предмета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852C5" w:rsidRDefault="00347EF8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класс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852C5" w:rsidRDefault="00347EF8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  <w:p w:rsidR="00B852C5" w:rsidRDefault="00347EF8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класс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852C5" w:rsidRDefault="00347EF8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  <w:p w:rsidR="00B852C5" w:rsidRDefault="00347EF8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класс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852C5" w:rsidRDefault="00347EF8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  <w:p w:rsidR="00B852C5" w:rsidRDefault="00347EF8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класс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852C5" w:rsidRDefault="00347EF8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  <w:p w:rsidR="00B852C5" w:rsidRDefault="00347EF8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класс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852C5" w:rsidRDefault="00347EF8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  <w:p w:rsidR="00B852C5" w:rsidRDefault="00347EF8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класс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852C5" w:rsidRDefault="00347EF8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  <w:p w:rsidR="00B852C5" w:rsidRDefault="00347EF8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класс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C5" w:rsidRDefault="00347EF8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класс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C5" w:rsidRDefault="00347EF8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</w:t>
            </w:r>
          </w:p>
        </w:tc>
      </w:tr>
      <w:tr w:rsidR="00E66831" w:rsidRPr="004F2D8C" w:rsidTr="00205AF1">
        <w:trPr>
          <w:trHeight w:val="37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66831" w:rsidRPr="00616428" w:rsidRDefault="00E66831" w:rsidP="00F148BD">
            <w:pPr>
              <w:pStyle w:val="ae"/>
              <w:widowControl w:val="0"/>
              <w:numPr>
                <w:ilvl w:val="0"/>
                <w:numId w:val="5"/>
              </w:numPr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66831" w:rsidRPr="004F2D8C" w:rsidRDefault="00E66831">
            <w:pPr>
              <w:widowControl w:val="0"/>
              <w:tabs>
                <w:tab w:val="left" w:pos="2200"/>
              </w:tabs>
              <w:snapToGrid w:val="0"/>
              <w:rPr>
                <w:sz w:val="22"/>
                <w:szCs w:val="22"/>
              </w:rPr>
            </w:pPr>
            <w:r w:rsidRPr="004F2D8C">
              <w:rPr>
                <w:sz w:val="22"/>
                <w:szCs w:val="22"/>
              </w:rPr>
              <w:t>Хор</w:t>
            </w:r>
          </w:p>
          <w:p w:rsidR="00E66831" w:rsidRPr="004F2D8C" w:rsidRDefault="00E66831">
            <w:pPr>
              <w:widowControl w:val="0"/>
              <w:tabs>
                <w:tab w:val="left" w:pos="2200"/>
              </w:tabs>
              <w:snapToGrid w:val="0"/>
              <w:rPr>
                <w:sz w:val="22"/>
                <w:szCs w:val="22"/>
              </w:rPr>
            </w:pPr>
            <w:r w:rsidRPr="004F2D8C">
              <w:rPr>
                <w:sz w:val="22"/>
                <w:szCs w:val="22"/>
              </w:rPr>
              <w:t>(предпрофессиональная программа «Хоровое пение»)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66831" w:rsidRPr="004F2D8C" w:rsidRDefault="00E66831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66831" w:rsidRPr="004F2D8C" w:rsidRDefault="0090006B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66831" w:rsidRPr="004F2D8C" w:rsidRDefault="0090006B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E66831" w:rsidRPr="004F2D8C" w:rsidRDefault="00750A93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66831" w:rsidRPr="004F2D8C" w:rsidRDefault="00750A93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66831" w:rsidRPr="004F2D8C" w:rsidRDefault="00750A93" w:rsidP="00750A93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66831" w:rsidRPr="004F2D8C" w:rsidRDefault="00750A93" w:rsidP="00E66831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66831" w:rsidRPr="004F2D8C" w:rsidRDefault="00750A93" w:rsidP="00E66831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6831" w:rsidRPr="004F2D8C" w:rsidRDefault="00BD1488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</w:t>
            </w:r>
          </w:p>
        </w:tc>
      </w:tr>
      <w:tr w:rsidR="00B852C5" w:rsidRPr="004F2D8C" w:rsidTr="00205AF1">
        <w:trPr>
          <w:trHeight w:val="202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852C5" w:rsidRPr="00616428" w:rsidRDefault="00B852C5" w:rsidP="00F148BD">
            <w:pPr>
              <w:pStyle w:val="ae"/>
              <w:widowControl w:val="0"/>
              <w:numPr>
                <w:ilvl w:val="0"/>
                <w:numId w:val="5"/>
              </w:numPr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</w:tcPr>
          <w:p w:rsidR="00B852C5" w:rsidRPr="004F2D8C" w:rsidRDefault="00347EF8">
            <w:pPr>
              <w:widowControl w:val="0"/>
              <w:tabs>
                <w:tab w:val="left" w:pos="2200"/>
              </w:tabs>
              <w:snapToGrid w:val="0"/>
              <w:rPr>
                <w:sz w:val="22"/>
                <w:szCs w:val="22"/>
              </w:rPr>
            </w:pPr>
            <w:r w:rsidRPr="004F2D8C">
              <w:rPr>
                <w:sz w:val="22"/>
                <w:szCs w:val="22"/>
              </w:rPr>
              <w:t>Фортепиано (предпрофессиональная программа «Хоровое пение»)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852C5" w:rsidRPr="004F2D8C" w:rsidRDefault="00426EF2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852C5" w:rsidRPr="004F2D8C" w:rsidRDefault="0090006B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852C5" w:rsidRPr="004F2D8C" w:rsidRDefault="0090006B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852C5" w:rsidRPr="004F2D8C" w:rsidRDefault="0090006B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852C5" w:rsidRPr="004F2D8C" w:rsidRDefault="00426EF2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852C5" w:rsidRPr="004F2D8C" w:rsidRDefault="0090006B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852C5" w:rsidRPr="004F2D8C" w:rsidRDefault="0090006B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852C5" w:rsidRPr="004F2D8C" w:rsidRDefault="0090006B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C5" w:rsidRPr="004F2D8C" w:rsidRDefault="0090006B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="00426EF2">
              <w:rPr>
                <w:b/>
                <w:sz w:val="22"/>
                <w:szCs w:val="22"/>
              </w:rPr>
              <w:t>7</w:t>
            </w:r>
          </w:p>
        </w:tc>
      </w:tr>
      <w:tr w:rsidR="00B852C5" w:rsidRPr="004F2D8C" w:rsidTr="00205AF1">
        <w:trPr>
          <w:trHeight w:val="202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852C5" w:rsidRPr="00616428" w:rsidRDefault="00B852C5" w:rsidP="00F148BD">
            <w:pPr>
              <w:pStyle w:val="ae"/>
              <w:widowControl w:val="0"/>
              <w:numPr>
                <w:ilvl w:val="0"/>
                <w:numId w:val="5"/>
              </w:numPr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</w:tcPr>
          <w:p w:rsidR="00B852C5" w:rsidRPr="004F2D8C" w:rsidRDefault="00347EF8">
            <w:pPr>
              <w:widowControl w:val="0"/>
              <w:tabs>
                <w:tab w:val="left" w:pos="2200"/>
              </w:tabs>
              <w:snapToGrid w:val="0"/>
              <w:rPr>
                <w:sz w:val="22"/>
                <w:szCs w:val="22"/>
              </w:rPr>
            </w:pPr>
            <w:r w:rsidRPr="004F2D8C">
              <w:rPr>
                <w:sz w:val="22"/>
                <w:szCs w:val="22"/>
              </w:rPr>
              <w:t>Сольфеджио</w:t>
            </w:r>
          </w:p>
          <w:p w:rsidR="00B852C5" w:rsidRPr="004F2D8C" w:rsidRDefault="00347EF8">
            <w:pPr>
              <w:widowControl w:val="0"/>
              <w:tabs>
                <w:tab w:val="left" w:pos="2200"/>
              </w:tabs>
              <w:snapToGrid w:val="0"/>
              <w:rPr>
                <w:sz w:val="22"/>
                <w:szCs w:val="22"/>
              </w:rPr>
            </w:pPr>
            <w:r w:rsidRPr="004F2D8C">
              <w:rPr>
                <w:sz w:val="22"/>
                <w:szCs w:val="22"/>
              </w:rPr>
              <w:t>(предпрофессиональная программа «Хоровое пение»)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B852C5" w:rsidRPr="004F2D8C" w:rsidRDefault="009E1A2A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</w:tcPr>
          <w:p w:rsidR="00B852C5" w:rsidRPr="004F2D8C" w:rsidRDefault="009E1A2A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1,5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B852C5" w:rsidRPr="004F2D8C" w:rsidRDefault="009E1A2A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1,5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B852C5" w:rsidRPr="004F2D8C" w:rsidRDefault="009E1A2A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1,5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B852C5" w:rsidRPr="004F2D8C" w:rsidRDefault="00F365B8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1,5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B852C5" w:rsidRPr="004F2D8C" w:rsidRDefault="00F365B8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B852C5" w:rsidRPr="004F2D8C" w:rsidRDefault="00F365B8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1,5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C5" w:rsidRPr="004F2D8C" w:rsidRDefault="00F365B8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C5" w:rsidRPr="004F2D8C" w:rsidRDefault="009E1A2A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8,5</w:t>
            </w:r>
          </w:p>
        </w:tc>
      </w:tr>
      <w:tr w:rsidR="00B852C5" w:rsidRPr="004F2D8C" w:rsidTr="00205AF1">
        <w:trPr>
          <w:trHeight w:val="202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852C5" w:rsidRPr="00616428" w:rsidRDefault="00B852C5" w:rsidP="00F148BD">
            <w:pPr>
              <w:pStyle w:val="ae"/>
              <w:widowControl w:val="0"/>
              <w:numPr>
                <w:ilvl w:val="0"/>
                <w:numId w:val="5"/>
              </w:numPr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</w:tcPr>
          <w:p w:rsidR="00B852C5" w:rsidRPr="004F2D8C" w:rsidRDefault="00347EF8">
            <w:pPr>
              <w:widowControl w:val="0"/>
              <w:tabs>
                <w:tab w:val="left" w:pos="2200"/>
              </w:tabs>
              <w:snapToGrid w:val="0"/>
              <w:rPr>
                <w:sz w:val="22"/>
                <w:szCs w:val="22"/>
              </w:rPr>
            </w:pPr>
            <w:r w:rsidRPr="004F2D8C">
              <w:rPr>
                <w:sz w:val="22"/>
                <w:szCs w:val="22"/>
              </w:rPr>
              <w:t>Слушание музыки</w:t>
            </w:r>
          </w:p>
          <w:p w:rsidR="00B852C5" w:rsidRPr="004F2D8C" w:rsidRDefault="00347EF8">
            <w:pPr>
              <w:widowControl w:val="0"/>
              <w:tabs>
                <w:tab w:val="left" w:pos="2200"/>
              </w:tabs>
              <w:snapToGrid w:val="0"/>
              <w:rPr>
                <w:sz w:val="22"/>
                <w:szCs w:val="22"/>
              </w:rPr>
            </w:pPr>
            <w:r w:rsidRPr="004F2D8C">
              <w:rPr>
                <w:sz w:val="22"/>
                <w:szCs w:val="22"/>
              </w:rPr>
              <w:t>(предпрофессиональная программа «Хоровое пение»)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B852C5" w:rsidRPr="004F2D8C" w:rsidRDefault="009E1A2A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</w:tcPr>
          <w:p w:rsidR="00B852C5" w:rsidRPr="004F2D8C" w:rsidRDefault="009E1A2A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B852C5" w:rsidRPr="004F2D8C" w:rsidRDefault="009E1A2A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B852C5" w:rsidRPr="004F2D8C" w:rsidRDefault="009E1A2A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B852C5" w:rsidRPr="004F2D8C" w:rsidRDefault="009E1A2A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B852C5" w:rsidRPr="004F2D8C" w:rsidRDefault="009E1A2A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B852C5" w:rsidRPr="004F2D8C" w:rsidRDefault="009E1A2A">
            <w:pPr>
              <w:widowControl w:val="0"/>
              <w:tabs>
                <w:tab w:val="left" w:pos="2200"/>
              </w:tabs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C5" w:rsidRPr="004F2D8C" w:rsidRDefault="009E1A2A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C5" w:rsidRPr="004F2D8C" w:rsidRDefault="009E1A2A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</w:tr>
      <w:tr w:rsidR="00B852C5" w:rsidRPr="004F2D8C" w:rsidTr="00205AF1">
        <w:trPr>
          <w:trHeight w:val="202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852C5" w:rsidRPr="00616428" w:rsidRDefault="00B852C5" w:rsidP="00F148BD">
            <w:pPr>
              <w:pStyle w:val="ae"/>
              <w:widowControl w:val="0"/>
              <w:numPr>
                <w:ilvl w:val="0"/>
                <w:numId w:val="5"/>
              </w:numPr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</w:tcPr>
          <w:p w:rsidR="00B852C5" w:rsidRPr="004F2D8C" w:rsidRDefault="00347EF8">
            <w:pPr>
              <w:widowControl w:val="0"/>
              <w:tabs>
                <w:tab w:val="left" w:pos="2200"/>
              </w:tabs>
              <w:snapToGrid w:val="0"/>
              <w:rPr>
                <w:sz w:val="22"/>
                <w:szCs w:val="22"/>
              </w:rPr>
            </w:pPr>
            <w:r w:rsidRPr="004F2D8C">
              <w:rPr>
                <w:sz w:val="22"/>
                <w:szCs w:val="22"/>
              </w:rPr>
              <w:t>Музыкальная литература</w:t>
            </w:r>
          </w:p>
          <w:p w:rsidR="00B852C5" w:rsidRPr="004F2D8C" w:rsidRDefault="00347EF8">
            <w:pPr>
              <w:widowControl w:val="0"/>
              <w:tabs>
                <w:tab w:val="left" w:pos="2200"/>
              </w:tabs>
              <w:snapToGrid w:val="0"/>
              <w:rPr>
                <w:sz w:val="22"/>
                <w:szCs w:val="22"/>
              </w:rPr>
            </w:pPr>
            <w:r w:rsidRPr="004F2D8C">
              <w:rPr>
                <w:sz w:val="22"/>
                <w:szCs w:val="22"/>
              </w:rPr>
              <w:t>(предпрофессиональная программа «Хоровое пение»)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B852C5" w:rsidRPr="004F2D8C" w:rsidRDefault="009E1A2A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</w:tcPr>
          <w:p w:rsidR="00B852C5" w:rsidRPr="004F2D8C" w:rsidRDefault="009E1A2A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B852C5" w:rsidRPr="004F2D8C" w:rsidRDefault="009E1A2A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B852C5" w:rsidRPr="004F2D8C" w:rsidRDefault="0090006B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B852C5" w:rsidRPr="004F2D8C" w:rsidRDefault="0090006B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C5" w:rsidRPr="004F2D8C" w:rsidRDefault="0090006B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B852C5" w:rsidRPr="004F2D8C" w:rsidRDefault="0090006B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C5" w:rsidRPr="004F2D8C" w:rsidRDefault="0090006B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C5" w:rsidRPr="004F2D8C" w:rsidRDefault="0090006B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</w:tr>
      <w:tr w:rsidR="009E1A2A" w:rsidRPr="004F2D8C" w:rsidTr="00205AF1">
        <w:trPr>
          <w:trHeight w:val="202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E1A2A" w:rsidRPr="00616428" w:rsidRDefault="009E1A2A" w:rsidP="00F148BD">
            <w:pPr>
              <w:pStyle w:val="ae"/>
              <w:widowControl w:val="0"/>
              <w:numPr>
                <w:ilvl w:val="0"/>
                <w:numId w:val="5"/>
              </w:numPr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</w:tcPr>
          <w:p w:rsidR="009E1A2A" w:rsidRDefault="009E1A2A">
            <w:pPr>
              <w:widowControl w:val="0"/>
              <w:tabs>
                <w:tab w:val="left" w:pos="2200"/>
              </w:tabs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Постановка голоса</w:t>
            </w:r>
          </w:p>
          <w:p w:rsidR="009E1A2A" w:rsidRPr="004F2D8C" w:rsidRDefault="009E1A2A">
            <w:pPr>
              <w:widowControl w:val="0"/>
              <w:tabs>
                <w:tab w:val="left" w:pos="2200"/>
              </w:tabs>
              <w:snapToGrid w:val="0"/>
              <w:rPr>
                <w:sz w:val="22"/>
                <w:szCs w:val="22"/>
              </w:rPr>
            </w:pPr>
            <w:r w:rsidRPr="004F2D8C">
              <w:rPr>
                <w:sz w:val="22"/>
                <w:szCs w:val="22"/>
              </w:rPr>
              <w:t>(предпрофессиональная программа «Хоровое пение»)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9E1A2A" w:rsidRPr="004F2D8C" w:rsidRDefault="009E1A2A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</w:tcPr>
          <w:p w:rsidR="009E1A2A" w:rsidRPr="004F2D8C" w:rsidRDefault="009E1A2A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9E1A2A" w:rsidRPr="004F2D8C" w:rsidRDefault="009E1A2A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9E1A2A" w:rsidRPr="004F2D8C" w:rsidRDefault="009E1A2A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9E1A2A" w:rsidRPr="004F2D8C" w:rsidRDefault="009E1A2A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1A2A" w:rsidRPr="004F2D8C" w:rsidRDefault="0090006B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9E1A2A" w:rsidRPr="004F2D8C" w:rsidRDefault="0090006B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1A2A" w:rsidRPr="004F2D8C" w:rsidRDefault="009E1A2A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1A2A" w:rsidRPr="004F2D8C" w:rsidRDefault="0090006B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</w:tr>
      <w:tr w:rsidR="00E66831" w:rsidRPr="004F2D8C" w:rsidTr="00205AF1">
        <w:trPr>
          <w:trHeight w:val="202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66831" w:rsidRPr="00616428" w:rsidRDefault="00E66831" w:rsidP="00F148BD">
            <w:pPr>
              <w:pStyle w:val="ae"/>
              <w:widowControl w:val="0"/>
              <w:numPr>
                <w:ilvl w:val="0"/>
                <w:numId w:val="5"/>
              </w:numPr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</w:tcPr>
          <w:p w:rsidR="00E66831" w:rsidRPr="004F2D8C" w:rsidRDefault="00E66831">
            <w:pPr>
              <w:widowControl w:val="0"/>
              <w:tabs>
                <w:tab w:val="left" w:pos="2200"/>
              </w:tabs>
              <w:snapToGrid w:val="0"/>
              <w:rPr>
                <w:sz w:val="22"/>
                <w:szCs w:val="22"/>
              </w:rPr>
            </w:pPr>
            <w:r w:rsidRPr="004F2D8C">
              <w:rPr>
                <w:sz w:val="22"/>
                <w:szCs w:val="22"/>
              </w:rPr>
              <w:t>Аккомпанемент (предпрофессиональная программа «Хоровое пение»)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E66831" w:rsidRPr="004F2D8C" w:rsidRDefault="00E66831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2,5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6831" w:rsidRPr="004F2D8C" w:rsidRDefault="00E66831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2,5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66831" w:rsidRPr="004F2D8C" w:rsidRDefault="00F365B8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000000"/>
            </w:tcBorders>
          </w:tcPr>
          <w:p w:rsidR="00E66831" w:rsidRPr="004F2D8C" w:rsidRDefault="007E6D25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6831" w:rsidRPr="004F2D8C" w:rsidRDefault="007E6D25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1,5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66831" w:rsidRPr="004F2D8C" w:rsidRDefault="00E66831" w:rsidP="00E66831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66831" w:rsidRPr="004F2D8C" w:rsidRDefault="00E66831" w:rsidP="00E66831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66831" w:rsidRPr="004F2D8C" w:rsidRDefault="00F365B8" w:rsidP="00E66831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6831" w:rsidRPr="004F2D8C" w:rsidRDefault="00F365B8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</w:t>
            </w:r>
          </w:p>
        </w:tc>
      </w:tr>
      <w:tr w:rsidR="00B852C5" w:rsidRPr="004F2D8C" w:rsidTr="00205AF1">
        <w:trPr>
          <w:trHeight w:val="20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52C5" w:rsidRPr="00616428" w:rsidRDefault="00B852C5" w:rsidP="00F148BD">
            <w:pPr>
              <w:pStyle w:val="ae"/>
              <w:widowControl w:val="0"/>
              <w:numPr>
                <w:ilvl w:val="0"/>
                <w:numId w:val="5"/>
              </w:numPr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852C5" w:rsidRPr="004F2D8C" w:rsidRDefault="00347EF8">
            <w:pPr>
              <w:widowControl w:val="0"/>
              <w:tabs>
                <w:tab w:val="left" w:pos="2200"/>
              </w:tabs>
              <w:snapToGrid w:val="0"/>
              <w:rPr>
                <w:sz w:val="22"/>
                <w:szCs w:val="22"/>
              </w:rPr>
            </w:pPr>
            <w:r w:rsidRPr="004F2D8C">
              <w:rPr>
                <w:sz w:val="22"/>
                <w:szCs w:val="22"/>
              </w:rPr>
              <w:t>Фортепиано (общеразвивающая программа «Фортепиано»)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852C5" w:rsidRPr="004F2D8C" w:rsidRDefault="00F365B8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852C5" w:rsidRPr="004F2D8C" w:rsidRDefault="00F365B8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52C5" w:rsidRPr="004F2D8C" w:rsidRDefault="00F365B8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52C5" w:rsidRPr="004F2D8C" w:rsidRDefault="00F365B8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852C5" w:rsidRPr="004F2D8C" w:rsidRDefault="009E1A2A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C5" w:rsidRPr="004F2D8C" w:rsidRDefault="009E1A2A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C5" w:rsidRPr="004F2D8C" w:rsidRDefault="009E1A2A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852C5" w:rsidRPr="004F2D8C" w:rsidRDefault="009E1A2A">
            <w:pPr>
              <w:widowControl w:val="0"/>
              <w:snapToGri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C5" w:rsidRPr="004F2D8C" w:rsidRDefault="00F365B8">
            <w:pPr>
              <w:widowControl w:val="0"/>
              <w:snapToGri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</w:t>
            </w:r>
          </w:p>
        </w:tc>
      </w:tr>
      <w:tr w:rsidR="00B852C5" w:rsidRPr="004F2D8C" w:rsidTr="00205AF1">
        <w:trPr>
          <w:trHeight w:val="20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52C5" w:rsidRPr="00616428" w:rsidRDefault="00B852C5" w:rsidP="00F148BD">
            <w:pPr>
              <w:pStyle w:val="ae"/>
              <w:widowControl w:val="0"/>
              <w:numPr>
                <w:ilvl w:val="0"/>
                <w:numId w:val="5"/>
              </w:numPr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852C5" w:rsidRPr="004F2D8C" w:rsidRDefault="00347EF8">
            <w:pPr>
              <w:widowControl w:val="0"/>
              <w:tabs>
                <w:tab w:val="left" w:pos="2200"/>
              </w:tabs>
              <w:snapToGrid w:val="0"/>
              <w:rPr>
                <w:sz w:val="22"/>
                <w:szCs w:val="22"/>
              </w:rPr>
            </w:pPr>
            <w:r w:rsidRPr="004F2D8C">
              <w:rPr>
                <w:sz w:val="22"/>
                <w:szCs w:val="22"/>
              </w:rPr>
              <w:t>Баян (общеразвивающая программа «Баян»)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852C5" w:rsidRPr="004F2D8C" w:rsidRDefault="00EE5D9A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852C5" w:rsidRPr="004F2D8C" w:rsidRDefault="00EE5D9A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852C5" w:rsidRPr="004F2D8C" w:rsidRDefault="009E1A2A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852C5" w:rsidRPr="004F2D8C" w:rsidRDefault="0039514F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852C5" w:rsidRPr="004F2D8C" w:rsidRDefault="009E1A2A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852C5" w:rsidRPr="004F2D8C" w:rsidRDefault="009E1A2A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852C5" w:rsidRPr="004F2D8C" w:rsidRDefault="009E1A2A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C5" w:rsidRPr="004F2D8C" w:rsidRDefault="009E1A2A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C5" w:rsidRPr="004F2D8C" w:rsidRDefault="0039514F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</w:tr>
      <w:tr w:rsidR="00B852C5" w:rsidRPr="004F2D8C" w:rsidTr="00205AF1">
        <w:trPr>
          <w:trHeight w:val="202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852C5" w:rsidRPr="00616428" w:rsidRDefault="00B852C5" w:rsidP="00F148BD">
            <w:pPr>
              <w:pStyle w:val="ae"/>
              <w:widowControl w:val="0"/>
              <w:numPr>
                <w:ilvl w:val="0"/>
                <w:numId w:val="5"/>
              </w:numPr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</w:tcPr>
          <w:p w:rsidR="00B852C5" w:rsidRPr="004F2D8C" w:rsidRDefault="00347EF8">
            <w:pPr>
              <w:widowControl w:val="0"/>
              <w:tabs>
                <w:tab w:val="left" w:pos="2200"/>
              </w:tabs>
              <w:snapToGrid w:val="0"/>
              <w:rPr>
                <w:sz w:val="22"/>
                <w:szCs w:val="22"/>
              </w:rPr>
            </w:pPr>
            <w:r w:rsidRPr="004F2D8C">
              <w:rPr>
                <w:sz w:val="22"/>
                <w:szCs w:val="22"/>
              </w:rPr>
              <w:t>Гитара (общеразвивающая программа «Гитара»)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B852C5" w:rsidRPr="004F2D8C" w:rsidRDefault="00426EF2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</w:tcPr>
          <w:p w:rsidR="00B852C5" w:rsidRPr="004F2D8C" w:rsidRDefault="0039514F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B852C5" w:rsidRPr="004F2D8C" w:rsidRDefault="009E1A2A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B852C5" w:rsidRPr="004F2D8C" w:rsidRDefault="009E1A2A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B852C5" w:rsidRPr="004F2D8C" w:rsidRDefault="009E1A2A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B852C5" w:rsidRPr="004F2D8C" w:rsidRDefault="009E1A2A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B852C5" w:rsidRPr="004F2D8C" w:rsidRDefault="009E1A2A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C5" w:rsidRPr="004F2D8C" w:rsidRDefault="009E1A2A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C5" w:rsidRPr="004F2D8C" w:rsidRDefault="00426EF2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</w:t>
            </w:r>
          </w:p>
        </w:tc>
      </w:tr>
      <w:tr w:rsidR="00347EF8" w:rsidRPr="004F2D8C" w:rsidTr="00205AF1">
        <w:trPr>
          <w:trHeight w:val="202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47EF8" w:rsidRPr="00616428" w:rsidRDefault="00347EF8" w:rsidP="00F148BD">
            <w:pPr>
              <w:pStyle w:val="ae"/>
              <w:widowControl w:val="0"/>
              <w:numPr>
                <w:ilvl w:val="0"/>
                <w:numId w:val="5"/>
              </w:numPr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</w:tcPr>
          <w:p w:rsidR="00347EF8" w:rsidRPr="004F2D8C" w:rsidRDefault="00347EF8">
            <w:pPr>
              <w:widowControl w:val="0"/>
              <w:tabs>
                <w:tab w:val="left" w:pos="2200"/>
              </w:tabs>
              <w:snapToGrid w:val="0"/>
              <w:rPr>
                <w:sz w:val="22"/>
                <w:szCs w:val="22"/>
              </w:rPr>
            </w:pPr>
            <w:r w:rsidRPr="004F2D8C">
              <w:rPr>
                <w:sz w:val="22"/>
                <w:szCs w:val="22"/>
              </w:rPr>
              <w:t>Хоровое пение (общеразвивающая программа «Хоровое пение»)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EF8" w:rsidRPr="004F2D8C" w:rsidRDefault="00F365B8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</w:tcPr>
          <w:p w:rsidR="00347EF8" w:rsidRPr="004F2D8C" w:rsidRDefault="00F365B8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47EF8" w:rsidRPr="004F2D8C" w:rsidRDefault="009E1A2A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000000"/>
            </w:tcBorders>
          </w:tcPr>
          <w:p w:rsidR="00347EF8" w:rsidRPr="004F2D8C" w:rsidRDefault="009E1A2A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47EF8" w:rsidRPr="004F2D8C" w:rsidRDefault="009E1A2A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347EF8" w:rsidRPr="004F2D8C" w:rsidRDefault="009E1A2A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47EF8" w:rsidRPr="004F2D8C" w:rsidRDefault="009E1A2A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EF8" w:rsidRPr="004F2D8C" w:rsidRDefault="009E1A2A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EF8" w:rsidRPr="004F2D8C" w:rsidRDefault="00F365B8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</w:t>
            </w:r>
          </w:p>
        </w:tc>
      </w:tr>
      <w:tr w:rsidR="009E1A2A" w:rsidRPr="004F2D8C" w:rsidTr="00205AF1">
        <w:trPr>
          <w:trHeight w:val="202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E1A2A" w:rsidRPr="00616428" w:rsidRDefault="009E1A2A" w:rsidP="00F148BD">
            <w:pPr>
              <w:pStyle w:val="ae"/>
              <w:widowControl w:val="0"/>
              <w:numPr>
                <w:ilvl w:val="0"/>
                <w:numId w:val="5"/>
              </w:numPr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</w:tcPr>
          <w:p w:rsidR="009E1A2A" w:rsidRPr="004F2D8C" w:rsidRDefault="009E1A2A" w:rsidP="009E1A2A">
            <w:pPr>
              <w:widowControl w:val="0"/>
              <w:tabs>
                <w:tab w:val="left" w:pos="2200"/>
              </w:tabs>
              <w:snapToGrid w:val="0"/>
            </w:pPr>
            <w:r w:rsidRPr="004F2D8C">
              <w:rPr>
                <w:sz w:val="22"/>
                <w:szCs w:val="22"/>
              </w:rPr>
              <w:t xml:space="preserve">Сольфеджио (общеразвивающая программа «Фортепиано», «Баян», «Хоровое пение» «Гитара») 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1A2A" w:rsidRPr="004F2D8C" w:rsidRDefault="00F365B8" w:rsidP="009E1A2A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</w:tcPr>
          <w:p w:rsidR="009E1A2A" w:rsidRPr="004F2D8C" w:rsidRDefault="00F365B8" w:rsidP="009E1A2A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E1A2A" w:rsidRPr="004F2D8C" w:rsidRDefault="009E1A2A" w:rsidP="009E1A2A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000000"/>
            </w:tcBorders>
          </w:tcPr>
          <w:p w:rsidR="009E1A2A" w:rsidRPr="004F2D8C" w:rsidRDefault="009E1A2A" w:rsidP="009E1A2A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9E1A2A" w:rsidRPr="004F2D8C" w:rsidRDefault="009E1A2A" w:rsidP="009E1A2A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9E1A2A" w:rsidRPr="004F2D8C" w:rsidRDefault="009E1A2A" w:rsidP="009E1A2A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9E1A2A" w:rsidRPr="004F2D8C" w:rsidRDefault="009E1A2A" w:rsidP="009E1A2A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1A2A" w:rsidRPr="004F2D8C" w:rsidRDefault="009E1A2A" w:rsidP="009E1A2A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1A2A" w:rsidRPr="004F2D8C" w:rsidRDefault="00F365B8" w:rsidP="009E1A2A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</w:t>
            </w:r>
          </w:p>
        </w:tc>
      </w:tr>
      <w:tr w:rsidR="00B852C5" w:rsidRPr="004F2D8C" w:rsidTr="00205AF1">
        <w:trPr>
          <w:trHeight w:val="202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852C5" w:rsidRPr="00616428" w:rsidRDefault="00B852C5" w:rsidP="00F148BD">
            <w:pPr>
              <w:pStyle w:val="ae"/>
              <w:widowControl w:val="0"/>
              <w:numPr>
                <w:ilvl w:val="0"/>
                <w:numId w:val="5"/>
              </w:numPr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</w:tcPr>
          <w:p w:rsidR="00B852C5" w:rsidRPr="004F2D8C" w:rsidRDefault="00347EF8">
            <w:pPr>
              <w:widowControl w:val="0"/>
              <w:tabs>
                <w:tab w:val="left" w:pos="2200"/>
              </w:tabs>
              <w:snapToGrid w:val="0"/>
            </w:pPr>
            <w:r w:rsidRPr="004F2D8C">
              <w:rPr>
                <w:sz w:val="22"/>
                <w:szCs w:val="22"/>
              </w:rPr>
              <w:t>Слушание музыки (общеразвивающие программы «Фортепиано», «Баян», «Хоровое пение» «Гитара»)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B852C5" w:rsidRPr="004F2D8C" w:rsidRDefault="009E1A2A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</w:tcPr>
          <w:p w:rsidR="00B852C5" w:rsidRPr="004F2D8C" w:rsidRDefault="00F365B8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B852C5" w:rsidRPr="004F2D8C" w:rsidRDefault="009E1A2A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B852C5" w:rsidRPr="004F2D8C" w:rsidRDefault="009E1A2A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B852C5" w:rsidRPr="004F2D8C" w:rsidRDefault="009E1A2A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B852C5" w:rsidRPr="004F2D8C" w:rsidRDefault="009E1A2A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B852C5" w:rsidRPr="004F2D8C" w:rsidRDefault="009E1A2A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C5" w:rsidRPr="004F2D8C" w:rsidRDefault="009E1A2A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C5" w:rsidRPr="004F2D8C" w:rsidRDefault="00F365B8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</w:p>
        </w:tc>
      </w:tr>
      <w:tr w:rsidR="00B852C5" w:rsidRPr="004F2D8C" w:rsidTr="00205AF1">
        <w:trPr>
          <w:trHeight w:val="1296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852C5" w:rsidRPr="00616428" w:rsidRDefault="00B852C5" w:rsidP="00F148BD">
            <w:pPr>
              <w:pStyle w:val="ae"/>
              <w:widowControl w:val="0"/>
              <w:numPr>
                <w:ilvl w:val="0"/>
                <w:numId w:val="5"/>
              </w:numPr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</w:tcPr>
          <w:p w:rsidR="00B852C5" w:rsidRPr="004F2D8C" w:rsidRDefault="00347EF8" w:rsidP="00347EF8">
            <w:pPr>
              <w:widowControl w:val="0"/>
              <w:tabs>
                <w:tab w:val="left" w:pos="2200"/>
              </w:tabs>
              <w:snapToGrid w:val="0"/>
              <w:rPr>
                <w:sz w:val="22"/>
                <w:szCs w:val="22"/>
              </w:rPr>
            </w:pPr>
            <w:r w:rsidRPr="004F2D8C">
              <w:rPr>
                <w:sz w:val="22"/>
                <w:szCs w:val="22"/>
              </w:rPr>
              <w:t>Рисунок (общеразвивающая программа «Основы изобразительного искусства и рисование»)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B852C5" w:rsidRPr="004F2D8C" w:rsidRDefault="00C161CC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</w:tcPr>
          <w:p w:rsidR="00B852C5" w:rsidRPr="004F2D8C" w:rsidRDefault="009E1A2A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B852C5" w:rsidRPr="004F2D8C" w:rsidRDefault="009E1A2A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B852C5" w:rsidRPr="004F2D8C" w:rsidRDefault="009E1A2A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B852C5" w:rsidRPr="004F2D8C" w:rsidRDefault="009E1A2A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B852C5" w:rsidRPr="004F2D8C" w:rsidRDefault="009E1A2A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B852C5" w:rsidRPr="004F2D8C" w:rsidRDefault="009E1A2A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C5" w:rsidRPr="004F2D8C" w:rsidRDefault="009E1A2A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C5" w:rsidRPr="004F2D8C" w:rsidRDefault="00F365B8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</w:tr>
      <w:tr w:rsidR="00B852C5" w:rsidRPr="004F2D8C" w:rsidTr="00205AF1">
        <w:trPr>
          <w:trHeight w:val="202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852C5" w:rsidRPr="00616428" w:rsidRDefault="00B852C5" w:rsidP="00F148BD">
            <w:pPr>
              <w:pStyle w:val="ae"/>
              <w:widowControl w:val="0"/>
              <w:numPr>
                <w:ilvl w:val="0"/>
                <w:numId w:val="5"/>
              </w:numPr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</w:tcPr>
          <w:p w:rsidR="00B852C5" w:rsidRPr="004F2D8C" w:rsidRDefault="00347EF8">
            <w:pPr>
              <w:widowControl w:val="0"/>
              <w:snapToGrid w:val="0"/>
              <w:rPr>
                <w:sz w:val="22"/>
                <w:szCs w:val="22"/>
              </w:rPr>
            </w:pPr>
            <w:proofErr w:type="spellStart"/>
            <w:r w:rsidRPr="004F2D8C">
              <w:rPr>
                <w:sz w:val="22"/>
                <w:szCs w:val="22"/>
              </w:rPr>
              <w:t>Цветоведение</w:t>
            </w:r>
            <w:proofErr w:type="spellEnd"/>
            <w:r w:rsidRPr="004F2D8C">
              <w:rPr>
                <w:sz w:val="22"/>
                <w:szCs w:val="22"/>
              </w:rPr>
              <w:t xml:space="preserve"> (общеразвивающая программа «Основы изобразительного искусства и рисование»)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B852C5" w:rsidRPr="004F2D8C" w:rsidRDefault="00BD1488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</w:tcPr>
          <w:p w:rsidR="00B852C5" w:rsidRPr="004F2D8C" w:rsidRDefault="009E1A2A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B852C5" w:rsidRPr="004F2D8C" w:rsidRDefault="00BD1488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B852C5" w:rsidRPr="004F2D8C" w:rsidRDefault="009E1A2A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B852C5" w:rsidRPr="004F2D8C" w:rsidRDefault="009E1A2A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B852C5" w:rsidRPr="004F2D8C" w:rsidRDefault="009E1A2A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B852C5" w:rsidRPr="004F2D8C" w:rsidRDefault="009E1A2A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C5" w:rsidRPr="004F2D8C" w:rsidRDefault="009E1A2A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C5" w:rsidRPr="004F2D8C" w:rsidRDefault="00F365B8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</w:tr>
      <w:tr w:rsidR="00B852C5" w:rsidRPr="004F2D8C" w:rsidTr="00205AF1">
        <w:trPr>
          <w:trHeight w:val="202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852C5" w:rsidRPr="00616428" w:rsidRDefault="00B852C5" w:rsidP="00F148BD">
            <w:pPr>
              <w:pStyle w:val="ae"/>
              <w:widowControl w:val="0"/>
              <w:numPr>
                <w:ilvl w:val="0"/>
                <w:numId w:val="5"/>
              </w:numPr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</w:tcPr>
          <w:p w:rsidR="00B852C5" w:rsidRPr="004F2D8C" w:rsidRDefault="00347EF8">
            <w:pPr>
              <w:widowControl w:val="0"/>
              <w:snapToGrid w:val="0"/>
              <w:rPr>
                <w:sz w:val="22"/>
                <w:szCs w:val="22"/>
              </w:rPr>
            </w:pPr>
            <w:r w:rsidRPr="004F2D8C">
              <w:rPr>
                <w:sz w:val="22"/>
                <w:szCs w:val="22"/>
              </w:rPr>
              <w:t>Рисунок</w:t>
            </w:r>
          </w:p>
          <w:p w:rsidR="00B852C5" w:rsidRPr="004F2D8C" w:rsidRDefault="00347EF8">
            <w:pPr>
              <w:widowControl w:val="0"/>
              <w:snapToGrid w:val="0"/>
              <w:rPr>
                <w:sz w:val="22"/>
                <w:szCs w:val="22"/>
              </w:rPr>
            </w:pPr>
            <w:r w:rsidRPr="004F2D8C">
              <w:rPr>
                <w:sz w:val="22"/>
                <w:szCs w:val="22"/>
              </w:rPr>
              <w:t xml:space="preserve">(предпрофессиональная программа «Живопись» 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B852C5" w:rsidRPr="004F2D8C" w:rsidRDefault="009E1A2A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</w:tcPr>
          <w:p w:rsidR="00B852C5" w:rsidRPr="004F2D8C" w:rsidRDefault="009E1A2A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B852C5" w:rsidRPr="004F2D8C" w:rsidRDefault="00EE5D9A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B852C5" w:rsidRPr="004F2D8C" w:rsidRDefault="009E1A2A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B852C5" w:rsidRPr="004F2D8C" w:rsidRDefault="009E1A2A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B852C5" w:rsidRPr="004F2D8C" w:rsidRDefault="009E1A2A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B852C5" w:rsidRPr="004F2D8C" w:rsidRDefault="009E1A2A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C5" w:rsidRPr="004F2D8C" w:rsidRDefault="009E1A2A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C5" w:rsidRPr="004F2D8C" w:rsidRDefault="00EE5D9A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</w:t>
            </w:r>
          </w:p>
        </w:tc>
      </w:tr>
      <w:tr w:rsidR="00B852C5" w:rsidRPr="004F2D8C" w:rsidTr="00205AF1">
        <w:trPr>
          <w:trHeight w:val="1049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852C5" w:rsidRPr="00616428" w:rsidRDefault="00B852C5" w:rsidP="00F148BD">
            <w:pPr>
              <w:pStyle w:val="ae"/>
              <w:widowControl w:val="0"/>
              <w:numPr>
                <w:ilvl w:val="0"/>
                <w:numId w:val="5"/>
              </w:numPr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</w:tcPr>
          <w:p w:rsidR="00B852C5" w:rsidRDefault="00347EF8">
            <w:pPr>
              <w:widowControl w:val="0"/>
              <w:snapToGrid w:val="0"/>
              <w:rPr>
                <w:sz w:val="22"/>
                <w:szCs w:val="22"/>
              </w:rPr>
            </w:pPr>
            <w:r w:rsidRPr="004F2D8C">
              <w:rPr>
                <w:sz w:val="22"/>
                <w:szCs w:val="22"/>
              </w:rPr>
              <w:t>Живопись</w:t>
            </w:r>
          </w:p>
          <w:p w:rsidR="00250325" w:rsidRDefault="00250325">
            <w:pPr>
              <w:widowControl w:val="0"/>
              <w:snapToGrid w:val="0"/>
              <w:rPr>
                <w:sz w:val="22"/>
                <w:szCs w:val="22"/>
              </w:rPr>
            </w:pPr>
          </w:p>
          <w:p w:rsidR="00250325" w:rsidRDefault="00250325">
            <w:pPr>
              <w:widowControl w:val="0"/>
              <w:snapToGrid w:val="0"/>
              <w:rPr>
                <w:sz w:val="22"/>
                <w:szCs w:val="22"/>
              </w:rPr>
            </w:pPr>
          </w:p>
          <w:p w:rsidR="00250325" w:rsidRDefault="00250325">
            <w:pPr>
              <w:widowControl w:val="0"/>
              <w:snapToGrid w:val="0"/>
              <w:rPr>
                <w:sz w:val="22"/>
                <w:szCs w:val="22"/>
              </w:rPr>
            </w:pPr>
          </w:p>
          <w:p w:rsidR="00250325" w:rsidRDefault="00250325">
            <w:pPr>
              <w:widowControl w:val="0"/>
              <w:snapToGrid w:val="0"/>
              <w:rPr>
                <w:sz w:val="22"/>
                <w:szCs w:val="22"/>
              </w:rPr>
            </w:pPr>
          </w:p>
          <w:p w:rsidR="00250325" w:rsidRDefault="00250325">
            <w:pPr>
              <w:widowControl w:val="0"/>
              <w:snapToGrid w:val="0"/>
              <w:rPr>
                <w:sz w:val="22"/>
                <w:szCs w:val="22"/>
              </w:rPr>
            </w:pPr>
          </w:p>
          <w:p w:rsidR="00250325" w:rsidRDefault="00250325">
            <w:pPr>
              <w:widowControl w:val="0"/>
              <w:snapToGrid w:val="0"/>
              <w:rPr>
                <w:sz w:val="22"/>
                <w:szCs w:val="22"/>
              </w:rPr>
            </w:pPr>
          </w:p>
          <w:p w:rsidR="00250325" w:rsidRDefault="00250325">
            <w:pPr>
              <w:widowControl w:val="0"/>
              <w:snapToGrid w:val="0"/>
              <w:rPr>
                <w:sz w:val="22"/>
                <w:szCs w:val="22"/>
              </w:rPr>
            </w:pPr>
          </w:p>
          <w:p w:rsidR="00250325" w:rsidRPr="004F2D8C" w:rsidRDefault="00250325">
            <w:pPr>
              <w:widowControl w:val="0"/>
              <w:snapToGrid w:val="0"/>
              <w:rPr>
                <w:sz w:val="22"/>
                <w:szCs w:val="22"/>
              </w:rPr>
            </w:pPr>
          </w:p>
          <w:p w:rsidR="00B852C5" w:rsidRPr="004F2D8C" w:rsidRDefault="00347EF8">
            <w:pPr>
              <w:widowControl w:val="0"/>
              <w:snapToGrid w:val="0"/>
              <w:rPr>
                <w:sz w:val="22"/>
                <w:szCs w:val="22"/>
              </w:rPr>
            </w:pPr>
            <w:r w:rsidRPr="004F2D8C">
              <w:rPr>
                <w:sz w:val="22"/>
                <w:szCs w:val="22"/>
              </w:rPr>
              <w:t xml:space="preserve">(предпрофессиональная программа «Живопись» 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B852C5" w:rsidRPr="004F2D8C" w:rsidRDefault="009E1A2A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</w:tcPr>
          <w:p w:rsidR="00B852C5" w:rsidRPr="004F2D8C" w:rsidRDefault="009E1A2A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B852C5" w:rsidRPr="004F2D8C" w:rsidRDefault="00EE5D9A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B852C5" w:rsidRPr="004F2D8C" w:rsidRDefault="009E1A2A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B852C5" w:rsidRPr="004F2D8C" w:rsidRDefault="009E1A2A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B852C5" w:rsidRPr="004F2D8C" w:rsidRDefault="009E1A2A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B852C5" w:rsidRPr="004F2D8C" w:rsidRDefault="009E1A2A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C5" w:rsidRPr="004F2D8C" w:rsidRDefault="009E1A2A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C5" w:rsidRPr="004F2D8C" w:rsidRDefault="00EE5D9A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</w:t>
            </w:r>
          </w:p>
        </w:tc>
      </w:tr>
      <w:tr w:rsidR="00B852C5" w:rsidRPr="004F2D8C" w:rsidTr="00205AF1">
        <w:trPr>
          <w:trHeight w:val="202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852C5" w:rsidRPr="00616428" w:rsidRDefault="00B852C5" w:rsidP="00F148BD">
            <w:pPr>
              <w:pStyle w:val="ae"/>
              <w:widowControl w:val="0"/>
              <w:numPr>
                <w:ilvl w:val="0"/>
                <w:numId w:val="5"/>
              </w:numPr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</w:tcPr>
          <w:p w:rsidR="00B852C5" w:rsidRPr="004F2D8C" w:rsidRDefault="00347EF8">
            <w:pPr>
              <w:widowControl w:val="0"/>
              <w:snapToGrid w:val="0"/>
              <w:rPr>
                <w:sz w:val="22"/>
                <w:szCs w:val="22"/>
              </w:rPr>
            </w:pPr>
            <w:r w:rsidRPr="004F2D8C">
              <w:rPr>
                <w:sz w:val="22"/>
                <w:szCs w:val="22"/>
              </w:rPr>
              <w:t>Композиция станковая</w:t>
            </w:r>
          </w:p>
          <w:p w:rsidR="00B852C5" w:rsidRPr="004F2D8C" w:rsidRDefault="00347EF8">
            <w:pPr>
              <w:widowControl w:val="0"/>
              <w:snapToGrid w:val="0"/>
              <w:rPr>
                <w:sz w:val="22"/>
                <w:szCs w:val="22"/>
              </w:rPr>
            </w:pPr>
            <w:r w:rsidRPr="004F2D8C">
              <w:rPr>
                <w:sz w:val="22"/>
                <w:szCs w:val="22"/>
              </w:rPr>
              <w:t xml:space="preserve">(предпрофессиональная программа «Живопись») 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B852C5" w:rsidRPr="004F2D8C" w:rsidRDefault="009E1A2A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</w:tcPr>
          <w:p w:rsidR="00B852C5" w:rsidRPr="004F2D8C" w:rsidRDefault="009E1A2A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B852C5" w:rsidRPr="004F2D8C" w:rsidRDefault="00EE5D9A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B852C5" w:rsidRPr="004F2D8C" w:rsidRDefault="009E1A2A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B852C5" w:rsidRPr="004F2D8C" w:rsidRDefault="009E1A2A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B852C5" w:rsidRPr="004F2D8C" w:rsidRDefault="009E1A2A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B852C5" w:rsidRPr="004F2D8C" w:rsidRDefault="009E1A2A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C5" w:rsidRPr="004F2D8C" w:rsidRDefault="009E1A2A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C5" w:rsidRPr="004F2D8C" w:rsidRDefault="00EE5D9A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</w:t>
            </w:r>
          </w:p>
        </w:tc>
      </w:tr>
      <w:tr w:rsidR="00B852C5" w:rsidRPr="004F2D8C" w:rsidTr="00205AF1">
        <w:trPr>
          <w:trHeight w:val="202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852C5" w:rsidRPr="00616428" w:rsidRDefault="00B852C5" w:rsidP="00F148BD">
            <w:pPr>
              <w:pStyle w:val="ae"/>
              <w:widowControl w:val="0"/>
              <w:numPr>
                <w:ilvl w:val="0"/>
                <w:numId w:val="5"/>
              </w:numPr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</w:tcPr>
          <w:p w:rsidR="00B852C5" w:rsidRPr="004F2D8C" w:rsidRDefault="00347EF8">
            <w:pPr>
              <w:widowControl w:val="0"/>
              <w:snapToGrid w:val="0"/>
              <w:rPr>
                <w:sz w:val="22"/>
                <w:szCs w:val="22"/>
              </w:rPr>
            </w:pPr>
            <w:r w:rsidRPr="004F2D8C">
              <w:rPr>
                <w:sz w:val="22"/>
                <w:szCs w:val="22"/>
              </w:rPr>
              <w:t>Беседа об искусстве</w:t>
            </w:r>
          </w:p>
          <w:p w:rsidR="00B852C5" w:rsidRPr="004F2D8C" w:rsidRDefault="00347EF8">
            <w:pPr>
              <w:widowControl w:val="0"/>
              <w:snapToGrid w:val="0"/>
              <w:rPr>
                <w:sz w:val="22"/>
                <w:szCs w:val="22"/>
              </w:rPr>
            </w:pPr>
            <w:r w:rsidRPr="004F2D8C">
              <w:rPr>
                <w:sz w:val="22"/>
                <w:szCs w:val="22"/>
              </w:rPr>
              <w:t>(предпрофессиональная программа «Живопись»)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B852C5" w:rsidRPr="004F2D8C" w:rsidRDefault="009E1A2A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1,5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</w:tcPr>
          <w:p w:rsidR="00B852C5" w:rsidRPr="004F2D8C" w:rsidRDefault="009E1A2A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B852C5" w:rsidRPr="004F2D8C" w:rsidRDefault="009E1A2A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B852C5" w:rsidRPr="004F2D8C" w:rsidRDefault="009E1A2A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B852C5" w:rsidRPr="004F2D8C" w:rsidRDefault="009E1A2A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B852C5" w:rsidRPr="004F2D8C" w:rsidRDefault="009E1A2A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B852C5" w:rsidRPr="004F2D8C" w:rsidRDefault="009E1A2A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C5" w:rsidRPr="004F2D8C" w:rsidRDefault="009E1A2A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C5" w:rsidRPr="004F2D8C" w:rsidRDefault="009E1A2A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1,5</w:t>
            </w:r>
          </w:p>
        </w:tc>
      </w:tr>
      <w:tr w:rsidR="00347EF8" w:rsidRPr="004F2D8C" w:rsidTr="00205AF1">
        <w:trPr>
          <w:trHeight w:val="202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47EF8" w:rsidRPr="00616428" w:rsidRDefault="00347EF8" w:rsidP="00F148BD">
            <w:pPr>
              <w:pStyle w:val="ae"/>
              <w:widowControl w:val="0"/>
              <w:numPr>
                <w:ilvl w:val="0"/>
                <w:numId w:val="5"/>
              </w:numPr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</w:tcPr>
          <w:p w:rsidR="00347EF8" w:rsidRPr="004F2D8C" w:rsidRDefault="00347EF8" w:rsidP="00347EF8">
            <w:pPr>
              <w:widowControl w:val="0"/>
              <w:snapToGrid w:val="0"/>
              <w:rPr>
                <w:sz w:val="22"/>
                <w:szCs w:val="22"/>
              </w:rPr>
            </w:pPr>
            <w:r w:rsidRPr="004F2D8C">
              <w:rPr>
                <w:sz w:val="22"/>
                <w:szCs w:val="22"/>
              </w:rPr>
              <w:t>История изобразительного искусства</w:t>
            </w:r>
          </w:p>
          <w:p w:rsidR="00347EF8" w:rsidRPr="004F2D8C" w:rsidRDefault="00347EF8" w:rsidP="00347EF8">
            <w:pPr>
              <w:widowControl w:val="0"/>
              <w:snapToGrid w:val="0"/>
              <w:rPr>
                <w:sz w:val="22"/>
                <w:szCs w:val="22"/>
              </w:rPr>
            </w:pPr>
            <w:r w:rsidRPr="004F2D8C">
              <w:rPr>
                <w:sz w:val="22"/>
                <w:szCs w:val="22"/>
              </w:rPr>
              <w:t>(предпрофессиональная программа «Живопись»)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47EF8" w:rsidRPr="004F2D8C" w:rsidRDefault="009E1A2A" w:rsidP="00347EF8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</w:tcPr>
          <w:p w:rsidR="00347EF8" w:rsidRPr="004F2D8C" w:rsidRDefault="009E1A2A" w:rsidP="00347EF8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1,5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47EF8" w:rsidRPr="004F2D8C" w:rsidRDefault="00EE5D9A" w:rsidP="00347EF8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1,5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47EF8" w:rsidRPr="004F2D8C" w:rsidRDefault="009E1A2A" w:rsidP="00347EF8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47EF8" w:rsidRPr="004F2D8C" w:rsidRDefault="009E1A2A" w:rsidP="00347EF8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347EF8" w:rsidRPr="004F2D8C" w:rsidRDefault="009E1A2A" w:rsidP="00347EF8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47EF8" w:rsidRPr="004F2D8C" w:rsidRDefault="009E1A2A" w:rsidP="00347EF8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EF8" w:rsidRPr="004F2D8C" w:rsidRDefault="009E1A2A" w:rsidP="00347EF8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EF8" w:rsidRPr="004F2D8C" w:rsidRDefault="00EE5D9A" w:rsidP="00347EF8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</w:tr>
      <w:tr w:rsidR="00347EF8" w:rsidRPr="004F2D8C" w:rsidTr="00205AF1">
        <w:trPr>
          <w:trHeight w:val="202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47EF8" w:rsidRPr="00616428" w:rsidRDefault="00347EF8" w:rsidP="00F148BD">
            <w:pPr>
              <w:pStyle w:val="ae"/>
              <w:widowControl w:val="0"/>
              <w:numPr>
                <w:ilvl w:val="0"/>
                <w:numId w:val="5"/>
              </w:numPr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</w:tcPr>
          <w:p w:rsidR="00347EF8" w:rsidRPr="004F2D8C" w:rsidRDefault="00347EF8" w:rsidP="00347EF8">
            <w:pPr>
              <w:widowControl w:val="0"/>
              <w:snapToGrid w:val="0"/>
              <w:rPr>
                <w:sz w:val="22"/>
                <w:szCs w:val="22"/>
              </w:rPr>
            </w:pPr>
            <w:proofErr w:type="spellStart"/>
            <w:r w:rsidRPr="004F2D8C">
              <w:rPr>
                <w:sz w:val="22"/>
                <w:szCs w:val="22"/>
              </w:rPr>
              <w:t>Цветоведение</w:t>
            </w:r>
            <w:proofErr w:type="spellEnd"/>
          </w:p>
          <w:p w:rsidR="00347EF8" w:rsidRPr="004F2D8C" w:rsidRDefault="00347EF8" w:rsidP="00347EF8">
            <w:pPr>
              <w:widowControl w:val="0"/>
              <w:snapToGrid w:val="0"/>
              <w:rPr>
                <w:sz w:val="22"/>
                <w:szCs w:val="22"/>
              </w:rPr>
            </w:pPr>
            <w:r w:rsidRPr="004F2D8C">
              <w:rPr>
                <w:sz w:val="22"/>
                <w:szCs w:val="22"/>
              </w:rPr>
              <w:t>(предпрофессиональная программа «Живопись»)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47EF8" w:rsidRPr="004F2D8C" w:rsidRDefault="009E1A2A" w:rsidP="00347EF8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</w:tcPr>
          <w:p w:rsidR="00347EF8" w:rsidRPr="004F2D8C" w:rsidRDefault="009E1A2A" w:rsidP="00347EF8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47EF8" w:rsidRPr="004F2D8C" w:rsidRDefault="009E1A2A" w:rsidP="00347EF8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47EF8" w:rsidRPr="004F2D8C" w:rsidRDefault="009E1A2A" w:rsidP="00347EF8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47EF8" w:rsidRPr="004F2D8C" w:rsidRDefault="009E1A2A" w:rsidP="00347EF8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347EF8" w:rsidRPr="004F2D8C" w:rsidRDefault="009E1A2A" w:rsidP="00347EF8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347EF8" w:rsidRPr="004F2D8C" w:rsidRDefault="009E1A2A" w:rsidP="00347EF8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EF8" w:rsidRPr="004F2D8C" w:rsidRDefault="009E1A2A" w:rsidP="00347EF8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EF8" w:rsidRPr="004F2D8C" w:rsidRDefault="009E1A2A" w:rsidP="00347EF8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</w:tr>
      <w:tr w:rsidR="00B852C5" w:rsidTr="00205AF1">
        <w:trPr>
          <w:trHeight w:val="202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852C5" w:rsidRDefault="00B852C5" w:rsidP="00F148BD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</w:tcPr>
          <w:p w:rsidR="00B852C5" w:rsidRDefault="00347EF8">
            <w:pPr>
              <w:widowControl w:val="0"/>
              <w:snapToGrid w:val="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B852C5" w:rsidRPr="004F2D8C" w:rsidRDefault="0065425E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4</w:t>
            </w:r>
            <w:r w:rsidR="00426EF2">
              <w:rPr>
                <w:b/>
                <w:color w:val="000000"/>
                <w:sz w:val="22"/>
                <w:szCs w:val="22"/>
              </w:rPr>
              <w:t>5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</w:tcPr>
          <w:p w:rsidR="00B852C5" w:rsidRPr="004F2D8C" w:rsidRDefault="0065425E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48</w:t>
            </w:r>
            <w:r w:rsidR="009E1A2A">
              <w:rPr>
                <w:b/>
                <w:color w:val="000000"/>
                <w:sz w:val="22"/>
                <w:szCs w:val="22"/>
              </w:rPr>
              <w:t>,5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B852C5" w:rsidRPr="004F2D8C" w:rsidRDefault="00750A93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B852C5" w:rsidRPr="004F2D8C" w:rsidRDefault="00750A93" w:rsidP="0065425E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11</w:t>
            </w:r>
            <w:r w:rsidR="007E6D25">
              <w:rPr>
                <w:b/>
                <w:color w:val="000000"/>
                <w:sz w:val="22"/>
                <w:szCs w:val="22"/>
              </w:rPr>
              <w:t>,5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B852C5" w:rsidRPr="004F2D8C" w:rsidRDefault="00426EF2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B852C5" w:rsidRPr="004F2D8C" w:rsidRDefault="00750A93">
            <w:pPr>
              <w:widowControl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</w:t>
            </w:r>
            <w:r w:rsidR="00F148BD">
              <w:rPr>
                <w:b/>
                <w:color w:val="000000"/>
                <w:sz w:val="22"/>
                <w:szCs w:val="22"/>
              </w:rPr>
              <w:t>,5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B852C5" w:rsidRPr="004F2D8C" w:rsidRDefault="00750A93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9,</w:t>
            </w:r>
            <w:r w:rsidR="0065425E">
              <w:rPr>
                <w:b/>
                <w:color w:val="000000"/>
                <w:sz w:val="22"/>
                <w:szCs w:val="22"/>
              </w:rPr>
              <w:t>5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C5" w:rsidRPr="004F2D8C" w:rsidRDefault="00750A93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C5" w:rsidRPr="004F2D8C" w:rsidRDefault="00426EF2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b/>
              </w:rPr>
            </w:pPr>
            <w:r>
              <w:rPr>
                <w:b/>
              </w:rPr>
              <w:t>147</w:t>
            </w:r>
            <w:r w:rsidR="009E1A2A">
              <w:rPr>
                <w:b/>
              </w:rPr>
              <w:t>,0</w:t>
            </w:r>
          </w:p>
        </w:tc>
      </w:tr>
    </w:tbl>
    <w:p w:rsidR="00B852C5" w:rsidRDefault="00B852C5">
      <w:pPr>
        <w:jc w:val="center"/>
      </w:pPr>
    </w:p>
    <w:p w:rsidR="00B852C5" w:rsidRDefault="00B852C5">
      <w:pPr>
        <w:jc w:val="center"/>
      </w:pPr>
    </w:p>
    <w:p w:rsidR="00B852C5" w:rsidRDefault="00B852C5">
      <w:pPr>
        <w:jc w:val="center"/>
      </w:pPr>
    </w:p>
    <w:p w:rsidR="00B852C5" w:rsidRDefault="00B852C5">
      <w:pPr>
        <w:jc w:val="center"/>
      </w:pPr>
    </w:p>
    <w:p w:rsidR="00B852C5" w:rsidRDefault="00B852C5">
      <w:pPr>
        <w:jc w:val="center"/>
      </w:pPr>
    </w:p>
    <w:p w:rsidR="00B852C5" w:rsidRDefault="00B852C5">
      <w:pPr>
        <w:jc w:val="center"/>
      </w:pPr>
    </w:p>
    <w:p w:rsidR="00B852C5" w:rsidRDefault="00B852C5">
      <w:pPr>
        <w:jc w:val="center"/>
      </w:pPr>
    </w:p>
    <w:p w:rsidR="00B852C5" w:rsidRDefault="00B852C5">
      <w:pPr>
        <w:jc w:val="center"/>
      </w:pPr>
    </w:p>
    <w:p w:rsidR="00B852C5" w:rsidRDefault="00B852C5">
      <w:pPr>
        <w:jc w:val="center"/>
      </w:pPr>
    </w:p>
    <w:p w:rsidR="00B852C5" w:rsidRDefault="00B852C5">
      <w:pPr>
        <w:jc w:val="center"/>
      </w:pPr>
    </w:p>
    <w:p w:rsidR="00B852C5" w:rsidRDefault="00B852C5">
      <w:pPr>
        <w:jc w:val="center"/>
      </w:pPr>
    </w:p>
    <w:p w:rsidR="00B852C5" w:rsidRDefault="00B852C5">
      <w:pPr>
        <w:jc w:val="center"/>
      </w:pPr>
    </w:p>
    <w:p w:rsidR="00B852C5" w:rsidRDefault="00B852C5">
      <w:pPr>
        <w:jc w:val="center"/>
      </w:pPr>
    </w:p>
    <w:p w:rsidR="00B852C5" w:rsidRDefault="00B852C5">
      <w:pPr>
        <w:jc w:val="center"/>
      </w:pPr>
    </w:p>
    <w:p w:rsidR="00B852C5" w:rsidRDefault="00B852C5">
      <w:pPr>
        <w:jc w:val="center"/>
      </w:pPr>
    </w:p>
    <w:p w:rsidR="00B852C5" w:rsidRDefault="00B852C5">
      <w:pPr>
        <w:jc w:val="center"/>
      </w:pPr>
    </w:p>
    <w:p w:rsidR="00B852C5" w:rsidRDefault="00B852C5">
      <w:pPr>
        <w:jc w:val="center"/>
      </w:pPr>
    </w:p>
    <w:p w:rsidR="00B852C5" w:rsidRDefault="00B852C5">
      <w:pPr>
        <w:jc w:val="center"/>
      </w:pPr>
    </w:p>
    <w:p w:rsidR="00B852C5" w:rsidRDefault="00B852C5">
      <w:pPr>
        <w:jc w:val="center"/>
      </w:pPr>
    </w:p>
    <w:p w:rsidR="00B852C5" w:rsidRDefault="00B852C5">
      <w:pPr>
        <w:jc w:val="center"/>
      </w:pPr>
    </w:p>
    <w:p w:rsidR="00B852C5" w:rsidRDefault="00B852C5">
      <w:pPr>
        <w:jc w:val="center"/>
      </w:pPr>
    </w:p>
    <w:p w:rsidR="00B852C5" w:rsidRDefault="00B852C5" w:rsidP="006E771B"/>
    <w:p w:rsidR="006E771B" w:rsidRDefault="006E771B" w:rsidP="006E771B"/>
    <w:p w:rsidR="00AE21A2" w:rsidRPr="00EA2276" w:rsidRDefault="00AE21A2" w:rsidP="00AE21A2">
      <w:pPr>
        <w:tabs>
          <w:tab w:val="left" w:pos="1773"/>
        </w:tabs>
        <w:jc w:val="center"/>
      </w:pPr>
      <w:r w:rsidRPr="00EA2276">
        <w:lastRenderedPageBreak/>
        <w:t>Учебный план</w:t>
      </w:r>
    </w:p>
    <w:p w:rsidR="00AE21A2" w:rsidRPr="00EA2276" w:rsidRDefault="00AE21A2" w:rsidP="00AE21A2">
      <w:pPr>
        <w:jc w:val="center"/>
      </w:pPr>
      <w:r w:rsidRPr="00EA2276">
        <w:t>Преподавателя и концертмейстера</w:t>
      </w:r>
    </w:p>
    <w:p w:rsidR="00AE21A2" w:rsidRPr="00EA2276" w:rsidRDefault="00AE21A2" w:rsidP="00AE21A2">
      <w:pPr>
        <w:jc w:val="center"/>
      </w:pPr>
      <w:r w:rsidRPr="00EA2276">
        <w:t xml:space="preserve">Сулейманова Олега </w:t>
      </w:r>
      <w:proofErr w:type="spellStart"/>
      <w:r w:rsidRPr="00EA2276">
        <w:t>Рафисовича</w:t>
      </w:r>
      <w:proofErr w:type="spellEnd"/>
    </w:p>
    <w:p w:rsidR="00AE21A2" w:rsidRPr="00EA2276" w:rsidRDefault="00AE21A2" w:rsidP="00AE21A2">
      <w:pPr>
        <w:jc w:val="center"/>
      </w:pPr>
      <w:r w:rsidRPr="00EA2276">
        <w:t>На 2024 – 2025 учебный год</w:t>
      </w:r>
    </w:p>
    <w:p w:rsidR="00AE21A2" w:rsidRPr="00EA2276" w:rsidRDefault="00AE21A2" w:rsidP="00AE21A2"/>
    <w:tbl>
      <w:tblPr>
        <w:tblStyle w:val="af"/>
        <w:tblW w:w="10173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09"/>
        <w:gridCol w:w="4252"/>
        <w:gridCol w:w="567"/>
        <w:gridCol w:w="567"/>
        <w:gridCol w:w="568"/>
        <w:gridCol w:w="567"/>
        <w:gridCol w:w="567"/>
        <w:gridCol w:w="567"/>
        <w:gridCol w:w="568"/>
        <w:gridCol w:w="425"/>
        <w:gridCol w:w="816"/>
      </w:tblGrid>
      <w:tr w:rsidR="00AE21A2" w:rsidRPr="00EA2276" w:rsidTr="009F2283">
        <w:tc>
          <w:tcPr>
            <w:tcW w:w="709" w:type="dxa"/>
          </w:tcPr>
          <w:p w:rsidR="00AE21A2" w:rsidRPr="00EA2276" w:rsidRDefault="00AE21A2" w:rsidP="009F2283">
            <w:pPr>
              <w:jc w:val="center"/>
              <w:rPr>
                <w:sz w:val="24"/>
                <w:szCs w:val="24"/>
              </w:rPr>
            </w:pPr>
            <w:r w:rsidRPr="00EA2276">
              <w:rPr>
                <w:sz w:val="24"/>
                <w:szCs w:val="24"/>
              </w:rPr>
              <w:t>№</w:t>
            </w:r>
          </w:p>
          <w:p w:rsidR="00AE21A2" w:rsidRPr="00EA2276" w:rsidRDefault="00AE21A2" w:rsidP="009F2283">
            <w:pPr>
              <w:jc w:val="center"/>
              <w:rPr>
                <w:sz w:val="24"/>
                <w:szCs w:val="24"/>
              </w:rPr>
            </w:pPr>
            <w:r w:rsidRPr="00EA2276">
              <w:rPr>
                <w:sz w:val="24"/>
                <w:szCs w:val="24"/>
              </w:rPr>
              <w:t>п/п</w:t>
            </w:r>
          </w:p>
        </w:tc>
        <w:tc>
          <w:tcPr>
            <w:tcW w:w="4253" w:type="dxa"/>
          </w:tcPr>
          <w:p w:rsidR="00AE21A2" w:rsidRPr="00EA2276" w:rsidRDefault="00AE21A2" w:rsidP="009F2283">
            <w:pPr>
              <w:jc w:val="center"/>
              <w:rPr>
                <w:sz w:val="24"/>
                <w:szCs w:val="24"/>
              </w:rPr>
            </w:pPr>
            <w:r w:rsidRPr="00EA2276">
              <w:rPr>
                <w:sz w:val="24"/>
                <w:szCs w:val="24"/>
              </w:rPr>
              <w:t>Наименование</w:t>
            </w:r>
          </w:p>
          <w:p w:rsidR="00AE21A2" w:rsidRPr="00EA2276" w:rsidRDefault="00AE21A2" w:rsidP="009F2283">
            <w:pPr>
              <w:jc w:val="center"/>
              <w:rPr>
                <w:sz w:val="24"/>
                <w:szCs w:val="24"/>
              </w:rPr>
            </w:pPr>
            <w:r w:rsidRPr="00EA2276">
              <w:rPr>
                <w:sz w:val="24"/>
                <w:szCs w:val="24"/>
              </w:rPr>
              <w:t>предмета</w:t>
            </w:r>
          </w:p>
        </w:tc>
        <w:tc>
          <w:tcPr>
            <w:tcW w:w="4395" w:type="dxa"/>
            <w:gridSpan w:val="8"/>
          </w:tcPr>
          <w:p w:rsidR="00AE21A2" w:rsidRPr="00EA2276" w:rsidRDefault="00AE21A2" w:rsidP="009F2283">
            <w:pPr>
              <w:jc w:val="center"/>
              <w:rPr>
                <w:sz w:val="24"/>
                <w:szCs w:val="24"/>
              </w:rPr>
            </w:pPr>
            <w:r w:rsidRPr="00EA2276">
              <w:rPr>
                <w:sz w:val="24"/>
                <w:szCs w:val="24"/>
              </w:rPr>
              <w:t>Количество часов в неделю</w:t>
            </w:r>
          </w:p>
        </w:tc>
        <w:tc>
          <w:tcPr>
            <w:tcW w:w="816" w:type="dxa"/>
          </w:tcPr>
          <w:p w:rsidR="00AE21A2" w:rsidRPr="00EA2276" w:rsidRDefault="00AE21A2" w:rsidP="009F2283">
            <w:pPr>
              <w:rPr>
                <w:sz w:val="24"/>
                <w:szCs w:val="24"/>
              </w:rPr>
            </w:pPr>
            <w:r w:rsidRPr="00EA2276">
              <w:rPr>
                <w:sz w:val="24"/>
                <w:szCs w:val="24"/>
              </w:rPr>
              <w:t>Всего</w:t>
            </w:r>
          </w:p>
        </w:tc>
      </w:tr>
      <w:tr w:rsidR="00AE21A2" w:rsidRPr="00EA2276" w:rsidTr="009F2283">
        <w:tc>
          <w:tcPr>
            <w:tcW w:w="709" w:type="dxa"/>
          </w:tcPr>
          <w:p w:rsidR="00AE21A2" w:rsidRPr="00EA2276" w:rsidRDefault="00AE21A2" w:rsidP="009F228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3" w:type="dxa"/>
          </w:tcPr>
          <w:p w:rsidR="00AE21A2" w:rsidRPr="00EA2276" w:rsidRDefault="00AE21A2" w:rsidP="009F2283">
            <w:pPr>
              <w:jc w:val="center"/>
              <w:rPr>
                <w:sz w:val="24"/>
                <w:szCs w:val="24"/>
              </w:rPr>
            </w:pPr>
            <w:r w:rsidRPr="00EA2276">
              <w:rPr>
                <w:sz w:val="24"/>
                <w:szCs w:val="24"/>
              </w:rPr>
              <w:t>классы</w:t>
            </w:r>
          </w:p>
        </w:tc>
        <w:tc>
          <w:tcPr>
            <w:tcW w:w="567" w:type="dxa"/>
          </w:tcPr>
          <w:p w:rsidR="00AE21A2" w:rsidRPr="00EA2276" w:rsidRDefault="00AE21A2" w:rsidP="009F2283">
            <w:pPr>
              <w:jc w:val="center"/>
              <w:rPr>
                <w:sz w:val="24"/>
                <w:szCs w:val="24"/>
              </w:rPr>
            </w:pPr>
            <w:r w:rsidRPr="00EA2276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AE21A2" w:rsidRPr="00EA2276" w:rsidRDefault="00AE21A2" w:rsidP="009F2283">
            <w:pPr>
              <w:jc w:val="center"/>
              <w:rPr>
                <w:sz w:val="24"/>
                <w:szCs w:val="24"/>
              </w:rPr>
            </w:pPr>
            <w:r w:rsidRPr="00EA2276">
              <w:rPr>
                <w:sz w:val="24"/>
                <w:szCs w:val="24"/>
              </w:rPr>
              <w:t>2</w:t>
            </w:r>
          </w:p>
        </w:tc>
        <w:tc>
          <w:tcPr>
            <w:tcW w:w="568" w:type="dxa"/>
          </w:tcPr>
          <w:p w:rsidR="00AE21A2" w:rsidRPr="00EA2276" w:rsidRDefault="00AE21A2" w:rsidP="009F2283">
            <w:pPr>
              <w:jc w:val="center"/>
              <w:rPr>
                <w:sz w:val="24"/>
                <w:szCs w:val="24"/>
              </w:rPr>
            </w:pPr>
            <w:r w:rsidRPr="00EA2276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:rsidR="00AE21A2" w:rsidRPr="00EA2276" w:rsidRDefault="00AE21A2" w:rsidP="009F2283">
            <w:pPr>
              <w:jc w:val="center"/>
              <w:rPr>
                <w:sz w:val="24"/>
                <w:szCs w:val="24"/>
              </w:rPr>
            </w:pPr>
            <w:r w:rsidRPr="00EA2276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AE21A2" w:rsidRPr="00EA2276" w:rsidRDefault="00AE21A2" w:rsidP="009F2283">
            <w:pPr>
              <w:jc w:val="center"/>
              <w:rPr>
                <w:sz w:val="24"/>
                <w:szCs w:val="24"/>
              </w:rPr>
            </w:pPr>
            <w:r w:rsidRPr="00EA2276">
              <w:rPr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AE21A2" w:rsidRPr="00EA2276" w:rsidRDefault="00AE21A2" w:rsidP="009F2283">
            <w:pPr>
              <w:jc w:val="center"/>
              <w:rPr>
                <w:sz w:val="24"/>
                <w:szCs w:val="24"/>
              </w:rPr>
            </w:pPr>
            <w:r w:rsidRPr="00EA2276">
              <w:rPr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:rsidR="00AE21A2" w:rsidRPr="00EA2276" w:rsidRDefault="00AE21A2" w:rsidP="009F2283">
            <w:pPr>
              <w:jc w:val="center"/>
              <w:rPr>
                <w:sz w:val="24"/>
                <w:szCs w:val="24"/>
              </w:rPr>
            </w:pPr>
            <w:r w:rsidRPr="00EA2276">
              <w:rPr>
                <w:sz w:val="24"/>
                <w:szCs w:val="24"/>
              </w:rPr>
              <w:t>7</w:t>
            </w:r>
          </w:p>
        </w:tc>
        <w:tc>
          <w:tcPr>
            <w:tcW w:w="425" w:type="dxa"/>
          </w:tcPr>
          <w:p w:rsidR="00AE21A2" w:rsidRPr="00EA2276" w:rsidRDefault="00AE21A2" w:rsidP="009F2283">
            <w:pPr>
              <w:jc w:val="center"/>
              <w:rPr>
                <w:sz w:val="24"/>
                <w:szCs w:val="24"/>
              </w:rPr>
            </w:pPr>
            <w:r w:rsidRPr="00EA2276">
              <w:rPr>
                <w:sz w:val="24"/>
                <w:szCs w:val="24"/>
              </w:rPr>
              <w:t>8</w:t>
            </w:r>
          </w:p>
        </w:tc>
        <w:tc>
          <w:tcPr>
            <w:tcW w:w="816" w:type="dxa"/>
          </w:tcPr>
          <w:p w:rsidR="00AE21A2" w:rsidRPr="00EA2276" w:rsidRDefault="00AE21A2" w:rsidP="009F2283">
            <w:pPr>
              <w:jc w:val="center"/>
              <w:rPr>
                <w:sz w:val="24"/>
                <w:szCs w:val="24"/>
              </w:rPr>
            </w:pPr>
            <w:r w:rsidRPr="00EA2276">
              <w:rPr>
                <w:sz w:val="24"/>
                <w:szCs w:val="24"/>
              </w:rPr>
              <w:t>х</w:t>
            </w:r>
          </w:p>
        </w:tc>
      </w:tr>
      <w:tr w:rsidR="00AE21A2" w:rsidRPr="00EA2276" w:rsidTr="009F2283">
        <w:tc>
          <w:tcPr>
            <w:tcW w:w="709" w:type="dxa"/>
          </w:tcPr>
          <w:p w:rsidR="00AE21A2" w:rsidRPr="00EA2276" w:rsidRDefault="00AE21A2" w:rsidP="009F2283">
            <w:pPr>
              <w:jc w:val="center"/>
              <w:rPr>
                <w:sz w:val="24"/>
                <w:szCs w:val="24"/>
              </w:rPr>
            </w:pPr>
            <w:r w:rsidRPr="00EA2276">
              <w:rPr>
                <w:sz w:val="24"/>
                <w:szCs w:val="24"/>
              </w:rPr>
              <w:t>1.</w:t>
            </w:r>
          </w:p>
        </w:tc>
        <w:tc>
          <w:tcPr>
            <w:tcW w:w="4253" w:type="dxa"/>
          </w:tcPr>
          <w:p w:rsidR="00AE21A2" w:rsidRPr="00EA2276" w:rsidRDefault="00AE21A2" w:rsidP="009F2283">
            <w:pPr>
              <w:jc w:val="center"/>
              <w:rPr>
                <w:sz w:val="24"/>
                <w:szCs w:val="24"/>
              </w:rPr>
            </w:pPr>
            <w:r w:rsidRPr="00EA2276">
              <w:rPr>
                <w:sz w:val="24"/>
                <w:szCs w:val="24"/>
              </w:rPr>
              <w:t>Баян</w:t>
            </w:r>
          </w:p>
          <w:p w:rsidR="00AE21A2" w:rsidRPr="00EA2276" w:rsidRDefault="00AE21A2" w:rsidP="009F2283">
            <w:pPr>
              <w:jc w:val="center"/>
              <w:rPr>
                <w:sz w:val="24"/>
                <w:szCs w:val="24"/>
              </w:rPr>
            </w:pPr>
            <w:r w:rsidRPr="00EA2276">
              <w:rPr>
                <w:sz w:val="24"/>
                <w:szCs w:val="24"/>
              </w:rPr>
              <w:t>(общеразвивающая программа «Баян»)</w:t>
            </w:r>
          </w:p>
        </w:tc>
        <w:tc>
          <w:tcPr>
            <w:tcW w:w="567" w:type="dxa"/>
          </w:tcPr>
          <w:p w:rsidR="00AE21A2" w:rsidRPr="00EA2276" w:rsidRDefault="00AE21A2" w:rsidP="009F2283">
            <w:pPr>
              <w:tabs>
                <w:tab w:val="left" w:pos="508"/>
              </w:tabs>
              <w:jc w:val="center"/>
              <w:rPr>
                <w:sz w:val="24"/>
                <w:szCs w:val="24"/>
              </w:rPr>
            </w:pPr>
            <w:r w:rsidRPr="00EA2276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AE21A2" w:rsidRPr="00EA2276" w:rsidRDefault="00AE21A2" w:rsidP="009F2283">
            <w:pPr>
              <w:jc w:val="center"/>
              <w:rPr>
                <w:sz w:val="24"/>
                <w:szCs w:val="24"/>
              </w:rPr>
            </w:pPr>
            <w:r w:rsidRPr="00EA2276">
              <w:rPr>
                <w:sz w:val="24"/>
                <w:szCs w:val="24"/>
              </w:rPr>
              <w:t>2</w:t>
            </w:r>
          </w:p>
        </w:tc>
        <w:tc>
          <w:tcPr>
            <w:tcW w:w="568" w:type="dxa"/>
          </w:tcPr>
          <w:p w:rsidR="00AE21A2" w:rsidRPr="00EA2276" w:rsidRDefault="00AE21A2" w:rsidP="009F2283">
            <w:pPr>
              <w:jc w:val="center"/>
              <w:rPr>
                <w:sz w:val="24"/>
                <w:szCs w:val="24"/>
              </w:rPr>
            </w:pPr>
            <w:r w:rsidRPr="00EA2276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AE21A2" w:rsidRPr="00EA2276" w:rsidRDefault="00AE21A2" w:rsidP="009F2283">
            <w:pPr>
              <w:jc w:val="center"/>
              <w:rPr>
                <w:sz w:val="24"/>
                <w:szCs w:val="24"/>
              </w:rPr>
            </w:pPr>
            <w:r w:rsidRPr="00EA2276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AE21A2" w:rsidRPr="00EA2276" w:rsidRDefault="00AE21A2" w:rsidP="009F2283">
            <w:pPr>
              <w:jc w:val="center"/>
              <w:rPr>
                <w:sz w:val="24"/>
                <w:szCs w:val="24"/>
              </w:rPr>
            </w:pPr>
            <w:r w:rsidRPr="00EA2276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AE21A2" w:rsidRPr="00EA2276" w:rsidRDefault="00AE21A2" w:rsidP="009F2283">
            <w:pPr>
              <w:jc w:val="center"/>
              <w:rPr>
                <w:sz w:val="24"/>
                <w:szCs w:val="24"/>
              </w:rPr>
            </w:pPr>
            <w:r w:rsidRPr="00EA2276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AE21A2" w:rsidRPr="00EA2276" w:rsidRDefault="00AE21A2" w:rsidP="009F2283">
            <w:pPr>
              <w:jc w:val="center"/>
              <w:rPr>
                <w:sz w:val="24"/>
                <w:szCs w:val="24"/>
              </w:rPr>
            </w:pPr>
            <w:r w:rsidRPr="00EA2276">
              <w:rPr>
                <w:sz w:val="24"/>
                <w:szCs w:val="24"/>
              </w:rPr>
              <w:t>-</w:t>
            </w:r>
          </w:p>
        </w:tc>
        <w:tc>
          <w:tcPr>
            <w:tcW w:w="425" w:type="dxa"/>
          </w:tcPr>
          <w:p w:rsidR="00AE21A2" w:rsidRPr="00EA2276" w:rsidRDefault="00AE21A2" w:rsidP="009F2283">
            <w:pPr>
              <w:jc w:val="center"/>
              <w:rPr>
                <w:sz w:val="24"/>
                <w:szCs w:val="24"/>
              </w:rPr>
            </w:pPr>
            <w:r w:rsidRPr="00EA2276">
              <w:rPr>
                <w:sz w:val="24"/>
                <w:szCs w:val="24"/>
              </w:rPr>
              <w:t>-</w:t>
            </w:r>
          </w:p>
        </w:tc>
        <w:tc>
          <w:tcPr>
            <w:tcW w:w="816" w:type="dxa"/>
          </w:tcPr>
          <w:p w:rsidR="00AE21A2" w:rsidRPr="00EA2276" w:rsidRDefault="00AE21A2" w:rsidP="009F2283">
            <w:pPr>
              <w:jc w:val="center"/>
              <w:rPr>
                <w:b/>
                <w:sz w:val="24"/>
                <w:szCs w:val="24"/>
              </w:rPr>
            </w:pPr>
            <w:r w:rsidRPr="00EA2276">
              <w:rPr>
                <w:b/>
                <w:sz w:val="24"/>
                <w:szCs w:val="24"/>
              </w:rPr>
              <w:t>3</w:t>
            </w:r>
          </w:p>
        </w:tc>
      </w:tr>
      <w:tr w:rsidR="00AE21A2" w:rsidRPr="00EA2276" w:rsidTr="009F2283">
        <w:tc>
          <w:tcPr>
            <w:tcW w:w="709" w:type="dxa"/>
          </w:tcPr>
          <w:p w:rsidR="00AE21A2" w:rsidRPr="00EA2276" w:rsidRDefault="00AE21A2" w:rsidP="009F2283">
            <w:pPr>
              <w:jc w:val="center"/>
              <w:rPr>
                <w:sz w:val="24"/>
                <w:szCs w:val="24"/>
              </w:rPr>
            </w:pPr>
            <w:r w:rsidRPr="00EA2276">
              <w:rPr>
                <w:sz w:val="24"/>
                <w:szCs w:val="24"/>
              </w:rPr>
              <w:t>2.</w:t>
            </w:r>
          </w:p>
        </w:tc>
        <w:tc>
          <w:tcPr>
            <w:tcW w:w="4253" w:type="dxa"/>
          </w:tcPr>
          <w:p w:rsidR="00AE21A2" w:rsidRPr="00EA2276" w:rsidRDefault="00AE21A2" w:rsidP="009F2283">
            <w:pPr>
              <w:jc w:val="center"/>
              <w:rPr>
                <w:sz w:val="24"/>
                <w:szCs w:val="24"/>
              </w:rPr>
            </w:pPr>
            <w:r w:rsidRPr="00EA2276">
              <w:rPr>
                <w:sz w:val="24"/>
                <w:szCs w:val="24"/>
              </w:rPr>
              <w:t>Гитара</w:t>
            </w:r>
          </w:p>
          <w:p w:rsidR="00AE21A2" w:rsidRPr="00EA2276" w:rsidRDefault="00AE21A2" w:rsidP="009F2283">
            <w:pPr>
              <w:jc w:val="center"/>
              <w:rPr>
                <w:sz w:val="24"/>
                <w:szCs w:val="24"/>
              </w:rPr>
            </w:pPr>
            <w:r w:rsidRPr="00EA2276">
              <w:rPr>
                <w:sz w:val="24"/>
                <w:szCs w:val="24"/>
              </w:rPr>
              <w:t>(общеразвивающая программа «Гитара»)</w:t>
            </w:r>
          </w:p>
        </w:tc>
        <w:tc>
          <w:tcPr>
            <w:tcW w:w="567" w:type="dxa"/>
          </w:tcPr>
          <w:p w:rsidR="00AE21A2" w:rsidRPr="00EA2276" w:rsidRDefault="00AE21A2" w:rsidP="009F2283">
            <w:pPr>
              <w:jc w:val="center"/>
              <w:rPr>
                <w:sz w:val="24"/>
                <w:szCs w:val="24"/>
              </w:rPr>
            </w:pPr>
            <w:r w:rsidRPr="00EA2276">
              <w:rPr>
                <w:sz w:val="24"/>
                <w:szCs w:val="24"/>
              </w:rPr>
              <w:t>7</w:t>
            </w:r>
          </w:p>
        </w:tc>
        <w:tc>
          <w:tcPr>
            <w:tcW w:w="567" w:type="dxa"/>
          </w:tcPr>
          <w:p w:rsidR="00AE21A2" w:rsidRPr="00EA2276" w:rsidRDefault="00AE21A2" w:rsidP="009F2283">
            <w:pPr>
              <w:jc w:val="center"/>
              <w:rPr>
                <w:sz w:val="24"/>
                <w:szCs w:val="24"/>
              </w:rPr>
            </w:pPr>
            <w:r w:rsidRPr="00EA2276">
              <w:rPr>
                <w:sz w:val="24"/>
                <w:szCs w:val="24"/>
              </w:rPr>
              <w:t>9</w:t>
            </w:r>
          </w:p>
        </w:tc>
        <w:tc>
          <w:tcPr>
            <w:tcW w:w="568" w:type="dxa"/>
          </w:tcPr>
          <w:p w:rsidR="00AE21A2" w:rsidRPr="00EA2276" w:rsidRDefault="00AE21A2" w:rsidP="009F2283">
            <w:pPr>
              <w:jc w:val="center"/>
              <w:rPr>
                <w:sz w:val="24"/>
                <w:szCs w:val="24"/>
              </w:rPr>
            </w:pPr>
            <w:r w:rsidRPr="00EA2276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AE21A2" w:rsidRPr="00EA2276" w:rsidRDefault="00AE21A2" w:rsidP="009F2283">
            <w:pPr>
              <w:jc w:val="center"/>
              <w:rPr>
                <w:sz w:val="24"/>
                <w:szCs w:val="24"/>
              </w:rPr>
            </w:pPr>
            <w:r w:rsidRPr="00EA2276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AE21A2" w:rsidRPr="00EA2276" w:rsidRDefault="00AE21A2" w:rsidP="009F2283">
            <w:pPr>
              <w:jc w:val="center"/>
              <w:rPr>
                <w:sz w:val="24"/>
                <w:szCs w:val="24"/>
              </w:rPr>
            </w:pPr>
            <w:r w:rsidRPr="00EA2276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AE21A2" w:rsidRPr="00EA2276" w:rsidRDefault="00AE21A2" w:rsidP="009F2283">
            <w:pPr>
              <w:jc w:val="center"/>
              <w:rPr>
                <w:sz w:val="24"/>
                <w:szCs w:val="24"/>
              </w:rPr>
            </w:pPr>
            <w:r w:rsidRPr="00EA2276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AE21A2" w:rsidRPr="00EA2276" w:rsidRDefault="00AE21A2" w:rsidP="009F2283">
            <w:pPr>
              <w:jc w:val="center"/>
              <w:rPr>
                <w:sz w:val="24"/>
                <w:szCs w:val="24"/>
              </w:rPr>
            </w:pPr>
            <w:r w:rsidRPr="00EA2276">
              <w:rPr>
                <w:sz w:val="24"/>
                <w:szCs w:val="24"/>
              </w:rPr>
              <w:t>-</w:t>
            </w:r>
          </w:p>
        </w:tc>
        <w:tc>
          <w:tcPr>
            <w:tcW w:w="425" w:type="dxa"/>
          </w:tcPr>
          <w:p w:rsidR="00AE21A2" w:rsidRPr="00EA2276" w:rsidRDefault="00AE21A2" w:rsidP="009F2283">
            <w:pPr>
              <w:jc w:val="center"/>
              <w:rPr>
                <w:sz w:val="24"/>
                <w:szCs w:val="24"/>
              </w:rPr>
            </w:pPr>
            <w:r w:rsidRPr="00EA2276">
              <w:rPr>
                <w:sz w:val="24"/>
                <w:szCs w:val="24"/>
              </w:rPr>
              <w:t>-</w:t>
            </w:r>
          </w:p>
        </w:tc>
        <w:tc>
          <w:tcPr>
            <w:tcW w:w="816" w:type="dxa"/>
          </w:tcPr>
          <w:p w:rsidR="00AE21A2" w:rsidRPr="00EA2276" w:rsidRDefault="00AE21A2" w:rsidP="009F2283">
            <w:pPr>
              <w:jc w:val="center"/>
              <w:rPr>
                <w:b/>
                <w:sz w:val="24"/>
                <w:szCs w:val="24"/>
              </w:rPr>
            </w:pPr>
            <w:r w:rsidRPr="00EA2276">
              <w:rPr>
                <w:b/>
                <w:sz w:val="24"/>
                <w:szCs w:val="24"/>
              </w:rPr>
              <w:t>16</w:t>
            </w:r>
          </w:p>
        </w:tc>
      </w:tr>
      <w:tr w:rsidR="00AE21A2" w:rsidRPr="00EA2276" w:rsidTr="009F2283">
        <w:tc>
          <w:tcPr>
            <w:tcW w:w="709" w:type="dxa"/>
          </w:tcPr>
          <w:p w:rsidR="00AE21A2" w:rsidRPr="00EA2276" w:rsidRDefault="00AE21A2" w:rsidP="009F2283">
            <w:pPr>
              <w:jc w:val="center"/>
              <w:rPr>
                <w:sz w:val="24"/>
                <w:szCs w:val="24"/>
              </w:rPr>
            </w:pPr>
            <w:r w:rsidRPr="00EA2276">
              <w:rPr>
                <w:sz w:val="24"/>
                <w:szCs w:val="24"/>
              </w:rPr>
              <w:t>3.</w:t>
            </w:r>
          </w:p>
        </w:tc>
        <w:tc>
          <w:tcPr>
            <w:tcW w:w="4253" w:type="dxa"/>
          </w:tcPr>
          <w:p w:rsidR="00AE21A2" w:rsidRPr="00EA2276" w:rsidRDefault="00AE21A2" w:rsidP="009F2283">
            <w:pPr>
              <w:jc w:val="center"/>
              <w:rPr>
                <w:sz w:val="24"/>
                <w:szCs w:val="24"/>
              </w:rPr>
            </w:pPr>
            <w:r w:rsidRPr="00EA2276">
              <w:rPr>
                <w:sz w:val="24"/>
                <w:szCs w:val="24"/>
              </w:rPr>
              <w:t>Аккомпанемент</w:t>
            </w:r>
          </w:p>
          <w:p w:rsidR="00AE21A2" w:rsidRPr="00EA2276" w:rsidRDefault="00AE21A2" w:rsidP="009F2283">
            <w:pPr>
              <w:jc w:val="center"/>
              <w:rPr>
                <w:sz w:val="24"/>
                <w:szCs w:val="24"/>
              </w:rPr>
            </w:pPr>
            <w:r w:rsidRPr="00EA2276">
              <w:rPr>
                <w:sz w:val="24"/>
                <w:szCs w:val="24"/>
              </w:rPr>
              <w:t>(предпрофессиональная программа «Хоровое пение»)</w:t>
            </w:r>
          </w:p>
        </w:tc>
        <w:tc>
          <w:tcPr>
            <w:tcW w:w="567" w:type="dxa"/>
          </w:tcPr>
          <w:p w:rsidR="00AE21A2" w:rsidRPr="00EA2276" w:rsidRDefault="00AE21A2" w:rsidP="009F2283">
            <w:pPr>
              <w:jc w:val="center"/>
              <w:rPr>
                <w:sz w:val="24"/>
                <w:szCs w:val="24"/>
              </w:rPr>
            </w:pPr>
            <w:r w:rsidRPr="00EA2276">
              <w:rPr>
                <w:sz w:val="24"/>
                <w:szCs w:val="24"/>
              </w:rPr>
              <w:t>2,5</w:t>
            </w:r>
          </w:p>
        </w:tc>
        <w:tc>
          <w:tcPr>
            <w:tcW w:w="1135" w:type="dxa"/>
            <w:gridSpan w:val="2"/>
          </w:tcPr>
          <w:p w:rsidR="00AE21A2" w:rsidRPr="00EA2276" w:rsidRDefault="00AE21A2" w:rsidP="009F2283">
            <w:pPr>
              <w:jc w:val="center"/>
              <w:rPr>
                <w:sz w:val="24"/>
                <w:szCs w:val="24"/>
              </w:rPr>
            </w:pPr>
            <w:r w:rsidRPr="00EA2276">
              <w:rPr>
                <w:sz w:val="24"/>
                <w:szCs w:val="24"/>
              </w:rPr>
              <w:t>2,5</w:t>
            </w:r>
          </w:p>
        </w:tc>
        <w:tc>
          <w:tcPr>
            <w:tcW w:w="2268" w:type="dxa"/>
            <w:gridSpan w:val="4"/>
          </w:tcPr>
          <w:p w:rsidR="00AE21A2" w:rsidRPr="00EA2276" w:rsidRDefault="00AE21A2" w:rsidP="009F2283">
            <w:pPr>
              <w:jc w:val="center"/>
              <w:rPr>
                <w:sz w:val="24"/>
                <w:szCs w:val="24"/>
              </w:rPr>
            </w:pPr>
            <w:r w:rsidRPr="00EA2276"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:rsidR="00AE21A2" w:rsidRPr="00EA2276" w:rsidRDefault="00AE21A2" w:rsidP="009F2283">
            <w:pPr>
              <w:jc w:val="center"/>
              <w:rPr>
                <w:sz w:val="24"/>
                <w:szCs w:val="24"/>
              </w:rPr>
            </w:pPr>
            <w:r w:rsidRPr="00EA2276">
              <w:rPr>
                <w:sz w:val="24"/>
                <w:szCs w:val="24"/>
              </w:rPr>
              <w:t>-</w:t>
            </w:r>
          </w:p>
        </w:tc>
        <w:tc>
          <w:tcPr>
            <w:tcW w:w="816" w:type="dxa"/>
          </w:tcPr>
          <w:p w:rsidR="00AE21A2" w:rsidRPr="00EA2276" w:rsidRDefault="00AE21A2" w:rsidP="009F2283">
            <w:pPr>
              <w:jc w:val="center"/>
              <w:rPr>
                <w:b/>
                <w:sz w:val="24"/>
                <w:szCs w:val="24"/>
              </w:rPr>
            </w:pPr>
            <w:r w:rsidRPr="00EA2276">
              <w:rPr>
                <w:b/>
                <w:sz w:val="24"/>
                <w:szCs w:val="24"/>
              </w:rPr>
              <w:t>8</w:t>
            </w:r>
          </w:p>
        </w:tc>
      </w:tr>
      <w:tr w:rsidR="00AE21A2" w:rsidRPr="00EA2276" w:rsidTr="009F2283">
        <w:tc>
          <w:tcPr>
            <w:tcW w:w="709" w:type="dxa"/>
          </w:tcPr>
          <w:p w:rsidR="00AE21A2" w:rsidRPr="00EA2276" w:rsidRDefault="00AE21A2" w:rsidP="009F2283">
            <w:pPr>
              <w:jc w:val="center"/>
              <w:rPr>
                <w:sz w:val="24"/>
                <w:szCs w:val="24"/>
              </w:rPr>
            </w:pPr>
            <w:r w:rsidRPr="00EA2276">
              <w:rPr>
                <w:sz w:val="24"/>
                <w:szCs w:val="24"/>
              </w:rPr>
              <w:t>4.</w:t>
            </w:r>
          </w:p>
        </w:tc>
        <w:tc>
          <w:tcPr>
            <w:tcW w:w="4253" w:type="dxa"/>
          </w:tcPr>
          <w:p w:rsidR="00AE21A2" w:rsidRPr="00EA2276" w:rsidRDefault="00AE21A2" w:rsidP="009F2283">
            <w:pPr>
              <w:jc w:val="center"/>
              <w:rPr>
                <w:sz w:val="24"/>
                <w:szCs w:val="24"/>
              </w:rPr>
            </w:pPr>
            <w:r w:rsidRPr="00EA2276">
              <w:rPr>
                <w:sz w:val="24"/>
                <w:szCs w:val="24"/>
              </w:rPr>
              <w:t>Сольфеджио</w:t>
            </w:r>
          </w:p>
          <w:p w:rsidR="00AE21A2" w:rsidRPr="00EA2276" w:rsidRDefault="00AE21A2" w:rsidP="009F2283">
            <w:pPr>
              <w:jc w:val="center"/>
              <w:rPr>
                <w:sz w:val="24"/>
                <w:szCs w:val="24"/>
              </w:rPr>
            </w:pPr>
            <w:r w:rsidRPr="00EA2276">
              <w:rPr>
                <w:sz w:val="24"/>
                <w:szCs w:val="24"/>
              </w:rPr>
              <w:t xml:space="preserve"> общеразвивающая программа</w:t>
            </w:r>
          </w:p>
        </w:tc>
        <w:tc>
          <w:tcPr>
            <w:tcW w:w="567" w:type="dxa"/>
          </w:tcPr>
          <w:p w:rsidR="00AE21A2" w:rsidRPr="00EA2276" w:rsidRDefault="00AE21A2" w:rsidP="009F2283">
            <w:pPr>
              <w:jc w:val="center"/>
              <w:rPr>
                <w:sz w:val="24"/>
                <w:szCs w:val="24"/>
              </w:rPr>
            </w:pPr>
            <w:r w:rsidRPr="00EA2276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AE21A2" w:rsidRPr="00EA2276" w:rsidRDefault="00AE21A2" w:rsidP="009F2283">
            <w:pPr>
              <w:jc w:val="center"/>
              <w:rPr>
                <w:sz w:val="24"/>
                <w:szCs w:val="24"/>
              </w:rPr>
            </w:pPr>
            <w:r w:rsidRPr="00EA2276">
              <w:rPr>
                <w:sz w:val="24"/>
                <w:szCs w:val="24"/>
              </w:rPr>
              <w:t>1</w:t>
            </w:r>
          </w:p>
        </w:tc>
        <w:tc>
          <w:tcPr>
            <w:tcW w:w="568" w:type="dxa"/>
          </w:tcPr>
          <w:p w:rsidR="00AE21A2" w:rsidRPr="00EA2276" w:rsidRDefault="00AE21A2" w:rsidP="009F228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6" w:type="dxa"/>
          </w:tcPr>
          <w:p w:rsidR="00AE21A2" w:rsidRPr="00EA2276" w:rsidRDefault="00AE21A2" w:rsidP="009F2283">
            <w:pPr>
              <w:jc w:val="center"/>
              <w:rPr>
                <w:sz w:val="24"/>
                <w:szCs w:val="24"/>
              </w:rPr>
            </w:pPr>
            <w:r w:rsidRPr="00EA2276">
              <w:rPr>
                <w:sz w:val="24"/>
                <w:szCs w:val="24"/>
              </w:rPr>
              <w:t>-</w:t>
            </w:r>
          </w:p>
        </w:tc>
        <w:tc>
          <w:tcPr>
            <w:tcW w:w="1702" w:type="dxa"/>
            <w:gridSpan w:val="3"/>
          </w:tcPr>
          <w:p w:rsidR="00AE21A2" w:rsidRPr="00EA2276" w:rsidRDefault="00AE21A2" w:rsidP="009F2283">
            <w:pPr>
              <w:jc w:val="center"/>
              <w:rPr>
                <w:sz w:val="24"/>
                <w:szCs w:val="24"/>
              </w:rPr>
            </w:pPr>
            <w:r w:rsidRPr="00EA2276">
              <w:rPr>
                <w:sz w:val="24"/>
                <w:szCs w:val="24"/>
              </w:rPr>
              <w:t>-</w:t>
            </w:r>
          </w:p>
        </w:tc>
        <w:tc>
          <w:tcPr>
            <w:tcW w:w="425" w:type="dxa"/>
          </w:tcPr>
          <w:p w:rsidR="00AE21A2" w:rsidRPr="00EA2276" w:rsidRDefault="00AE21A2" w:rsidP="009F228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:rsidR="00AE21A2" w:rsidRPr="00EA2276" w:rsidRDefault="00AE21A2" w:rsidP="009F2283">
            <w:pPr>
              <w:jc w:val="center"/>
              <w:rPr>
                <w:b/>
                <w:sz w:val="24"/>
                <w:szCs w:val="24"/>
              </w:rPr>
            </w:pPr>
            <w:r w:rsidRPr="00EA2276">
              <w:rPr>
                <w:b/>
                <w:sz w:val="24"/>
                <w:szCs w:val="24"/>
              </w:rPr>
              <w:t>2</w:t>
            </w:r>
          </w:p>
        </w:tc>
      </w:tr>
      <w:tr w:rsidR="00AE21A2" w:rsidRPr="00EA2276" w:rsidTr="009F2283">
        <w:tc>
          <w:tcPr>
            <w:tcW w:w="709" w:type="dxa"/>
          </w:tcPr>
          <w:p w:rsidR="00AE21A2" w:rsidRPr="00EA2276" w:rsidRDefault="00AE21A2" w:rsidP="009F2283">
            <w:pPr>
              <w:jc w:val="center"/>
              <w:rPr>
                <w:sz w:val="24"/>
                <w:szCs w:val="24"/>
              </w:rPr>
            </w:pPr>
            <w:r w:rsidRPr="00EA2276">
              <w:rPr>
                <w:sz w:val="24"/>
                <w:szCs w:val="24"/>
              </w:rPr>
              <w:t>5.</w:t>
            </w:r>
          </w:p>
        </w:tc>
        <w:tc>
          <w:tcPr>
            <w:tcW w:w="4253" w:type="dxa"/>
          </w:tcPr>
          <w:p w:rsidR="00AE21A2" w:rsidRPr="00EA2276" w:rsidRDefault="00AE21A2" w:rsidP="009F2283">
            <w:pPr>
              <w:jc w:val="center"/>
              <w:rPr>
                <w:sz w:val="24"/>
                <w:szCs w:val="24"/>
              </w:rPr>
            </w:pPr>
            <w:r w:rsidRPr="00EA2276">
              <w:rPr>
                <w:sz w:val="24"/>
                <w:szCs w:val="24"/>
              </w:rPr>
              <w:t xml:space="preserve">Слушание музыки </w:t>
            </w:r>
          </w:p>
          <w:p w:rsidR="00AE21A2" w:rsidRPr="00EA2276" w:rsidRDefault="00AE21A2" w:rsidP="009F2283">
            <w:pPr>
              <w:jc w:val="center"/>
              <w:rPr>
                <w:sz w:val="24"/>
                <w:szCs w:val="24"/>
              </w:rPr>
            </w:pPr>
            <w:r w:rsidRPr="00EA2276">
              <w:rPr>
                <w:sz w:val="24"/>
                <w:szCs w:val="24"/>
              </w:rPr>
              <w:t>общеразвивающая программа</w:t>
            </w:r>
          </w:p>
        </w:tc>
        <w:tc>
          <w:tcPr>
            <w:tcW w:w="567" w:type="dxa"/>
          </w:tcPr>
          <w:p w:rsidR="00AE21A2" w:rsidRPr="00EA2276" w:rsidRDefault="00AE21A2" w:rsidP="009F2283">
            <w:pPr>
              <w:jc w:val="center"/>
              <w:rPr>
                <w:sz w:val="24"/>
                <w:szCs w:val="24"/>
              </w:rPr>
            </w:pPr>
            <w:r w:rsidRPr="00EA2276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AE21A2" w:rsidRPr="00EA2276" w:rsidRDefault="00AE21A2" w:rsidP="009F2283">
            <w:pPr>
              <w:jc w:val="center"/>
              <w:rPr>
                <w:sz w:val="24"/>
                <w:szCs w:val="24"/>
              </w:rPr>
            </w:pPr>
            <w:r w:rsidRPr="00EA2276">
              <w:rPr>
                <w:sz w:val="24"/>
                <w:szCs w:val="24"/>
              </w:rPr>
              <w:t>1</w:t>
            </w:r>
          </w:p>
        </w:tc>
        <w:tc>
          <w:tcPr>
            <w:tcW w:w="568" w:type="dxa"/>
          </w:tcPr>
          <w:p w:rsidR="00AE21A2" w:rsidRPr="00EA2276" w:rsidRDefault="00AE21A2" w:rsidP="009F228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6" w:type="dxa"/>
          </w:tcPr>
          <w:p w:rsidR="00AE21A2" w:rsidRPr="00EA2276" w:rsidRDefault="00AE21A2" w:rsidP="009F2283">
            <w:pPr>
              <w:jc w:val="center"/>
              <w:rPr>
                <w:sz w:val="24"/>
                <w:szCs w:val="24"/>
              </w:rPr>
            </w:pPr>
            <w:r w:rsidRPr="00EA2276">
              <w:rPr>
                <w:sz w:val="24"/>
                <w:szCs w:val="24"/>
              </w:rPr>
              <w:t>-</w:t>
            </w:r>
          </w:p>
        </w:tc>
        <w:tc>
          <w:tcPr>
            <w:tcW w:w="1702" w:type="dxa"/>
            <w:gridSpan w:val="3"/>
          </w:tcPr>
          <w:p w:rsidR="00AE21A2" w:rsidRPr="00EA2276" w:rsidRDefault="00AE21A2" w:rsidP="009F2283">
            <w:pPr>
              <w:jc w:val="center"/>
              <w:rPr>
                <w:sz w:val="24"/>
                <w:szCs w:val="24"/>
              </w:rPr>
            </w:pPr>
            <w:r w:rsidRPr="00EA2276">
              <w:rPr>
                <w:sz w:val="24"/>
                <w:szCs w:val="24"/>
              </w:rPr>
              <w:t>-</w:t>
            </w:r>
          </w:p>
        </w:tc>
        <w:tc>
          <w:tcPr>
            <w:tcW w:w="425" w:type="dxa"/>
          </w:tcPr>
          <w:p w:rsidR="00AE21A2" w:rsidRPr="00EA2276" w:rsidRDefault="00AE21A2" w:rsidP="009F228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:rsidR="00AE21A2" w:rsidRPr="00EA2276" w:rsidRDefault="00AE21A2" w:rsidP="009F2283">
            <w:pPr>
              <w:jc w:val="center"/>
              <w:rPr>
                <w:b/>
                <w:sz w:val="24"/>
                <w:szCs w:val="24"/>
              </w:rPr>
            </w:pPr>
            <w:r w:rsidRPr="00EA2276">
              <w:rPr>
                <w:b/>
                <w:sz w:val="24"/>
                <w:szCs w:val="24"/>
              </w:rPr>
              <w:t>1</w:t>
            </w:r>
          </w:p>
        </w:tc>
      </w:tr>
      <w:tr w:rsidR="00AE21A2" w:rsidRPr="00EA2276" w:rsidTr="009F2283">
        <w:tc>
          <w:tcPr>
            <w:tcW w:w="709" w:type="dxa"/>
          </w:tcPr>
          <w:p w:rsidR="00AE21A2" w:rsidRPr="00EA2276" w:rsidRDefault="00AE21A2" w:rsidP="009F228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3" w:type="dxa"/>
          </w:tcPr>
          <w:p w:rsidR="00AE21A2" w:rsidRPr="00EA2276" w:rsidRDefault="00AE21A2" w:rsidP="009F2283">
            <w:pPr>
              <w:jc w:val="center"/>
              <w:rPr>
                <w:b/>
                <w:sz w:val="24"/>
                <w:szCs w:val="24"/>
              </w:rPr>
            </w:pPr>
            <w:r w:rsidRPr="00EA2276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567" w:type="dxa"/>
          </w:tcPr>
          <w:p w:rsidR="00AE21A2" w:rsidRPr="00EA2276" w:rsidRDefault="00AE21A2" w:rsidP="009F2283">
            <w:pPr>
              <w:jc w:val="center"/>
              <w:rPr>
                <w:b/>
                <w:sz w:val="24"/>
                <w:szCs w:val="24"/>
              </w:rPr>
            </w:pPr>
            <w:r w:rsidRPr="00EA2276">
              <w:rPr>
                <w:b/>
                <w:sz w:val="24"/>
                <w:szCs w:val="24"/>
              </w:rPr>
              <w:t>10,5</w:t>
            </w:r>
          </w:p>
        </w:tc>
        <w:tc>
          <w:tcPr>
            <w:tcW w:w="567" w:type="dxa"/>
          </w:tcPr>
          <w:p w:rsidR="00AE21A2" w:rsidRPr="00EA2276" w:rsidRDefault="00AE21A2" w:rsidP="009F2283">
            <w:pPr>
              <w:jc w:val="center"/>
              <w:rPr>
                <w:b/>
                <w:sz w:val="24"/>
                <w:szCs w:val="24"/>
              </w:rPr>
            </w:pPr>
            <w:r w:rsidRPr="00EA2276"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568" w:type="dxa"/>
          </w:tcPr>
          <w:p w:rsidR="00AE21A2" w:rsidRPr="00EA2276" w:rsidRDefault="00AE21A2" w:rsidP="009F2283">
            <w:pPr>
              <w:jc w:val="center"/>
              <w:rPr>
                <w:b/>
                <w:sz w:val="24"/>
                <w:szCs w:val="24"/>
              </w:rPr>
            </w:pPr>
            <w:r w:rsidRPr="00EA2276">
              <w:rPr>
                <w:b/>
                <w:sz w:val="24"/>
                <w:szCs w:val="24"/>
              </w:rPr>
              <w:t>2,5</w:t>
            </w:r>
          </w:p>
        </w:tc>
        <w:tc>
          <w:tcPr>
            <w:tcW w:w="567" w:type="dxa"/>
          </w:tcPr>
          <w:p w:rsidR="00AE21A2" w:rsidRPr="00EA2276" w:rsidRDefault="00AE21A2" w:rsidP="009F2283">
            <w:pPr>
              <w:jc w:val="center"/>
              <w:rPr>
                <w:b/>
                <w:sz w:val="24"/>
                <w:szCs w:val="24"/>
              </w:rPr>
            </w:pPr>
            <w:r w:rsidRPr="00EA227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AE21A2" w:rsidRPr="00EA2276" w:rsidRDefault="00AE21A2" w:rsidP="009F2283">
            <w:pPr>
              <w:jc w:val="center"/>
              <w:rPr>
                <w:b/>
                <w:sz w:val="24"/>
                <w:szCs w:val="24"/>
              </w:rPr>
            </w:pPr>
            <w:r w:rsidRPr="00EA2276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AE21A2" w:rsidRPr="00EA2276" w:rsidRDefault="00AE21A2" w:rsidP="009F2283">
            <w:pPr>
              <w:jc w:val="center"/>
              <w:rPr>
                <w:b/>
                <w:sz w:val="24"/>
                <w:szCs w:val="24"/>
              </w:rPr>
            </w:pPr>
            <w:r w:rsidRPr="00EA2276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:rsidR="00AE21A2" w:rsidRPr="00EA2276" w:rsidRDefault="00AE21A2" w:rsidP="009F2283">
            <w:pPr>
              <w:jc w:val="center"/>
              <w:rPr>
                <w:b/>
                <w:sz w:val="24"/>
                <w:szCs w:val="24"/>
              </w:rPr>
            </w:pPr>
            <w:r w:rsidRPr="00EA2276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425" w:type="dxa"/>
          </w:tcPr>
          <w:p w:rsidR="00AE21A2" w:rsidRPr="00EA2276" w:rsidRDefault="00AE21A2" w:rsidP="009F2283">
            <w:pPr>
              <w:jc w:val="center"/>
              <w:rPr>
                <w:b/>
                <w:sz w:val="24"/>
                <w:szCs w:val="24"/>
              </w:rPr>
            </w:pPr>
            <w:r w:rsidRPr="00EA2276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816" w:type="dxa"/>
          </w:tcPr>
          <w:p w:rsidR="00AE21A2" w:rsidRPr="00EA2276" w:rsidRDefault="00AE21A2" w:rsidP="009F2283">
            <w:pPr>
              <w:jc w:val="center"/>
              <w:rPr>
                <w:b/>
                <w:sz w:val="24"/>
                <w:szCs w:val="24"/>
              </w:rPr>
            </w:pPr>
            <w:r w:rsidRPr="00EA2276">
              <w:rPr>
                <w:b/>
                <w:sz w:val="24"/>
                <w:szCs w:val="24"/>
              </w:rPr>
              <w:t>30</w:t>
            </w:r>
          </w:p>
        </w:tc>
      </w:tr>
    </w:tbl>
    <w:p w:rsidR="00AE21A2" w:rsidRPr="00EA2276" w:rsidRDefault="00AE21A2" w:rsidP="00AE21A2"/>
    <w:p w:rsidR="00AE21A2" w:rsidRPr="00EA2276" w:rsidRDefault="00AE21A2" w:rsidP="00AE21A2">
      <w:pPr>
        <w:jc w:val="center"/>
      </w:pPr>
      <w:r w:rsidRPr="00EA2276">
        <w:t>Младшие классы – 27</w:t>
      </w:r>
    </w:p>
    <w:p w:rsidR="00AE21A2" w:rsidRPr="00EA2276" w:rsidRDefault="00AE21A2" w:rsidP="00AE21A2">
      <w:pPr>
        <w:jc w:val="center"/>
      </w:pPr>
      <w:r w:rsidRPr="00EA2276">
        <w:t>Старшие классы – 3</w:t>
      </w:r>
    </w:p>
    <w:p w:rsidR="00AE21A2" w:rsidRPr="00EA2276" w:rsidRDefault="00AE21A2" w:rsidP="00AE21A2">
      <w:pPr>
        <w:jc w:val="center"/>
      </w:pPr>
      <w:r w:rsidRPr="00EA2276">
        <w:t>Всего – 30</w:t>
      </w:r>
    </w:p>
    <w:p w:rsidR="006E771B" w:rsidRDefault="006E771B" w:rsidP="006E771B"/>
    <w:p w:rsidR="00AE21A2" w:rsidRPr="003F3E6F" w:rsidRDefault="00AE21A2" w:rsidP="00AE21A2">
      <w:pPr>
        <w:pStyle w:val="af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f"/>
        <w:tblpPr w:leftFromText="180" w:rightFromText="180" w:vertAnchor="page" w:horzAnchor="margin" w:tblpY="3451"/>
        <w:tblW w:w="9293" w:type="dxa"/>
        <w:tblLook w:val="04A0" w:firstRow="1" w:lastRow="0" w:firstColumn="1" w:lastColumn="0" w:noHBand="0" w:noVBand="1"/>
      </w:tblPr>
      <w:tblGrid>
        <w:gridCol w:w="406"/>
        <w:gridCol w:w="3049"/>
        <w:gridCol w:w="880"/>
        <w:gridCol w:w="880"/>
        <w:gridCol w:w="908"/>
        <w:gridCol w:w="880"/>
        <w:gridCol w:w="880"/>
        <w:gridCol w:w="475"/>
        <w:gridCol w:w="935"/>
      </w:tblGrid>
      <w:tr w:rsidR="00AE21A2" w:rsidRPr="003F3E6F" w:rsidTr="009F2283">
        <w:trPr>
          <w:trHeight w:val="557"/>
        </w:trPr>
        <w:tc>
          <w:tcPr>
            <w:tcW w:w="406" w:type="dxa"/>
          </w:tcPr>
          <w:p w:rsidR="00AE21A2" w:rsidRPr="003F3E6F" w:rsidRDefault="00AE21A2" w:rsidP="009F2283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E21A2" w:rsidRPr="003F3E6F" w:rsidRDefault="00AE21A2" w:rsidP="009F2283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6F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AE21A2" w:rsidRPr="003F3E6F" w:rsidRDefault="00AE21A2" w:rsidP="009F2283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6F">
              <w:rPr>
                <w:rFonts w:ascii="Times New Roman" w:hAnsi="Times New Roman" w:cs="Times New Roman"/>
                <w:sz w:val="24"/>
                <w:szCs w:val="24"/>
              </w:rPr>
              <w:t>предмета</w:t>
            </w:r>
          </w:p>
        </w:tc>
        <w:tc>
          <w:tcPr>
            <w:tcW w:w="880" w:type="dxa"/>
          </w:tcPr>
          <w:p w:rsidR="00AE21A2" w:rsidRPr="003F3E6F" w:rsidRDefault="00AE21A2" w:rsidP="009F2283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6F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880" w:type="dxa"/>
          </w:tcPr>
          <w:p w:rsidR="00AE21A2" w:rsidRPr="003F3E6F" w:rsidRDefault="00AE21A2" w:rsidP="009F2283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6F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908" w:type="dxa"/>
          </w:tcPr>
          <w:p w:rsidR="00AE21A2" w:rsidRPr="003F3E6F" w:rsidRDefault="00AE21A2" w:rsidP="009F2283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6F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880" w:type="dxa"/>
          </w:tcPr>
          <w:p w:rsidR="00AE21A2" w:rsidRPr="003F3E6F" w:rsidRDefault="00AE21A2" w:rsidP="009F2283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6F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880" w:type="dxa"/>
          </w:tcPr>
          <w:p w:rsidR="00AE21A2" w:rsidRPr="003F3E6F" w:rsidRDefault="00AE21A2" w:rsidP="009F2283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6F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475" w:type="dxa"/>
          </w:tcPr>
          <w:p w:rsidR="00AE21A2" w:rsidRPr="003F3E6F" w:rsidRDefault="00AE21A2" w:rsidP="009F2283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dxa"/>
          </w:tcPr>
          <w:p w:rsidR="00AE21A2" w:rsidRPr="003F3E6F" w:rsidRDefault="00AE21A2" w:rsidP="009F2283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6F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AE21A2" w:rsidRPr="003F3E6F" w:rsidTr="009F2283">
        <w:trPr>
          <w:trHeight w:val="274"/>
        </w:trPr>
        <w:tc>
          <w:tcPr>
            <w:tcW w:w="406" w:type="dxa"/>
          </w:tcPr>
          <w:p w:rsidR="00AE21A2" w:rsidRPr="003F3E6F" w:rsidRDefault="00AE21A2" w:rsidP="009F2283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E21A2" w:rsidRPr="003F3E6F" w:rsidRDefault="00AE21A2" w:rsidP="009F2283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6F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880" w:type="dxa"/>
          </w:tcPr>
          <w:p w:rsidR="00AE21A2" w:rsidRPr="003F3E6F" w:rsidRDefault="00AE21A2" w:rsidP="009F2283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:rsidR="00AE21A2" w:rsidRPr="003F3E6F" w:rsidRDefault="00AE21A2" w:rsidP="009F2283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6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8" w:type="dxa"/>
          </w:tcPr>
          <w:p w:rsidR="00AE21A2" w:rsidRPr="003F3E6F" w:rsidRDefault="00AE21A2" w:rsidP="009F2283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80" w:type="dxa"/>
          </w:tcPr>
          <w:p w:rsidR="00AE21A2" w:rsidRPr="003F3E6F" w:rsidRDefault="00AE21A2" w:rsidP="009F2283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6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80" w:type="dxa"/>
          </w:tcPr>
          <w:p w:rsidR="00AE21A2" w:rsidRPr="003F3E6F" w:rsidRDefault="00AE21A2" w:rsidP="009F2283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6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5" w:type="dxa"/>
          </w:tcPr>
          <w:p w:rsidR="00AE21A2" w:rsidRPr="003F3E6F" w:rsidRDefault="00AE21A2" w:rsidP="009F2283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6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35" w:type="dxa"/>
          </w:tcPr>
          <w:p w:rsidR="00AE21A2" w:rsidRPr="003F3E6F" w:rsidRDefault="00AE21A2" w:rsidP="009F2283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21A2" w:rsidRPr="003F3E6F" w:rsidTr="009F2283">
        <w:trPr>
          <w:trHeight w:val="276"/>
        </w:trPr>
        <w:tc>
          <w:tcPr>
            <w:tcW w:w="406" w:type="dxa"/>
          </w:tcPr>
          <w:p w:rsidR="00AE21A2" w:rsidRPr="003F3E6F" w:rsidRDefault="00AE21A2" w:rsidP="009F2283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49" w:type="dxa"/>
          </w:tcPr>
          <w:p w:rsidR="00AE21A2" w:rsidRPr="003F3E6F" w:rsidRDefault="00AE21A2" w:rsidP="009F2283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3F3E6F">
              <w:rPr>
                <w:rFonts w:ascii="Times New Roman" w:hAnsi="Times New Roman" w:cs="Times New Roman"/>
                <w:sz w:val="24"/>
                <w:szCs w:val="24"/>
              </w:rPr>
              <w:t>Живопись</w:t>
            </w:r>
          </w:p>
          <w:p w:rsidR="00AE21A2" w:rsidRPr="003F3E6F" w:rsidRDefault="00AE21A2" w:rsidP="009F2283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3F3E6F">
              <w:rPr>
                <w:rFonts w:ascii="Times New Roman" w:hAnsi="Times New Roman" w:cs="Times New Roman"/>
                <w:sz w:val="24"/>
                <w:szCs w:val="24"/>
              </w:rPr>
              <w:t>(предпрофессиональная</w:t>
            </w:r>
          </w:p>
          <w:p w:rsidR="00AE21A2" w:rsidRPr="003F3E6F" w:rsidRDefault="00AE21A2" w:rsidP="009F2283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3F3E6F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программа)</w:t>
            </w:r>
          </w:p>
        </w:tc>
        <w:tc>
          <w:tcPr>
            <w:tcW w:w="880" w:type="dxa"/>
          </w:tcPr>
          <w:p w:rsidR="00AE21A2" w:rsidRPr="003F3E6F" w:rsidRDefault="00AE21A2" w:rsidP="009F2283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80" w:type="dxa"/>
          </w:tcPr>
          <w:p w:rsidR="00AE21A2" w:rsidRPr="003F3E6F" w:rsidRDefault="00AE21A2" w:rsidP="009F2283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8" w:type="dxa"/>
          </w:tcPr>
          <w:p w:rsidR="00AE21A2" w:rsidRPr="003F3E6F" w:rsidRDefault="00AE21A2" w:rsidP="009F2283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80" w:type="dxa"/>
          </w:tcPr>
          <w:p w:rsidR="00AE21A2" w:rsidRPr="003F3E6F" w:rsidRDefault="00AE21A2" w:rsidP="009F2283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6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80" w:type="dxa"/>
          </w:tcPr>
          <w:p w:rsidR="00AE21A2" w:rsidRPr="003F3E6F" w:rsidRDefault="00AE21A2" w:rsidP="009F2283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6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75" w:type="dxa"/>
          </w:tcPr>
          <w:p w:rsidR="00AE21A2" w:rsidRPr="003F3E6F" w:rsidRDefault="00AE21A2" w:rsidP="009F2283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6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35" w:type="dxa"/>
          </w:tcPr>
          <w:p w:rsidR="00AE21A2" w:rsidRPr="003F3E6F" w:rsidRDefault="00AE21A2" w:rsidP="009F2283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6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AE21A2" w:rsidRPr="003F3E6F" w:rsidTr="009F2283">
        <w:trPr>
          <w:trHeight w:val="276"/>
        </w:trPr>
        <w:tc>
          <w:tcPr>
            <w:tcW w:w="406" w:type="dxa"/>
          </w:tcPr>
          <w:p w:rsidR="00AE21A2" w:rsidRPr="003F3E6F" w:rsidRDefault="00AE21A2" w:rsidP="009F2283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6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49" w:type="dxa"/>
          </w:tcPr>
          <w:p w:rsidR="00AE21A2" w:rsidRPr="003F3E6F" w:rsidRDefault="00AE21A2" w:rsidP="009F2283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3F3E6F">
              <w:rPr>
                <w:rFonts w:ascii="Times New Roman" w:hAnsi="Times New Roman" w:cs="Times New Roman"/>
                <w:sz w:val="24"/>
                <w:szCs w:val="24"/>
              </w:rPr>
              <w:t>Рисунок</w:t>
            </w:r>
          </w:p>
          <w:p w:rsidR="00AE21A2" w:rsidRPr="003F3E6F" w:rsidRDefault="00AE21A2" w:rsidP="009F2283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3F3E6F">
              <w:rPr>
                <w:rFonts w:ascii="Times New Roman" w:hAnsi="Times New Roman" w:cs="Times New Roman"/>
                <w:sz w:val="24"/>
                <w:szCs w:val="24"/>
              </w:rPr>
              <w:t>(предпрофессиональная</w:t>
            </w:r>
          </w:p>
          <w:p w:rsidR="00AE21A2" w:rsidRPr="003F3E6F" w:rsidRDefault="00AE21A2" w:rsidP="009F2283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3F3E6F">
              <w:rPr>
                <w:rFonts w:ascii="Times New Roman" w:hAnsi="Times New Roman" w:cs="Times New Roman"/>
                <w:sz w:val="24"/>
                <w:szCs w:val="24"/>
              </w:rPr>
              <w:t>программа)</w:t>
            </w:r>
          </w:p>
        </w:tc>
        <w:tc>
          <w:tcPr>
            <w:tcW w:w="880" w:type="dxa"/>
          </w:tcPr>
          <w:p w:rsidR="00AE21A2" w:rsidRPr="003F3E6F" w:rsidRDefault="00AE21A2" w:rsidP="009F2283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80" w:type="dxa"/>
          </w:tcPr>
          <w:p w:rsidR="00AE21A2" w:rsidRPr="003F3E6F" w:rsidRDefault="00AE21A2" w:rsidP="009F2283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8" w:type="dxa"/>
          </w:tcPr>
          <w:p w:rsidR="00AE21A2" w:rsidRPr="003F3E6F" w:rsidRDefault="00AE21A2" w:rsidP="009F2283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80" w:type="dxa"/>
          </w:tcPr>
          <w:p w:rsidR="00AE21A2" w:rsidRPr="003F3E6F" w:rsidRDefault="00AE21A2" w:rsidP="009F2283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6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80" w:type="dxa"/>
          </w:tcPr>
          <w:p w:rsidR="00AE21A2" w:rsidRPr="003F3E6F" w:rsidRDefault="00AE21A2" w:rsidP="009F2283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6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75" w:type="dxa"/>
          </w:tcPr>
          <w:p w:rsidR="00AE21A2" w:rsidRPr="003F3E6F" w:rsidRDefault="00AE21A2" w:rsidP="009F2283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6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35" w:type="dxa"/>
          </w:tcPr>
          <w:p w:rsidR="00AE21A2" w:rsidRPr="003F3E6F" w:rsidRDefault="00AE21A2" w:rsidP="009F2283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6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AE21A2" w:rsidRPr="003F3E6F" w:rsidTr="009F2283">
        <w:trPr>
          <w:trHeight w:val="276"/>
        </w:trPr>
        <w:tc>
          <w:tcPr>
            <w:tcW w:w="406" w:type="dxa"/>
          </w:tcPr>
          <w:p w:rsidR="00AE21A2" w:rsidRPr="003F3E6F" w:rsidRDefault="00AE21A2" w:rsidP="009F2283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49" w:type="dxa"/>
          </w:tcPr>
          <w:p w:rsidR="00AE21A2" w:rsidRPr="003F3E6F" w:rsidRDefault="00AE21A2" w:rsidP="009F2283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3F3E6F">
              <w:rPr>
                <w:rFonts w:ascii="Times New Roman" w:hAnsi="Times New Roman" w:cs="Times New Roman"/>
                <w:sz w:val="24"/>
                <w:szCs w:val="24"/>
              </w:rPr>
              <w:t>Композиция станковая</w:t>
            </w:r>
          </w:p>
          <w:p w:rsidR="00AE21A2" w:rsidRPr="003F3E6F" w:rsidRDefault="00AE21A2" w:rsidP="009F2283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3F3E6F">
              <w:rPr>
                <w:rFonts w:ascii="Times New Roman" w:hAnsi="Times New Roman" w:cs="Times New Roman"/>
                <w:sz w:val="24"/>
                <w:szCs w:val="24"/>
              </w:rPr>
              <w:t>(предпрофессиональная</w:t>
            </w:r>
          </w:p>
          <w:p w:rsidR="00AE21A2" w:rsidRPr="003F3E6F" w:rsidRDefault="00AE21A2" w:rsidP="009F2283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3F3E6F">
              <w:rPr>
                <w:rFonts w:ascii="Times New Roman" w:hAnsi="Times New Roman" w:cs="Times New Roman"/>
                <w:sz w:val="24"/>
                <w:szCs w:val="24"/>
              </w:rPr>
              <w:t>программа)</w:t>
            </w:r>
          </w:p>
        </w:tc>
        <w:tc>
          <w:tcPr>
            <w:tcW w:w="880" w:type="dxa"/>
          </w:tcPr>
          <w:p w:rsidR="00AE21A2" w:rsidRPr="003F3E6F" w:rsidRDefault="00AE21A2" w:rsidP="009F2283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6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80" w:type="dxa"/>
          </w:tcPr>
          <w:p w:rsidR="00AE21A2" w:rsidRPr="003F3E6F" w:rsidRDefault="00AE21A2" w:rsidP="009F2283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6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8" w:type="dxa"/>
          </w:tcPr>
          <w:p w:rsidR="00AE21A2" w:rsidRPr="003F3E6F" w:rsidRDefault="00AE21A2" w:rsidP="009F2283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6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80" w:type="dxa"/>
          </w:tcPr>
          <w:p w:rsidR="00AE21A2" w:rsidRPr="003F3E6F" w:rsidRDefault="00AE21A2" w:rsidP="009F2283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6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80" w:type="dxa"/>
          </w:tcPr>
          <w:p w:rsidR="00AE21A2" w:rsidRPr="003F3E6F" w:rsidRDefault="00AE21A2" w:rsidP="009F2283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6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75" w:type="dxa"/>
          </w:tcPr>
          <w:p w:rsidR="00AE21A2" w:rsidRPr="003F3E6F" w:rsidRDefault="00AE21A2" w:rsidP="009F2283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6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35" w:type="dxa"/>
          </w:tcPr>
          <w:p w:rsidR="00AE21A2" w:rsidRPr="003F3E6F" w:rsidRDefault="00AE21A2" w:rsidP="009F2283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6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AE21A2" w:rsidRPr="003F3E6F" w:rsidTr="009F2283">
        <w:trPr>
          <w:trHeight w:val="276"/>
        </w:trPr>
        <w:tc>
          <w:tcPr>
            <w:tcW w:w="406" w:type="dxa"/>
          </w:tcPr>
          <w:p w:rsidR="00AE21A2" w:rsidRPr="003F3E6F" w:rsidRDefault="00AE21A2" w:rsidP="009F2283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6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49" w:type="dxa"/>
          </w:tcPr>
          <w:p w:rsidR="00AE21A2" w:rsidRPr="003F3E6F" w:rsidRDefault="00AE21A2" w:rsidP="009F2283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3F3E6F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  <w:p w:rsidR="00AE21A2" w:rsidRPr="003F3E6F" w:rsidRDefault="00AE21A2" w:rsidP="009F2283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3F3E6F">
              <w:rPr>
                <w:rFonts w:ascii="Times New Roman" w:hAnsi="Times New Roman" w:cs="Times New Roman"/>
                <w:sz w:val="24"/>
                <w:szCs w:val="24"/>
              </w:rPr>
              <w:t>изобразительного</w:t>
            </w:r>
          </w:p>
          <w:p w:rsidR="00AE21A2" w:rsidRPr="003F3E6F" w:rsidRDefault="00AE21A2" w:rsidP="009F2283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3F3E6F">
              <w:rPr>
                <w:rFonts w:ascii="Times New Roman" w:hAnsi="Times New Roman" w:cs="Times New Roman"/>
                <w:sz w:val="24"/>
                <w:szCs w:val="24"/>
              </w:rPr>
              <w:t>искусства</w:t>
            </w:r>
          </w:p>
          <w:p w:rsidR="00AE21A2" w:rsidRPr="003F3E6F" w:rsidRDefault="00AE21A2" w:rsidP="009F2283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3F3E6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3F3E6F">
              <w:rPr>
                <w:rFonts w:ascii="Times New Roman" w:hAnsi="Times New Roman" w:cs="Times New Roman"/>
                <w:sz w:val="24"/>
                <w:szCs w:val="24"/>
              </w:rPr>
              <w:t>предпрофесиональная</w:t>
            </w:r>
            <w:proofErr w:type="spellEnd"/>
          </w:p>
          <w:p w:rsidR="00AE21A2" w:rsidRPr="003F3E6F" w:rsidRDefault="00AE21A2" w:rsidP="009F2283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3F3E6F">
              <w:rPr>
                <w:rFonts w:ascii="Times New Roman" w:hAnsi="Times New Roman" w:cs="Times New Roman"/>
                <w:sz w:val="24"/>
                <w:szCs w:val="24"/>
              </w:rPr>
              <w:t>программа)</w:t>
            </w:r>
          </w:p>
        </w:tc>
        <w:tc>
          <w:tcPr>
            <w:tcW w:w="880" w:type="dxa"/>
          </w:tcPr>
          <w:p w:rsidR="00AE21A2" w:rsidRPr="003F3E6F" w:rsidRDefault="00AE21A2" w:rsidP="009F2283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6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80" w:type="dxa"/>
          </w:tcPr>
          <w:p w:rsidR="00AE21A2" w:rsidRPr="003F3E6F" w:rsidRDefault="00AE21A2" w:rsidP="009F2283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6F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908" w:type="dxa"/>
          </w:tcPr>
          <w:p w:rsidR="00AE21A2" w:rsidRPr="003F3E6F" w:rsidRDefault="00AE21A2" w:rsidP="009F2283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6F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880" w:type="dxa"/>
          </w:tcPr>
          <w:p w:rsidR="00AE21A2" w:rsidRPr="003F3E6F" w:rsidRDefault="00AE21A2" w:rsidP="009F2283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6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80" w:type="dxa"/>
          </w:tcPr>
          <w:p w:rsidR="00AE21A2" w:rsidRPr="003F3E6F" w:rsidRDefault="00AE21A2" w:rsidP="009F2283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6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75" w:type="dxa"/>
          </w:tcPr>
          <w:p w:rsidR="00AE21A2" w:rsidRPr="003F3E6F" w:rsidRDefault="00AE21A2" w:rsidP="009F2283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6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35" w:type="dxa"/>
          </w:tcPr>
          <w:p w:rsidR="00AE21A2" w:rsidRPr="003F3E6F" w:rsidRDefault="00AE21A2" w:rsidP="009F2283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E21A2" w:rsidRPr="003F3E6F" w:rsidTr="009F2283">
        <w:trPr>
          <w:trHeight w:val="1160"/>
        </w:trPr>
        <w:tc>
          <w:tcPr>
            <w:tcW w:w="406" w:type="dxa"/>
          </w:tcPr>
          <w:p w:rsidR="00AE21A2" w:rsidRPr="003F3E6F" w:rsidRDefault="00AE21A2" w:rsidP="009F2283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6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49" w:type="dxa"/>
          </w:tcPr>
          <w:p w:rsidR="00AE21A2" w:rsidRPr="003F3E6F" w:rsidRDefault="00AE21A2" w:rsidP="009F2283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3F3E6F">
              <w:rPr>
                <w:rFonts w:ascii="Times New Roman" w:hAnsi="Times New Roman" w:cs="Times New Roman"/>
                <w:sz w:val="24"/>
                <w:szCs w:val="24"/>
              </w:rPr>
              <w:t>Беседа об искусстве</w:t>
            </w:r>
          </w:p>
          <w:p w:rsidR="00AE21A2" w:rsidRPr="003F3E6F" w:rsidRDefault="00AE21A2" w:rsidP="009F2283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3F3E6F">
              <w:rPr>
                <w:rFonts w:ascii="Times New Roman" w:hAnsi="Times New Roman" w:cs="Times New Roman"/>
                <w:sz w:val="24"/>
                <w:szCs w:val="24"/>
              </w:rPr>
              <w:t>(общеразвивающая</w:t>
            </w:r>
          </w:p>
          <w:p w:rsidR="00AE21A2" w:rsidRPr="003F3E6F" w:rsidRDefault="00AE21A2" w:rsidP="009F2283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3F3E6F">
              <w:rPr>
                <w:rFonts w:ascii="Times New Roman" w:hAnsi="Times New Roman" w:cs="Times New Roman"/>
                <w:sz w:val="24"/>
                <w:szCs w:val="24"/>
              </w:rPr>
              <w:t>программа)</w:t>
            </w:r>
          </w:p>
          <w:p w:rsidR="00AE21A2" w:rsidRPr="003F3E6F" w:rsidRDefault="00AE21A2" w:rsidP="009F2283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21A2" w:rsidRPr="003F3E6F" w:rsidRDefault="00AE21A2" w:rsidP="009F2283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21A2" w:rsidRPr="003F3E6F" w:rsidRDefault="00AE21A2" w:rsidP="009F2283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21A2" w:rsidRPr="003F3E6F" w:rsidRDefault="00AE21A2" w:rsidP="009F2283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" w:type="dxa"/>
          </w:tcPr>
          <w:p w:rsidR="00AE21A2" w:rsidRPr="003F3E6F" w:rsidRDefault="00AE21A2" w:rsidP="009F2283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6F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880" w:type="dxa"/>
          </w:tcPr>
          <w:p w:rsidR="00AE21A2" w:rsidRPr="003F3E6F" w:rsidRDefault="00AE21A2" w:rsidP="009F2283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6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8" w:type="dxa"/>
          </w:tcPr>
          <w:p w:rsidR="00AE21A2" w:rsidRPr="003F3E6F" w:rsidRDefault="00AE21A2" w:rsidP="009F2283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6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80" w:type="dxa"/>
          </w:tcPr>
          <w:p w:rsidR="00AE21A2" w:rsidRPr="003F3E6F" w:rsidRDefault="00AE21A2" w:rsidP="009F2283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6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80" w:type="dxa"/>
          </w:tcPr>
          <w:p w:rsidR="00AE21A2" w:rsidRPr="003F3E6F" w:rsidRDefault="00AE21A2" w:rsidP="009F2283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6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75" w:type="dxa"/>
          </w:tcPr>
          <w:p w:rsidR="00AE21A2" w:rsidRPr="003F3E6F" w:rsidRDefault="00AE21A2" w:rsidP="009F2283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6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35" w:type="dxa"/>
          </w:tcPr>
          <w:p w:rsidR="00AE21A2" w:rsidRPr="003F3E6F" w:rsidRDefault="00AE21A2" w:rsidP="009F2283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6F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AE21A2" w:rsidRPr="003F3E6F" w:rsidTr="009F2283">
        <w:trPr>
          <w:trHeight w:val="276"/>
        </w:trPr>
        <w:tc>
          <w:tcPr>
            <w:tcW w:w="406" w:type="dxa"/>
          </w:tcPr>
          <w:p w:rsidR="00AE21A2" w:rsidRPr="003F3E6F" w:rsidRDefault="00AE21A2" w:rsidP="009F2283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6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49" w:type="dxa"/>
          </w:tcPr>
          <w:p w:rsidR="00AE21A2" w:rsidRPr="003F3E6F" w:rsidRDefault="00AE21A2" w:rsidP="009F2283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3E6F">
              <w:rPr>
                <w:rFonts w:ascii="Times New Roman" w:hAnsi="Times New Roman" w:cs="Times New Roman"/>
                <w:sz w:val="24"/>
                <w:szCs w:val="24"/>
              </w:rPr>
              <w:t>Цветоведение</w:t>
            </w:r>
            <w:proofErr w:type="spellEnd"/>
          </w:p>
          <w:p w:rsidR="00AE21A2" w:rsidRPr="003F3E6F" w:rsidRDefault="00AE21A2" w:rsidP="009F2283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3F3E6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3F3E6F">
              <w:rPr>
                <w:rFonts w:ascii="Times New Roman" w:hAnsi="Times New Roman" w:cs="Times New Roman"/>
                <w:sz w:val="24"/>
                <w:szCs w:val="24"/>
              </w:rPr>
              <w:t>предпрофесиональная</w:t>
            </w:r>
            <w:proofErr w:type="spellEnd"/>
          </w:p>
          <w:p w:rsidR="00AE21A2" w:rsidRPr="003F3E6F" w:rsidRDefault="00AE21A2" w:rsidP="009F2283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3F3E6F">
              <w:rPr>
                <w:rFonts w:ascii="Times New Roman" w:hAnsi="Times New Roman" w:cs="Times New Roman"/>
                <w:sz w:val="24"/>
                <w:szCs w:val="24"/>
              </w:rPr>
              <w:t>программа)</w:t>
            </w:r>
          </w:p>
        </w:tc>
        <w:tc>
          <w:tcPr>
            <w:tcW w:w="880" w:type="dxa"/>
          </w:tcPr>
          <w:p w:rsidR="00AE21A2" w:rsidRPr="003F3E6F" w:rsidRDefault="00AE21A2" w:rsidP="009F2283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:rsidR="00AE21A2" w:rsidRPr="003F3E6F" w:rsidRDefault="00AE21A2" w:rsidP="009F2283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6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8" w:type="dxa"/>
          </w:tcPr>
          <w:p w:rsidR="00AE21A2" w:rsidRPr="003F3E6F" w:rsidRDefault="00AE21A2" w:rsidP="009F2283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6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80" w:type="dxa"/>
          </w:tcPr>
          <w:p w:rsidR="00AE21A2" w:rsidRPr="003F3E6F" w:rsidRDefault="00AE21A2" w:rsidP="009F2283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6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80" w:type="dxa"/>
          </w:tcPr>
          <w:p w:rsidR="00AE21A2" w:rsidRPr="003F3E6F" w:rsidRDefault="00AE21A2" w:rsidP="009F2283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6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75" w:type="dxa"/>
          </w:tcPr>
          <w:p w:rsidR="00AE21A2" w:rsidRPr="003F3E6F" w:rsidRDefault="00AE21A2" w:rsidP="009F2283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6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35" w:type="dxa"/>
          </w:tcPr>
          <w:p w:rsidR="00AE21A2" w:rsidRPr="003F3E6F" w:rsidRDefault="00AE21A2" w:rsidP="009F2283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E21A2" w:rsidRPr="003F3E6F" w:rsidTr="009F2283">
        <w:trPr>
          <w:trHeight w:val="276"/>
        </w:trPr>
        <w:tc>
          <w:tcPr>
            <w:tcW w:w="406" w:type="dxa"/>
          </w:tcPr>
          <w:p w:rsidR="00AE21A2" w:rsidRPr="003F3E6F" w:rsidRDefault="00AE21A2" w:rsidP="009F2283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6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049" w:type="dxa"/>
          </w:tcPr>
          <w:p w:rsidR="00AE21A2" w:rsidRPr="003F3E6F" w:rsidRDefault="00AE21A2" w:rsidP="009F2283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3E6F">
              <w:rPr>
                <w:rFonts w:ascii="Times New Roman" w:hAnsi="Times New Roman" w:cs="Times New Roman"/>
                <w:sz w:val="24"/>
                <w:szCs w:val="24"/>
              </w:rPr>
              <w:t>Цветоведение</w:t>
            </w:r>
            <w:proofErr w:type="spellEnd"/>
          </w:p>
          <w:p w:rsidR="00AE21A2" w:rsidRPr="003F3E6F" w:rsidRDefault="00AE21A2" w:rsidP="009F2283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3F3E6F">
              <w:rPr>
                <w:rFonts w:ascii="Times New Roman" w:hAnsi="Times New Roman" w:cs="Times New Roman"/>
                <w:sz w:val="24"/>
                <w:szCs w:val="24"/>
              </w:rPr>
              <w:t>(общеразвивающая</w:t>
            </w:r>
          </w:p>
          <w:p w:rsidR="00AE21A2" w:rsidRPr="003F3E6F" w:rsidRDefault="00AE21A2" w:rsidP="009F2283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3F3E6F">
              <w:rPr>
                <w:rFonts w:ascii="Times New Roman" w:hAnsi="Times New Roman" w:cs="Times New Roman"/>
                <w:sz w:val="24"/>
                <w:szCs w:val="24"/>
              </w:rPr>
              <w:t>Программа)</w:t>
            </w:r>
          </w:p>
        </w:tc>
        <w:tc>
          <w:tcPr>
            <w:tcW w:w="880" w:type="dxa"/>
          </w:tcPr>
          <w:p w:rsidR="00AE21A2" w:rsidRPr="003F3E6F" w:rsidRDefault="00AE21A2" w:rsidP="009F2283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:rsidR="00AE21A2" w:rsidRPr="003F3E6F" w:rsidRDefault="00AE21A2" w:rsidP="009F2283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8" w:type="dxa"/>
          </w:tcPr>
          <w:p w:rsidR="00AE21A2" w:rsidRPr="003F3E6F" w:rsidRDefault="00AE21A2" w:rsidP="009F2283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:rsidR="00AE21A2" w:rsidRPr="003F3E6F" w:rsidRDefault="00AE21A2" w:rsidP="009F2283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6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80" w:type="dxa"/>
          </w:tcPr>
          <w:p w:rsidR="00AE21A2" w:rsidRPr="003F3E6F" w:rsidRDefault="00AE21A2" w:rsidP="009F2283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6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75" w:type="dxa"/>
          </w:tcPr>
          <w:p w:rsidR="00AE21A2" w:rsidRPr="003F3E6F" w:rsidRDefault="00AE21A2" w:rsidP="009F2283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6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35" w:type="dxa"/>
          </w:tcPr>
          <w:p w:rsidR="00AE21A2" w:rsidRPr="003F3E6F" w:rsidRDefault="00AE21A2" w:rsidP="009F2283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E21A2" w:rsidRPr="003F3E6F" w:rsidTr="009F2283">
        <w:trPr>
          <w:trHeight w:val="276"/>
        </w:trPr>
        <w:tc>
          <w:tcPr>
            <w:tcW w:w="406" w:type="dxa"/>
          </w:tcPr>
          <w:p w:rsidR="00AE21A2" w:rsidRPr="003F3E6F" w:rsidRDefault="00AE21A2" w:rsidP="009F2283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6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049" w:type="dxa"/>
          </w:tcPr>
          <w:p w:rsidR="00AE21A2" w:rsidRPr="003F3E6F" w:rsidRDefault="00AE21A2" w:rsidP="009F2283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3F3E6F">
              <w:rPr>
                <w:rFonts w:ascii="Times New Roman" w:hAnsi="Times New Roman" w:cs="Times New Roman"/>
                <w:sz w:val="24"/>
                <w:szCs w:val="24"/>
              </w:rPr>
              <w:t>Основы изобразительного</w:t>
            </w:r>
          </w:p>
          <w:p w:rsidR="00AE21A2" w:rsidRPr="003F3E6F" w:rsidRDefault="00AE21A2" w:rsidP="009F2283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3F3E6F">
              <w:rPr>
                <w:rFonts w:ascii="Times New Roman" w:hAnsi="Times New Roman" w:cs="Times New Roman"/>
                <w:sz w:val="24"/>
                <w:szCs w:val="24"/>
              </w:rPr>
              <w:t>искусства</w:t>
            </w:r>
          </w:p>
          <w:p w:rsidR="00AE21A2" w:rsidRPr="003F3E6F" w:rsidRDefault="00AE21A2" w:rsidP="009F2283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3F3E6F">
              <w:rPr>
                <w:rFonts w:ascii="Times New Roman" w:hAnsi="Times New Roman" w:cs="Times New Roman"/>
                <w:sz w:val="24"/>
                <w:szCs w:val="24"/>
              </w:rPr>
              <w:t>(общеразвивающая</w:t>
            </w:r>
          </w:p>
          <w:p w:rsidR="00AE21A2" w:rsidRPr="003F3E6F" w:rsidRDefault="00AE21A2" w:rsidP="009F2283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3F3E6F">
              <w:rPr>
                <w:rFonts w:ascii="Times New Roman" w:hAnsi="Times New Roman" w:cs="Times New Roman"/>
                <w:sz w:val="24"/>
                <w:szCs w:val="24"/>
              </w:rPr>
              <w:t>программа)</w:t>
            </w:r>
          </w:p>
        </w:tc>
        <w:tc>
          <w:tcPr>
            <w:tcW w:w="880" w:type="dxa"/>
          </w:tcPr>
          <w:p w:rsidR="00AE21A2" w:rsidRPr="003F3E6F" w:rsidRDefault="00AE21A2" w:rsidP="009F2283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:rsidR="00AE21A2" w:rsidRPr="003F3E6F" w:rsidRDefault="00AE21A2" w:rsidP="009F2283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8" w:type="dxa"/>
          </w:tcPr>
          <w:p w:rsidR="00AE21A2" w:rsidRPr="003F3E6F" w:rsidRDefault="00AE21A2" w:rsidP="009F2283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0" w:type="dxa"/>
          </w:tcPr>
          <w:p w:rsidR="00AE21A2" w:rsidRPr="003F3E6F" w:rsidRDefault="00AE21A2" w:rsidP="009F2283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6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80" w:type="dxa"/>
          </w:tcPr>
          <w:p w:rsidR="00AE21A2" w:rsidRPr="003F3E6F" w:rsidRDefault="00AE21A2" w:rsidP="009F2283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6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75" w:type="dxa"/>
          </w:tcPr>
          <w:p w:rsidR="00AE21A2" w:rsidRPr="003F3E6F" w:rsidRDefault="00AE21A2" w:rsidP="009F2283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6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35" w:type="dxa"/>
          </w:tcPr>
          <w:p w:rsidR="00AE21A2" w:rsidRPr="003F3E6F" w:rsidRDefault="00AE21A2" w:rsidP="009F2283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E21A2" w:rsidRPr="003F3E6F" w:rsidTr="009F2283">
        <w:trPr>
          <w:trHeight w:val="276"/>
        </w:trPr>
        <w:tc>
          <w:tcPr>
            <w:tcW w:w="406" w:type="dxa"/>
          </w:tcPr>
          <w:p w:rsidR="00AE21A2" w:rsidRPr="003F3E6F" w:rsidRDefault="00AE21A2" w:rsidP="009F2283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6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049" w:type="dxa"/>
          </w:tcPr>
          <w:p w:rsidR="00AE21A2" w:rsidRPr="003F3E6F" w:rsidRDefault="00AE21A2" w:rsidP="009F2283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3F3E6F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880" w:type="dxa"/>
          </w:tcPr>
          <w:p w:rsidR="00AE21A2" w:rsidRPr="003F3E6F" w:rsidRDefault="00AE21A2" w:rsidP="009F2283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6F">
              <w:rPr>
                <w:rFonts w:ascii="Times New Roman" w:hAnsi="Times New Roman" w:cs="Times New Roman"/>
                <w:sz w:val="24"/>
                <w:szCs w:val="24"/>
              </w:rPr>
              <w:t>12,5</w:t>
            </w:r>
          </w:p>
        </w:tc>
        <w:tc>
          <w:tcPr>
            <w:tcW w:w="880" w:type="dxa"/>
          </w:tcPr>
          <w:p w:rsidR="00AE21A2" w:rsidRPr="003F3E6F" w:rsidRDefault="00AE21A2" w:rsidP="009F2283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6F">
              <w:rPr>
                <w:rFonts w:ascii="Times New Roman" w:hAnsi="Times New Roman" w:cs="Times New Roman"/>
                <w:sz w:val="24"/>
                <w:szCs w:val="24"/>
              </w:rPr>
              <w:t>11,5</w:t>
            </w:r>
          </w:p>
        </w:tc>
        <w:tc>
          <w:tcPr>
            <w:tcW w:w="908" w:type="dxa"/>
          </w:tcPr>
          <w:p w:rsidR="00AE21A2" w:rsidRPr="003F3E6F" w:rsidRDefault="00AE21A2" w:rsidP="009F2283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6F">
              <w:rPr>
                <w:rFonts w:ascii="Times New Roman" w:hAnsi="Times New Roman" w:cs="Times New Roman"/>
                <w:sz w:val="24"/>
                <w:szCs w:val="24"/>
              </w:rPr>
              <w:t>11,5</w:t>
            </w:r>
          </w:p>
        </w:tc>
        <w:tc>
          <w:tcPr>
            <w:tcW w:w="880" w:type="dxa"/>
          </w:tcPr>
          <w:p w:rsidR="00AE21A2" w:rsidRPr="003F3E6F" w:rsidRDefault="00AE21A2" w:rsidP="009F2283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" w:type="dxa"/>
          </w:tcPr>
          <w:p w:rsidR="00AE21A2" w:rsidRPr="003F3E6F" w:rsidRDefault="00AE21A2" w:rsidP="009F2283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:rsidR="00AE21A2" w:rsidRPr="003F3E6F" w:rsidRDefault="00AE21A2" w:rsidP="009F2283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dxa"/>
          </w:tcPr>
          <w:p w:rsidR="00AE21A2" w:rsidRPr="003F3E6F" w:rsidRDefault="00AE21A2" w:rsidP="009F2283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E6F">
              <w:rPr>
                <w:rFonts w:ascii="Times New Roman" w:hAnsi="Times New Roman" w:cs="Times New Roman"/>
                <w:sz w:val="24"/>
                <w:szCs w:val="24"/>
              </w:rPr>
              <w:t>35,5</w:t>
            </w:r>
          </w:p>
        </w:tc>
      </w:tr>
      <w:tr w:rsidR="00AE21A2" w:rsidRPr="003F3E6F" w:rsidTr="009F2283">
        <w:trPr>
          <w:trHeight w:val="276"/>
        </w:trPr>
        <w:tc>
          <w:tcPr>
            <w:tcW w:w="406" w:type="dxa"/>
          </w:tcPr>
          <w:p w:rsidR="00AE21A2" w:rsidRPr="003F3E6F" w:rsidRDefault="00AE21A2" w:rsidP="009F2283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E21A2" w:rsidRPr="003F3E6F" w:rsidRDefault="00AE21A2" w:rsidP="009F2283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" w:type="dxa"/>
          </w:tcPr>
          <w:p w:rsidR="00AE21A2" w:rsidRPr="003F3E6F" w:rsidRDefault="00AE21A2" w:rsidP="009F2283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" w:type="dxa"/>
          </w:tcPr>
          <w:p w:rsidR="00AE21A2" w:rsidRPr="003F3E6F" w:rsidRDefault="00AE21A2" w:rsidP="009F2283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" w:type="dxa"/>
          </w:tcPr>
          <w:p w:rsidR="00AE21A2" w:rsidRPr="003F3E6F" w:rsidRDefault="00AE21A2" w:rsidP="009F2283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" w:type="dxa"/>
          </w:tcPr>
          <w:p w:rsidR="00AE21A2" w:rsidRPr="003F3E6F" w:rsidRDefault="00AE21A2" w:rsidP="009F2283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" w:type="dxa"/>
          </w:tcPr>
          <w:p w:rsidR="00AE21A2" w:rsidRPr="003F3E6F" w:rsidRDefault="00AE21A2" w:rsidP="009F2283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:rsidR="00AE21A2" w:rsidRPr="003F3E6F" w:rsidRDefault="00AE21A2" w:rsidP="009F2283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dxa"/>
          </w:tcPr>
          <w:p w:rsidR="00AE21A2" w:rsidRPr="003F3E6F" w:rsidRDefault="00AE21A2" w:rsidP="009F2283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21A2" w:rsidRPr="003F3E6F" w:rsidTr="009F2283">
        <w:trPr>
          <w:trHeight w:val="276"/>
        </w:trPr>
        <w:tc>
          <w:tcPr>
            <w:tcW w:w="406" w:type="dxa"/>
          </w:tcPr>
          <w:p w:rsidR="00AE21A2" w:rsidRPr="003F3E6F" w:rsidRDefault="00AE21A2" w:rsidP="009F2283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E21A2" w:rsidRPr="003F3E6F" w:rsidRDefault="00AE21A2" w:rsidP="009F2283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" w:type="dxa"/>
          </w:tcPr>
          <w:p w:rsidR="00AE21A2" w:rsidRPr="003F3E6F" w:rsidRDefault="00AE21A2" w:rsidP="009F2283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" w:type="dxa"/>
          </w:tcPr>
          <w:p w:rsidR="00AE21A2" w:rsidRPr="003F3E6F" w:rsidRDefault="00AE21A2" w:rsidP="009F2283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" w:type="dxa"/>
          </w:tcPr>
          <w:p w:rsidR="00AE21A2" w:rsidRPr="003F3E6F" w:rsidRDefault="00AE21A2" w:rsidP="009F2283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" w:type="dxa"/>
          </w:tcPr>
          <w:p w:rsidR="00AE21A2" w:rsidRPr="003F3E6F" w:rsidRDefault="00AE21A2" w:rsidP="009F2283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" w:type="dxa"/>
          </w:tcPr>
          <w:p w:rsidR="00AE21A2" w:rsidRPr="003F3E6F" w:rsidRDefault="00AE21A2" w:rsidP="009F2283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:rsidR="00AE21A2" w:rsidRPr="003F3E6F" w:rsidRDefault="00AE21A2" w:rsidP="009F2283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dxa"/>
          </w:tcPr>
          <w:p w:rsidR="00AE21A2" w:rsidRPr="003F3E6F" w:rsidRDefault="00AE21A2" w:rsidP="009F2283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E21A2" w:rsidRPr="003F3E6F" w:rsidRDefault="00AE21A2" w:rsidP="00AE21A2">
      <w:pPr>
        <w:pStyle w:val="af0"/>
        <w:rPr>
          <w:rFonts w:ascii="Times New Roman" w:hAnsi="Times New Roman" w:cs="Times New Roman"/>
          <w:sz w:val="24"/>
          <w:szCs w:val="24"/>
        </w:rPr>
      </w:pPr>
    </w:p>
    <w:p w:rsidR="00AE21A2" w:rsidRDefault="00AE21A2" w:rsidP="00AE21A2">
      <w:pPr>
        <w:jc w:val="center"/>
      </w:pPr>
      <w:r>
        <w:t>Учебный план преподавателя</w:t>
      </w:r>
    </w:p>
    <w:p w:rsidR="00AE21A2" w:rsidRDefault="00AE21A2" w:rsidP="00AE21A2">
      <w:pPr>
        <w:jc w:val="center"/>
      </w:pPr>
      <w:proofErr w:type="spellStart"/>
      <w:r>
        <w:t>Артюшкина</w:t>
      </w:r>
      <w:proofErr w:type="spellEnd"/>
      <w:r>
        <w:t xml:space="preserve"> Анатолия Александровича</w:t>
      </w:r>
    </w:p>
    <w:p w:rsidR="00AE21A2" w:rsidRDefault="00AE21A2" w:rsidP="00AE21A2">
      <w:pPr>
        <w:jc w:val="center"/>
      </w:pPr>
      <w:r>
        <w:t>На 2024- 2025 учебный год</w:t>
      </w:r>
    </w:p>
    <w:p w:rsidR="00AE21A2" w:rsidRDefault="00AE21A2" w:rsidP="00AE21A2">
      <w:pPr>
        <w:jc w:val="right"/>
      </w:pPr>
    </w:p>
    <w:p w:rsidR="00AE21A2" w:rsidRPr="003F3E6F" w:rsidRDefault="00AE21A2" w:rsidP="00AE21A2">
      <w:pPr>
        <w:jc w:val="right"/>
      </w:pPr>
      <w:r w:rsidRPr="003F3E6F">
        <w:t>Младшие классы 35,5 ч.</w:t>
      </w:r>
    </w:p>
    <w:p w:rsidR="00AE21A2" w:rsidRPr="003F3E6F" w:rsidRDefault="00AE21A2" w:rsidP="00AE21A2">
      <w:pPr>
        <w:jc w:val="right"/>
      </w:pPr>
      <w:r w:rsidRPr="003F3E6F">
        <w:t>Старшие классы-0ч.</w:t>
      </w:r>
    </w:p>
    <w:p w:rsidR="00AE21A2" w:rsidRPr="003F3E6F" w:rsidRDefault="00AE21A2" w:rsidP="00AE21A2">
      <w:pPr>
        <w:jc w:val="right"/>
      </w:pPr>
      <w:r w:rsidRPr="003F3E6F">
        <w:t>Всего- 35,5 ч.</w:t>
      </w:r>
    </w:p>
    <w:p w:rsidR="00AE21A2" w:rsidRDefault="00AE21A2" w:rsidP="006E771B"/>
    <w:p w:rsidR="00AE21A2" w:rsidRDefault="00AE21A2">
      <w:r>
        <w:br w:type="page"/>
      </w:r>
    </w:p>
    <w:p w:rsidR="00AE21A2" w:rsidRDefault="00AE21A2" w:rsidP="00AE21A2">
      <w:pPr>
        <w:jc w:val="right"/>
        <w:rPr>
          <w:b/>
          <w:bCs/>
        </w:rPr>
      </w:pPr>
    </w:p>
    <w:p w:rsidR="00AE21A2" w:rsidRDefault="00AE21A2" w:rsidP="00AE21A2">
      <w:pPr>
        <w:jc w:val="center"/>
      </w:pPr>
      <w:r>
        <w:t xml:space="preserve">Учебный план </w:t>
      </w:r>
    </w:p>
    <w:p w:rsidR="00AE21A2" w:rsidRDefault="00AE21A2" w:rsidP="00AE21A2">
      <w:pPr>
        <w:jc w:val="center"/>
      </w:pPr>
      <w:r>
        <w:t>преподавателя Майоровой В.В.</w:t>
      </w:r>
    </w:p>
    <w:p w:rsidR="00AE21A2" w:rsidRDefault="00AE21A2" w:rsidP="00AE21A2">
      <w:pPr>
        <w:jc w:val="center"/>
      </w:pPr>
      <w:r>
        <w:t>на 2024 - 2025 учебный год</w:t>
      </w:r>
    </w:p>
    <w:p w:rsidR="00AE21A2" w:rsidRDefault="00AE21A2" w:rsidP="00AE21A2">
      <w:pPr>
        <w:jc w:val="center"/>
      </w:pPr>
    </w:p>
    <w:tbl>
      <w:tblPr>
        <w:tblW w:w="10285" w:type="dxa"/>
        <w:tblLayout w:type="fixed"/>
        <w:tblLook w:val="0000" w:firstRow="0" w:lastRow="0" w:firstColumn="0" w:lastColumn="0" w:noHBand="0" w:noVBand="0"/>
      </w:tblPr>
      <w:tblGrid>
        <w:gridCol w:w="670"/>
        <w:gridCol w:w="4040"/>
        <w:gridCol w:w="735"/>
        <w:gridCol w:w="718"/>
        <w:gridCol w:w="19"/>
        <w:gridCol w:w="673"/>
        <w:gridCol w:w="19"/>
        <w:gridCol w:w="569"/>
        <w:gridCol w:w="616"/>
        <w:gridCol w:w="611"/>
        <w:gridCol w:w="630"/>
        <w:gridCol w:w="985"/>
      </w:tblGrid>
      <w:tr w:rsidR="00AE21A2" w:rsidTr="00AE21A2">
        <w:trPr>
          <w:trHeight w:val="623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9F2283">
            <w:pPr>
              <w:widowControl w:val="0"/>
              <w:snapToGrid w:val="0"/>
              <w:jc w:val="center"/>
            </w:pPr>
            <w:r>
              <w:t>№</w:t>
            </w:r>
          </w:p>
          <w:p w:rsidR="00AE21A2" w:rsidRDefault="00AE21A2" w:rsidP="009F2283">
            <w:pPr>
              <w:widowControl w:val="0"/>
              <w:jc w:val="center"/>
            </w:pPr>
            <w:r>
              <w:t>п/п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9F2283">
            <w:pPr>
              <w:widowControl w:val="0"/>
              <w:snapToGrid w:val="0"/>
              <w:jc w:val="center"/>
            </w:pPr>
            <w:r>
              <w:t>Наименование предмета</w:t>
            </w:r>
          </w:p>
        </w:tc>
        <w:tc>
          <w:tcPr>
            <w:tcW w:w="45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9F2283">
            <w:pPr>
              <w:widowControl w:val="0"/>
              <w:snapToGrid w:val="0"/>
              <w:jc w:val="center"/>
            </w:pPr>
            <w:r>
              <w:t>Количество часов в неделю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A2" w:rsidRDefault="00AE21A2" w:rsidP="009F2283">
            <w:pPr>
              <w:widowControl w:val="0"/>
              <w:snapToGrid w:val="0"/>
            </w:pPr>
            <w:r>
              <w:t>Всего</w:t>
            </w:r>
          </w:p>
        </w:tc>
      </w:tr>
      <w:tr w:rsidR="00AE21A2" w:rsidTr="00AE21A2">
        <w:trPr>
          <w:trHeight w:val="524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9F2283">
            <w:pPr>
              <w:widowControl w:val="0"/>
              <w:snapToGrid w:val="0"/>
              <w:jc w:val="center"/>
            </w:pP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9F2283">
            <w:pPr>
              <w:widowControl w:val="0"/>
              <w:snapToGrid w:val="0"/>
              <w:jc w:val="center"/>
            </w:pPr>
            <w:r>
              <w:t>классы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9F2283">
            <w:pPr>
              <w:widowControl w:val="0"/>
              <w:snapToGrid w:val="0"/>
              <w:jc w:val="center"/>
            </w:pPr>
            <w:r>
              <w:t>1</w:t>
            </w:r>
          </w:p>
        </w:tc>
        <w:tc>
          <w:tcPr>
            <w:tcW w:w="7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9F2283">
            <w:pPr>
              <w:widowControl w:val="0"/>
              <w:snapToGrid w:val="0"/>
              <w:jc w:val="center"/>
            </w:pPr>
            <w:r>
              <w:t>2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9F2283">
            <w:pPr>
              <w:widowControl w:val="0"/>
              <w:snapToGrid w:val="0"/>
              <w:jc w:val="center"/>
            </w:pPr>
            <w:r>
              <w:t>3</w:t>
            </w:r>
          </w:p>
        </w:tc>
        <w:tc>
          <w:tcPr>
            <w:tcW w:w="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9F2283">
            <w:pPr>
              <w:widowControl w:val="0"/>
              <w:snapToGrid w:val="0"/>
              <w:jc w:val="center"/>
            </w:pPr>
            <w:r>
              <w:t>4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9F2283">
            <w:pPr>
              <w:widowControl w:val="0"/>
              <w:snapToGrid w:val="0"/>
              <w:jc w:val="center"/>
            </w:pPr>
            <w:r>
              <w:t>5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9F2283">
            <w:pPr>
              <w:widowControl w:val="0"/>
              <w:snapToGrid w:val="0"/>
              <w:jc w:val="center"/>
            </w:pPr>
            <w:r>
              <w:t>6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9F2283">
            <w:pPr>
              <w:widowControl w:val="0"/>
              <w:snapToGrid w:val="0"/>
              <w:jc w:val="center"/>
            </w:pPr>
            <w:r>
              <w:t>7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A2" w:rsidRDefault="00AE21A2" w:rsidP="009F2283">
            <w:pPr>
              <w:widowControl w:val="0"/>
              <w:snapToGrid w:val="0"/>
              <w:jc w:val="center"/>
            </w:pPr>
            <w:r>
              <w:t>х</w:t>
            </w:r>
          </w:p>
        </w:tc>
      </w:tr>
      <w:tr w:rsidR="00AE21A2" w:rsidTr="00AE21A2">
        <w:trPr>
          <w:trHeight w:val="339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9F2283">
            <w:pPr>
              <w:widowControl w:val="0"/>
              <w:snapToGrid w:val="0"/>
              <w:jc w:val="center"/>
            </w:pPr>
            <w:r>
              <w:t>1.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9F2283">
            <w:pPr>
              <w:widowControl w:val="0"/>
              <w:tabs>
                <w:tab w:val="left" w:pos="2200"/>
              </w:tabs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Сольфеджио</w:t>
            </w:r>
          </w:p>
          <w:p w:rsidR="00AE21A2" w:rsidRDefault="00AE21A2" w:rsidP="009F2283">
            <w:pPr>
              <w:widowControl w:val="0"/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(предпрофессиональная программа «Хоровое пение»)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9F2283">
            <w:pPr>
              <w:widowControl w:val="0"/>
              <w:snapToGrid w:val="0"/>
              <w:jc w:val="center"/>
            </w:pPr>
            <w:r>
              <w:t>-</w:t>
            </w:r>
          </w:p>
        </w:tc>
        <w:tc>
          <w:tcPr>
            <w:tcW w:w="7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9F2283">
            <w:pPr>
              <w:widowControl w:val="0"/>
              <w:snapToGrid w:val="0"/>
              <w:jc w:val="center"/>
            </w:pPr>
            <w:r>
              <w:t>-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9F2283">
            <w:pPr>
              <w:widowControl w:val="0"/>
              <w:snapToGrid w:val="0"/>
              <w:jc w:val="center"/>
            </w:pPr>
            <w:r>
              <w:t>-</w:t>
            </w:r>
          </w:p>
        </w:tc>
        <w:tc>
          <w:tcPr>
            <w:tcW w:w="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9F2283">
            <w:pPr>
              <w:widowControl w:val="0"/>
              <w:snapToGrid w:val="0"/>
              <w:jc w:val="center"/>
            </w:pPr>
            <w:r>
              <w:t>-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9F2283">
            <w:pPr>
              <w:widowControl w:val="0"/>
              <w:snapToGrid w:val="0"/>
              <w:jc w:val="center"/>
            </w:pPr>
            <w:r>
              <w:t>-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9F2283">
            <w:pPr>
              <w:widowControl w:val="0"/>
              <w:snapToGrid w:val="0"/>
              <w:jc w:val="center"/>
            </w:pPr>
            <w:r>
              <w:t>-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9F2283">
            <w:pPr>
              <w:widowControl w:val="0"/>
              <w:snapToGrid w:val="0"/>
              <w:jc w:val="center"/>
            </w:pPr>
            <w:r>
              <w:t>1,5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A2" w:rsidRDefault="00AE21A2" w:rsidP="009F2283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1,5</w:t>
            </w:r>
          </w:p>
        </w:tc>
      </w:tr>
      <w:tr w:rsidR="00AE21A2" w:rsidTr="00AE21A2">
        <w:trPr>
          <w:trHeight w:val="339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9F2283">
            <w:pPr>
              <w:widowControl w:val="0"/>
              <w:snapToGrid w:val="0"/>
              <w:jc w:val="center"/>
            </w:pPr>
            <w:r>
              <w:t>2.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9F2283">
            <w:pPr>
              <w:widowControl w:val="0"/>
              <w:tabs>
                <w:tab w:val="left" w:pos="2200"/>
              </w:tabs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Музыкальная литература</w:t>
            </w:r>
          </w:p>
          <w:p w:rsidR="00AE21A2" w:rsidRDefault="00AE21A2" w:rsidP="009F2283">
            <w:pPr>
              <w:widowControl w:val="0"/>
              <w:tabs>
                <w:tab w:val="left" w:pos="2200"/>
              </w:tabs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(предпрофессиональная программа «Хоровое пение»)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9F2283">
            <w:pPr>
              <w:widowControl w:val="0"/>
              <w:snapToGrid w:val="0"/>
              <w:jc w:val="center"/>
            </w:pPr>
            <w:r>
              <w:t>-</w:t>
            </w:r>
          </w:p>
        </w:tc>
        <w:tc>
          <w:tcPr>
            <w:tcW w:w="7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9F2283">
            <w:pPr>
              <w:widowControl w:val="0"/>
              <w:snapToGrid w:val="0"/>
              <w:jc w:val="center"/>
            </w:pPr>
            <w:r>
              <w:t>-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9F2283">
            <w:pPr>
              <w:widowControl w:val="0"/>
              <w:snapToGrid w:val="0"/>
              <w:jc w:val="center"/>
            </w:pPr>
            <w:r>
              <w:t>-</w:t>
            </w:r>
          </w:p>
        </w:tc>
        <w:tc>
          <w:tcPr>
            <w:tcW w:w="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9F2283">
            <w:pPr>
              <w:widowControl w:val="0"/>
              <w:snapToGrid w:val="0"/>
              <w:jc w:val="center"/>
            </w:pPr>
            <w:r>
              <w:t>-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9F2283">
            <w:pPr>
              <w:widowControl w:val="0"/>
              <w:snapToGrid w:val="0"/>
              <w:jc w:val="center"/>
            </w:pPr>
            <w:r>
              <w:t>-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9F2283">
            <w:pPr>
              <w:widowControl w:val="0"/>
              <w:snapToGrid w:val="0"/>
              <w:jc w:val="center"/>
            </w:pPr>
            <w:r>
              <w:t>-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9F2283">
            <w:pPr>
              <w:widowControl w:val="0"/>
              <w:snapToGrid w:val="0"/>
              <w:jc w:val="center"/>
            </w:pPr>
            <w:r>
              <w:t>1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A2" w:rsidRDefault="00AE21A2" w:rsidP="009F2283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AE21A2" w:rsidTr="00AE21A2">
        <w:trPr>
          <w:trHeight w:val="339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</w:tcBorders>
          </w:tcPr>
          <w:p w:rsidR="00AE21A2" w:rsidRDefault="00AE21A2" w:rsidP="009F2283">
            <w:pPr>
              <w:widowControl w:val="0"/>
              <w:snapToGrid w:val="0"/>
              <w:jc w:val="center"/>
            </w:pPr>
            <w:r>
              <w:t>3.</w:t>
            </w:r>
          </w:p>
        </w:tc>
        <w:tc>
          <w:tcPr>
            <w:tcW w:w="4040" w:type="dxa"/>
            <w:tcBorders>
              <w:left w:val="single" w:sz="4" w:space="0" w:color="000000"/>
              <w:bottom w:val="single" w:sz="4" w:space="0" w:color="000000"/>
            </w:tcBorders>
          </w:tcPr>
          <w:p w:rsidR="00AE21A2" w:rsidRDefault="00AE21A2" w:rsidP="009F2283">
            <w:pPr>
              <w:widowControl w:val="0"/>
              <w:tabs>
                <w:tab w:val="left" w:pos="2200"/>
              </w:tabs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Фортепиано (предпрофессиональная программа «Хоровое пение»)</w:t>
            </w:r>
          </w:p>
        </w:tc>
        <w:tc>
          <w:tcPr>
            <w:tcW w:w="735" w:type="dxa"/>
            <w:tcBorders>
              <w:left w:val="single" w:sz="4" w:space="0" w:color="000000"/>
              <w:bottom w:val="single" w:sz="4" w:space="0" w:color="000000"/>
            </w:tcBorders>
          </w:tcPr>
          <w:p w:rsidR="00AE21A2" w:rsidRDefault="00AE21A2" w:rsidP="009F2283">
            <w:pPr>
              <w:widowControl w:val="0"/>
              <w:snapToGrid w:val="0"/>
              <w:jc w:val="center"/>
            </w:pPr>
            <w:r>
              <w:t>-</w:t>
            </w:r>
          </w:p>
        </w:tc>
        <w:tc>
          <w:tcPr>
            <w:tcW w:w="73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AE21A2" w:rsidRDefault="00AE21A2" w:rsidP="009F2283">
            <w:pPr>
              <w:widowControl w:val="0"/>
              <w:snapToGrid w:val="0"/>
              <w:jc w:val="center"/>
            </w:pPr>
            <w:r>
              <w:t>4</w:t>
            </w:r>
          </w:p>
        </w:tc>
        <w:tc>
          <w:tcPr>
            <w:tcW w:w="673" w:type="dxa"/>
            <w:tcBorders>
              <w:left w:val="single" w:sz="4" w:space="0" w:color="000000"/>
              <w:bottom w:val="single" w:sz="4" w:space="0" w:color="000000"/>
            </w:tcBorders>
          </w:tcPr>
          <w:p w:rsidR="00AE21A2" w:rsidRDefault="00AE21A2" w:rsidP="009F2283">
            <w:pPr>
              <w:widowControl w:val="0"/>
              <w:snapToGrid w:val="0"/>
              <w:jc w:val="center"/>
            </w:pPr>
            <w:r>
              <w:t>2</w:t>
            </w:r>
          </w:p>
        </w:tc>
        <w:tc>
          <w:tcPr>
            <w:tcW w:w="58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AE21A2" w:rsidRDefault="00AE21A2" w:rsidP="009F2283">
            <w:pPr>
              <w:widowControl w:val="0"/>
              <w:snapToGrid w:val="0"/>
              <w:jc w:val="center"/>
            </w:pPr>
            <w:r>
              <w:t>3</w:t>
            </w:r>
          </w:p>
        </w:tc>
        <w:tc>
          <w:tcPr>
            <w:tcW w:w="616" w:type="dxa"/>
            <w:tcBorders>
              <w:left w:val="single" w:sz="4" w:space="0" w:color="000000"/>
              <w:bottom w:val="single" w:sz="4" w:space="0" w:color="000000"/>
            </w:tcBorders>
          </w:tcPr>
          <w:p w:rsidR="00AE21A2" w:rsidRDefault="00AE21A2" w:rsidP="009F2283">
            <w:pPr>
              <w:widowControl w:val="0"/>
              <w:snapToGrid w:val="0"/>
              <w:jc w:val="center"/>
            </w:pPr>
            <w:r>
              <w:t>-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</w:tcBorders>
          </w:tcPr>
          <w:p w:rsidR="00AE21A2" w:rsidRDefault="00AE21A2" w:rsidP="009F2283">
            <w:pPr>
              <w:widowControl w:val="0"/>
              <w:snapToGrid w:val="0"/>
              <w:jc w:val="center"/>
            </w:pPr>
            <w:r>
              <w:t>-</w:t>
            </w:r>
          </w:p>
        </w:tc>
        <w:tc>
          <w:tcPr>
            <w:tcW w:w="630" w:type="dxa"/>
            <w:tcBorders>
              <w:left w:val="single" w:sz="4" w:space="0" w:color="000000"/>
              <w:bottom w:val="single" w:sz="4" w:space="0" w:color="000000"/>
            </w:tcBorders>
          </w:tcPr>
          <w:p w:rsidR="00AE21A2" w:rsidRDefault="00AE21A2" w:rsidP="009F2283">
            <w:pPr>
              <w:widowControl w:val="0"/>
              <w:snapToGrid w:val="0"/>
              <w:jc w:val="center"/>
            </w:pPr>
            <w:r>
              <w:t>4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A2" w:rsidRDefault="00AE21A2" w:rsidP="009F2283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</w:tr>
      <w:tr w:rsidR="00AE21A2" w:rsidTr="00AE21A2">
        <w:trPr>
          <w:trHeight w:val="339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</w:tcBorders>
          </w:tcPr>
          <w:p w:rsidR="00AE21A2" w:rsidRDefault="00AE21A2" w:rsidP="009F2283">
            <w:pPr>
              <w:widowControl w:val="0"/>
              <w:snapToGrid w:val="0"/>
              <w:jc w:val="center"/>
            </w:pPr>
            <w:r>
              <w:t>4.</w:t>
            </w:r>
          </w:p>
        </w:tc>
        <w:tc>
          <w:tcPr>
            <w:tcW w:w="4040" w:type="dxa"/>
            <w:tcBorders>
              <w:left w:val="single" w:sz="4" w:space="0" w:color="000000"/>
              <w:bottom w:val="single" w:sz="4" w:space="0" w:color="000000"/>
            </w:tcBorders>
          </w:tcPr>
          <w:p w:rsidR="00AE21A2" w:rsidRDefault="00AE21A2" w:rsidP="009F2283">
            <w:pPr>
              <w:widowControl w:val="0"/>
              <w:tabs>
                <w:tab w:val="left" w:pos="2200"/>
              </w:tabs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Постановка голоса (предпрофессиональная программа «Хоровое пение»)</w:t>
            </w:r>
          </w:p>
        </w:tc>
        <w:tc>
          <w:tcPr>
            <w:tcW w:w="735" w:type="dxa"/>
            <w:tcBorders>
              <w:left w:val="single" w:sz="4" w:space="0" w:color="000000"/>
              <w:bottom w:val="single" w:sz="4" w:space="0" w:color="000000"/>
            </w:tcBorders>
          </w:tcPr>
          <w:p w:rsidR="00AE21A2" w:rsidRDefault="00AE21A2" w:rsidP="009F2283">
            <w:pPr>
              <w:widowControl w:val="0"/>
              <w:snapToGrid w:val="0"/>
              <w:jc w:val="center"/>
            </w:pPr>
            <w:r>
              <w:t>-</w:t>
            </w:r>
          </w:p>
        </w:tc>
        <w:tc>
          <w:tcPr>
            <w:tcW w:w="73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AE21A2" w:rsidRDefault="00AE21A2" w:rsidP="009F2283">
            <w:pPr>
              <w:widowControl w:val="0"/>
              <w:snapToGrid w:val="0"/>
              <w:jc w:val="center"/>
            </w:pPr>
            <w:r>
              <w:t>-</w:t>
            </w:r>
          </w:p>
        </w:tc>
        <w:tc>
          <w:tcPr>
            <w:tcW w:w="673" w:type="dxa"/>
            <w:tcBorders>
              <w:left w:val="single" w:sz="4" w:space="0" w:color="000000"/>
              <w:bottom w:val="single" w:sz="4" w:space="0" w:color="000000"/>
            </w:tcBorders>
          </w:tcPr>
          <w:p w:rsidR="00AE21A2" w:rsidRDefault="00AE21A2" w:rsidP="009F2283">
            <w:pPr>
              <w:widowControl w:val="0"/>
              <w:snapToGrid w:val="0"/>
              <w:jc w:val="center"/>
            </w:pPr>
            <w:r>
              <w:t>-</w:t>
            </w:r>
          </w:p>
        </w:tc>
        <w:tc>
          <w:tcPr>
            <w:tcW w:w="58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AE21A2" w:rsidRDefault="00AE21A2" w:rsidP="009F2283">
            <w:pPr>
              <w:widowControl w:val="0"/>
              <w:snapToGrid w:val="0"/>
              <w:jc w:val="center"/>
            </w:pPr>
            <w:r>
              <w:t>-</w:t>
            </w:r>
          </w:p>
        </w:tc>
        <w:tc>
          <w:tcPr>
            <w:tcW w:w="616" w:type="dxa"/>
            <w:tcBorders>
              <w:left w:val="single" w:sz="4" w:space="0" w:color="000000"/>
              <w:bottom w:val="single" w:sz="4" w:space="0" w:color="000000"/>
            </w:tcBorders>
          </w:tcPr>
          <w:p w:rsidR="00AE21A2" w:rsidRDefault="00AE21A2" w:rsidP="009F2283">
            <w:pPr>
              <w:widowControl w:val="0"/>
              <w:snapToGrid w:val="0"/>
              <w:jc w:val="center"/>
            </w:pPr>
            <w:r>
              <w:t>-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</w:tcBorders>
          </w:tcPr>
          <w:p w:rsidR="00AE21A2" w:rsidRDefault="00AE21A2" w:rsidP="009F2283">
            <w:pPr>
              <w:widowControl w:val="0"/>
              <w:snapToGrid w:val="0"/>
              <w:jc w:val="center"/>
            </w:pPr>
            <w:r>
              <w:t>-</w:t>
            </w:r>
          </w:p>
        </w:tc>
        <w:tc>
          <w:tcPr>
            <w:tcW w:w="630" w:type="dxa"/>
            <w:tcBorders>
              <w:left w:val="single" w:sz="4" w:space="0" w:color="000000"/>
              <w:bottom w:val="single" w:sz="4" w:space="0" w:color="000000"/>
            </w:tcBorders>
          </w:tcPr>
          <w:p w:rsidR="00AE21A2" w:rsidRDefault="00AE21A2" w:rsidP="009F2283">
            <w:pPr>
              <w:widowControl w:val="0"/>
              <w:snapToGrid w:val="0"/>
              <w:jc w:val="center"/>
            </w:pPr>
            <w:r>
              <w:t>2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A2" w:rsidRDefault="00AE21A2" w:rsidP="009F2283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AE21A2" w:rsidTr="00AE21A2">
        <w:trPr>
          <w:trHeight w:val="339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</w:tcBorders>
          </w:tcPr>
          <w:p w:rsidR="00AE21A2" w:rsidRDefault="00AE21A2" w:rsidP="009F2283">
            <w:pPr>
              <w:widowControl w:val="0"/>
              <w:snapToGrid w:val="0"/>
              <w:jc w:val="center"/>
            </w:pPr>
            <w:r>
              <w:t>5.</w:t>
            </w:r>
          </w:p>
        </w:tc>
        <w:tc>
          <w:tcPr>
            <w:tcW w:w="4040" w:type="dxa"/>
            <w:tcBorders>
              <w:left w:val="single" w:sz="4" w:space="0" w:color="000000"/>
              <w:bottom w:val="single" w:sz="4" w:space="0" w:color="000000"/>
            </w:tcBorders>
          </w:tcPr>
          <w:p w:rsidR="00AE21A2" w:rsidRDefault="00AE21A2" w:rsidP="009F2283">
            <w:pPr>
              <w:widowControl w:val="0"/>
              <w:tabs>
                <w:tab w:val="left" w:pos="2200"/>
              </w:tabs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Фортепиано (</w:t>
            </w:r>
            <w:proofErr w:type="gramStart"/>
            <w:r>
              <w:rPr>
                <w:sz w:val="22"/>
                <w:szCs w:val="22"/>
              </w:rPr>
              <w:t>общеразвивающая  программа</w:t>
            </w:r>
            <w:proofErr w:type="gramEnd"/>
            <w:r>
              <w:rPr>
                <w:sz w:val="22"/>
                <w:szCs w:val="22"/>
              </w:rPr>
              <w:t>)</w:t>
            </w:r>
          </w:p>
        </w:tc>
        <w:tc>
          <w:tcPr>
            <w:tcW w:w="735" w:type="dxa"/>
            <w:tcBorders>
              <w:left w:val="single" w:sz="4" w:space="0" w:color="000000"/>
              <w:bottom w:val="single" w:sz="4" w:space="0" w:color="000000"/>
            </w:tcBorders>
          </w:tcPr>
          <w:p w:rsidR="00AE21A2" w:rsidRDefault="00AE21A2" w:rsidP="009F2283">
            <w:pPr>
              <w:widowControl w:val="0"/>
              <w:snapToGrid w:val="0"/>
              <w:jc w:val="center"/>
            </w:pPr>
            <w:r>
              <w:t>1</w:t>
            </w:r>
          </w:p>
        </w:tc>
        <w:tc>
          <w:tcPr>
            <w:tcW w:w="73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AE21A2" w:rsidRDefault="00AE21A2" w:rsidP="009F2283">
            <w:pPr>
              <w:widowControl w:val="0"/>
              <w:snapToGrid w:val="0"/>
              <w:jc w:val="center"/>
            </w:pPr>
            <w:r>
              <w:t>2</w:t>
            </w:r>
          </w:p>
        </w:tc>
        <w:tc>
          <w:tcPr>
            <w:tcW w:w="673" w:type="dxa"/>
            <w:tcBorders>
              <w:left w:val="single" w:sz="4" w:space="0" w:color="000000"/>
              <w:bottom w:val="single" w:sz="4" w:space="0" w:color="000000"/>
            </w:tcBorders>
          </w:tcPr>
          <w:p w:rsidR="00AE21A2" w:rsidRDefault="00AE21A2" w:rsidP="009F2283">
            <w:pPr>
              <w:widowControl w:val="0"/>
              <w:snapToGrid w:val="0"/>
              <w:jc w:val="center"/>
            </w:pPr>
            <w:r>
              <w:t>-</w:t>
            </w:r>
          </w:p>
        </w:tc>
        <w:tc>
          <w:tcPr>
            <w:tcW w:w="58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AE21A2" w:rsidRDefault="00AE21A2" w:rsidP="009F2283">
            <w:pPr>
              <w:widowControl w:val="0"/>
              <w:snapToGrid w:val="0"/>
              <w:jc w:val="center"/>
            </w:pPr>
            <w:r>
              <w:t>-</w:t>
            </w:r>
          </w:p>
        </w:tc>
        <w:tc>
          <w:tcPr>
            <w:tcW w:w="616" w:type="dxa"/>
            <w:tcBorders>
              <w:left w:val="single" w:sz="4" w:space="0" w:color="000000"/>
              <w:bottom w:val="single" w:sz="4" w:space="0" w:color="000000"/>
            </w:tcBorders>
          </w:tcPr>
          <w:p w:rsidR="00AE21A2" w:rsidRDefault="00AE21A2" w:rsidP="009F2283">
            <w:pPr>
              <w:widowControl w:val="0"/>
              <w:snapToGrid w:val="0"/>
              <w:jc w:val="center"/>
            </w:pPr>
            <w:r>
              <w:t>-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</w:tcBorders>
          </w:tcPr>
          <w:p w:rsidR="00AE21A2" w:rsidRDefault="00AE21A2" w:rsidP="009F2283">
            <w:pPr>
              <w:widowControl w:val="0"/>
              <w:snapToGrid w:val="0"/>
              <w:jc w:val="center"/>
            </w:pPr>
            <w:r>
              <w:t>-</w:t>
            </w:r>
          </w:p>
        </w:tc>
        <w:tc>
          <w:tcPr>
            <w:tcW w:w="630" w:type="dxa"/>
            <w:tcBorders>
              <w:left w:val="single" w:sz="4" w:space="0" w:color="000000"/>
              <w:bottom w:val="single" w:sz="4" w:space="0" w:color="000000"/>
            </w:tcBorders>
          </w:tcPr>
          <w:p w:rsidR="00AE21A2" w:rsidRDefault="00AE21A2" w:rsidP="009F2283">
            <w:pPr>
              <w:widowControl w:val="0"/>
              <w:snapToGrid w:val="0"/>
              <w:jc w:val="center"/>
            </w:pPr>
            <w:r>
              <w:t>-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A2" w:rsidRDefault="00AE21A2" w:rsidP="009F2283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AE21A2" w:rsidTr="00AE21A2">
        <w:trPr>
          <w:trHeight w:val="734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</w:tcBorders>
          </w:tcPr>
          <w:p w:rsidR="00AE21A2" w:rsidRDefault="00AE21A2" w:rsidP="009F2283">
            <w:pPr>
              <w:widowControl w:val="0"/>
              <w:snapToGrid w:val="0"/>
              <w:jc w:val="center"/>
              <w:rPr>
                <w:b/>
                <w:lang w:val="en-US"/>
              </w:rPr>
            </w:pPr>
          </w:p>
        </w:tc>
        <w:tc>
          <w:tcPr>
            <w:tcW w:w="4040" w:type="dxa"/>
            <w:tcBorders>
              <w:left w:val="single" w:sz="4" w:space="0" w:color="000000"/>
              <w:bottom w:val="single" w:sz="4" w:space="0" w:color="000000"/>
            </w:tcBorders>
          </w:tcPr>
          <w:p w:rsidR="00AE21A2" w:rsidRDefault="00AE21A2" w:rsidP="009F2283">
            <w:pPr>
              <w:widowControl w:val="0"/>
              <w:snapToGrid w:val="0"/>
              <w:jc w:val="center"/>
            </w:pPr>
            <w:r>
              <w:t>Всего</w:t>
            </w:r>
          </w:p>
        </w:tc>
        <w:tc>
          <w:tcPr>
            <w:tcW w:w="735" w:type="dxa"/>
            <w:tcBorders>
              <w:left w:val="single" w:sz="4" w:space="0" w:color="000000"/>
              <w:bottom w:val="single" w:sz="4" w:space="0" w:color="000000"/>
            </w:tcBorders>
          </w:tcPr>
          <w:p w:rsidR="00AE21A2" w:rsidRDefault="00AE21A2" w:rsidP="009F2283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8" w:type="dxa"/>
            <w:tcBorders>
              <w:left w:val="single" w:sz="4" w:space="0" w:color="000000"/>
              <w:bottom w:val="single" w:sz="4" w:space="0" w:color="000000"/>
            </w:tcBorders>
          </w:tcPr>
          <w:p w:rsidR="00AE21A2" w:rsidRDefault="00AE21A2" w:rsidP="009F2283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71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AE21A2" w:rsidRDefault="00AE21A2" w:rsidP="009F2283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</w:tcPr>
          <w:p w:rsidR="00AE21A2" w:rsidRDefault="00AE21A2" w:rsidP="009F2283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616" w:type="dxa"/>
            <w:tcBorders>
              <w:left w:val="single" w:sz="4" w:space="0" w:color="000000"/>
              <w:bottom w:val="single" w:sz="4" w:space="0" w:color="000000"/>
            </w:tcBorders>
          </w:tcPr>
          <w:p w:rsidR="00AE21A2" w:rsidRDefault="00AE21A2" w:rsidP="009F2283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611" w:type="dxa"/>
            <w:tcBorders>
              <w:left w:val="single" w:sz="4" w:space="0" w:color="000000"/>
              <w:bottom w:val="single" w:sz="4" w:space="0" w:color="000000"/>
            </w:tcBorders>
          </w:tcPr>
          <w:p w:rsidR="00AE21A2" w:rsidRDefault="00AE21A2" w:rsidP="009F2283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630" w:type="dxa"/>
            <w:tcBorders>
              <w:left w:val="single" w:sz="4" w:space="0" w:color="000000"/>
              <w:bottom w:val="single" w:sz="4" w:space="0" w:color="000000"/>
            </w:tcBorders>
          </w:tcPr>
          <w:p w:rsidR="00AE21A2" w:rsidRDefault="00AE21A2" w:rsidP="009F2283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8,5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A2" w:rsidRDefault="00AE21A2" w:rsidP="009F2283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20,5</w:t>
            </w:r>
          </w:p>
        </w:tc>
      </w:tr>
    </w:tbl>
    <w:p w:rsidR="00AE21A2" w:rsidRDefault="00AE21A2" w:rsidP="00AE21A2">
      <w:pPr>
        <w:jc w:val="center"/>
      </w:pPr>
    </w:p>
    <w:p w:rsidR="00AE21A2" w:rsidRDefault="00AE21A2" w:rsidP="00AE21A2">
      <w:pPr>
        <w:tabs>
          <w:tab w:val="left" w:pos="660"/>
        </w:tabs>
        <w:jc w:val="right"/>
        <w:rPr>
          <w:b/>
        </w:rPr>
      </w:pPr>
    </w:p>
    <w:p w:rsidR="00AE21A2" w:rsidRDefault="00AE21A2" w:rsidP="00AE21A2">
      <w:pPr>
        <w:tabs>
          <w:tab w:val="left" w:pos="660"/>
          <w:tab w:val="right" w:pos="9795"/>
        </w:tabs>
        <w:jc w:val="right"/>
      </w:pPr>
      <w:r>
        <w:t>Младшие классы — 12 ч.</w:t>
      </w:r>
    </w:p>
    <w:p w:rsidR="00AE21A2" w:rsidRDefault="00AE21A2" w:rsidP="00AE21A2">
      <w:pPr>
        <w:tabs>
          <w:tab w:val="left" w:pos="660"/>
          <w:tab w:val="right" w:pos="9795"/>
        </w:tabs>
        <w:jc w:val="right"/>
      </w:pPr>
      <w:r>
        <w:t>Старшие классы — 8,5 ч.</w:t>
      </w:r>
    </w:p>
    <w:p w:rsidR="00AE21A2" w:rsidRDefault="00AE21A2" w:rsidP="00AE21A2">
      <w:pPr>
        <w:tabs>
          <w:tab w:val="left" w:pos="660"/>
        </w:tabs>
        <w:jc w:val="right"/>
      </w:pPr>
      <w:r>
        <w:rPr>
          <w:b/>
        </w:rPr>
        <w:t>Всего 20,5 ч.</w:t>
      </w:r>
    </w:p>
    <w:p w:rsidR="00AE21A2" w:rsidRDefault="00AE21A2" w:rsidP="00AE21A2">
      <w:pPr>
        <w:jc w:val="right"/>
        <w:rPr>
          <w:b/>
        </w:rPr>
      </w:pPr>
    </w:p>
    <w:p w:rsidR="00AE21A2" w:rsidRDefault="00AE21A2" w:rsidP="00AE21A2">
      <w:pPr>
        <w:jc w:val="right"/>
      </w:pPr>
    </w:p>
    <w:p w:rsidR="00AE21A2" w:rsidRDefault="00AE21A2" w:rsidP="006E771B">
      <w:pPr>
        <w:rPr>
          <w:lang w:val="en-US"/>
        </w:rPr>
      </w:pPr>
    </w:p>
    <w:p w:rsidR="00AE21A2" w:rsidRDefault="00AE21A2" w:rsidP="00AE21A2">
      <w:pPr>
        <w:jc w:val="right"/>
        <w:rPr>
          <w:b/>
          <w:bCs/>
        </w:rPr>
      </w:pPr>
    </w:p>
    <w:p w:rsidR="00AE21A2" w:rsidRDefault="00AE21A2" w:rsidP="00AE21A2">
      <w:pPr>
        <w:jc w:val="center"/>
      </w:pPr>
      <w:r>
        <w:t xml:space="preserve">Учебный план </w:t>
      </w:r>
    </w:p>
    <w:p w:rsidR="00AE21A2" w:rsidRDefault="00AE21A2" w:rsidP="00AE21A2">
      <w:pPr>
        <w:jc w:val="center"/>
      </w:pPr>
      <w:r>
        <w:t>преподавателя Андреевой Л.И.</w:t>
      </w:r>
    </w:p>
    <w:p w:rsidR="00AE21A2" w:rsidRDefault="00AE21A2" w:rsidP="00AE21A2">
      <w:pPr>
        <w:jc w:val="center"/>
      </w:pPr>
      <w:r>
        <w:t>на 2024 - 2025 учебный год</w:t>
      </w:r>
    </w:p>
    <w:p w:rsidR="00AE21A2" w:rsidRDefault="00AE21A2" w:rsidP="00AE21A2">
      <w:pPr>
        <w:jc w:val="center"/>
      </w:pPr>
    </w:p>
    <w:tbl>
      <w:tblPr>
        <w:tblW w:w="10285" w:type="dxa"/>
        <w:tblLayout w:type="fixed"/>
        <w:tblLook w:val="0000" w:firstRow="0" w:lastRow="0" w:firstColumn="0" w:lastColumn="0" w:noHBand="0" w:noVBand="0"/>
      </w:tblPr>
      <w:tblGrid>
        <w:gridCol w:w="670"/>
        <w:gridCol w:w="4040"/>
        <w:gridCol w:w="735"/>
        <w:gridCol w:w="718"/>
        <w:gridCol w:w="19"/>
        <w:gridCol w:w="673"/>
        <w:gridCol w:w="19"/>
        <w:gridCol w:w="569"/>
        <w:gridCol w:w="616"/>
        <w:gridCol w:w="615"/>
        <w:gridCol w:w="626"/>
        <w:gridCol w:w="985"/>
      </w:tblGrid>
      <w:tr w:rsidR="00AE21A2" w:rsidTr="00AE21A2">
        <w:trPr>
          <w:trHeight w:val="623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9F2283">
            <w:pPr>
              <w:widowControl w:val="0"/>
              <w:snapToGrid w:val="0"/>
              <w:jc w:val="center"/>
            </w:pPr>
            <w:bookmarkStart w:id="0" w:name="_GoBack"/>
            <w:bookmarkEnd w:id="0"/>
            <w:r>
              <w:t>№</w:t>
            </w:r>
          </w:p>
          <w:p w:rsidR="00AE21A2" w:rsidRDefault="00AE21A2" w:rsidP="009F2283">
            <w:pPr>
              <w:widowControl w:val="0"/>
              <w:jc w:val="center"/>
            </w:pPr>
            <w:r>
              <w:t>п/п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9F2283">
            <w:pPr>
              <w:widowControl w:val="0"/>
              <w:snapToGrid w:val="0"/>
              <w:jc w:val="center"/>
            </w:pPr>
            <w:r>
              <w:t>Наименование предмета</w:t>
            </w:r>
          </w:p>
        </w:tc>
        <w:tc>
          <w:tcPr>
            <w:tcW w:w="45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9F2283">
            <w:pPr>
              <w:widowControl w:val="0"/>
              <w:snapToGrid w:val="0"/>
              <w:jc w:val="center"/>
            </w:pPr>
            <w:r>
              <w:t>Количество часов в неделю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A2" w:rsidRDefault="00AE21A2" w:rsidP="009F2283">
            <w:pPr>
              <w:widowControl w:val="0"/>
              <w:snapToGrid w:val="0"/>
            </w:pPr>
            <w:r>
              <w:t>Всего</w:t>
            </w:r>
          </w:p>
        </w:tc>
      </w:tr>
      <w:tr w:rsidR="00AE21A2" w:rsidTr="00AE21A2">
        <w:trPr>
          <w:trHeight w:val="524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9F2283">
            <w:pPr>
              <w:widowControl w:val="0"/>
              <w:snapToGrid w:val="0"/>
              <w:jc w:val="center"/>
            </w:pP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9F2283">
            <w:pPr>
              <w:widowControl w:val="0"/>
              <w:snapToGrid w:val="0"/>
              <w:jc w:val="center"/>
            </w:pPr>
            <w:r>
              <w:t>классы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9F2283">
            <w:pPr>
              <w:widowControl w:val="0"/>
              <w:snapToGrid w:val="0"/>
              <w:jc w:val="center"/>
            </w:pPr>
            <w:r>
              <w:t>1</w:t>
            </w:r>
          </w:p>
        </w:tc>
        <w:tc>
          <w:tcPr>
            <w:tcW w:w="7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9F2283">
            <w:pPr>
              <w:widowControl w:val="0"/>
              <w:snapToGrid w:val="0"/>
              <w:jc w:val="center"/>
            </w:pPr>
            <w:r>
              <w:t>2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9F2283">
            <w:pPr>
              <w:widowControl w:val="0"/>
              <w:snapToGrid w:val="0"/>
              <w:jc w:val="center"/>
            </w:pPr>
            <w:r>
              <w:t>3</w:t>
            </w:r>
          </w:p>
        </w:tc>
        <w:tc>
          <w:tcPr>
            <w:tcW w:w="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9F2283">
            <w:pPr>
              <w:widowControl w:val="0"/>
              <w:snapToGrid w:val="0"/>
              <w:jc w:val="center"/>
            </w:pPr>
            <w:r>
              <w:t>4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9F2283">
            <w:pPr>
              <w:widowControl w:val="0"/>
              <w:snapToGrid w:val="0"/>
              <w:jc w:val="center"/>
            </w:pPr>
            <w:r>
              <w:t>5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9F2283">
            <w:pPr>
              <w:widowControl w:val="0"/>
              <w:snapToGrid w:val="0"/>
              <w:jc w:val="center"/>
            </w:pPr>
            <w:r>
              <w:t>6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9F2283">
            <w:pPr>
              <w:widowControl w:val="0"/>
              <w:snapToGrid w:val="0"/>
              <w:jc w:val="center"/>
            </w:pPr>
            <w:r>
              <w:t>7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A2" w:rsidRDefault="00AE21A2" w:rsidP="009F2283">
            <w:pPr>
              <w:widowControl w:val="0"/>
              <w:snapToGrid w:val="0"/>
              <w:jc w:val="center"/>
            </w:pPr>
            <w:r>
              <w:t>х</w:t>
            </w:r>
          </w:p>
        </w:tc>
      </w:tr>
      <w:tr w:rsidR="00AE21A2" w:rsidTr="00AE21A2">
        <w:trPr>
          <w:trHeight w:val="339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9F2283">
            <w:pPr>
              <w:widowControl w:val="0"/>
              <w:snapToGrid w:val="0"/>
              <w:jc w:val="center"/>
            </w:pPr>
            <w:r>
              <w:t>1.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9F2283">
            <w:pPr>
              <w:widowControl w:val="0"/>
              <w:tabs>
                <w:tab w:val="left" w:pos="2200"/>
              </w:tabs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Фортепиано (предпрофессиональная программа «Хоровое пение»)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9F2283">
            <w:pPr>
              <w:widowControl w:val="0"/>
              <w:snapToGrid w:val="0"/>
              <w:jc w:val="center"/>
            </w:pPr>
            <w:r>
              <w:t>5</w:t>
            </w:r>
          </w:p>
        </w:tc>
        <w:tc>
          <w:tcPr>
            <w:tcW w:w="7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9F2283">
            <w:pPr>
              <w:widowControl w:val="0"/>
              <w:snapToGrid w:val="0"/>
              <w:jc w:val="center"/>
            </w:pPr>
            <w:r>
              <w:t>4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9F2283">
            <w:pPr>
              <w:widowControl w:val="0"/>
              <w:snapToGrid w:val="0"/>
              <w:jc w:val="center"/>
            </w:pPr>
            <w:r>
              <w:t>3</w:t>
            </w:r>
          </w:p>
        </w:tc>
        <w:tc>
          <w:tcPr>
            <w:tcW w:w="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9F2283">
            <w:pPr>
              <w:widowControl w:val="0"/>
              <w:snapToGrid w:val="0"/>
              <w:jc w:val="center"/>
            </w:pPr>
            <w:r>
              <w:t>-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9F2283">
            <w:pPr>
              <w:widowControl w:val="0"/>
              <w:snapToGrid w:val="0"/>
              <w:jc w:val="center"/>
            </w:pPr>
            <w:r>
              <w:t>-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9F2283">
            <w:pPr>
              <w:widowControl w:val="0"/>
              <w:snapToGrid w:val="0"/>
              <w:jc w:val="center"/>
            </w:pPr>
            <w:r>
              <w:t>-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9F2283">
            <w:pPr>
              <w:widowControl w:val="0"/>
              <w:snapToGrid w:val="0"/>
              <w:jc w:val="center"/>
            </w:pPr>
            <w:r>
              <w:t>-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A2" w:rsidRDefault="00AE21A2" w:rsidP="009F2283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</w:tr>
      <w:tr w:rsidR="00AE21A2" w:rsidTr="00AE21A2">
        <w:trPr>
          <w:trHeight w:val="339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9F2283">
            <w:pPr>
              <w:widowControl w:val="0"/>
              <w:snapToGrid w:val="0"/>
              <w:jc w:val="center"/>
            </w:pPr>
            <w:r>
              <w:t>2.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9F2283">
            <w:pPr>
              <w:widowControl w:val="0"/>
              <w:tabs>
                <w:tab w:val="left" w:pos="2200"/>
              </w:tabs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Фортепиано (</w:t>
            </w:r>
            <w:proofErr w:type="gramStart"/>
            <w:r>
              <w:rPr>
                <w:sz w:val="22"/>
                <w:szCs w:val="22"/>
              </w:rPr>
              <w:t>общеразвивающая  программа</w:t>
            </w:r>
            <w:proofErr w:type="gramEnd"/>
            <w:r>
              <w:rPr>
                <w:sz w:val="22"/>
                <w:szCs w:val="22"/>
              </w:rPr>
              <w:t>)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9F2283">
            <w:pPr>
              <w:widowControl w:val="0"/>
              <w:snapToGrid w:val="0"/>
              <w:jc w:val="center"/>
            </w:pPr>
            <w:r>
              <w:t>5</w:t>
            </w:r>
          </w:p>
        </w:tc>
        <w:tc>
          <w:tcPr>
            <w:tcW w:w="7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9F2283">
            <w:pPr>
              <w:widowControl w:val="0"/>
              <w:snapToGrid w:val="0"/>
              <w:jc w:val="center"/>
            </w:pPr>
            <w:r>
              <w:t>-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9F2283">
            <w:pPr>
              <w:widowControl w:val="0"/>
              <w:snapToGrid w:val="0"/>
              <w:jc w:val="center"/>
            </w:pPr>
            <w:r>
              <w:t>2</w:t>
            </w:r>
          </w:p>
        </w:tc>
        <w:tc>
          <w:tcPr>
            <w:tcW w:w="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9F2283">
            <w:pPr>
              <w:widowControl w:val="0"/>
              <w:snapToGrid w:val="0"/>
              <w:jc w:val="center"/>
            </w:pPr>
            <w:r>
              <w:t>2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9F2283">
            <w:pPr>
              <w:widowControl w:val="0"/>
              <w:snapToGrid w:val="0"/>
              <w:jc w:val="center"/>
            </w:pPr>
            <w:r>
              <w:t>-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9F2283">
            <w:pPr>
              <w:widowControl w:val="0"/>
              <w:snapToGrid w:val="0"/>
              <w:jc w:val="center"/>
            </w:pPr>
            <w:r>
              <w:t>-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9F2283">
            <w:pPr>
              <w:widowControl w:val="0"/>
              <w:snapToGrid w:val="0"/>
              <w:jc w:val="center"/>
            </w:pPr>
            <w:r>
              <w:t>-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A2" w:rsidRDefault="00AE21A2" w:rsidP="009F2283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</w:tr>
      <w:tr w:rsidR="00AE21A2" w:rsidTr="00AE21A2">
        <w:trPr>
          <w:trHeight w:val="734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</w:tcBorders>
          </w:tcPr>
          <w:p w:rsidR="00AE21A2" w:rsidRDefault="00AE21A2" w:rsidP="009F2283">
            <w:pPr>
              <w:widowControl w:val="0"/>
              <w:snapToGrid w:val="0"/>
              <w:jc w:val="center"/>
              <w:rPr>
                <w:b/>
                <w:lang w:val="en-US"/>
              </w:rPr>
            </w:pPr>
          </w:p>
        </w:tc>
        <w:tc>
          <w:tcPr>
            <w:tcW w:w="4040" w:type="dxa"/>
            <w:tcBorders>
              <w:left w:val="single" w:sz="4" w:space="0" w:color="000000"/>
              <w:bottom w:val="single" w:sz="4" w:space="0" w:color="000000"/>
            </w:tcBorders>
          </w:tcPr>
          <w:p w:rsidR="00AE21A2" w:rsidRDefault="00AE21A2" w:rsidP="009F2283">
            <w:pPr>
              <w:widowControl w:val="0"/>
              <w:snapToGrid w:val="0"/>
              <w:jc w:val="center"/>
            </w:pPr>
            <w:r>
              <w:t xml:space="preserve">Всего                                                                                   </w:t>
            </w:r>
          </w:p>
        </w:tc>
        <w:tc>
          <w:tcPr>
            <w:tcW w:w="735" w:type="dxa"/>
            <w:tcBorders>
              <w:left w:val="single" w:sz="4" w:space="0" w:color="000000"/>
              <w:bottom w:val="single" w:sz="4" w:space="0" w:color="000000"/>
            </w:tcBorders>
          </w:tcPr>
          <w:p w:rsidR="00AE21A2" w:rsidRDefault="00AE21A2" w:rsidP="009F2283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718" w:type="dxa"/>
            <w:tcBorders>
              <w:left w:val="single" w:sz="4" w:space="0" w:color="000000"/>
              <w:bottom w:val="single" w:sz="4" w:space="0" w:color="000000"/>
            </w:tcBorders>
          </w:tcPr>
          <w:p w:rsidR="00AE21A2" w:rsidRDefault="00AE21A2" w:rsidP="009F2283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1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AE21A2" w:rsidRDefault="00AE21A2" w:rsidP="009F2283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</w:tcPr>
          <w:p w:rsidR="00AE21A2" w:rsidRDefault="00AE21A2" w:rsidP="009F2283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616" w:type="dxa"/>
            <w:tcBorders>
              <w:left w:val="single" w:sz="4" w:space="0" w:color="000000"/>
              <w:bottom w:val="single" w:sz="4" w:space="0" w:color="000000"/>
            </w:tcBorders>
          </w:tcPr>
          <w:p w:rsidR="00AE21A2" w:rsidRDefault="00AE21A2" w:rsidP="009F2283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 w:rsidR="00AE21A2" w:rsidRDefault="00AE21A2" w:rsidP="009F2283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626" w:type="dxa"/>
            <w:tcBorders>
              <w:left w:val="single" w:sz="4" w:space="0" w:color="000000"/>
              <w:bottom w:val="single" w:sz="4" w:space="0" w:color="000000"/>
            </w:tcBorders>
          </w:tcPr>
          <w:p w:rsidR="00AE21A2" w:rsidRDefault="00AE21A2" w:rsidP="009F2283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A2" w:rsidRDefault="00AE21A2" w:rsidP="009F2283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21</w:t>
            </w:r>
          </w:p>
        </w:tc>
      </w:tr>
    </w:tbl>
    <w:p w:rsidR="00AE21A2" w:rsidRDefault="00AE21A2" w:rsidP="00AE21A2">
      <w:pPr>
        <w:jc w:val="center"/>
      </w:pPr>
    </w:p>
    <w:p w:rsidR="00AE21A2" w:rsidRDefault="00AE21A2" w:rsidP="00AE21A2">
      <w:pPr>
        <w:tabs>
          <w:tab w:val="left" w:pos="660"/>
        </w:tabs>
        <w:jc w:val="right"/>
        <w:rPr>
          <w:b/>
        </w:rPr>
      </w:pPr>
    </w:p>
    <w:p w:rsidR="00AE21A2" w:rsidRDefault="00AE21A2" w:rsidP="00AE21A2">
      <w:pPr>
        <w:tabs>
          <w:tab w:val="left" w:pos="660"/>
          <w:tab w:val="right" w:pos="9795"/>
        </w:tabs>
        <w:jc w:val="right"/>
      </w:pPr>
      <w:r>
        <w:t>Младшие классы - 21 ч.</w:t>
      </w:r>
    </w:p>
    <w:p w:rsidR="00AE21A2" w:rsidRDefault="00AE21A2" w:rsidP="00AE21A2">
      <w:pPr>
        <w:tabs>
          <w:tab w:val="left" w:pos="660"/>
          <w:tab w:val="right" w:pos="9795"/>
        </w:tabs>
        <w:jc w:val="right"/>
      </w:pPr>
      <w:r>
        <w:t>Старшие классы - 0ч.</w:t>
      </w:r>
    </w:p>
    <w:p w:rsidR="00AE21A2" w:rsidRDefault="00AE21A2" w:rsidP="00AE21A2">
      <w:pPr>
        <w:tabs>
          <w:tab w:val="left" w:pos="660"/>
        </w:tabs>
        <w:jc w:val="right"/>
      </w:pPr>
      <w:r>
        <w:rPr>
          <w:b/>
        </w:rPr>
        <w:t>Всего 21 ч.</w:t>
      </w:r>
    </w:p>
    <w:p w:rsidR="00AE21A2" w:rsidRDefault="00AE21A2" w:rsidP="00AE21A2">
      <w:pPr>
        <w:jc w:val="right"/>
        <w:rPr>
          <w:b/>
        </w:rPr>
      </w:pPr>
    </w:p>
    <w:p w:rsidR="00AE21A2" w:rsidRDefault="00AE21A2" w:rsidP="00AE21A2">
      <w:pPr>
        <w:jc w:val="right"/>
      </w:pPr>
    </w:p>
    <w:p w:rsidR="00AE21A2" w:rsidRPr="00AE21A2" w:rsidRDefault="00AE21A2" w:rsidP="006E771B">
      <w:pPr>
        <w:rPr>
          <w:lang w:val="en-US"/>
        </w:rPr>
      </w:pPr>
    </w:p>
    <w:sectPr w:rsidR="00AE21A2" w:rsidRPr="00AE21A2" w:rsidSect="00F65BFE">
      <w:pgSz w:w="11906" w:h="16838"/>
      <w:pgMar w:top="1134" w:right="567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panose1 w:val="02020603050405020304"/>
    <w:charset w:val="CC"/>
    <w:family w:val="roman"/>
    <w:pitch w:val="variable"/>
    <w:sig w:usb0="00000000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Arial"/>
    <w:panose1 w:val="020B0603030804020204"/>
    <w:charset w:val="CC"/>
    <w:family w:val="swiss"/>
    <w:pitch w:val="variable"/>
    <w:sig w:usb0="00000000" w:usb1="D200FDFF" w:usb2="0A24602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AA6CAE"/>
    <w:multiLevelType w:val="hybridMultilevel"/>
    <w:tmpl w:val="3F10B3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C342AA"/>
    <w:multiLevelType w:val="hybridMultilevel"/>
    <w:tmpl w:val="E66446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B7946"/>
    <w:multiLevelType w:val="hybridMultilevel"/>
    <w:tmpl w:val="AFEC9D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AC10D6"/>
    <w:multiLevelType w:val="hybridMultilevel"/>
    <w:tmpl w:val="503430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4748E3"/>
    <w:multiLevelType w:val="hybridMultilevel"/>
    <w:tmpl w:val="D4F0B29A"/>
    <w:lvl w:ilvl="0" w:tplc="0419000F">
      <w:start w:val="1"/>
      <w:numFmt w:val="decimal"/>
      <w:lvlText w:val="%1."/>
      <w:lvlJc w:val="left"/>
      <w:pPr>
        <w:ind w:left="679" w:hanging="360"/>
      </w:pPr>
    </w:lvl>
    <w:lvl w:ilvl="1" w:tplc="04190019" w:tentative="1">
      <w:start w:val="1"/>
      <w:numFmt w:val="lowerLetter"/>
      <w:lvlText w:val="%2."/>
      <w:lvlJc w:val="left"/>
      <w:pPr>
        <w:ind w:left="1399" w:hanging="360"/>
      </w:pPr>
    </w:lvl>
    <w:lvl w:ilvl="2" w:tplc="0419001B" w:tentative="1">
      <w:start w:val="1"/>
      <w:numFmt w:val="lowerRoman"/>
      <w:lvlText w:val="%3."/>
      <w:lvlJc w:val="right"/>
      <w:pPr>
        <w:ind w:left="2119" w:hanging="180"/>
      </w:pPr>
    </w:lvl>
    <w:lvl w:ilvl="3" w:tplc="0419000F" w:tentative="1">
      <w:start w:val="1"/>
      <w:numFmt w:val="decimal"/>
      <w:lvlText w:val="%4."/>
      <w:lvlJc w:val="left"/>
      <w:pPr>
        <w:ind w:left="2839" w:hanging="360"/>
      </w:pPr>
    </w:lvl>
    <w:lvl w:ilvl="4" w:tplc="04190019" w:tentative="1">
      <w:start w:val="1"/>
      <w:numFmt w:val="lowerLetter"/>
      <w:lvlText w:val="%5."/>
      <w:lvlJc w:val="left"/>
      <w:pPr>
        <w:ind w:left="3559" w:hanging="360"/>
      </w:pPr>
    </w:lvl>
    <w:lvl w:ilvl="5" w:tplc="0419001B" w:tentative="1">
      <w:start w:val="1"/>
      <w:numFmt w:val="lowerRoman"/>
      <w:lvlText w:val="%6."/>
      <w:lvlJc w:val="right"/>
      <w:pPr>
        <w:ind w:left="4279" w:hanging="180"/>
      </w:pPr>
    </w:lvl>
    <w:lvl w:ilvl="6" w:tplc="0419000F" w:tentative="1">
      <w:start w:val="1"/>
      <w:numFmt w:val="decimal"/>
      <w:lvlText w:val="%7."/>
      <w:lvlJc w:val="left"/>
      <w:pPr>
        <w:ind w:left="4999" w:hanging="360"/>
      </w:pPr>
    </w:lvl>
    <w:lvl w:ilvl="7" w:tplc="04190019" w:tentative="1">
      <w:start w:val="1"/>
      <w:numFmt w:val="lowerLetter"/>
      <w:lvlText w:val="%8."/>
      <w:lvlJc w:val="left"/>
      <w:pPr>
        <w:ind w:left="5719" w:hanging="360"/>
      </w:pPr>
    </w:lvl>
    <w:lvl w:ilvl="8" w:tplc="0419001B" w:tentative="1">
      <w:start w:val="1"/>
      <w:numFmt w:val="lowerRoman"/>
      <w:lvlText w:val="%9."/>
      <w:lvlJc w:val="right"/>
      <w:pPr>
        <w:ind w:left="6439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8"/>
  <w:displayBackgroundShape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2"/>
  </w:compat>
  <w:rsids>
    <w:rsidRoot w:val="00B852C5"/>
    <w:rsid w:val="000C26A1"/>
    <w:rsid w:val="000D42A1"/>
    <w:rsid w:val="000E7F9F"/>
    <w:rsid w:val="001444FA"/>
    <w:rsid w:val="001C7841"/>
    <w:rsid w:val="00205AF1"/>
    <w:rsid w:val="00247130"/>
    <w:rsid w:val="00250325"/>
    <w:rsid w:val="0028440D"/>
    <w:rsid w:val="00331A8C"/>
    <w:rsid w:val="00347EF8"/>
    <w:rsid w:val="0039514F"/>
    <w:rsid w:val="00426EF2"/>
    <w:rsid w:val="004A2D77"/>
    <w:rsid w:val="004F2D8C"/>
    <w:rsid w:val="00510F83"/>
    <w:rsid w:val="00606490"/>
    <w:rsid w:val="00610E4A"/>
    <w:rsid w:val="00616428"/>
    <w:rsid w:val="0065425E"/>
    <w:rsid w:val="006A43C2"/>
    <w:rsid w:val="006E771B"/>
    <w:rsid w:val="007003AD"/>
    <w:rsid w:val="00750A93"/>
    <w:rsid w:val="00776D79"/>
    <w:rsid w:val="007A6F8D"/>
    <w:rsid w:val="007C6CE7"/>
    <w:rsid w:val="007E6D25"/>
    <w:rsid w:val="00866157"/>
    <w:rsid w:val="008A36DA"/>
    <w:rsid w:val="0090006B"/>
    <w:rsid w:val="009E1A2A"/>
    <w:rsid w:val="00A43911"/>
    <w:rsid w:val="00A56D7C"/>
    <w:rsid w:val="00A66139"/>
    <w:rsid w:val="00AE21A2"/>
    <w:rsid w:val="00B12388"/>
    <w:rsid w:val="00B852C5"/>
    <w:rsid w:val="00BA1EA5"/>
    <w:rsid w:val="00BD1488"/>
    <w:rsid w:val="00C161CC"/>
    <w:rsid w:val="00C33118"/>
    <w:rsid w:val="00D02EFA"/>
    <w:rsid w:val="00D21066"/>
    <w:rsid w:val="00D672B4"/>
    <w:rsid w:val="00E66831"/>
    <w:rsid w:val="00EE5D9A"/>
    <w:rsid w:val="00F148BD"/>
    <w:rsid w:val="00F33DB3"/>
    <w:rsid w:val="00F365B8"/>
    <w:rsid w:val="00F40A96"/>
    <w:rsid w:val="00F65BFE"/>
    <w:rsid w:val="00FB0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14CF4C-4965-41AB-828F-E22B32BCF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Lucida Sans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5BFE"/>
    <w:rPr>
      <w:rFonts w:ascii="Times New Roman" w:eastAsia="Times New Roman" w:hAnsi="Times New Roman" w:cs="Times New Roman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qFormat/>
    <w:rsid w:val="00F65BFE"/>
  </w:style>
  <w:style w:type="character" w:customStyle="1" w:styleId="WW-Absatz-Standardschriftart">
    <w:name w:val="WW-Absatz-Standardschriftart"/>
    <w:qFormat/>
    <w:rsid w:val="00F65BFE"/>
  </w:style>
  <w:style w:type="character" w:customStyle="1" w:styleId="WW-Absatz-Standardschriftart1">
    <w:name w:val="WW-Absatz-Standardschriftart1"/>
    <w:qFormat/>
    <w:rsid w:val="00F65BFE"/>
  </w:style>
  <w:style w:type="character" w:customStyle="1" w:styleId="WW-Absatz-Standardschriftart11">
    <w:name w:val="WW-Absatz-Standardschriftart11"/>
    <w:qFormat/>
    <w:rsid w:val="00F65BFE"/>
  </w:style>
  <w:style w:type="character" w:customStyle="1" w:styleId="WW-Absatz-Standardschriftart111">
    <w:name w:val="WW-Absatz-Standardschriftart111"/>
    <w:qFormat/>
    <w:rsid w:val="00F65BFE"/>
  </w:style>
  <w:style w:type="character" w:customStyle="1" w:styleId="WW-Absatz-Standardschriftart1111">
    <w:name w:val="WW-Absatz-Standardschriftart1111"/>
    <w:qFormat/>
    <w:rsid w:val="00F65BFE"/>
  </w:style>
  <w:style w:type="character" w:customStyle="1" w:styleId="1">
    <w:name w:val="Основной шрифт абзаца1"/>
    <w:qFormat/>
    <w:rsid w:val="00F65BFE"/>
  </w:style>
  <w:style w:type="character" w:customStyle="1" w:styleId="a3">
    <w:name w:val="Текст выноски Знак"/>
    <w:qFormat/>
    <w:rsid w:val="00F65BFE"/>
    <w:rPr>
      <w:rFonts w:ascii="Segoe UI" w:hAnsi="Segoe UI" w:cs="Segoe UI"/>
      <w:sz w:val="18"/>
      <w:szCs w:val="18"/>
    </w:rPr>
  </w:style>
  <w:style w:type="paragraph" w:customStyle="1" w:styleId="10">
    <w:name w:val="Заголовок1"/>
    <w:basedOn w:val="a"/>
    <w:next w:val="a4"/>
    <w:qFormat/>
    <w:rsid w:val="00F65BFE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4">
    <w:name w:val="Body Text"/>
    <w:basedOn w:val="a"/>
    <w:rsid w:val="00F65BFE"/>
    <w:pPr>
      <w:spacing w:after="120"/>
    </w:pPr>
  </w:style>
  <w:style w:type="paragraph" w:styleId="a5">
    <w:name w:val="List"/>
    <w:basedOn w:val="a4"/>
    <w:rsid w:val="00F65BFE"/>
    <w:rPr>
      <w:rFonts w:ascii="Arial" w:hAnsi="Arial" w:cs="Arial"/>
    </w:rPr>
  </w:style>
  <w:style w:type="paragraph" w:styleId="a6">
    <w:name w:val="caption"/>
    <w:basedOn w:val="a"/>
    <w:qFormat/>
    <w:rsid w:val="00F65BFE"/>
    <w:pPr>
      <w:suppressLineNumbers/>
      <w:spacing w:before="120" w:after="120"/>
    </w:pPr>
    <w:rPr>
      <w:rFonts w:ascii="Arial" w:hAnsi="Arial" w:cs="Arial"/>
      <w:i/>
      <w:iCs/>
      <w:sz w:val="20"/>
    </w:rPr>
  </w:style>
  <w:style w:type="paragraph" w:styleId="a7">
    <w:name w:val="index heading"/>
    <w:basedOn w:val="a"/>
    <w:qFormat/>
    <w:rsid w:val="00F65BFE"/>
    <w:pPr>
      <w:suppressLineNumbers/>
    </w:pPr>
    <w:rPr>
      <w:rFonts w:cs="Lucida Sans"/>
    </w:rPr>
  </w:style>
  <w:style w:type="paragraph" w:customStyle="1" w:styleId="11">
    <w:name w:val="Указатель1"/>
    <w:basedOn w:val="a"/>
    <w:qFormat/>
    <w:rsid w:val="00F65BFE"/>
    <w:pPr>
      <w:suppressLineNumbers/>
    </w:pPr>
    <w:rPr>
      <w:rFonts w:ascii="Arial" w:hAnsi="Arial" w:cs="Arial"/>
    </w:rPr>
  </w:style>
  <w:style w:type="paragraph" w:customStyle="1" w:styleId="12">
    <w:name w:val="Схема документа1"/>
    <w:basedOn w:val="a"/>
    <w:qFormat/>
    <w:rsid w:val="00F65BFE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8">
    <w:name w:val="Содержимое таблицы"/>
    <w:basedOn w:val="a"/>
    <w:qFormat/>
    <w:rsid w:val="00F65BFE"/>
    <w:pPr>
      <w:suppressLineNumbers/>
    </w:pPr>
  </w:style>
  <w:style w:type="paragraph" w:customStyle="1" w:styleId="a9">
    <w:name w:val="Заголовок таблицы"/>
    <w:basedOn w:val="a8"/>
    <w:qFormat/>
    <w:rsid w:val="00F65BFE"/>
    <w:pPr>
      <w:jc w:val="center"/>
    </w:pPr>
    <w:rPr>
      <w:b/>
      <w:bCs/>
    </w:rPr>
  </w:style>
  <w:style w:type="paragraph" w:customStyle="1" w:styleId="aa">
    <w:name w:val="Колонтитул"/>
    <w:basedOn w:val="a"/>
    <w:qFormat/>
    <w:rsid w:val="00F65BFE"/>
    <w:pPr>
      <w:suppressLineNumbers/>
      <w:tabs>
        <w:tab w:val="center" w:pos="4819"/>
        <w:tab w:val="right" w:pos="9638"/>
      </w:tabs>
    </w:pPr>
  </w:style>
  <w:style w:type="paragraph" w:styleId="ab">
    <w:name w:val="header"/>
    <w:basedOn w:val="a"/>
    <w:rsid w:val="00F65BFE"/>
    <w:pPr>
      <w:suppressLineNumbers/>
      <w:tabs>
        <w:tab w:val="center" w:pos="4677"/>
        <w:tab w:val="right" w:pos="9355"/>
      </w:tabs>
    </w:pPr>
  </w:style>
  <w:style w:type="paragraph" w:styleId="ac">
    <w:name w:val="footer"/>
    <w:basedOn w:val="a"/>
    <w:rsid w:val="00F65BFE"/>
    <w:pPr>
      <w:suppressLineNumbers/>
      <w:tabs>
        <w:tab w:val="center" w:pos="4818"/>
        <w:tab w:val="right" w:pos="9637"/>
      </w:tabs>
    </w:pPr>
  </w:style>
  <w:style w:type="paragraph" w:styleId="ad">
    <w:name w:val="Balloon Text"/>
    <w:basedOn w:val="a"/>
    <w:qFormat/>
    <w:rsid w:val="00F65BFE"/>
    <w:rPr>
      <w:rFonts w:ascii="Segoe UI" w:hAnsi="Segoe UI" w:cs="Segoe UI"/>
      <w:sz w:val="18"/>
      <w:szCs w:val="18"/>
    </w:rPr>
  </w:style>
  <w:style w:type="paragraph" w:styleId="ae">
    <w:name w:val="List Paragraph"/>
    <w:basedOn w:val="a"/>
    <w:uiPriority w:val="34"/>
    <w:qFormat/>
    <w:rsid w:val="004A2D77"/>
    <w:pPr>
      <w:ind w:left="720"/>
      <w:contextualSpacing/>
    </w:pPr>
  </w:style>
  <w:style w:type="table" w:styleId="af">
    <w:name w:val="Table Grid"/>
    <w:basedOn w:val="a1"/>
    <w:uiPriority w:val="59"/>
    <w:rsid w:val="00AE21A2"/>
    <w:pPr>
      <w:suppressAutoHyphens w:val="0"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 Spacing"/>
    <w:uiPriority w:val="1"/>
    <w:qFormat/>
    <w:rsid w:val="00AE21A2"/>
    <w:pPr>
      <w:suppressAutoHyphens w:val="0"/>
    </w:pPr>
    <w:rPr>
      <w:rFonts w:asciiTheme="minorHAnsi" w:eastAsiaTheme="minorHAnsi" w:hAnsiTheme="minorHAnsi" w:cstheme="minorBidi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2897</TotalTime>
  <Pages>6</Pages>
  <Words>720</Words>
  <Characters>4108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dc:description/>
  <cp:lastModifiedBy>Учетная запись Майкрософт</cp:lastModifiedBy>
  <cp:revision>190</cp:revision>
  <cp:lastPrinted>2024-09-19T12:56:00Z</cp:lastPrinted>
  <dcterms:created xsi:type="dcterms:W3CDTF">2007-09-04T16:40:00Z</dcterms:created>
  <dcterms:modified xsi:type="dcterms:W3CDTF">2024-10-08T00:11:00Z</dcterms:modified>
  <dc:language>ru-RU</dc:language>
</cp:coreProperties>
</file>