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8"/>
      </w:tblGrid>
      <w:tr w:rsidR="00540BD6" w:rsidTr="00E659A7">
        <w:tc>
          <w:tcPr>
            <w:tcW w:w="4998" w:type="dxa"/>
          </w:tcPr>
          <w:p w:rsidR="00540BD6" w:rsidRPr="0043154C" w:rsidRDefault="00540BD6" w:rsidP="00E0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4C">
              <w:rPr>
                <w:rFonts w:ascii="Times New Roman" w:hAnsi="Times New Roman" w:cs="Times New Roman"/>
                <w:sz w:val="20"/>
                <w:szCs w:val="20"/>
              </w:rPr>
              <w:t>РАССМОТРЕН</w:t>
            </w:r>
          </w:p>
          <w:p w:rsidR="00540BD6" w:rsidRPr="0043154C" w:rsidRDefault="00540BD6" w:rsidP="00E0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4C">
              <w:rPr>
                <w:rFonts w:ascii="Times New Roman" w:hAnsi="Times New Roman" w:cs="Times New Roman"/>
                <w:sz w:val="20"/>
                <w:szCs w:val="20"/>
              </w:rPr>
              <w:t xml:space="preserve">на заседании </w:t>
            </w:r>
          </w:p>
          <w:p w:rsidR="00540BD6" w:rsidRPr="0043154C" w:rsidRDefault="00540BD6" w:rsidP="00E0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4C">
              <w:rPr>
                <w:rFonts w:ascii="Times New Roman" w:hAnsi="Times New Roman" w:cs="Times New Roman"/>
                <w:sz w:val="20"/>
                <w:szCs w:val="20"/>
              </w:rPr>
              <w:t>педагогического совета МАДОУ</w:t>
            </w:r>
          </w:p>
          <w:p w:rsidR="00540BD6" w:rsidRPr="0043154C" w:rsidRDefault="0043154C" w:rsidP="00E0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4C">
              <w:rPr>
                <w:rFonts w:ascii="Times New Roman" w:hAnsi="Times New Roman" w:cs="Times New Roman"/>
                <w:sz w:val="20"/>
                <w:szCs w:val="20"/>
              </w:rPr>
              <w:t>протокол № 1 от 23.01.2025</w:t>
            </w:r>
            <w:r w:rsidR="00540BD6" w:rsidRPr="0043154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540BD6" w:rsidRPr="0043154C" w:rsidRDefault="00540BD6" w:rsidP="00E032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0BD6" w:rsidRPr="0043154C" w:rsidRDefault="00540BD6" w:rsidP="00E03214">
            <w:pPr>
              <w:rPr>
                <w:sz w:val="20"/>
                <w:szCs w:val="20"/>
              </w:rPr>
            </w:pPr>
          </w:p>
          <w:p w:rsidR="00540BD6" w:rsidRPr="0043154C" w:rsidRDefault="00540BD6" w:rsidP="00E03214">
            <w:pPr>
              <w:rPr>
                <w:sz w:val="20"/>
                <w:szCs w:val="20"/>
              </w:rPr>
            </w:pPr>
          </w:p>
        </w:tc>
        <w:tc>
          <w:tcPr>
            <w:tcW w:w="4998" w:type="dxa"/>
          </w:tcPr>
          <w:p w:rsidR="00540BD6" w:rsidRPr="0043154C" w:rsidRDefault="00540BD6" w:rsidP="0043154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154C">
              <w:rPr>
                <w:rFonts w:ascii="Times New Roman" w:hAnsi="Times New Roman" w:cs="Times New Roman"/>
                <w:sz w:val="20"/>
                <w:szCs w:val="20"/>
              </w:rPr>
              <w:t>УТВЕРЖДЕН</w:t>
            </w:r>
          </w:p>
          <w:p w:rsidR="0043154C" w:rsidRPr="0043154C" w:rsidRDefault="00540BD6" w:rsidP="0043154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154C">
              <w:rPr>
                <w:rFonts w:ascii="Times New Roman" w:hAnsi="Times New Roman" w:cs="Times New Roman"/>
                <w:sz w:val="20"/>
                <w:szCs w:val="20"/>
              </w:rPr>
              <w:t>приказом  МАДОУ</w:t>
            </w:r>
          </w:p>
          <w:p w:rsidR="00540BD6" w:rsidRPr="0043154C" w:rsidRDefault="00540BD6" w:rsidP="0043154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154C">
              <w:rPr>
                <w:rFonts w:ascii="Times New Roman" w:hAnsi="Times New Roman" w:cs="Times New Roman"/>
                <w:sz w:val="20"/>
                <w:szCs w:val="20"/>
              </w:rPr>
              <w:t xml:space="preserve"> «Чуварлейский детский сад «Колокольчик» </w:t>
            </w:r>
          </w:p>
          <w:p w:rsidR="00540BD6" w:rsidRPr="0043154C" w:rsidRDefault="0043154C" w:rsidP="0043154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154C">
              <w:rPr>
                <w:rFonts w:ascii="Times New Roman" w:hAnsi="Times New Roman" w:cs="Times New Roman"/>
                <w:sz w:val="20"/>
                <w:szCs w:val="20"/>
              </w:rPr>
              <w:t>№ 11-ОД от 23.01.2025</w:t>
            </w:r>
            <w:r w:rsidR="00540BD6" w:rsidRPr="0043154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540BD6" w:rsidRPr="0043154C" w:rsidRDefault="00540BD6" w:rsidP="00E03214">
            <w:pPr>
              <w:rPr>
                <w:sz w:val="20"/>
                <w:szCs w:val="20"/>
              </w:rPr>
            </w:pPr>
          </w:p>
        </w:tc>
      </w:tr>
    </w:tbl>
    <w:p w:rsidR="007B5F09" w:rsidRDefault="007B5F09" w:rsidP="00540BD6">
      <w:pPr>
        <w:jc w:val="center"/>
        <w:rPr>
          <w:rFonts w:ascii="Times New Roman" w:hAnsi="Times New Roman" w:cs="Times New Roman"/>
          <w:sz w:val="24"/>
        </w:rPr>
      </w:pPr>
    </w:p>
    <w:p w:rsidR="00540BD6" w:rsidRDefault="00540BD6" w:rsidP="00540BD6">
      <w:pPr>
        <w:jc w:val="center"/>
        <w:rPr>
          <w:rFonts w:ascii="Times New Roman" w:hAnsi="Times New Roman" w:cs="Times New Roman"/>
          <w:sz w:val="24"/>
        </w:rPr>
      </w:pPr>
    </w:p>
    <w:p w:rsidR="00540BD6" w:rsidRPr="00225CCC" w:rsidRDefault="00540BD6" w:rsidP="00540B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</w:t>
      </w:r>
      <w:r w:rsidRPr="00225CCC">
        <w:rPr>
          <w:rFonts w:ascii="Times New Roman" w:hAnsi="Times New Roman" w:cs="Times New Roman"/>
          <w:b/>
          <w:sz w:val="24"/>
        </w:rPr>
        <w:t xml:space="preserve">лан мероприятий, посвященных Году </w:t>
      </w:r>
      <w:r w:rsidR="0043154C">
        <w:rPr>
          <w:rFonts w:ascii="Times New Roman" w:hAnsi="Times New Roman" w:cs="Times New Roman"/>
          <w:b/>
          <w:sz w:val="24"/>
        </w:rPr>
        <w:t>Победы и патриотизма</w:t>
      </w:r>
    </w:p>
    <w:p w:rsidR="00540BD6" w:rsidRDefault="00540BD6" w:rsidP="00540BD6">
      <w:pPr>
        <w:tabs>
          <w:tab w:val="center" w:pos="4890"/>
          <w:tab w:val="left" w:pos="8392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  <w:t xml:space="preserve">в </w:t>
      </w:r>
      <w:r w:rsidRPr="00225CCC">
        <w:rPr>
          <w:rFonts w:ascii="Times New Roman" w:hAnsi="Times New Roman" w:cs="Times New Roman"/>
          <w:b/>
          <w:sz w:val="24"/>
        </w:rPr>
        <w:t>МАДОУ «Чуварлейский детский сад «Колокольчик»</w:t>
      </w:r>
      <w:r>
        <w:rPr>
          <w:rFonts w:ascii="Times New Roman" w:hAnsi="Times New Roman" w:cs="Times New Roman"/>
          <w:b/>
          <w:sz w:val="24"/>
        </w:rPr>
        <w:tab/>
      </w:r>
    </w:p>
    <w:p w:rsidR="00540BD6" w:rsidRPr="00225CCC" w:rsidRDefault="00540BD6" w:rsidP="00540BD6">
      <w:pPr>
        <w:tabs>
          <w:tab w:val="center" w:pos="4890"/>
          <w:tab w:val="left" w:pos="8392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142"/>
        <w:gridCol w:w="1985"/>
        <w:gridCol w:w="3225"/>
      </w:tblGrid>
      <w:tr w:rsidR="00540BD6" w:rsidTr="00E03214">
        <w:tc>
          <w:tcPr>
            <w:tcW w:w="534" w:type="dxa"/>
          </w:tcPr>
          <w:p w:rsidR="00540BD6" w:rsidRDefault="00540BD6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252" w:type="dxa"/>
            <w:gridSpan w:val="2"/>
          </w:tcPr>
          <w:p w:rsidR="00540BD6" w:rsidRDefault="00540BD6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1985" w:type="dxa"/>
          </w:tcPr>
          <w:p w:rsidR="00540BD6" w:rsidRDefault="00540BD6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Сроки</w:t>
            </w:r>
          </w:p>
          <w:p w:rsidR="00540BD6" w:rsidRDefault="00540BD6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3225" w:type="dxa"/>
          </w:tcPr>
          <w:p w:rsidR="00540BD6" w:rsidRDefault="00540BD6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540BD6" w:rsidTr="00E03214">
        <w:tc>
          <w:tcPr>
            <w:tcW w:w="9996" w:type="dxa"/>
            <w:gridSpan w:val="5"/>
          </w:tcPr>
          <w:p w:rsidR="00540BD6" w:rsidRPr="00225CCC" w:rsidRDefault="00540BD6" w:rsidP="00E032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225CCC">
              <w:rPr>
                <w:rFonts w:ascii="Times New Roman" w:hAnsi="Times New Roman" w:cs="Times New Roman"/>
                <w:b/>
                <w:i/>
                <w:sz w:val="24"/>
              </w:rPr>
              <w:t>Работа с педагогами</w:t>
            </w:r>
          </w:p>
        </w:tc>
      </w:tr>
      <w:tr w:rsidR="00540BD6" w:rsidTr="00E03214">
        <w:tc>
          <w:tcPr>
            <w:tcW w:w="534" w:type="dxa"/>
          </w:tcPr>
          <w:p w:rsidR="00540BD6" w:rsidRDefault="00540BD6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4252" w:type="dxa"/>
            <w:gridSpan w:val="2"/>
          </w:tcPr>
          <w:p w:rsidR="00540BD6" w:rsidRPr="008F1A80" w:rsidRDefault="00540BD6" w:rsidP="00AA162E">
            <w:pPr>
              <w:rPr>
                <w:rFonts w:ascii="Times New Roman" w:hAnsi="Times New Roman" w:cs="Times New Roman"/>
                <w:sz w:val="24"/>
              </w:rPr>
            </w:pPr>
            <w:r w:rsidRPr="008F1A80">
              <w:rPr>
                <w:rFonts w:ascii="Times New Roman" w:hAnsi="Times New Roman" w:cs="Times New Roman"/>
                <w:sz w:val="24"/>
              </w:rPr>
              <w:t>Разработка плана мероприятия, посвященн</w:t>
            </w:r>
            <w:r>
              <w:rPr>
                <w:rFonts w:ascii="Times New Roman" w:hAnsi="Times New Roman" w:cs="Times New Roman"/>
                <w:sz w:val="24"/>
              </w:rPr>
              <w:t>ого</w:t>
            </w:r>
            <w:r w:rsidRPr="008F1A80">
              <w:rPr>
                <w:rFonts w:ascii="Times New Roman" w:hAnsi="Times New Roman" w:cs="Times New Roman"/>
                <w:sz w:val="24"/>
              </w:rPr>
              <w:t xml:space="preserve"> Году </w:t>
            </w:r>
            <w:r w:rsidR="00AA162E">
              <w:rPr>
                <w:rFonts w:ascii="Times New Roman" w:hAnsi="Times New Roman" w:cs="Times New Roman"/>
                <w:sz w:val="24"/>
              </w:rPr>
              <w:t>защитника Отечества</w:t>
            </w:r>
          </w:p>
        </w:tc>
        <w:tc>
          <w:tcPr>
            <w:tcW w:w="1985" w:type="dxa"/>
          </w:tcPr>
          <w:p w:rsidR="00540BD6" w:rsidRPr="008F1A80" w:rsidRDefault="00540BD6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F1A80"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  <w:tc>
          <w:tcPr>
            <w:tcW w:w="3225" w:type="dxa"/>
          </w:tcPr>
          <w:p w:rsidR="00540BD6" w:rsidRDefault="00540BD6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432E6">
              <w:rPr>
                <w:rFonts w:ascii="Times New Roman" w:hAnsi="Times New Roman" w:cs="Times New Roman"/>
                <w:sz w:val="24"/>
              </w:rPr>
              <w:t>Старший воспитатель</w:t>
            </w:r>
          </w:p>
        </w:tc>
      </w:tr>
      <w:tr w:rsidR="00FA21BA" w:rsidTr="00E03214">
        <w:tc>
          <w:tcPr>
            <w:tcW w:w="534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4252" w:type="dxa"/>
            <w:gridSpan w:val="2"/>
          </w:tcPr>
          <w:p w:rsidR="00FA21BA" w:rsidRPr="00F374F8" w:rsidRDefault="00FA21BA" w:rsidP="00056CE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во всероссийских, региональных, муниципальных конкурсах, акциях  в рамках Года семьи</w:t>
            </w:r>
          </w:p>
        </w:tc>
        <w:tc>
          <w:tcPr>
            <w:tcW w:w="1985" w:type="dxa"/>
          </w:tcPr>
          <w:p w:rsidR="00FA21BA" w:rsidRPr="002432E6" w:rsidRDefault="00FA21BA" w:rsidP="00056CE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32E6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225" w:type="dxa"/>
          </w:tcPr>
          <w:p w:rsidR="00FA21BA" w:rsidRPr="002432E6" w:rsidRDefault="00FA21BA" w:rsidP="00056CE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32E6">
              <w:rPr>
                <w:rFonts w:ascii="Times New Roman" w:hAnsi="Times New Roman" w:cs="Times New Roman"/>
                <w:sz w:val="24"/>
              </w:rPr>
              <w:t>Старший в</w:t>
            </w:r>
            <w:bookmarkStart w:id="0" w:name="_GoBack"/>
            <w:bookmarkEnd w:id="0"/>
            <w:r w:rsidRPr="002432E6">
              <w:rPr>
                <w:rFonts w:ascii="Times New Roman" w:hAnsi="Times New Roman" w:cs="Times New Roman"/>
                <w:sz w:val="24"/>
              </w:rPr>
              <w:t>оспитатель</w:t>
            </w:r>
          </w:p>
        </w:tc>
      </w:tr>
      <w:tr w:rsidR="00FA21BA" w:rsidTr="00E03214">
        <w:tc>
          <w:tcPr>
            <w:tcW w:w="534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4252" w:type="dxa"/>
            <w:gridSpan w:val="2"/>
          </w:tcPr>
          <w:p w:rsidR="00FA21BA" w:rsidRDefault="00FA21BA" w:rsidP="00056CE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Подведение итогов Года на педагогическом совете</w:t>
            </w:r>
          </w:p>
        </w:tc>
        <w:tc>
          <w:tcPr>
            <w:tcW w:w="1985" w:type="dxa"/>
          </w:tcPr>
          <w:p w:rsidR="00FA21BA" w:rsidRPr="002432E6" w:rsidRDefault="00FA21BA" w:rsidP="00056CE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3225" w:type="dxa"/>
          </w:tcPr>
          <w:p w:rsidR="00FA21BA" w:rsidRPr="002432E6" w:rsidRDefault="00FA21BA" w:rsidP="00056CE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32E6">
              <w:rPr>
                <w:rFonts w:ascii="Times New Roman" w:hAnsi="Times New Roman" w:cs="Times New Roman"/>
                <w:sz w:val="24"/>
              </w:rPr>
              <w:t>Старший воспитатель</w:t>
            </w:r>
          </w:p>
        </w:tc>
      </w:tr>
      <w:tr w:rsidR="00FA21BA" w:rsidTr="00E03214">
        <w:tc>
          <w:tcPr>
            <w:tcW w:w="9996" w:type="dxa"/>
            <w:gridSpan w:val="5"/>
          </w:tcPr>
          <w:p w:rsidR="00FA21BA" w:rsidRPr="00F374F8" w:rsidRDefault="00FA21BA" w:rsidP="00E032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F374F8">
              <w:rPr>
                <w:rFonts w:ascii="Times New Roman" w:hAnsi="Times New Roman" w:cs="Times New Roman"/>
                <w:b/>
                <w:i/>
                <w:sz w:val="24"/>
              </w:rPr>
              <w:t>Работа с воспитанниками</w:t>
            </w:r>
          </w:p>
        </w:tc>
      </w:tr>
      <w:tr w:rsidR="00FA21BA" w:rsidTr="00E03214">
        <w:tc>
          <w:tcPr>
            <w:tcW w:w="534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4252" w:type="dxa"/>
            <w:gridSpan w:val="2"/>
          </w:tcPr>
          <w:p w:rsidR="00FA21BA" w:rsidRPr="00AA162E" w:rsidRDefault="00AA162E" w:rsidP="00E03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62E">
              <w:rPr>
                <w:rFonts w:ascii="Times New Roman" w:hAnsi="Times New Roman" w:cs="Times New Roman"/>
                <w:sz w:val="24"/>
                <w:szCs w:val="24"/>
              </w:rPr>
              <w:t>Организация развивающей предметно</w:t>
            </w:r>
            <w:r w:rsidR="00F44C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162E">
              <w:rPr>
                <w:rFonts w:ascii="Times New Roman" w:hAnsi="Times New Roman" w:cs="Times New Roman"/>
                <w:sz w:val="24"/>
                <w:szCs w:val="24"/>
              </w:rPr>
              <w:t>пространственной среды в ДОУ Оформление и пополнение в группах центров по патриотическому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воспитанию.</w:t>
            </w:r>
          </w:p>
        </w:tc>
        <w:tc>
          <w:tcPr>
            <w:tcW w:w="1985" w:type="dxa"/>
          </w:tcPr>
          <w:p w:rsidR="00FA21BA" w:rsidRPr="002F6DBA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  <w:tc>
          <w:tcPr>
            <w:tcW w:w="3225" w:type="dxa"/>
          </w:tcPr>
          <w:p w:rsidR="00FA21BA" w:rsidRPr="002432E6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32E6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FA21BA" w:rsidRDefault="00F44C53" w:rsidP="00540BD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c>
          <w:tcPr>
            <w:tcW w:w="534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4252" w:type="dxa"/>
            <w:gridSpan w:val="2"/>
          </w:tcPr>
          <w:p w:rsidR="00F44C53" w:rsidRDefault="00FA21BA" w:rsidP="00FA21B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44C53">
              <w:rPr>
                <w:rFonts w:ascii="Times New Roman" w:hAnsi="Times New Roman" w:cs="Times New Roman"/>
                <w:sz w:val="24"/>
              </w:rPr>
              <w:t>Открытие Года</w:t>
            </w:r>
            <w:r w:rsidR="00F44C53" w:rsidRPr="00F44C53">
              <w:rPr>
                <w:rFonts w:ascii="Times New Roman" w:hAnsi="Times New Roman" w:cs="Times New Roman"/>
                <w:sz w:val="24"/>
              </w:rPr>
              <w:t xml:space="preserve"> защитника Отечества</w:t>
            </w:r>
            <w:r w:rsidR="00F44C53">
              <w:rPr>
                <w:rFonts w:ascii="Times New Roman" w:hAnsi="Times New Roman" w:cs="Times New Roman"/>
                <w:sz w:val="24"/>
              </w:rPr>
              <w:t>.</w:t>
            </w:r>
            <w:r w:rsidR="00F44C53" w:rsidRPr="00F44C53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FA21BA" w:rsidRDefault="00FA21BA" w:rsidP="00FA21BA">
            <w:pPr>
              <w:rPr>
                <w:rFonts w:ascii="Times New Roman" w:hAnsi="Times New Roman" w:cs="Times New Roman"/>
                <w:sz w:val="24"/>
              </w:rPr>
            </w:pPr>
            <w:r w:rsidRPr="00F44C53">
              <w:rPr>
                <w:rFonts w:ascii="Times New Roman" w:hAnsi="Times New Roman" w:cs="Times New Roman"/>
                <w:sz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Папин клуб «Отцы и дети»</w:t>
            </w:r>
          </w:p>
          <w:p w:rsidR="00F44C53" w:rsidRDefault="00F44C53" w:rsidP="00FA21B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: «Есть такая профессия Родину защищать»</w:t>
            </w:r>
          </w:p>
          <w:p w:rsidR="00313753" w:rsidRPr="002432E6" w:rsidRDefault="00313753" w:rsidP="00FA21B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:rsidR="00FA21BA" w:rsidRPr="007678C5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  <w:tc>
          <w:tcPr>
            <w:tcW w:w="3225" w:type="dxa"/>
          </w:tcPr>
          <w:p w:rsidR="00FA21BA" w:rsidRDefault="00FA21BA" w:rsidP="00540BD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2432E6">
              <w:rPr>
                <w:rFonts w:ascii="Times New Roman" w:hAnsi="Times New Roman" w:cs="Times New Roman"/>
                <w:sz w:val="24"/>
              </w:rPr>
              <w:t xml:space="preserve"> Воспитатели </w:t>
            </w:r>
            <w:r>
              <w:rPr>
                <w:rFonts w:ascii="Times New Roman" w:hAnsi="Times New Roman" w:cs="Times New Roman"/>
                <w:sz w:val="24"/>
              </w:rPr>
              <w:t>групп</w:t>
            </w:r>
          </w:p>
        </w:tc>
      </w:tr>
      <w:tr w:rsidR="00313753" w:rsidTr="00E03214">
        <w:tc>
          <w:tcPr>
            <w:tcW w:w="534" w:type="dxa"/>
          </w:tcPr>
          <w:p w:rsidR="00313753" w:rsidRDefault="00313753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3105C3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252" w:type="dxa"/>
            <w:gridSpan w:val="2"/>
          </w:tcPr>
          <w:p w:rsidR="00313753" w:rsidRDefault="00313753" w:rsidP="00FA21B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тематических занятий в рамках Республиканского проекта «Лица Чувашии. Они сражались за Родину»</w:t>
            </w:r>
          </w:p>
          <w:p w:rsidR="00313753" w:rsidRDefault="00313753" w:rsidP="00FA21B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:rsidR="00313753" w:rsidRDefault="00313753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январь-апрель</w:t>
            </w:r>
          </w:p>
        </w:tc>
        <w:tc>
          <w:tcPr>
            <w:tcW w:w="3225" w:type="dxa"/>
          </w:tcPr>
          <w:p w:rsidR="00313753" w:rsidRDefault="00313753" w:rsidP="00540B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313753" w:rsidRPr="00F506BF" w:rsidRDefault="00313753" w:rsidP="00540B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Воспитатель подготовительной группы</w:t>
            </w:r>
          </w:p>
        </w:tc>
      </w:tr>
      <w:tr w:rsidR="00313753" w:rsidTr="00E03214">
        <w:tc>
          <w:tcPr>
            <w:tcW w:w="534" w:type="dxa"/>
          </w:tcPr>
          <w:p w:rsidR="00313753" w:rsidRDefault="00313753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="003105C3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252" w:type="dxa"/>
            <w:gridSpan w:val="2"/>
          </w:tcPr>
          <w:p w:rsidR="00313753" w:rsidRDefault="00313753" w:rsidP="00FA21B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Акция: «Сирень Победы»</w:t>
            </w:r>
          </w:p>
        </w:tc>
        <w:tc>
          <w:tcPr>
            <w:tcW w:w="1985" w:type="dxa"/>
          </w:tcPr>
          <w:p w:rsidR="00313753" w:rsidRDefault="00313753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апрель</w:t>
            </w:r>
          </w:p>
        </w:tc>
        <w:tc>
          <w:tcPr>
            <w:tcW w:w="3225" w:type="dxa"/>
          </w:tcPr>
          <w:p w:rsidR="00313753" w:rsidRDefault="004D67D9" w:rsidP="00540B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Старший воспитатель</w:t>
            </w:r>
            <w:r w:rsidRPr="00F506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13753"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c>
          <w:tcPr>
            <w:tcW w:w="534" w:type="dxa"/>
          </w:tcPr>
          <w:p w:rsidR="00FA21BA" w:rsidRDefault="003105C3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5.</w:t>
            </w:r>
          </w:p>
        </w:tc>
        <w:tc>
          <w:tcPr>
            <w:tcW w:w="4252" w:type="dxa"/>
            <w:gridSpan w:val="2"/>
          </w:tcPr>
          <w:p w:rsidR="00FA21BA" w:rsidRDefault="00F44C53" w:rsidP="00F44C5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Образовательный час:</w:t>
            </w:r>
            <w:r w:rsidR="00FA21BA">
              <w:rPr>
                <w:rFonts w:ascii="Times New Roman" w:hAnsi="Times New Roman" w:cs="Times New Roman"/>
                <w:sz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</w:rPr>
              <w:t>День Победы</w:t>
            </w:r>
            <w:r w:rsidR="00FA21BA">
              <w:rPr>
                <w:rFonts w:ascii="Times New Roman" w:hAnsi="Times New Roman" w:cs="Times New Roman"/>
                <w:sz w:val="24"/>
              </w:rPr>
              <w:t>»</w:t>
            </w:r>
          </w:p>
          <w:p w:rsidR="00A9097D" w:rsidRPr="00A9097D" w:rsidRDefault="00A9097D" w:rsidP="00F4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A9097D">
              <w:rPr>
                <w:rFonts w:ascii="Times New Roman" w:hAnsi="Times New Roman" w:cs="Times New Roman"/>
                <w:sz w:val="24"/>
                <w:szCs w:val="24"/>
              </w:rPr>
              <w:t xml:space="preserve">кскурсия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по городам-героям  - </w:t>
            </w:r>
            <w:r w:rsidRPr="00A9097D">
              <w:rPr>
                <w:rFonts w:ascii="Times New Roman" w:hAnsi="Times New Roman" w:cs="Times New Roman"/>
                <w:sz w:val="24"/>
                <w:szCs w:val="24"/>
              </w:rPr>
              <w:t>больше, чем путешествие»</w:t>
            </w:r>
          </w:p>
          <w:p w:rsidR="00A9097D" w:rsidRDefault="00A9097D" w:rsidP="00A90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97D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празд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нованию 80 - й годовщины Победы, возложение цветов к памятнику «Никто не забыт, ничто не забыто»</w:t>
            </w:r>
          </w:p>
          <w:p w:rsidR="00A9097D" w:rsidRPr="00A9097D" w:rsidRDefault="00A9097D" w:rsidP="00A90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</w:t>
            </w:r>
            <w:r w:rsidRPr="00A9097D">
              <w:rPr>
                <w:rFonts w:ascii="Times New Roman" w:hAnsi="Times New Roman" w:cs="Times New Roman"/>
                <w:sz w:val="24"/>
                <w:szCs w:val="24"/>
              </w:rPr>
              <w:t>: «Георгиевская ленточка»</w:t>
            </w:r>
          </w:p>
        </w:tc>
        <w:tc>
          <w:tcPr>
            <w:tcW w:w="1985" w:type="dxa"/>
          </w:tcPr>
          <w:p w:rsidR="00FA21BA" w:rsidRPr="007678C5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3225" w:type="dxa"/>
          </w:tcPr>
          <w:p w:rsidR="00FA21BA" w:rsidRPr="00F506BF" w:rsidRDefault="004D67D9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Старший воспитатель</w:t>
            </w:r>
            <w:r w:rsidRPr="00F506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13753"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c>
          <w:tcPr>
            <w:tcW w:w="534" w:type="dxa"/>
          </w:tcPr>
          <w:p w:rsidR="00FA21BA" w:rsidRDefault="003105C3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  <w:r w:rsidR="00FA21B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252" w:type="dxa"/>
            <w:gridSpan w:val="2"/>
          </w:tcPr>
          <w:p w:rsidR="00FA21BA" w:rsidRPr="00F506BF" w:rsidRDefault="00A9097D" w:rsidP="00E032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Развлекательная программа ко Дню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защиты детей «Мы этой Земли продолжение»</w:t>
            </w:r>
          </w:p>
        </w:tc>
        <w:tc>
          <w:tcPr>
            <w:tcW w:w="1985" w:type="dxa"/>
          </w:tcPr>
          <w:p w:rsidR="00FA21BA" w:rsidRPr="00F506BF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июнь</w:t>
            </w:r>
          </w:p>
        </w:tc>
        <w:tc>
          <w:tcPr>
            <w:tcW w:w="3225" w:type="dxa"/>
          </w:tcPr>
          <w:p w:rsidR="00FA21BA" w:rsidRPr="00F506BF" w:rsidRDefault="004D67D9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Старший воспитатель</w:t>
            </w:r>
            <w:r w:rsidRPr="00F506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A21BA" w:rsidRPr="00F506BF">
              <w:rPr>
                <w:rFonts w:ascii="Times New Roman" w:hAnsi="Times New Roman" w:cs="Times New Roman"/>
                <w:sz w:val="24"/>
              </w:rPr>
              <w:lastRenderedPageBreak/>
              <w:t>Воспитатели групп</w:t>
            </w:r>
          </w:p>
        </w:tc>
      </w:tr>
      <w:tr w:rsidR="00FA21BA" w:rsidTr="00E03214">
        <w:tc>
          <w:tcPr>
            <w:tcW w:w="534" w:type="dxa"/>
          </w:tcPr>
          <w:p w:rsidR="00FA21BA" w:rsidRDefault="003105C3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7</w:t>
            </w:r>
            <w:r w:rsidR="00FA21B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252" w:type="dxa"/>
            <w:gridSpan w:val="2"/>
          </w:tcPr>
          <w:p w:rsidR="00FA21BA" w:rsidRDefault="00FA21BA" w:rsidP="00540BD6">
            <w:pPr>
              <w:rPr>
                <w:rFonts w:ascii="Times New Roman" w:hAnsi="Times New Roman" w:cs="Times New Roman"/>
                <w:sz w:val="24"/>
              </w:rPr>
            </w:pPr>
            <w:r w:rsidRPr="002F6DBA">
              <w:rPr>
                <w:rFonts w:ascii="Times New Roman" w:hAnsi="Times New Roman" w:cs="Times New Roman"/>
                <w:sz w:val="24"/>
              </w:rPr>
              <w:t>Спортивн</w:t>
            </w:r>
            <w:r>
              <w:rPr>
                <w:rFonts w:ascii="Times New Roman" w:hAnsi="Times New Roman" w:cs="Times New Roman"/>
                <w:sz w:val="24"/>
              </w:rPr>
              <w:t>ое</w:t>
            </w:r>
            <w:r w:rsidRPr="002F6DBA">
              <w:rPr>
                <w:rFonts w:ascii="Times New Roman" w:hAnsi="Times New Roman" w:cs="Times New Roman"/>
                <w:sz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Pr="002F6DBA">
              <w:rPr>
                <w:rFonts w:ascii="Times New Roman" w:hAnsi="Times New Roman" w:cs="Times New Roman"/>
                <w:sz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</w:rPr>
              <w:t>Папа, мама, я – спортивная семья</w:t>
            </w:r>
            <w:r w:rsidRPr="002F6DBA">
              <w:rPr>
                <w:rFonts w:ascii="Times New Roman" w:hAnsi="Times New Roman" w:cs="Times New Roman"/>
                <w:sz w:val="24"/>
              </w:rPr>
              <w:t>»</w:t>
            </w:r>
          </w:p>
          <w:p w:rsidR="005F581F" w:rsidRDefault="005F581F" w:rsidP="00540BD6">
            <w:pPr>
              <w:rPr>
                <w:rFonts w:ascii="Times New Roman" w:hAnsi="Times New Roman" w:cs="Times New Roman"/>
                <w:sz w:val="24"/>
              </w:rPr>
            </w:pPr>
          </w:p>
          <w:p w:rsidR="00313753" w:rsidRPr="002F6DBA" w:rsidRDefault="00313753" w:rsidP="00540BD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</w:tcPr>
          <w:p w:rsidR="00FA21BA" w:rsidRPr="002F6DBA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июль</w:t>
            </w:r>
          </w:p>
        </w:tc>
        <w:tc>
          <w:tcPr>
            <w:tcW w:w="3225" w:type="dxa"/>
          </w:tcPr>
          <w:p w:rsidR="00FA21BA" w:rsidRPr="00F506BF" w:rsidRDefault="00FA21BA" w:rsidP="00540B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5F581F" w:rsidTr="00E03214">
        <w:tc>
          <w:tcPr>
            <w:tcW w:w="534" w:type="dxa"/>
          </w:tcPr>
          <w:p w:rsidR="005F581F" w:rsidRDefault="005F581F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2" w:type="dxa"/>
            <w:gridSpan w:val="2"/>
          </w:tcPr>
          <w:p w:rsidR="005F581F" w:rsidRPr="002F6DBA" w:rsidRDefault="004D67D9" w:rsidP="00540BD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Театрализованная постановка: «Наша армия сильна – охраняет мир она»</w:t>
            </w:r>
          </w:p>
        </w:tc>
        <w:tc>
          <w:tcPr>
            <w:tcW w:w="1985" w:type="dxa"/>
          </w:tcPr>
          <w:p w:rsidR="005F581F" w:rsidRDefault="004D67D9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август</w:t>
            </w:r>
          </w:p>
        </w:tc>
        <w:tc>
          <w:tcPr>
            <w:tcW w:w="3225" w:type="dxa"/>
          </w:tcPr>
          <w:p w:rsidR="004D67D9" w:rsidRPr="00F506BF" w:rsidRDefault="004D67D9" w:rsidP="004D67D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5F581F" w:rsidRPr="00F506BF" w:rsidRDefault="004D67D9" w:rsidP="004D67D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313753" w:rsidTr="00E03214">
        <w:tc>
          <w:tcPr>
            <w:tcW w:w="534" w:type="dxa"/>
          </w:tcPr>
          <w:p w:rsidR="00313753" w:rsidRDefault="00313753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2" w:type="dxa"/>
            <w:gridSpan w:val="2"/>
          </w:tcPr>
          <w:p w:rsidR="00313753" w:rsidRPr="00313753" w:rsidRDefault="005F581F" w:rsidP="00540B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ко</w:t>
            </w:r>
            <w:r w:rsidR="00313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Дню</w:t>
            </w:r>
            <w:r w:rsidR="00313753" w:rsidRPr="00313753">
              <w:rPr>
                <w:rFonts w:ascii="Times New Roman" w:hAnsi="Times New Roman" w:cs="Times New Roman"/>
                <w:sz w:val="24"/>
                <w:szCs w:val="24"/>
              </w:rPr>
              <w:t xml:space="preserve"> соли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дарности в борьбе с терроризмом «Мы едины, а значит непобедимы»</w:t>
            </w:r>
          </w:p>
        </w:tc>
        <w:tc>
          <w:tcPr>
            <w:tcW w:w="1985" w:type="dxa"/>
          </w:tcPr>
          <w:p w:rsidR="00313753" w:rsidRDefault="00313753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3225" w:type="dxa"/>
          </w:tcPr>
          <w:p w:rsidR="00313753" w:rsidRPr="00F506BF" w:rsidRDefault="00313753" w:rsidP="0031375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313753" w:rsidRPr="00F506BF" w:rsidRDefault="00313753" w:rsidP="0031375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c>
          <w:tcPr>
            <w:tcW w:w="534" w:type="dxa"/>
          </w:tcPr>
          <w:p w:rsidR="00FA21BA" w:rsidRDefault="003105C3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  <w:r w:rsidR="00FA21B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252" w:type="dxa"/>
            <w:gridSpan w:val="2"/>
          </w:tcPr>
          <w:p w:rsidR="00FA21BA" w:rsidRPr="002F6DBA" w:rsidRDefault="005F581F" w:rsidP="00FA21B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Выпуск газеты ко дню отца: «Мой папа – защитник Отечества» </w:t>
            </w:r>
            <w:r w:rsidR="00FA21B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FA21BA" w:rsidRPr="00F506BF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  <w:tc>
          <w:tcPr>
            <w:tcW w:w="3225" w:type="dxa"/>
          </w:tcPr>
          <w:p w:rsidR="00FA21BA" w:rsidRPr="00F506BF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rPr>
          <w:trHeight w:val="76"/>
        </w:trPr>
        <w:tc>
          <w:tcPr>
            <w:tcW w:w="534" w:type="dxa"/>
          </w:tcPr>
          <w:p w:rsidR="00FA21BA" w:rsidRDefault="003105C3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  <w:r w:rsidR="00FA21B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252" w:type="dxa"/>
            <w:gridSpan w:val="2"/>
          </w:tcPr>
          <w:p w:rsidR="00FA21BA" w:rsidRDefault="005F581F" w:rsidP="00E032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 рисунков: «С чего начинается Родина?»</w:t>
            </w:r>
          </w:p>
          <w:p w:rsidR="005F581F" w:rsidRPr="002F6DBA" w:rsidRDefault="005F581F" w:rsidP="00E0321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:rsidR="00FA21BA" w:rsidRPr="002F6DBA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6DBA"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3225" w:type="dxa"/>
          </w:tcPr>
          <w:p w:rsidR="00FA21BA" w:rsidRPr="00F506BF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5F581F" w:rsidTr="00E03214">
        <w:trPr>
          <w:trHeight w:val="76"/>
        </w:trPr>
        <w:tc>
          <w:tcPr>
            <w:tcW w:w="534" w:type="dxa"/>
          </w:tcPr>
          <w:p w:rsidR="005F581F" w:rsidRDefault="005F581F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2" w:type="dxa"/>
            <w:gridSpan w:val="2"/>
          </w:tcPr>
          <w:p w:rsidR="005F581F" w:rsidRPr="005F581F" w:rsidRDefault="005F581F" w:rsidP="00E03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81F">
              <w:rPr>
                <w:rFonts w:ascii="Times New Roman" w:hAnsi="Times New Roman" w:cs="Times New Roman"/>
                <w:sz w:val="24"/>
                <w:szCs w:val="24"/>
              </w:rPr>
              <w:t>Торжественное закрытие Года Защитника Отечества</w:t>
            </w:r>
          </w:p>
        </w:tc>
        <w:tc>
          <w:tcPr>
            <w:tcW w:w="1985" w:type="dxa"/>
          </w:tcPr>
          <w:p w:rsidR="005F581F" w:rsidRPr="002F6DBA" w:rsidRDefault="005F581F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3225" w:type="dxa"/>
          </w:tcPr>
          <w:p w:rsidR="005F581F" w:rsidRPr="00F506BF" w:rsidRDefault="005F581F" w:rsidP="005F58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5F581F" w:rsidRPr="00F506BF" w:rsidRDefault="005F581F" w:rsidP="005F58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c>
          <w:tcPr>
            <w:tcW w:w="534" w:type="dxa"/>
          </w:tcPr>
          <w:p w:rsidR="00FA21BA" w:rsidRDefault="003105C3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  <w:r w:rsidR="00FA21B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252" w:type="dxa"/>
            <w:gridSpan w:val="2"/>
          </w:tcPr>
          <w:p w:rsidR="00FA21BA" w:rsidRPr="002F6DBA" w:rsidRDefault="00FA21BA" w:rsidP="00E032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во всероссийских, региональных, муниципальных конкурсах, акциях  в рамках Года семьи</w:t>
            </w:r>
          </w:p>
        </w:tc>
        <w:tc>
          <w:tcPr>
            <w:tcW w:w="1985" w:type="dxa"/>
          </w:tcPr>
          <w:p w:rsidR="00FA21BA" w:rsidRPr="00F506BF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225" w:type="dxa"/>
          </w:tcPr>
          <w:p w:rsidR="00FA21BA" w:rsidRPr="00F506BF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FA21BA" w:rsidRPr="00D62EBF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c>
          <w:tcPr>
            <w:tcW w:w="9996" w:type="dxa"/>
            <w:gridSpan w:val="5"/>
          </w:tcPr>
          <w:p w:rsidR="00FA21BA" w:rsidRPr="00F374F8" w:rsidRDefault="00FA21BA" w:rsidP="00E032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F374F8">
              <w:rPr>
                <w:rFonts w:ascii="Times New Roman" w:hAnsi="Times New Roman" w:cs="Times New Roman"/>
                <w:b/>
                <w:i/>
                <w:sz w:val="24"/>
              </w:rPr>
              <w:t>Работа с родителями</w:t>
            </w:r>
          </w:p>
        </w:tc>
      </w:tr>
      <w:tr w:rsidR="00FA21BA" w:rsidTr="00E03214">
        <w:tc>
          <w:tcPr>
            <w:tcW w:w="534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4110" w:type="dxa"/>
          </w:tcPr>
          <w:p w:rsidR="00FA21BA" w:rsidRPr="00E659A7" w:rsidRDefault="00FA21BA" w:rsidP="0017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9A7">
              <w:rPr>
                <w:rFonts w:ascii="Times New Roman" w:hAnsi="Times New Roman" w:cs="Times New Roman"/>
                <w:sz w:val="24"/>
                <w:szCs w:val="24"/>
              </w:rPr>
              <w:t>Создание Совета отцов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утверждение плана работы Совета</w:t>
            </w:r>
          </w:p>
        </w:tc>
        <w:tc>
          <w:tcPr>
            <w:tcW w:w="2127" w:type="dxa"/>
            <w:gridSpan w:val="2"/>
          </w:tcPr>
          <w:p w:rsidR="00FA21BA" w:rsidRPr="00E659A7" w:rsidRDefault="00FA21BA" w:rsidP="00E032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659A7"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  <w:tc>
          <w:tcPr>
            <w:tcW w:w="3225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0961">
              <w:rPr>
                <w:rFonts w:ascii="Times New Roman" w:hAnsi="Times New Roman" w:cs="Times New Roman"/>
                <w:sz w:val="24"/>
              </w:rPr>
              <w:t>Старший воспитатель</w:t>
            </w:r>
          </w:p>
        </w:tc>
      </w:tr>
      <w:tr w:rsidR="00FA21BA" w:rsidTr="00E03214">
        <w:tc>
          <w:tcPr>
            <w:tcW w:w="534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4110" w:type="dxa"/>
          </w:tcPr>
          <w:p w:rsidR="00FA21BA" w:rsidRDefault="00FA21BA" w:rsidP="007552C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D46E5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Родительские собрания «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Роль семейных традиций в воспитании</w:t>
            </w:r>
            <w:r w:rsidRPr="00D46E5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2127" w:type="dxa"/>
            <w:gridSpan w:val="2"/>
          </w:tcPr>
          <w:p w:rsidR="00FA21BA" w:rsidRPr="00730961" w:rsidRDefault="00FA21BA" w:rsidP="007552C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3225" w:type="dxa"/>
          </w:tcPr>
          <w:p w:rsidR="00FA21BA" w:rsidRPr="00F506BF" w:rsidRDefault="00FA21BA" w:rsidP="007552C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FA21BA" w:rsidRDefault="00FA21BA" w:rsidP="007552C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c>
          <w:tcPr>
            <w:tcW w:w="534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4110" w:type="dxa"/>
          </w:tcPr>
          <w:p w:rsidR="003105C3" w:rsidRPr="003105C3" w:rsidRDefault="00FA21BA" w:rsidP="00310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BF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</w:t>
            </w:r>
            <w:r w:rsidR="003105C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62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5C3" w:rsidRPr="003105C3">
              <w:rPr>
                <w:rFonts w:ascii="Times New Roman" w:hAnsi="Times New Roman" w:cs="Times New Roman"/>
                <w:sz w:val="24"/>
                <w:szCs w:val="24"/>
              </w:rPr>
              <w:t xml:space="preserve"> «Воспитание чувства любви к своей малой Родине»</w:t>
            </w:r>
            <w:r w:rsidR="003105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5C3" w:rsidRPr="003105C3">
              <w:rPr>
                <w:rFonts w:ascii="Times New Roman" w:hAnsi="Times New Roman" w:cs="Times New Roman"/>
                <w:sz w:val="24"/>
                <w:szCs w:val="24"/>
              </w:rPr>
              <w:t xml:space="preserve"> «Есть такая профессия – Родину защищать»</w:t>
            </w:r>
            <w:r w:rsidR="003105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5C3" w:rsidRPr="003105C3">
              <w:rPr>
                <w:rFonts w:ascii="Times New Roman" w:hAnsi="Times New Roman" w:cs="Times New Roman"/>
                <w:sz w:val="24"/>
                <w:szCs w:val="24"/>
              </w:rPr>
              <w:t xml:space="preserve"> «Нравствен</w:t>
            </w:r>
            <w:r w:rsidR="003105C3">
              <w:rPr>
                <w:rFonts w:ascii="Times New Roman" w:hAnsi="Times New Roman" w:cs="Times New Roman"/>
                <w:sz w:val="24"/>
                <w:szCs w:val="24"/>
              </w:rPr>
              <w:t xml:space="preserve">но - патриотическое воспитание», </w:t>
            </w:r>
            <w:r w:rsidR="003105C3" w:rsidRPr="003105C3">
              <w:rPr>
                <w:rFonts w:ascii="Times New Roman" w:hAnsi="Times New Roman" w:cs="Times New Roman"/>
                <w:sz w:val="24"/>
                <w:szCs w:val="24"/>
              </w:rPr>
              <w:t>«Роль семьи в воспитании патриотических чувств у дошкольников»</w:t>
            </w:r>
            <w:proofErr w:type="gramStart"/>
            <w:r w:rsidR="003105C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3105C3" w:rsidRPr="003105C3">
              <w:rPr>
                <w:rFonts w:ascii="Times New Roman" w:hAnsi="Times New Roman" w:cs="Times New Roman"/>
                <w:sz w:val="24"/>
                <w:szCs w:val="24"/>
              </w:rPr>
              <w:t>«Как воспитать маленького патриота»</w:t>
            </w:r>
          </w:p>
        </w:tc>
        <w:tc>
          <w:tcPr>
            <w:tcW w:w="2127" w:type="dxa"/>
            <w:gridSpan w:val="2"/>
          </w:tcPr>
          <w:p w:rsidR="00FA21BA" w:rsidRDefault="00FA21BA" w:rsidP="002074F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225" w:type="dxa"/>
          </w:tcPr>
          <w:p w:rsidR="00FA21BA" w:rsidRPr="00F506BF" w:rsidRDefault="00FA21BA" w:rsidP="00207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21BA" w:rsidRDefault="00FA21BA" w:rsidP="002074F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c>
          <w:tcPr>
            <w:tcW w:w="534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4. </w:t>
            </w:r>
          </w:p>
        </w:tc>
        <w:tc>
          <w:tcPr>
            <w:tcW w:w="4110" w:type="dxa"/>
          </w:tcPr>
          <w:p w:rsidR="00FA21BA" w:rsidRPr="00E31F2E" w:rsidRDefault="00FA21BA" w:rsidP="006356BF">
            <w:pPr>
              <w:rPr>
                <w:rFonts w:ascii="Times New Roman" w:hAnsi="Times New Roman" w:cs="Times New Roman"/>
                <w:sz w:val="24"/>
              </w:rPr>
            </w:pPr>
            <w:r w:rsidRPr="00E31F2E">
              <w:rPr>
                <w:rFonts w:ascii="Times New Roman" w:hAnsi="Times New Roman" w:cs="Times New Roman"/>
                <w:sz w:val="24"/>
              </w:rPr>
              <w:t>Участие в акциях, конкурсах и выставках</w:t>
            </w:r>
            <w:r>
              <w:rPr>
                <w:rFonts w:ascii="Times New Roman" w:hAnsi="Times New Roman" w:cs="Times New Roman"/>
                <w:sz w:val="24"/>
              </w:rPr>
              <w:t xml:space="preserve"> различного уровня</w:t>
            </w:r>
          </w:p>
        </w:tc>
        <w:tc>
          <w:tcPr>
            <w:tcW w:w="2127" w:type="dxa"/>
            <w:gridSpan w:val="2"/>
          </w:tcPr>
          <w:p w:rsidR="00FA21BA" w:rsidRPr="00730961" w:rsidRDefault="00FA21BA" w:rsidP="006356B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225" w:type="dxa"/>
          </w:tcPr>
          <w:p w:rsidR="00FA21BA" w:rsidRDefault="00FA21BA" w:rsidP="006356B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FA21BA" w:rsidTr="00E03214">
        <w:tc>
          <w:tcPr>
            <w:tcW w:w="534" w:type="dxa"/>
          </w:tcPr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5.</w:t>
            </w:r>
          </w:p>
          <w:p w:rsidR="00FA21BA" w:rsidRDefault="00FA21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0" w:type="dxa"/>
          </w:tcPr>
          <w:p w:rsidR="00FA21BA" w:rsidRPr="003A64BA" w:rsidRDefault="003A64BA" w:rsidP="00635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4BA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2127" w:type="dxa"/>
            <w:gridSpan w:val="2"/>
          </w:tcPr>
          <w:p w:rsidR="00FA21BA" w:rsidRPr="00730961" w:rsidRDefault="003A64BA" w:rsidP="00213A0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3225" w:type="dxa"/>
          </w:tcPr>
          <w:p w:rsidR="00FA21BA" w:rsidRPr="00F506BF" w:rsidRDefault="00FA21BA" w:rsidP="00213A0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Старший воспитатель,</w:t>
            </w:r>
          </w:p>
          <w:p w:rsidR="00FA21BA" w:rsidRDefault="00FA21BA" w:rsidP="00213A0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506BF">
              <w:rPr>
                <w:rFonts w:ascii="Times New Roman" w:hAnsi="Times New Roman" w:cs="Times New Roman"/>
                <w:sz w:val="24"/>
              </w:rPr>
              <w:t>Воспитатели групп</w:t>
            </w:r>
          </w:p>
        </w:tc>
      </w:tr>
      <w:tr w:rsidR="003A64BA" w:rsidTr="00E03214">
        <w:tc>
          <w:tcPr>
            <w:tcW w:w="534" w:type="dxa"/>
          </w:tcPr>
          <w:p w:rsidR="003A64BA" w:rsidRDefault="003A64BA" w:rsidP="00E032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6.</w:t>
            </w:r>
          </w:p>
        </w:tc>
        <w:tc>
          <w:tcPr>
            <w:tcW w:w="4110" w:type="dxa"/>
          </w:tcPr>
          <w:p w:rsidR="003A64BA" w:rsidRPr="003A64BA" w:rsidRDefault="003A64BA" w:rsidP="00310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и закрытие Года </w:t>
            </w:r>
            <w:r w:rsidR="003105C3">
              <w:rPr>
                <w:rFonts w:ascii="Times New Roman" w:hAnsi="Times New Roman" w:cs="Times New Roman"/>
                <w:sz w:val="24"/>
                <w:szCs w:val="24"/>
              </w:rPr>
              <w:t>защитника Отечества</w:t>
            </w:r>
          </w:p>
        </w:tc>
        <w:tc>
          <w:tcPr>
            <w:tcW w:w="2127" w:type="dxa"/>
            <w:gridSpan w:val="2"/>
          </w:tcPr>
          <w:p w:rsidR="003A64BA" w:rsidRDefault="003A64BA" w:rsidP="00213A0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3225" w:type="dxa"/>
          </w:tcPr>
          <w:p w:rsidR="003A64BA" w:rsidRPr="00F506BF" w:rsidRDefault="003A64BA" w:rsidP="003A6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Старший воспитатель</w:t>
            </w:r>
          </w:p>
        </w:tc>
      </w:tr>
    </w:tbl>
    <w:p w:rsidR="00540BD6" w:rsidRPr="00225CCC" w:rsidRDefault="00540BD6" w:rsidP="00540B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40BD6" w:rsidRPr="00540BD6" w:rsidRDefault="00540BD6" w:rsidP="00540BD6">
      <w:pPr>
        <w:jc w:val="center"/>
        <w:rPr>
          <w:rFonts w:ascii="Times New Roman" w:hAnsi="Times New Roman" w:cs="Times New Roman"/>
          <w:sz w:val="24"/>
        </w:rPr>
      </w:pPr>
    </w:p>
    <w:sectPr w:rsidR="00540BD6" w:rsidRPr="00540BD6" w:rsidSect="00540BD6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AD9"/>
    <w:rsid w:val="00171988"/>
    <w:rsid w:val="00261D2A"/>
    <w:rsid w:val="003105C3"/>
    <w:rsid w:val="00313753"/>
    <w:rsid w:val="003A64BA"/>
    <w:rsid w:val="0043154C"/>
    <w:rsid w:val="004D67D9"/>
    <w:rsid w:val="00540BD6"/>
    <w:rsid w:val="005F581F"/>
    <w:rsid w:val="006E2BFD"/>
    <w:rsid w:val="007720A8"/>
    <w:rsid w:val="007B5F09"/>
    <w:rsid w:val="00875FE4"/>
    <w:rsid w:val="00A9097D"/>
    <w:rsid w:val="00AA162E"/>
    <w:rsid w:val="00AF3AD9"/>
    <w:rsid w:val="00C65EC8"/>
    <w:rsid w:val="00C7327D"/>
    <w:rsid w:val="00E31F2E"/>
    <w:rsid w:val="00E659A7"/>
    <w:rsid w:val="00F44C53"/>
    <w:rsid w:val="00FA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0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540B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0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540B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2024-01-30T09:13:00Z</dcterms:created>
  <dcterms:modified xsi:type="dcterms:W3CDTF">2025-01-23T11:00:00Z</dcterms:modified>
</cp:coreProperties>
</file>