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68" w:rsidRPr="002F25D0" w:rsidRDefault="002F25D0" w:rsidP="002F25D0">
      <w:pPr>
        <w:rPr>
          <w:rFonts w:ascii="Times New Roman" w:hAnsi="Times New Roman" w:cs="Times New Roman"/>
          <w:lang w:val="ru-RU"/>
        </w:rPr>
      </w:pPr>
      <w:bookmarkStart w:id="0" w:name="block-37617541"/>
      <w:r>
        <w:rPr>
          <w:lang w:val="ru-RU"/>
        </w:rPr>
        <w:t xml:space="preserve">                      </w:t>
      </w:r>
      <w:r w:rsidR="007E0C8D" w:rsidRPr="002F25D0">
        <w:rPr>
          <w:rFonts w:ascii="Times New Roman" w:hAnsi="Times New Roman" w:cs="Times New Roman"/>
          <w:lang w:val="ru-RU"/>
        </w:rPr>
        <w:t>МИНИСТЕРСТВО ПРОСВЕЩЕНИЯ РОССИЙСКОЙ ФЕДЕРАЦИИ</w:t>
      </w:r>
    </w:p>
    <w:p w:rsidR="005A7968" w:rsidRPr="002F25D0" w:rsidRDefault="007E0C8D" w:rsidP="002F25D0">
      <w:pPr>
        <w:rPr>
          <w:rFonts w:ascii="Times New Roman" w:hAnsi="Times New Roman" w:cs="Times New Roman"/>
          <w:lang w:val="ru-RU"/>
        </w:rPr>
      </w:pPr>
      <w:bookmarkStart w:id="1" w:name="b9bd104d-6082-47bd-8132-2766a2040a6c"/>
      <w:r w:rsidRPr="002F25D0">
        <w:rPr>
          <w:rFonts w:ascii="Times New Roman" w:hAnsi="Times New Roman" w:cs="Times New Roman"/>
          <w:lang w:val="ru-RU"/>
        </w:rPr>
        <w:t xml:space="preserve">Муниципальное бюджетное общеобразовательное учреждение Байдеряковская основная общеобразовательная школа </w:t>
      </w:r>
      <w:proofErr w:type="spellStart"/>
      <w:r w:rsidRPr="002F25D0">
        <w:rPr>
          <w:rFonts w:ascii="Times New Roman" w:hAnsi="Times New Roman" w:cs="Times New Roman"/>
          <w:lang w:val="ru-RU"/>
        </w:rPr>
        <w:t>Яльчикского</w:t>
      </w:r>
      <w:proofErr w:type="spellEnd"/>
      <w:r w:rsidRPr="002F25D0">
        <w:rPr>
          <w:rFonts w:ascii="Times New Roman" w:hAnsi="Times New Roman" w:cs="Times New Roman"/>
          <w:lang w:val="ru-RU"/>
        </w:rPr>
        <w:t xml:space="preserve"> муниципального округа Чувашской Республики</w:t>
      </w:r>
      <w:bookmarkEnd w:id="1"/>
      <w:r w:rsidRPr="002F25D0">
        <w:rPr>
          <w:rFonts w:ascii="Times New Roman" w:hAnsi="Times New Roman" w:cs="Times New Roman"/>
          <w:lang w:val="ru-RU"/>
        </w:rPr>
        <w:t xml:space="preserve"> </w:t>
      </w:r>
    </w:p>
    <w:p w:rsidR="005A7968" w:rsidRPr="002F25D0" w:rsidRDefault="002F25D0" w:rsidP="002F25D0">
      <w:pPr>
        <w:rPr>
          <w:rFonts w:ascii="Times New Roman" w:hAnsi="Times New Roman" w:cs="Times New Roman"/>
          <w:lang w:val="ru-RU"/>
        </w:rPr>
      </w:pPr>
      <w:bookmarkStart w:id="2" w:name="34df4a62-8dcd-4a78-a0bb-c2323fe584ec"/>
      <w:bookmarkEnd w:id="2"/>
      <w:r>
        <w:rPr>
          <w:rFonts w:ascii="Times New Roman" w:hAnsi="Times New Roman" w:cs="Times New Roman"/>
          <w:lang w:val="ru-RU"/>
        </w:rPr>
        <w:t xml:space="preserve">                                           </w:t>
      </w:r>
    </w:p>
    <w:p w:rsidR="005A7968" w:rsidRPr="00712B1E" w:rsidRDefault="005A79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12B1E" w:rsidTr="000D4161">
        <w:tc>
          <w:tcPr>
            <w:tcW w:w="3114" w:type="dxa"/>
          </w:tcPr>
          <w:p w:rsidR="00C53FFE" w:rsidRPr="00712B1E" w:rsidRDefault="007E0C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712B1E" w:rsidRDefault="007E0C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ШМО гуманитарного цикла МБОУ "Байдеряковская ООШ"</w:t>
            </w:r>
          </w:p>
          <w:p w:rsidR="004E6975" w:rsidRPr="00712B1E" w:rsidRDefault="007E0C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712B1E" w:rsidRDefault="007E0C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>Иванов Г.Н.</w:t>
            </w:r>
          </w:p>
          <w:p w:rsidR="002F25D0" w:rsidRPr="00712B1E" w:rsidRDefault="002F25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  <w:r w:rsidR="007E0C8D" w:rsidRPr="00712B1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4E6975" w:rsidRPr="00712B1E" w:rsidRDefault="007E0C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>от «30» 08   2024 г.</w:t>
            </w:r>
          </w:p>
          <w:p w:rsidR="00C53FFE" w:rsidRPr="00712B1E" w:rsidRDefault="002C14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4E6975" w:rsidRPr="00712B1E" w:rsidRDefault="002F25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C53FFE" w:rsidRPr="00712B1E" w:rsidRDefault="002C14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712B1E" w:rsidRDefault="007E0C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712B1E" w:rsidRDefault="007E0C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"Байдеряковская ООШ"</w:t>
            </w:r>
          </w:p>
          <w:p w:rsidR="000E6D86" w:rsidRPr="00712B1E" w:rsidRDefault="007E0C8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712B1E" w:rsidRDefault="007E0C8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>Петрова О.Г.</w:t>
            </w:r>
          </w:p>
          <w:p w:rsidR="002F25D0" w:rsidRPr="00712B1E" w:rsidRDefault="002F25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Приказ №150</w:t>
            </w:r>
          </w:p>
          <w:p w:rsidR="000E6D86" w:rsidRPr="00712B1E" w:rsidRDefault="007E0C8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«30» 08 </w:t>
            </w:r>
            <w:r w:rsidR="002F25D0" w:rsidRPr="00712B1E">
              <w:rPr>
                <w:rFonts w:ascii="Times New Roman" w:eastAsia="Times New Roman" w:hAnsi="Times New Roman"/>
                <w:color w:val="000000"/>
                <w:lang w:val="ru-RU"/>
              </w:rPr>
              <w:t>2024 г.</w:t>
            </w:r>
            <w:r w:rsidRPr="00712B1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="002F25D0" w:rsidRPr="00712B1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C53FFE" w:rsidRPr="00712B1E" w:rsidRDefault="002C14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7E0C8D">
      <w:pPr>
        <w:spacing w:after="0" w:line="408" w:lineRule="auto"/>
        <w:ind w:left="120"/>
        <w:jc w:val="center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7968" w:rsidRPr="002F25D0" w:rsidRDefault="007E0C8D">
      <w:pPr>
        <w:spacing w:after="0" w:line="408" w:lineRule="auto"/>
        <w:ind w:left="120"/>
        <w:jc w:val="center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4945986)</w:t>
      </w:r>
    </w:p>
    <w:p w:rsidR="005A7968" w:rsidRPr="002F25D0" w:rsidRDefault="005A7968">
      <w:pPr>
        <w:spacing w:after="0"/>
        <w:ind w:left="120"/>
        <w:jc w:val="center"/>
        <w:rPr>
          <w:lang w:val="ru-RU"/>
        </w:rPr>
      </w:pPr>
    </w:p>
    <w:p w:rsidR="005A7968" w:rsidRPr="002F25D0" w:rsidRDefault="007E0C8D">
      <w:pPr>
        <w:spacing w:after="0" w:line="408" w:lineRule="auto"/>
        <w:ind w:left="120"/>
        <w:jc w:val="center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A7968" w:rsidRPr="002F25D0" w:rsidRDefault="007E0C8D">
      <w:pPr>
        <w:spacing w:after="0" w:line="408" w:lineRule="auto"/>
        <w:ind w:left="120"/>
        <w:jc w:val="center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A7968" w:rsidRPr="002F25D0" w:rsidRDefault="005A7968">
      <w:pPr>
        <w:spacing w:after="0"/>
        <w:ind w:left="120"/>
        <w:jc w:val="center"/>
        <w:rPr>
          <w:lang w:val="ru-RU"/>
        </w:rPr>
      </w:pPr>
    </w:p>
    <w:p w:rsidR="005A7968" w:rsidRPr="002F25D0" w:rsidRDefault="005A7968">
      <w:pPr>
        <w:spacing w:after="0"/>
        <w:ind w:left="120"/>
        <w:jc w:val="center"/>
        <w:rPr>
          <w:lang w:val="ru-RU"/>
        </w:rPr>
      </w:pPr>
    </w:p>
    <w:p w:rsidR="005A7968" w:rsidRPr="002F25D0" w:rsidRDefault="005A7968">
      <w:pPr>
        <w:spacing w:after="0"/>
        <w:ind w:left="120"/>
        <w:jc w:val="center"/>
        <w:rPr>
          <w:lang w:val="ru-RU"/>
        </w:rPr>
      </w:pPr>
    </w:p>
    <w:p w:rsidR="005A7968" w:rsidRPr="002F25D0" w:rsidRDefault="005A7968">
      <w:pPr>
        <w:spacing w:after="0"/>
        <w:ind w:left="120"/>
        <w:jc w:val="center"/>
        <w:rPr>
          <w:lang w:val="ru-RU"/>
        </w:rPr>
      </w:pPr>
    </w:p>
    <w:p w:rsidR="005A7968" w:rsidRPr="002F25D0" w:rsidRDefault="005A7968">
      <w:pPr>
        <w:spacing w:after="0"/>
        <w:ind w:left="120"/>
        <w:jc w:val="center"/>
        <w:rPr>
          <w:lang w:val="ru-RU"/>
        </w:rPr>
      </w:pPr>
    </w:p>
    <w:p w:rsidR="002F25D0" w:rsidRDefault="002F25D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6129fc25-1484-4cce-a161-840ff826026d"/>
    </w:p>
    <w:p w:rsidR="002F25D0" w:rsidRDefault="002F25D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25D0" w:rsidRDefault="002F25D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25D0" w:rsidRDefault="002F25D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25D0" w:rsidRDefault="002F25D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25D0" w:rsidRDefault="002F25D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F25D0" w:rsidRDefault="002F25D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12B1E" w:rsidRDefault="00712B1E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12B1E" w:rsidRDefault="00712B1E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A7968" w:rsidRPr="002F25D0" w:rsidRDefault="007E0C8D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_GoBack"/>
      <w:bookmarkEnd w:id="4"/>
      <w:r w:rsidRPr="002F25D0">
        <w:rPr>
          <w:rFonts w:ascii="Times New Roman" w:hAnsi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Pr="002F25D0">
        <w:rPr>
          <w:rFonts w:ascii="Times New Roman" w:hAnsi="Times New Roman"/>
          <w:color w:val="000000"/>
          <w:sz w:val="24"/>
          <w:szCs w:val="24"/>
          <w:lang w:val="ru-RU"/>
        </w:rPr>
        <w:t>Байдеряково</w:t>
      </w:r>
      <w:proofErr w:type="spellEnd"/>
      <w:r w:rsidRPr="002F25D0">
        <w:rPr>
          <w:rFonts w:ascii="Times New Roman" w:hAnsi="Times New Roman"/>
          <w:color w:val="000000"/>
          <w:sz w:val="24"/>
          <w:szCs w:val="24"/>
          <w:lang w:val="ru-RU"/>
        </w:rPr>
        <w:t xml:space="preserve"> 2024</w:t>
      </w:r>
      <w:bookmarkEnd w:id="3"/>
      <w:r w:rsidRPr="002F25D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6D443C">
      <w:pPr>
        <w:spacing w:after="0" w:line="264" w:lineRule="auto"/>
        <w:ind w:left="120"/>
        <w:jc w:val="both"/>
        <w:rPr>
          <w:lang w:val="ru-RU"/>
        </w:rPr>
      </w:pPr>
      <w:bookmarkStart w:id="5" w:name="block-3761754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</w:t>
      </w:r>
      <w:r w:rsidR="007E0C8D" w:rsidRPr="002F25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2F25D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  <w:bookmarkStart w:id="7" w:name="block-37617544"/>
      <w:bookmarkEnd w:id="5"/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окружности в перспективе.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Опыт работы над созданием живописного портрета.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5A7968" w:rsidRPr="002F25D0" w:rsidRDefault="005A7968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5A7968" w:rsidRPr="002F25D0" w:rsidRDefault="007E0C8D">
      <w:pPr>
        <w:spacing w:after="0"/>
        <w:ind w:left="120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Типографика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</w:t>
      </w: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выявление функции предмета. Влияние развития технологий и материалов на изменение формы предмета.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A7968" w:rsidRPr="002F25D0" w:rsidRDefault="005A7968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и искусство кино.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5A7968" w:rsidRPr="002F25D0" w:rsidRDefault="005A7968">
      <w:pPr>
        <w:rPr>
          <w:lang w:val="ru-RU"/>
        </w:rPr>
        <w:sectPr w:rsidR="005A7968" w:rsidRPr="002F25D0">
          <w:pgSz w:w="11906" w:h="16383"/>
          <w:pgMar w:top="1134" w:right="850" w:bottom="1134" w:left="1701" w:header="720" w:footer="720" w:gutter="0"/>
          <w:cols w:space="720"/>
        </w:sect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bookmarkStart w:id="10" w:name="block-37617545"/>
      <w:bookmarkEnd w:id="7"/>
      <w:r w:rsidRPr="002F25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A7968" w:rsidRPr="002F25D0" w:rsidRDefault="005A7968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2F25D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A7968" w:rsidRPr="002F25D0" w:rsidRDefault="007E0C8D">
      <w:pPr>
        <w:spacing w:after="0"/>
        <w:ind w:left="120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A7968" w:rsidRPr="002F25D0" w:rsidRDefault="007E0C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A7968" w:rsidRDefault="007E0C8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968" w:rsidRPr="002F25D0" w:rsidRDefault="007E0C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A7968" w:rsidRDefault="007E0C8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968" w:rsidRPr="002F25D0" w:rsidRDefault="007E0C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A7968" w:rsidRDefault="007E0C8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968" w:rsidRPr="002F25D0" w:rsidRDefault="007E0C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A7968" w:rsidRPr="002F25D0" w:rsidRDefault="007E0C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A7968" w:rsidRPr="002F25D0" w:rsidRDefault="007E0C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A7968" w:rsidRPr="002F25D0" w:rsidRDefault="007E0C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A7968" w:rsidRPr="002F25D0" w:rsidRDefault="007E0C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A7968" w:rsidRPr="002F25D0" w:rsidRDefault="007E0C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A7968" w:rsidRPr="002F25D0" w:rsidRDefault="007E0C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A7968" w:rsidRPr="002F25D0" w:rsidRDefault="007E0C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A7968" w:rsidRPr="002F25D0" w:rsidRDefault="007E0C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A7968" w:rsidRDefault="007E0C8D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968" w:rsidRPr="002F25D0" w:rsidRDefault="007E0C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A7968" w:rsidRPr="002F25D0" w:rsidRDefault="007E0C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A7968" w:rsidRPr="002F25D0" w:rsidRDefault="007E0C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7E0C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A7968" w:rsidRPr="002F25D0" w:rsidRDefault="007E0C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A7968" w:rsidRPr="002F25D0" w:rsidRDefault="007E0C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A7968" w:rsidRPr="002F25D0" w:rsidRDefault="007E0C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A7968" w:rsidRPr="002F25D0" w:rsidRDefault="007E0C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A7968" w:rsidRPr="002F25D0" w:rsidRDefault="007E0C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A7968" w:rsidRPr="002F25D0" w:rsidRDefault="007E0C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A7968" w:rsidRPr="002F25D0" w:rsidRDefault="007E0C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A7968" w:rsidRPr="002F25D0" w:rsidRDefault="007E0C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A7968" w:rsidRPr="002F25D0" w:rsidRDefault="007E0C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A7968" w:rsidRPr="002F25D0" w:rsidRDefault="007E0C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A7968" w:rsidRPr="002F25D0" w:rsidRDefault="007E0C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A7968" w:rsidRPr="002F25D0" w:rsidRDefault="007E0C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A7968" w:rsidRPr="002F25D0" w:rsidRDefault="007E0C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A7968" w:rsidRPr="002F25D0" w:rsidRDefault="007E0C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A7968" w:rsidRPr="002F25D0" w:rsidRDefault="005A7968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7E0C8D">
      <w:pPr>
        <w:spacing w:after="0"/>
        <w:ind w:left="120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7968" w:rsidRPr="002F25D0" w:rsidRDefault="005A7968">
      <w:pPr>
        <w:spacing w:after="0"/>
        <w:ind w:left="120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F25D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F25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A7968" w:rsidRPr="002F25D0" w:rsidRDefault="007E0C8D">
      <w:pPr>
        <w:spacing w:after="0" w:line="264" w:lineRule="auto"/>
        <w:ind w:left="120"/>
        <w:jc w:val="both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F25D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2F25D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2F25D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A7968" w:rsidRPr="002F25D0" w:rsidRDefault="007E0C8D">
      <w:pPr>
        <w:spacing w:after="0" w:line="264" w:lineRule="auto"/>
        <w:ind w:firstLine="600"/>
        <w:jc w:val="both"/>
        <w:rPr>
          <w:lang w:val="ru-RU"/>
        </w:rPr>
      </w:pPr>
      <w:r w:rsidRPr="002F25D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A7968" w:rsidRPr="002F25D0" w:rsidRDefault="005A7968">
      <w:pPr>
        <w:spacing w:after="0" w:line="264" w:lineRule="auto"/>
        <w:ind w:left="120"/>
        <w:jc w:val="both"/>
        <w:rPr>
          <w:lang w:val="ru-RU"/>
        </w:rPr>
      </w:pPr>
    </w:p>
    <w:p w:rsidR="005A7968" w:rsidRPr="002F25D0" w:rsidRDefault="005A7968">
      <w:pPr>
        <w:rPr>
          <w:lang w:val="ru-RU"/>
        </w:rPr>
        <w:sectPr w:rsidR="005A7968" w:rsidRPr="002F25D0">
          <w:pgSz w:w="11906" w:h="16383"/>
          <w:pgMar w:top="1134" w:right="850" w:bottom="1134" w:left="1701" w:header="720" w:footer="720" w:gutter="0"/>
          <w:cols w:space="720"/>
        </w:sectPr>
      </w:pPr>
    </w:p>
    <w:p w:rsidR="005A7968" w:rsidRPr="002F25D0" w:rsidRDefault="007E0C8D">
      <w:pPr>
        <w:spacing w:after="0"/>
        <w:ind w:left="120"/>
        <w:rPr>
          <w:lang w:val="ru-RU"/>
        </w:rPr>
      </w:pPr>
      <w:bookmarkStart w:id="13" w:name="block-37617539"/>
      <w:bookmarkEnd w:id="10"/>
      <w:r w:rsidRPr="002F2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A7968" w:rsidRPr="002F25D0" w:rsidRDefault="007E0C8D">
      <w:pPr>
        <w:spacing w:after="0"/>
        <w:ind w:left="120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5A79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</w:tr>
      <w:tr w:rsidR="005A7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968" w:rsidRDefault="005A7968"/>
        </w:tc>
      </w:tr>
    </w:tbl>
    <w:p w:rsidR="005A7968" w:rsidRDefault="005A7968">
      <w:pPr>
        <w:sectPr w:rsidR="005A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968" w:rsidRPr="002F25D0" w:rsidRDefault="007E0C8D">
      <w:pPr>
        <w:spacing w:after="0"/>
        <w:ind w:left="120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A796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</w:tr>
      <w:tr w:rsidR="005A7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/>
        </w:tc>
      </w:tr>
    </w:tbl>
    <w:p w:rsidR="005A7968" w:rsidRDefault="005A7968">
      <w:pPr>
        <w:sectPr w:rsidR="005A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968" w:rsidRPr="002F25D0" w:rsidRDefault="007E0C8D">
      <w:pPr>
        <w:spacing w:after="0"/>
        <w:ind w:left="120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A796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</w:tr>
      <w:tr w:rsidR="005A7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968" w:rsidRDefault="005A7968"/>
        </w:tc>
      </w:tr>
    </w:tbl>
    <w:p w:rsidR="005A7968" w:rsidRDefault="005A7968">
      <w:pPr>
        <w:sectPr w:rsidR="005A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968" w:rsidRDefault="005A7968">
      <w:pPr>
        <w:sectPr w:rsidR="005A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968" w:rsidRDefault="007E0C8D">
      <w:pPr>
        <w:spacing w:after="0"/>
        <w:ind w:left="120"/>
      </w:pPr>
      <w:bookmarkStart w:id="14" w:name="block-3761754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7968" w:rsidRDefault="007E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5A79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968" w:rsidRDefault="005A7968"/>
        </w:tc>
      </w:tr>
    </w:tbl>
    <w:p w:rsidR="005A7968" w:rsidRDefault="005A7968">
      <w:pPr>
        <w:sectPr w:rsidR="005A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968" w:rsidRDefault="007E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5A79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968" w:rsidRDefault="005A7968"/>
        </w:tc>
      </w:tr>
    </w:tbl>
    <w:p w:rsidR="005A7968" w:rsidRDefault="005A7968">
      <w:pPr>
        <w:sectPr w:rsidR="005A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968" w:rsidRDefault="007E0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5A796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968" w:rsidRDefault="005A7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968" w:rsidRDefault="005A7968"/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A7968" w:rsidRDefault="005A7968">
            <w:pPr>
              <w:spacing w:after="0"/>
              <w:ind w:left="135"/>
            </w:pPr>
          </w:p>
        </w:tc>
      </w:tr>
      <w:tr w:rsidR="005A7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968" w:rsidRPr="002F25D0" w:rsidRDefault="007E0C8D">
            <w:pPr>
              <w:spacing w:after="0"/>
              <w:ind w:left="135"/>
              <w:rPr>
                <w:lang w:val="ru-RU"/>
              </w:rPr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 w:rsidRPr="002F2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A7968" w:rsidRDefault="007E0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968" w:rsidRDefault="005A7968"/>
        </w:tc>
      </w:tr>
    </w:tbl>
    <w:p w:rsidR="005A7968" w:rsidRDefault="005A7968">
      <w:pPr>
        <w:sectPr w:rsidR="005A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968" w:rsidRDefault="005A7968">
      <w:pPr>
        <w:sectPr w:rsidR="005A7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968" w:rsidRDefault="007E0C8D">
      <w:pPr>
        <w:spacing w:after="0"/>
        <w:ind w:left="120"/>
      </w:pPr>
      <w:bookmarkStart w:id="15" w:name="block-3761754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7968" w:rsidRDefault="007E0C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7968" w:rsidRDefault="005A7968">
      <w:pPr>
        <w:spacing w:after="0" w:line="480" w:lineRule="auto"/>
        <w:ind w:left="120"/>
      </w:pPr>
    </w:p>
    <w:p w:rsidR="005A7968" w:rsidRDefault="005A7968">
      <w:pPr>
        <w:spacing w:after="0" w:line="480" w:lineRule="auto"/>
        <w:ind w:left="120"/>
      </w:pPr>
    </w:p>
    <w:p w:rsidR="005A7968" w:rsidRDefault="005A7968">
      <w:pPr>
        <w:spacing w:after="0"/>
        <w:ind w:left="120"/>
      </w:pPr>
    </w:p>
    <w:p w:rsidR="005A7968" w:rsidRDefault="007E0C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7968" w:rsidRDefault="005A7968">
      <w:pPr>
        <w:spacing w:after="0" w:line="480" w:lineRule="auto"/>
        <w:ind w:left="120"/>
      </w:pPr>
    </w:p>
    <w:p w:rsidR="005A7968" w:rsidRDefault="005A7968">
      <w:pPr>
        <w:spacing w:after="0"/>
        <w:ind w:left="120"/>
      </w:pPr>
    </w:p>
    <w:p w:rsidR="005A7968" w:rsidRPr="002F25D0" w:rsidRDefault="007E0C8D">
      <w:pPr>
        <w:spacing w:after="0" w:line="480" w:lineRule="auto"/>
        <w:ind w:left="120"/>
        <w:rPr>
          <w:lang w:val="ru-RU"/>
        </w:rPr>
      </w:pPr>
      <w:r w:rsidRPr="002F25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7968" w:rsidRPr="002F25D0" w:rsidRDefault="005A7968">
      <w:pPr>
        <w:spacing w:after="0" w:line="480" w:lineRule="auto"/>
        <w:ind w:left="120"/>
        <w:rPr>
          <w:lang w:val="ru-RU"/>
        </w:rPr>
      </w:pPr>
    </w:p>
    <w:p w:rsidR="005A7968" w:rsidRPr="002F25D0" w:rsidRDefault="005A7968">
      <w:pPr>
        <w:rPr>
          <w:lang w:val="ru-RU"/>
        </w:rPr>
        <w:sectPr w:rsidR="005A7968" w:rsidRPr="002F25D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E0C8D" w:rsidRPr="002F25D0" w:rsidRDefault="007E0C8D">
      <w:pPr>
        <w:rPr>
          <w:lang w:val="ru-RU"/>
        </w:rPr>
      </w:pPr>
    </w:p>
    <w:sectPr w:rsidR="007E0C8D" w:rsidRPr="002F25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14F"/>
    <w:multiLevelType w:val="multilevel"/>
    <w:tmpl w:val="2E3C1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16D5A"/>
    <w:multiLevelType w:val="multilevel"/>
    <w:tmpl w:val="DF9AC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21064"/>
    <w:multiLevelType w:val="multilevel"/>
    <w:tmpl w:val="1DCC5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D7171"/>
    <w:multiLevelType w:val="multilevel"/>
    <w:tmpl w:val="BD5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D5AE9"/>
    <w:multiLevelType w:val="multilevel"/>
    <w:tmpl w:val="AAEE1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84135"/>
    <w:multiLevelType w:val="multilevel"/>
    <w:tmpl w:val="ABD8F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572600"/>
    <w:multiLevelType w:val="multilevel"/>
    <w:tmpl w:val="12128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68"/>
    <w:rsid w:val="002F25D0"/>
    <w:rsid w:val="005A7968"/>
    <w:rsid w:val="006455D2"/>
    <w:rsid w:val="006D443C"/>
    <w:rsid w:val="006E4D28"/>
    <w:rsid w:val="00712B1E"/>
    <w:rsid w:val="007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CC6B1-F6DE-48A3-A79D-C42B5FBC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12967</Words>
  <Characters>73916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Учитель1</cp:lastModifiedBy>
  <cp:revision>4</cp:revision>
  <dcterms:created xsi:type="dcterms:W3CDTF">2024-08-30T11:02:00Z</dcterms:created>
  <dcterms:modified xsi:type="dcterms:W3CDTF">2024-09-03T09:46:00Z</dcterms:modified>
</cp:coreProperties>
</file>