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F" w:rsidRDefault="00B23ABF" w:rsidP="0048039B">
      <w:pPr>
        <w:pStyle w:val="ConsPlusTitle"/>
        <w:jc w:val="center"/>
        <w:rPr>
          <w:rFonts w:ascii="Times New Roman" w:hAnsi="Times New Roman" w:cs="Times New Roman"/>
        </w:rPr>
      </w:pPr>
    </w:p>
    <w:p w:rsidR="00AC1562" w:rsidRDefault="00AC1562" w:rsidP="00FA12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A1253" w:rsidRPr="00FA1253" w:rsidRDefault="00AC1562" w:rsidP="00FA12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для включения в п</w:t>
      </w:r>
      <w:r w:rsidR="00FA1253" w:rsidRPr="00FA1253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1253" w:rsidRPr="00FA1253">
        <w:rPr>
          <w:rFonts w:ascii="Times New Roman" w:hAnsi="Times New Roman" w:cs="Times New Roman"/>
          <w:sz w:val="26"/>
          <w:szCs w:val="26"/>
        </w:rPr>
        <w:t>основных мероприятий по проведению</w:t>
      </w:r>
    </w:p>
    <w:p w:rsidR="00FA1253" w:rsidRPr="00FA1253" w:rsidRDefault="00FA1253" w:rsidP="00FA12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Года семьи </w:t>
      </w:r>
      <w:r w:rsidRPr="00FA1253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24 г</w:t>
      </w:r>
      <w:r w:rsidRPr="00FA1253">
        <w:rPr>
          <w:rFonts w:ascii="Times New Roman" w:hAnsi="Times New Roman" w:cs="Times New Roman"/>
          <w:sz w:val="26"/>
          <w:szCs w:val="26"/>
        </w:rPr>
        <w:t xml:space="preserve">оду </w:t>
      </w:r>
      <w:r w:rsidR="00EB39AF">
        <w:rPr>
          <w:rFonts w:ascii="Times New Roman" w:hAnsi="Times New Roman" w:cs="Times New Roman"/>
          <w:sz w:val="26"/>
          <w:szCs w:val="26"/>
        </w:rPr>
        <w:t xml:space="preserve"> в МБОУ «Янтиковская СОШ имени Героя Советского Союза П.Х. Бухтулова»</w:t>
      </w:r>
    </w:p>
    <w:p w:rsidR="00417F6B" w:rsidRPr="00FA1253" w:rsidRDefault="00417F6B" w:rsidP="00417F6B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7F6B" w:rsidRPr="00FA1253" w:rsidRDefault="00417F6B" w:rsidP="004803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6945"/>
        <w:gridCol w:w="1985"/>
        <w:gridCol w:w="4394"/>
      </w:tblGrid>
      <w:tr w:rsidR="00417F6B" w:rsidRPr="00FA1253" w:rsidTr="00417F6B">
        <w:tc>
          <w:tcPr>
            <w:tcW w:w="1101" w:type="dxa"/>
          </w:tcPr>
          <w:p w:rsidR="00417F6B" w:rsidRPr="00FA1253" w:rsidRDefault="00417F6B" w:rsidP="00417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17F6B" w:rsidRPr="00FA1253" w:rsidRDefault="00417F6B" w:rsidP="00417F6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945" w:type="dxa"/>
          </w:tcPr>
          <w:p w:rsidR="00417F6B" w:rsidRPr="00FA1253" w:rsidRDefault="00417F6B" w:rsidP="0048039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417F6B" w:rsidRPr="00FA1253" w:rsidRDefault="00417F6B" w:rsidP="0048039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4394" w:type="dxa"/>
          </w:tcPr>
          <w:p w:rsidR="00417F6B" w:rsidRPr="00FA1253" w:rsidRDefault="00417F6B" w:rsidP="0048039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417F6B" w:rsidRPr="00FA1253" w:rsidTr="00417F6B">
        <w:tc>
          <w:tcPr>
            <w:tcW w:w="1101" w:type="dxa"/>
          </w:tcPr>
          <w:p w:rsidR="00417F6B" w:rsidRPr="00FA1253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417F6B" w:rsidRPr="00FA1253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17F6B" w:rsidRPr="00FA1253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417F6B" w:rsidRPr="00FA1253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2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B39AF" w:rsidRPr="00BA39CD" w:rsidTr="00417F6B">
        <w:tc>
          <w:tcPr>
            <w:tcW w:w="1101" w:type="dxa"/>
          </w:tcPr>
          <w:p w:rsidR="00EB39AF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EB39AF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Общешкольная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линейка,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посвященная  открытию Года семьи.</w:t>
            </w:r>
          </w:p>
        </w:tc>
        <w:tc>
          <w:tcPr>
            <w:tcW w:w="1985" w:type="dxa"/>
          </w:tcPr>
          <w:p w:rsidR="00EB39AF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EB39AF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». Темы, </w:t>
            </w:r>
            <w:proofErr w:type="gram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 семье,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семейным ценностям и традициям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87" w:rsidRPr="00BA39CD" w:rsidTr="00417F6B">
        <w:tc>
          <w:tcPr>
            <w:tcW w:w="1101" w:type="dxa"/>
          </w:tcPr>
          <w:p w:rsidR="00301187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301187" w:rsidRPr="00BA39CD" w:rsidRDefault="00301187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Беседа «Современная семья и ее место в формировании личности»</w:t>
            </w:r>
          </w:p>
        </w:tc>
        <w:tc>
          <w:tcPr>
            <w:tcW w:w="1985" w:type="dxa"/>
          </w:tcPr>
          <w:p w:rsidR="00301187" w:rsidRPr="00BA39CD" w:rsidRDefault="00301187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301187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Конкурс рисунков «Семейное древо»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 «Семью сплотить сумеет щедрость книг»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Торжественный обряд «Имя тебе от рождения дали</w:t>
            </w:r>
            <w:proofErr w:type="gram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чувашского языка и литературы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Книжные выставки, обзор книг по теме: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 -Семья, книга, библиотека;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- Детство  мое - страна  заветная;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C25C29" w:rsidRPr="00BA39CD" w:rsidTr="001E36A6">
        <w:trPr>
          <w:trHeight w:val="66"/>
        </w:trPr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«Я и мои родители»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Выставка фоторабот «Наша история в семейном альбоме»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Апрель   </w:t>
            </w:r>
          </w:p>
        </w:tc>
        <w:tc>
          <w:tcPr>
            <w:tcW w:w="4394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 Конкурс презентаций «Добрые дела семьи»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   Май 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классные руководители, вожатые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Конкурс сочинений по выбору «Моя семья – моя радость», «Обязанности в семье», «Наша дружная семья»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Вечер отдыха «Мир и согласие - основа семьи»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Выпуск буклетов для родителей «Азбука воспитания» и «Ошибки родительского воспитания»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к родительским собраниям</w:t>
            </w:r>
          </w:p>
        </w:tc>
        <w:tc>
          <w:tcPr>
            <w:tcW w:w="4394" w:type="dxa"/>
          </w:tcPr>
          <w:p w:rsidR="00C25C29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AA3F88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«Воспитание подростка детей 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Операция «Защита» по выявлению детей и семей социального риска и оказание им помощи (психологической и материальной)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на тему: «Жизнь надо прожить так, чтобы не было мучительно больно за бесцельно прожитые годы»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учащихся 9 класса «Мои отношения с родными»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C25C29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AA3F88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«Папа, мама, я – дружная семья»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 туры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Конкурс сочинений, рисунков на тему: «Семейные традиции»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 День семьи»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вожатые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День защиты детей «Праздник моей семьи»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Общероссийский открытый урок «Роль семьи в жизни человека» в День Знаний.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«Люди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пожилые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– сердцем молодые»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вожатые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Отца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Развлекательн</w:t>
            </w:r>
            <w:proofErr w:type="gram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конкурсная программа «</w:t>
            </w:r>
            <w:proofErr w:type="spell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СуперПАПА</w:t>
            </w:r>
            <w:proofErr w:type="spellEnd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вожатые</w:t>
            </w:r>
          </w:p>
        </w:tc>
      </w:tr>
      <w:tr w:rsidR="00C25C29" w:rsidRPr="00BA39CD" w:rsidTr="00417F6B">
        <w:tc>
          <w:tcPr>
            <w:tcW w:w="1101" w:type="dxa"/>
          </w:tcPr>
          <w:p w:rsidR="00C25C29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«Мама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первое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слово»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ab/>
              <w:t>праздничный концерт</w:t>
            </w:r>
          </w:p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C29" w:rsidRPr="00BA39CD" w:rsidRDefault="00C25C29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4394" w:type="dxa"/>
          </w:tcPr>
          <w:p w:rsidR="00C25C29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вожатые</w:t>
            </w:r>
          </w:p>
        </w:tc>
      </w:tr>
      <w:tr w:rsidR="003E73CB" w:rsidRPr="00BA39CD" w:rsidTr="00417F6B">
        <w:tc>
          <w:tcPr>
            <w:tcW w:w="1101" w:type="dxa"/>
          </w:tcPr>
          <w:p w:rsidR="003E73CB" w:rsidRPr="00BA39CD" w:rsidRDefault="00335F7D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E73CB" w:rsidRPr="00BA39CD" w:rsidRDefault="003E73CB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</w:t>
            </w:r>
          </w:p>
          <w:p w:rsidR="003E73CB" w:rsidRPr="00BA39CD" w:rsidRDefault="003E73CB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семейному воспитанию</w:t>
            </w:r>
          </w:p>
        </w:tc>
        <w:tc>
          <w:tcPr>
            <w:tcW w:w="1985" w:type="dxa"/>
          </w:tcPr>
          <w:p w:rsidR="003E73CB" w:rsidRPr="00BA39CD" w:rsidRDefault="003E73CB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гогда</w:t>
            </w:r>
            <w:proofErr w:type="spellEnd"/>
          </w:p>
        </w:tc>
        <w:tc>
          <w:tcPr>
            <w:tcW w:w="4394" w:type="dxa"/>
          </w:tcPr>
          <w:p w:rsidR="003E73CB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3E73CB" w:rsidRPr="00BA39CD" w:rsidTr="00417F6B">
        <w:tc>
          <w:tcPr>
            <w:tcW w:w="1101" w:type="dxa"/>
          </w:tcPr>
          <w:p w:rsidR="003E73CB" w:rsidRPr="00BA39CD" w:rsidRDefault="0034774C" w:rsidP="0034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5" w:type="dxa"/>
          </w:tcPr>
          <w:p w:rsidR="003E73CB" w:rsidRPr="00BA39CD" w:rsidRDefault="003E73CB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</w:tcPr>
          <w:p w:rsidR="003E73CB" w:rsidRPr="00BA39CD" w:rsidRDefault="003E73CB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3E73CB" w:rsidRPr="00BA39CD" w:rsidRDefault="00AA3F88" w:rsidP="00BA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</w:tbl>
    <w:p w:rsidR="0048039B" w:rsidRPr="00BA39CD" w:rsidRDefault="0048039B" w:rsidP="00AA3F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39B" w:rsidRPr="00BA39CD" w:rsidSect="00417F6B">
      <w:pgSz w:w="16838" w:h="11906" w:orient="landscape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62E"/>
    <w:multiLevelType w:val="hybridMultilevel"/>
    <w:tmpl w:val="9072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D59"/>
    <w:multiLevelType w:val="hybridMultilevel"/>
    <w:tmpl w:val="B972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39B"/>
    <w:rsid w:val="000869D0"/>
    <w:rsid w:val="000C230F"/>
    <w:rsid w:val="000D44D0"/>
    <w:rsid w:val="001E36A6"/>
    <w:rsid w:val="00214477"/>
    <w:rsid w:val="002F6262"/>
    <w:rsid w:val="00301187"/>
    <w:rsid w:val="00332E0B"/>
    <w:rsid w:val="00335F7D"/>
    <w:rsid w:val="0033770B"/>
    <w:rsid w:val="0034774C"/>
    <w:rsid w:val="003E73CB"/>
    <w:rsid w:val="00407EE3"/>
    <w:rsid w:val="00410F61"/>
    <w:rsid w:val="00417F6B"/>
    <w:rsid w:val="0048039B"/>
    <w:rsid w:val="004C49AA"/>
    <w:rsid w:val="0054493E"/>
    <w:rsid w:val="005A6A52"/>
    <w:rsid w:val="00600673"/>
    <w:rsid w:val="006D63CD"/>
    <w:rsid w:val="00737B07"/>
    <w:rsid w:val="00816D85"/>
    <w:rsid w:val="008E3944"/>
    <w:rsid w:val="00996DEE"/>
    <w:rsid w:val="009B3487"/>
    <w:rsid w:val="009C0A94"/>
    <w:rsid w:val="009E66B3"/>
    <w:rsid w:val="00AA3F88"/>
    <w:rsid w:val="00AC1562"/>
    <w:rsid w:val="00AD27B1"/>
    <w:rsid w:val="00B15604"/>
    <w:rsid w:val="00B23ABF"/>
    <w:rsid w:val="00BA0AA9"/>
    <w:rsid w:val="00BA39CD"/>
    <w:rsid w:val="00C03940"/>
    <w:rsid w:val="00C25C29"/>
    <w:rsid w:val="00C86964"/>
    <w:rsid w:val="00D51143"/>
    <w:rsid w:val="00D6109C"/>
    <w:rsid w:val="00E176B6"/>
    <w:rsid w:val="00E21B33"/>
    <w:rsid w:val="00EB39AF"/>
    <w:rsid w:val="00ED1E66"/>
    <w:rsid w:val="00FA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A6A52"/>
    <w:rPr>
      <w:smallCaps/>
      <w:color w:val="C0504D" w:themeColor="accent2"/>
      <w:u w:val="single"/>
    </w:rPr>
  </w:style>
  <w:style w:type="paragraph" w:customStyle="1" w:styleId="ConsPlusNormal">
    <w:name w:val="ConsPlusNormal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41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7F6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25C2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C25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25C29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A6A52"/>
    <w:rPr>
      <w:smallCaps/>
      <w:color w:val="C0504D" w:themeColor="accent2"/>
      <w:u w:val="single"/>
    </w:rPr>
  </w:style>
  <w:style w:type="paragraph" w:customStyle="1" w:styleId="ConsPlusNormal">
    <w:name w:val="ConsPlusNormal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41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7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6.</dc:creator>
  <cp:lastModifiedBy>ЗавПроизводством</cp:lastModifiedBy>
  <cp:revision>9</cp:revision>
  <cp:lastPrinted>2016-12-05T07:44:00Z</cp:lastPrinted>
  <dcterms:created xsi:type="dcterms:W3CDTF">2024-02-22T12:20:00Z</dcterms:created>
  <dcterms:modified xsi:type="dcterms:W3CDTF">2024-02-22T14:03:00Z</dcterms:modified>
</cp:coreProperties>
</file>