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037">
        <w:rPr>
          <w:rFonts w:ascii="Calibri" w:eastAsia="Calibri" w:hAnsi="Calibri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5DC8FFAD" wp14:editId="0305862A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9040" cy="10689335"/>
            <wp:effectExtent l="0" t="0" r="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37" w:rsidRDefault="00266037" w:rsidP="0017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A8A" w:rsidRPr="00731A8A" w:rsidRDefault="00731A8A" w:rsidP="00176F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авторской програм</w:t>
      </w:r>
      <w:r w:rsidR="00266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Пояснительная записка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 </w:t>
      </w: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3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 «В </w:t>
      </w:r>
      <w:r w:rsidR="001B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гостях у книги</w:t>
      </w: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1-4 классов разработана на основе авторской программы Л. А. </w:t>
      </w:r>
      <w:proofErr w:type="spellStart"/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Ефросининой</w:t>
      </w:r>
      <w:proofErr w:type="spellEnd"/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(Сборник программ внеурочной деятельности: 1-4 классы/ под ред. Н.Ф. Виногр</w:t>
      </w:r>
      <w:r w:rsidR="00926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адовой.</w:t>
      </w:r>
      <w:proofErr w:type="gramEnd"/>
      <w:r w:rsidR="00926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926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="00926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="00926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2021</w:t>
      </w: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731A8A" w:rsidRPr="00731A8A" w:rsidRDefault="00926B69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внеурочной деятельности</w:t>
      </w:r>
      <w:r w:rsidR="001B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F4D"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</w:t>
      </w:r>
      <w:r w:rsidR="001B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гостях у книги</w:t>
      </w:r>
      <w:r w:rsidR="001B3F4D"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</w:t>
      </w:r>
      <w:r w:rsidR="00731A8A"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расширению читательского пространства, реализации дифференцированного обучения и развитию индивидуальных возможностей каждого ребенка, воспитанию ученика-читателя.  Занятия помогут решать задачи эмоционального творческого, литературного, интеллектуального развития ребенка, а также проблемы нравственно-этического воспитания, так как чтение для ребенка – и труд, и творчество, и новые открытия, и удовольствие, и самовоспитание.</w:t>
      </w:r>
    </w:p>
    <w:p w:rsidR="00731A8A" w:rsidRPr="00731A8A" w:rsidRDefault="00926B69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Главные цели</w:t>
      </w:r>
      <w:r w:rsidR="00731A8A" w:rsidRPr="00731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на практике условий для развития читательских умений и интереса к чтению книг;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литературно-образовательного пространства учащихся начальных классов;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личностных, коммуникативных, познавательных и регулятивных учебных умений.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занятий в кружке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факультативных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т.д.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 занятий создает условия для углубления знаний, полученных на уроках литературного чтения, и применения их в самостоятельной читательской деятельности. На факультативных занятиях предполагается практическая работа с разными типами книг, детскими периодическими и электронными изданиями.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 4 года с проведением занятий 1 раз в неделю в каждом классе. В первом классе – 33 занятия, во 2-4 классах по 34 часа. Всего 135 часов.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Ценностные ориентиры содержания факультатива.</w:t>
      </w: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создает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Программа</w:t>
      </w: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Содержания  занятий поможет младшему школьнику общаться с детскими книгами: рассматривать, читать, получать необходимую информацию о книге, как из ее аппарат, так и из других изданий (справочных, энциклопедических).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опт и эрудицию.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2.Личностные, </w:t>
      </w:r>
      <w:proofErr w:type="spellStart"/>
      <w:r w:rsidRPr="0073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3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программы факультатива.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программы формируются следующие предметные умения, соответствующие требованиям федерального государственного образовательного стандарта начального общего образования: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значимость чтения для личного развития;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потребность в систематическом чтении;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разные виды чтения (ознакомительное, изучающее, выборочное, поисковое);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самостоятельно выбирать интересующую литературу;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справочными источниками для понимания и получения дополнительной информации.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умения: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работать с книгой, пользуясь алгоритмом учебных действий;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самостоятельно работать с новым произведением;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работать в парах и группах, участвовать в проектной деятельности, литературных играх;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определять свою роль в общей работе и оценивать свои результаты.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учебные умения: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прогнозировать содержание книги до чтения, используя информацию из аппарата книги;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отбирать книги по теме, жанру и авторской принадлежности;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мире книг (работа с каталогом, открытым библиотечным фондом);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краткие аннотации к прочитанным книгам;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словарями, справочниками, энциклопедиями.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учебные умения: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беседе о прочитанной книге, выражать свое мнение и аргументировать свою точку зрения;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поведение героев с точки зрения морали, формировать свою этическую позицию;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 свое суждение об оформлении и структуре книги;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конкурсах чтецов и рассказчиков;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соблюдать правила общения и поведения в школе, библиотеке, дома и т.д.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аттестации воспитанников: </w:t>
      </w:r>
      <w:proofErr w:type="spellStart"/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творческие отчёты,  соревнования, работа с библиотечным каталогом, проектная деятельность и </w:t>
      </w:r>
      <w:proofErr w:type="gramStart"/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73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К концу 1 класса ученик научится:</w:t>
      </w:r>
    </w:p>
    <w:p w:rsidR="00731A8A" w:rsidRPr="00731A8A" w:rsidRDefault="00731A8A" w:rsidP="00731A8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находить книгу в открытом библиотечном фонде;</w:t>
      </w:r>
    </w:p>
    <w:p w:rsidR="00731A8A" w:rsidRPr="00731A8A" w:rsidRDefault="00731A8A" w:rsidP="00731A8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выбирать нужную книгу по теме, жанру и авторской принадлежности;</w:t>
      </w:r>
    </w:p>
    <w:p w:rsidR="00731A8A" w:rsidRPr="00731A8A" w:rsidRDefault="00731A8A" w:rsidP="00731A8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сравнивать книги одного автора разных лет издания по оформлению;</w:t>
      </w:r>
    </w:p>
    <w:p w:rsidR="00731A8A" w:rsidRPr="00731A8A" w:rsidRDefault="00731A8A" w:rsidP="00731A8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формулировать и высказывать своё впечатление о прочитанной книге и героях;</w:t>
      </w:r>
    </w:p>
    <w:p w:rsidR="00731A8A" w:rsidRPr="00731A8A" w:rsidRDefault="00731A8A" w:rsidP="00731A8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характеризовать книгу, определять тему и жанр, выбирать книгу на заданную тему;</w:t>
      </w:r>
    </w:p>
    <w:p w:rsidR="00731A8A" w:rsidRPr="00731A8A" w:rsidRDefault="00731A8A" w:rsidP="00731A8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сравнивать книгу-сборник с книгой-произведением;</w:t>
      </w:r>
    </w:p>
    <w:p w:rsidR="00731A8A" w:rsidRPr="00731A8A" w:rsidRDefault="00731A8A" w:rsidP="00731A8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слушать и читать книгу, понимать прочитанное;</w:t>
      </w:r>
    </w:p>
    <w:p w:rsidR="00731A8A" w:rsidRPr="00731A8A" w:rsidRDefault="00731A8A" w:rsidP="00731A8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пользоваться аппаратом книги;</w:t>
      </w:r>
    </w:p>
    <w:p w:rsidR="00731A8A" w:rsidRPr="00731A8A" w:rsidRDefault="00731A8A" w:rsidP="00731A8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овладевать правилами поведения в общественных местах (библиотеке);</w:t>
      </w:r>
    </w:p>
    <w:p w:rsidR="00731A8A" w:rsidRPr="00731A8A" w:rsidRDefault="00731A8A" w:rsidP="00731A8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систематизировать по темам детские книги в домашней библиотеке.</w:t>
      </w:r>
    </w:p>
    <w:p w:rsidR="00731A8A" w:rsidRPr="00731A8A" w:rsidRDefault="00731A8A" w:rsidP="00731A8A">
      <w:pPr>
        <w:shd w:val="clear" w:color="auto" w:fill="FFFFFF"/>
        <w:spacing w:after="0" w:line="240" w:lineRule="auto"/>
        <w:ind w:firstLine="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 класс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К концу 2 класса ученик научится: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-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знать структурные элементы библиотеки: абонемент, читальный зал;</w:t>
      </w:r>
    </w:p>
    <w:p w:rsidR="00731A8A" w:rsidRPr="00926B69" w:rsidRDefault="00731A8A" w:rsidP="00926B69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ориентироваться в мире книг (отбирать книги </w:t>
      </w:r>
      <w:proofErr w:type="gram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</w:t>
      </w:r>
      <w:proofErr w:type="gram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авторской при-</w:t>
      </w:r>
      <w:proofErr w:type="spellStart"/>
      <w:r w:rsidRPr="00926B6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надлежности</w:t>
      </w:r>
      <w:proofErr w:type="spellEnd"/>
      <w:r w:rsidRPr="00926B6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в открытом библиотечном фонде);</w:t>
      </w:r>
    </w:p>
    <w:p w:rsidR="00731A8A" w:rsidRPr="00731A8A" w:rsidRDefault="00731A8A" w:rsidP="00731A8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пользоваться алфавитным каталогом для отбора нужной книги;</w:t>
      </w:r>
    </w:p>
    <w:p w:rsidR="00731A8A" w:rsidRPr="00731A8A" w:rsidRDefault="00731A8A" w:rsidP="00731A8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заполнять каталожную карточку;</w:t>
      </w:r>
    </w:p>
    <w:p w:rsidR="00731A8A" w:rsidRPr="00731A8A" w:rsidRDefault="00731A8A" w:rsidP="00731A8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систематизировать книги по авторской принадлежности;</w:t>
      </w:r>
    </w:p>
    <w:p w:rsidR="00731A8A" w:rsidRPr="00731A8A" w:rsidRDefault="00731A8A" w:rsidP="00731A8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составлять список прочитанных книг;</w:t>
      </w:r>
    </w:p>
    <w:p w:rsidR="00731A8A" w:rsidRPr="00731A8A" w:rsidRDefault="00731A8A" w:rsidP="00731A8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выделять особенности учебной книги;</w:t>
      </w:r>
    </w:p>
    <w:p w:rsidR="00731A8A" w:rsidRPr="00731A8A" w:rsidRDefault="00731A8A" w:rsidP="00731A8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работать самостоятельно с книгой по алгоритму «Работаем с книгой»;</w:t>
      </w:r>
    </w:p>
    <w:p w:rsidR="00731A8A" w:rsidRPr="00731A8A" w:rsidRDefault="00731A8A" w:rsidP="00731A8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аргументировать мнение о выбранной книге (устный отзыв);</w:t>
      </w:r>
    </w:p>
    <w:p w:rsidR="00731A8A" w:rsidRPr="00731A8A" w:rsidRDefault="00731A8A" w:rsidP="00731A8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классифицировать книги по авторской принадлежности, теме, жанру.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К концу 3 класса ученик научится:</w:t>
      </w:r>
    </w:p>
    <w:p w:rsidR="00731A8A" w:rsidRPr="00731A8A" w:rsidRDefault="00731A8A" w:rsidP="00731A8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работать с книгой-сборником басен И. Крылова;</w:t>
      </w:r>
    </w:p>
    <w:p w:rsidR="00731A8A" w:rsidRPr="00731A8A" w:rsidRDefault="00731A8A" w:rsidP="00731A8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сравнивать басни по структуре и сюжету;</w:t>
      </w:r>
    </w:p>
    <w:p w:rsidR="00731A8A" w:rsidRPr="00926B69" w:rsidRDefault="00731A8A" w:rsidP="00926B6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выделять книги-произведения и книги-сборники из группы </w:t>
      </w:r>
      <w:proofErr w:type="gram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пред-</w:t>
      </w:r>
      <w:proofErr w:type="spellStart"/>
      <w:r w:rsidRPr="00926B6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ложенных</w:t>
      </w:r>
      <w:proofErr w:type="spellEnd"/>
      <w:proofErr w:type="gramEnd"/>
      <w:r w:rsidRPr="00926B6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книг или открытого библиотечного фонда;</w:t>
      </w:r>
    </w:p>
    <w:p w:rsidR="00731A8A" w:rsidRPr="00731A8A" w:rsidRDefault="00731A8A" w:rsidP="00731A8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собирать информацию для библиографической справки об авторе;</w:t>
      </w:r>
    </w:p>
    <w:p w:rsidR="00731A8A" w:rsidRPr="00731A8A" w:rsidRDefault="00731A8A" w:rsidP="00731A8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составлять таблицу жанров произведений писателя;</w:t>
      </w:r>
    </w:p>
    <w:p w:rsidR="00731A8A" w:rsidRPr="00731A8A" w:rsidRDefault="00731A8A" w:rsidP="00731A8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выполнять поисковую работу по проекту;</w:t>
      </w:r>
    </w:p>
    <w:p w:rsidR="00731A8A" w:rsidRPr="00731A8A" w:rsidRDefault="00731A8A" w:rsidP="00731A8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презентовать результаты проектной деятельности и любимую книгу;</w:t>
      </w:r>
    </w:p>
    <w:p w:rsidR="00731A8A" w:rsidRPr="00731A8A" w:rsidRDefault="00731A8A" w:rsidP="00731A8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готовить отзыв о книге и обсуждать разные точки зрения;</w:t>
      </w:r>
    </w:p>
    <w:p w:rsidR="00731A8A" w:rsidRPr="00731A8A" w:rsidRDefault="00731A8A" w:rsidP="00731A8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находить по каталогу нужную книгу;</w:t>
      </w:r>
    </w:p>
    <w:p w:rsidR="00731A8A" w:rsidRPr="00731A8A" w:rsidRDefault="00731A8A" w:rsidP="00731A8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заполнять каталожную карточку на выбранную книгу;</w:t>
      </w:r>
    </w:p>
    <w:p w:rsidR="00731A8A" w:rsidRPr="00731A8A" w:rsidRDefault="00731A8A" w:rsidP="00731A8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писать отзыв о книге или героях книги;</w:t>
      </w:r>
    </w:p>
    <w:p w:rsidR="00731A8A" w:rsidRPr="00731A8A" w:rsidRDefault="00731A8A" w:rsidP="00731A8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пользоваться библиографическим справочником;</w:t>
      </w:r>
    </w:p>
    <w:p w:rsidR="00731A8A" w:rsidRPr="00731A8A" w:rsidRDefault="00731A8A" w:rsidP="00731A8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рассматривать и читать детские газеты и журналы;</w:t>
      </w:r>
    </w:p>
    <w:p w:rsidR="00731A8A" w:rsidRPr="00731A8A" w:rsidRDefault="00731A8A" w:rsidP="00731A8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находить нужную информацию в газетах и журналах;</w:t>
      </w:r>
    </w:p>
    <w:p w:rsidR="00731A8A" w:rsidRPr="00731A8A" w:rsidRDefault="00731A8A" w:rsidP="00731A8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собирать информацию для проекта «История детской газеты или журнала»;</w:t>
      </w:r>
    </w:p>
    <w:p w:rsidR="00731A8A" w:rsidRPr="00731A8A" w:rsidRDefault="00731A8A" w:rsidP="00731A8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готовить материал для классной и школьной газеты;</w:t>
      </w:r>
    </w:p>
    <w:p w:rsidR="00731A8A" w:rsidRPr="00731A8A" w:rsidRDefault="00731A8A" w:rsidP="00731A8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пользоваться электронными газетами и журналами.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К концу 4 класса ученик научится: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-составлять выставку книг по теме, авторской принадлежности, жанрам, типам и видам;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-различать виды и типы книг: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-писать отзыв о книге, пользуясь ее справочным аппаратом;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-знать структуру книги и ее элементы, справочный аппарат;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-пользоваться библиотекой и выполнять правила работы в библиотеке;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-писать аннотацию или отзыв на прочитанную книгу;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-пользоваться библиографическим справочником или энциклопедией для получения информации о писателе;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-составлять каталожную карточку на прочитанную книгу;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-задавать вопросы и находить ответы в словарях и справочниках;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-выполнять роль библиотекаря -выдавать книги и заполнять формуляры;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-собирать, систематизировать и оформлять материал для презентации </w:t>
      </w:r>
      <w:proofErr w:type="gram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( </w:t>
      </w:r>
      <w:proofErr w:type="gram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выставки,   постеры, электронные версии, живой журнал, конкурсы и т.д.);</w:t>
      </w:r>
    </w:p>
    <w:p w:rsidR="00731A8A" w:rsidRDefault="00731A8A" w:rsidP="00731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-работать с детскими журналами и газетами.</w:t>
      </w:r>
    </w:p>
    <w:p w:rsidR="00926B69" w:rsidRPr="00731A8A" w:rsidRDefault="00926B69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31A8A" w:rsidRPr="00731A8A" w:rsidRDefault="00731A8A" w:rsidP="00731A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3. Содержание программы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1 класс (33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Здравствуй, книга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Книга-произведение (большеформатная, в типовом оформлении).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Обложка книги: информация о книге (название книги), иллюстрация (определение темы и жанра). Классификация книг по темам и жанрам (работа в группах).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Домашняя библиотека, классная библиотека, школьная библиотека.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Правила поведения в библиотеке.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Книги о Родине и родной природе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(2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о Родине и родной природе детских писателей (книга-произведение и книга-сборник).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Структура книги, справочный аппарат книги.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Читальный зал: культура самостоятельной работы с выбранной книгой (рассматривание, чтение или слушание).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Писатели детям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Книги детских писателей-классиков (А.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Барто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К. Чуковский, С. Маршак, Я. Аким, Л. Пантелеев).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Детские книги с рассказами современных писателей (М.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Пляцковский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С. Георгиев, М. Дружинина, С. Степанов и др.).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Инсценирование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картин-эпизодов из выбранной книги.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 Народная мудрость. Книги-сборники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(2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Игры «Посчитайся», «Отгадай загадку».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Творческая работа «Сочини загадку».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 По страницам книг В. </w:t>
      </w:r>
      <w:proofErr w:type="spellStart"/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Сутеева</w:t>
      </w:r>
      <w:proofErr w:type="spellEnd"/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Книги В.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Сутеева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(книги-сборники, книги-произведения). Структура книги-сборника.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Сутеев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— автор и художник-оформитель.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Игра «По страницам сказок В.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Сутеева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 Сказки народов мира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«Русские народные сказки». Книги-произведения.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Сказки народов России и народов мира. Оформление выставки книг.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Подготовка проведения конкурса «Герои народных сказок»,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инсценирование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Домики-сказки (коллективная проектная деятельность).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 Книги русских писателей-сказочников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Сборник сказочных историй А.Н. Толстого «Приключения Буратино».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Слушание и чтение историй из книги А.Н. Толстого «Приключения Буратино».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Инсценирование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отдельных историй.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Творческая работа «Встреча с Буратино» (работа в группах).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 Детские писатели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С. Маршака для детей. Сказки, стихотворения, загадки.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К. Чуковский детям: книги-произведения, книги-сборники.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Книги Е.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Чарушина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для детей. Герои книг Е.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Чарушина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произведений современных детских писателей.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Детские журналы «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Мурзилка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», «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Понимашка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». Произведения детских писателей на страницах журналов.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 Сказки зарубежных писателей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сказок Ш. Перро. Книга-произведение. Книга Ш. Перро «Красная шапочка» в разных изданиях.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Автор, переводчик, оформитель. Справочный аппарат книги.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 xml:space="preserve">Книга Дж. Харриса «Сказки дядюшки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Римуса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». Книга-сборник историй. Герои книги. Слушание и чтение отдельных историй.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Инсценирование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отдельных картин-эпизодов из выбранной книги.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Книги-сборники стихотворений для детей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(2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Стихотворения о детях и для детей. Книги-сборники А.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Барто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В.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Берестова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С.Михалкова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Поиск нужного произведения в книге-сборнике по содержанию. Игра «Кто быстрее найдёт произведение в книге?».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Конкурс «Слушаем и читаем стихи детских поэтов».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Литературная игра «Послушай и назови».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 Дети — герои книг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Дети — герои сказок. Русские народные сказки: «Сестрица Алёнушка и братец Иванушка», «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Терёшечка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»; сказка А.Н. Толстого «Приключения Буратино», Ш. Перро «Красная шапочка».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Парад героев сказок.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Дети — герои рассказов (В. Осеева «Мушка», Е. Пермяк «Первая рыбка», В. Осеева «Совесть», Н. Носов «Мишкина каша», В. Драгунский «Денискины рассказы»). Игра «Диалоги героев».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Дети — герои стихотворений (А.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Барто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«В школу», С. Михалков «Фома»,    Е. Благинина «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Тюлюлюй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», Я. Аким «</w:t>
      </w:r>
      <w:proofErr w:type="gram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Жадина</w:t>
      </w:r>
      <w:proofErr w:type="gram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»). Конкурс юмористических стихов.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 Книги о животных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о животных.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Н. Некрасов «Дедушка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Мазай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 зайцы»: слушание, рассматривание.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Обсуждение произведения и главного героя — дедушки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Мазая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Книга В.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Чаплиной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«Питомцы зоопарка» и книга-сборник И. Акимушкина «Жизнь животных» (работа в группах).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Час читателя: самостоятельное чтение произведений о животных из детских журналов. Работа в группах.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Творческая работа: сочинение рассказа «Мой маленький друг».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 класс (34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Книга, здравствуй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Роль книги в жизни человека. Учебная книга и её справочный аппарат.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Конкурс «Пословицы о книге и учении». Оформление рукописной книги.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Художественные книги. Художники-оформители. Иллюстрации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книге и их роль. Правила работы с книгой.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Читальный зал: самостоятельное чтение выбранной книги.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Книгочей — любитель чтения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(2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Библиотека. Библиотечный формуляр.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Поиск книги по каталогам. Алфавитный каталог. Назначение библиотечного каталога. Работа с каталожной карточкой.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Викторина «Что вы знаете о книге?».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Игра «Я — библиотекарь».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Книги о твоих ровесниках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(4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Библиотечный урок «Дети — герои детских книг». Выставка книг.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Книги-сборники В. Осеевой, Е. Пермяка, В. Драгунского, Н. Носова и других детских писателей.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Читальный зал. Чтение и рассматривание книги В.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Железникова</w:t>
      </w:r>
      <w:proofErr w:type="spellEnd"/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«Таня и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Юсник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 или В. Крапивина «Брат, которому семь лет». Конкурс-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кроссворд «Имена героев детских книг».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Презентация книг о детях-ровесниках (устные отзывы).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Читальный зал. Чтение произведений о детях на страницах детских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газет и журналов. Детские журналы (электронная версия).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Библиотечные плакаты «Герои-ровесники» (работа в группах).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Живой журнал «Парад героев-сверстников» (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инсценирование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отдельных эпизодов из рассказов о детях).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Крупицы народной мудрости. Книги-сборники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(4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Книги-сборники малых жанров фольклора. Пословицы. Темы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посло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виц. Путешествие по тропинкам фольклора.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Загадки. Темы загадок. Игра «Отгадай загадку».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Скороговорки. Конкурс «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Чистоговорщики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 «Живой цветок народной мудрости» (работа в группах).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Писатели-сказочники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(4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Выставка книг с литературными сказками. Обзор выставки.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писателей-сказочников. Поиск книги в открытом библиотечном фонде. Чтение выбранной книги.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Герои сказок. Викторина.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Творческая работа «Лукошко сказок» (проектная деятельность).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Книги о детях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(4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о детях и для детей (В. Осеева, Н. Носов, С. Михалков и др.).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Книги о животных (В. Бианки, Э.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Шим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Г.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Скребицкий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Н. Сладков и др.).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Книги-сборники стихотворений для детей (Я. Аким, С. Маршак, С. Михалков, А.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Барто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Старые добрые сказки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(4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сказок народов мира. Сборники сказок. Выставка.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Переводчики, пересказчики и обработчики сказок народов других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стран. Справочный аппарат книги-сборника. Каталожная карточка.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Журушка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 и др.). Поисковая работа.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Читальный зал: народные сказки на страницах детских журналов.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Книги о тех, кто подарил нам жизнь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о семье, маме, детях. Выставка книг о тех, кто защищал свою Родину. Жанры произведений о семье: стихотворения, пословицы,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сказки, рассказы, колыбельные песни. Рукописная книга.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Литературная игра «По страницам учебника»: чтение произведений о семье по учебнику или наизусть.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Защитникам Отечества посвящается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о защитниках Отечества. Былины и сказы о защитниках Отечества.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Выставка книг детских писателей о защитниках Отечества.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Библиотечный урок: встреча с участниками или героями Великой Отечественной войны, которые живут рядом.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Работа с книгой А. Гайдара «Сказка о Военной тайне,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Мальчише-Кибальчише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 о его твёрдом слове»: чтение, рассматривание.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Рукописная книга «Защитники Отечества в твоей семье»: фотографии, письма, воспоминания, рисунки.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По страницам любимых книг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разных жанров, тем, типов и авторской принадлежности.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Библиотечный урок: книги-сборники по авторам, жанрам, темам.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Проектная деятельность: презентация любимых книг (по оформлению, содержанию и поступкам героев).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Коллективная творческая работа: комиксы и весёлые истории.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Оформление еженедельника «Летнее чтение» или «Дневник читателя».</w:t>
      </w:r>
    </w:p>
    <w:p w:rsidR="00926B69" w:rsidRDefault="00926B69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1A8A" w:rsidRPr="00731A8A" w:rsidRDefault="00731A8A" w:rsidP="00731A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 (34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История книги. Библиотеки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(4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о былинных героях. Былины, сказы, легенды. Сказители, былинщики.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Библия. Детская библия (разные издания).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Летописи. Рукописные книги. Первопечатник Иван Фёдоров.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Система библиотечного обслуживания: запись в библиотеку, абонемент и читальный зал. Культура читателя.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Библиотечные каталоги и правила пользования ими. Каталожная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карточка. Игра «Обслужи одноклассников».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Отбор книги и работа с ней в читальном зале. Отзыв о книге.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По дорогам сказок. Сказки народные и литературные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Волшебные сказки (народные и литературные): книга-сборник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«Сказки А.С. Пушкина» и сборник народных сказок «На острове Буяне».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Конкурс-кроссворд «Волшебные предметы».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Книги-сборники. Басни и баснописцы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басен И. Крылова. Аппарат книги-сборника басен: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титульный лист, аннотация, оглавление.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Русские баснописцы И.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Хемницер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А. Измайлов, И. Дмитриев.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Чтение басен с «бродячими» сюжетами. Басни Эзопа и Л.Н. Толстого.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Конкурс чтецов.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Инсценирование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басен (работа в группах).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Книги о родной природе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Сборники стихотворений о родной природе. Слушание стихотворений, обмен мнениями.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Книга «Родные поэты» (аппарат, оформление).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 «Краски и звуки стихов о природе». Рукописная книга.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Книги Л.Н. Толстого для детей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Л.Н. Толстого: работа с каталогом, составление выставки книг.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Книга «Азбука Л.Н. Толстого» и сборник «Для детей».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Составление таблицы жанров произведений Л.Н. Толстого (работа в группах).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Проектная деятельность по группам: «Сказки Л.Н. Толстого»,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«Сказки в обработке Л.Н. Толстого».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Животные — герои детской литературы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(4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о животных. Структура книги-сборника: титульный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лист, аннотация, иллюстрация, название книги, тип книги.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Читальный зал: работа с книгой А. Куприна «Ю-ю» или Дж. Лон-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дона «Бурый волк»: оформление, перевод. Отзыв о прочитанной книге.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Библиотечный урок: знакомство с книгой-легендой энциклопедией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А. Брема «Жизнь животных».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Художники-оформители книг о животных.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Реклама книги «Заинтересуй друга!» (конкурс отзывов).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Дети — герои книг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о детях (Л. Пантелеев, А. Гайдар, В. Драгунский и др.).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Литературная игра «Кто они, мои сверстники — герои книг?».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По страницам книги В.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Железникова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«Жизнь и приключения чудака».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Обсуждение прочитанных книг (беседа, дискуссии, споры).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 «Расскажи о любимом писателе».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Книги зарубежных писателей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(2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Книги зарубежных писателей (Ц.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Топелиус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Дж. Лондон, Э. Сетон-Томпсон, Дж.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Чиарди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Систематический каталог: практическая работа. Список книг зарубежных писателей для детей.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Книги о детях войны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Аннотация. Каталожная карточка.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Работа в читальном зале. Книга В.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Железникова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«Девушка в военном».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Творческая работа «Дети войны с тобой рядом»: встречи, сбор материалов, оформление «Книги памяти».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Газеты и журналы для детей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Что такое периодика. Детские газеты и журналы. Структура газет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и журналов. Издатели газет и журналов.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История изданий для детей: журналы «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Мурзилка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», «Костёр», «Пять углов», «Чудеса планеты Земля»; детские газеты: «Пионерская правда», «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Читайка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», «Шапокляк».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Электронные периодические издания «Детская газета», «Антошка».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Создание классной газеты или журнала (работа в группах).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«Книги, книги, книги…»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Книги, их типы и виды. Практическая работа в библиотеке.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Справочная литература. Энциклопедии для детей.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Сбор информации о Л.Н. Толстом и Х.К. Андерсене. Библиографические справочники.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Библиотечная мозаика: урок-игра «Что узнали о книгах?»</w:t>
      </w:r>
    </w:p>
    <w:p w:rsidR="00926B69" w:rsidRDefault="00926B69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731A8A" w:rsidRPr="00731A8A" w:rsidRDefault="00731A8A" w:rsidP="00731A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bookmarkStart w:id="0" w:name="_GoBack"/>
      <w:bookmarkEnd w:id="0"/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 класс  (34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Страницы старины седой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(4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Былины, былинщики. Былинные богатыри. «Былина о Святогоре»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стихотворной форме и прозаической форме. Выставка книг.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Библиотечный урок. История книги. Рукописные книги.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Древней Руси. Библиотека Ярослава Мудрого. Наставления Ярослава Мудрого.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Первая печатная книга на Руси. Первопечатник Иван Фёдоров.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Библия на русском языке. Библейские предания: «Суд Соломона», «Блудный сын».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Экскурсия в типографию или книжный магазин.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Крупицы народной мудрости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(4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Сборники произведений фольклора.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Героические песни о Родине. Песня-слава «Русская земля».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Героические песни о героях России: «Кузьма Минин и Дмитрий Пожарский во главе ополчения», «Суворов приказывает армии переплыть море».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Сбор дополнительной информации о героях России и оформление постера (стенда) с собранными материалами.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 «Русь великая в пословицах и поговорках»: отбор пословиц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 теме, объяснение скрытого смысла, оформление рукописной книги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«Русь великая в пословицах и поговорках».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Сбор дополнительной информации о героях России, оформление по-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стера (стенда) с собранными материалами, презентация постеров и книг.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Мифы народов мира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(2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Книги с мифами народов мира: древнерусские, древнегреческие,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ки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тайские и т. д. Выставка книг.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Работа с системным каталогом.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Читальный зал. Древнекитайский миф «Подвиги стрелка И».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Конкурс-кроссворд «Мифологические герои».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lastRenderedPageBreak/>
        <w:t> Русские писатели-сказочники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Библиотека сказок. Книги со сказками А.С. Пушкина, В. Жуковского,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М. Лермонтова, П. Ершова, В. Гаршина. Фольклорные корни сказок.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Час читателя. Сказка сказок П.П. Ершова «Конёк-Горбунок».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Поиск: исторические корни литературных (авторских) произведений (летопись «Вещий Олег» из «Повести временных лет» и стихотворение А.С. Пушкина «Песнь о вещем Олеге»).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Библиографические справочники. Библиографические справки о писателях-сказочниках (проектная деятельность).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«Книги, книги, книги…»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(4ч)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Библиотечный урок. Храм книги. Библиотека. Первые библиотеки.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Правила пользования библиотекой. Экскурсия в детскую библиотеку.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Книга. Элементы книги. Справочный аппарат. Классификация книг по структуре, изданиям, авторам (работа в группах).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учебные, художественные, научно-популярные, справочники и энциклопедии. Структура энциклопедии и книги-справочника.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«Басни И. Крылова», «Легенды и сказы», «Сказки народов мира», «Стихи русских поэтов».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 «Русские баснописцы»: сбор материала, чтение басен, басни с «бродячими» сюжетами.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Книги о детях и для детей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Дети — герои книг Н. Гарина-Михайловского, К. Станюковича,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Х.К. Андерсена, Марка Твена, В. Гюго, А. Гайдара, Е. Ильиной и др. Выставка книг.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Фантастика и приключения. Поиск книг по каталогу, составление списка.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Читальный зал. Книги А. Рыбакова, В. Крапивина, К. Булычёва,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А. Волкова. Конкурс-кроссворд «Писатели-фантасты».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Аннотация к книге А. Волкова «Волшебник Изумрудного города».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Словари, справочники, энциклопедии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«Хранители слов» — словари: орфографический, толковый, словарь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синонимов, этимологический. Выставка словарей. Игра-конкурс «Объясни слово».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Справочники и энциклопедии. Детская энциклопедия «Что такое? Кто такой?».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Игра «100 вопросов Почемучек»: составление вопросов и нахождение ответов в книгах-справочниках.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Родные поэты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русских поэтов о родной природе. Структура книги.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Чтение и слушание стихотворений о Родине А.С. Пушкина,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М.Ю. Лермонтова, И. Никитина, С. Есенина, Н. Рубцова, И. Бунина.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Конкурс чтецов «Стихи о Родине».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Писатели о писателях. Очерки и воспоминания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(4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«Очерки и воспоминания». Очерки о природе, людях, событиях.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Очерки С. Михалкова «Слово о Крылове», К. Чуковского «Николай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Алексеевич Некрасов»: чтение, выбор информации, определение жанра и темы.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Воспоминания Л.Н. Толстого, А. Куприна «Воспоминания об А.П. Чехове».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Творческая работа: очерк о своём городе, о своём классе, о любимой книге.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Мир книг 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(4 ч)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Типы и виды книг: поисковая работа в библиотеке.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о животных. Э. Сетон-Томпсона «Герои-животные». Очерк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Пескова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«В гостях у Сетон-Томпсона».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Час читателя: знакомство с книгой В. </w:t>
      </w:r>
      <w:proofErr w:type="spellStart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Бульванкера</w:t>
      </w:r>
      <w:proofErr w:type="spellEnd"/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«От кота до кита». Литературная игра «Тайны учебной книги»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Периодические печатные издания для детей: детские газеты и журналы.</w:t>
      </w: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731A8A" w:rsidRPr="00731A8A" w:rsidRDefault="00731A8A" w:rsidP="00731A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lastRenderedPageBreak/>
        <w:t>4. Тематическое планирование с определением основных видов  внеурочной деятельности обучающихся</w:t>
      </w:r>
      <w:r w:rsidRPr="00731A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731A8A" w:rsidRPr="00731A8A" w:rsidRDefault="00731A8A" w:rsidP="00731A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tbl>
      <w:tblPr>
        <w:tblW w:w="9824" w:type="dxa"/>
        <w:tblInd w:w="-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3544"/>
        <w:gridCol w:w="5528"/>
      </w:tblGrid>
      <w:tr w:rsidR="00731A8A" w:rsidRPr="00731A8A" w:rsidTr="00176FF4">
        <w:trPr>
          <w:trHeight w:val="400"/>
        </w:trPr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раздела,</w:t>
            </w:r>
          </w:p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731A8A" w:rsidRPr="00731A8A" w:rsidTr="00176FF4">
        <w:trPr>
          <w:trHeight w:val="244"/>
        </w:trPr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76FF4" w:rsidRPr="00731A8A" w:rsidTr="00176FF4">
        <w:tc>
          <w:tcPr>
            <w:tcW w:w="9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F4" w:rsidRPr="00731A8A" w:rsidRDefault="00176FF4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Здравствуй, книга!(3 часа)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книги первоклассника. Правила работы с книгой.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значимость чтения для личного развития; уметь работать с книгой, пользуясь алгоритмом учебных действий; находить книгу в открытом библиотечном фонде.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значимость чтения для личного развития; уметь работать с книгой, пользуясь алгоритмом учебных действий; находить книгу в открытом библиотечном фонде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значимость чтения для личного развития; уметь работать с книгой, пользуясь алгоритмом учебных действий; находить книгу в открытом библиотечном фонде</w:t>
            </w:r>
          </w:p>
        </w:tc>
      </w:tr>
      <w:tr w:rsidR="00176FF4" w:rsidRPr="00731A8A" w:rsidTr="00176FF4">
        <w:tc>
          <w:tcPr>
            <w:tcW w:w="9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F4" w:rsidRPr="00731A8A" w:rsidRDefault="00176FF4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Книге о Родине и родной природе.(2 часа)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Родине и природе.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 книгой, пользуясь алгоритмом учебных действий.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книги. Книга-произведение и книга-сборник.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книгу-сборник с книгой-произведением</w:t>
            </w:r>
          </w:p>
        </w:tc>
      </w:tr>
      <w:tr w:rsidR="00176FF4" w:rsidRPr="00731A8A" w:rsidTr="00176FF4">
        <w:tc>
          <w:tcPr>
            <w:tcW w:w="9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F4" w:rsidRPr="00731A8A" w:rsidRDefault="00176FF4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Писатели детям 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часа)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Книги-сборники писателей-классиков о детях.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эпизодов книг.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современных писателей о детях.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книг. Слушание и рассматривание одной из книг. Художники-иллюстраторы.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беседе о прочитанной книге; выражать своё мнение; работать в паре.</w:t>
            </w:r>
          </w:p>
        </w:tc>
      </w:tr>
      <w:tr w:rsidR="00176FF4" w:rsidRPr="00731A8A" w:rsidTr="00176FF4">
        <w:tc>
          <w:tcPr>
            <w:tcW w:w="9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F4" w:rsidRPr="00731A8A" w:rsidRDefault="00176FF4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Народная мудрость. Книги-сборники.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часа)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шутки и считалки. Книги-сборники «Весёлые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«Скороговорки и считалки»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176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«Посчитайся», «Отгадай загадку».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играх; выполнять творческую работу; работать в парах.</w:t>
            </w:r>
          </w:p>
        </w:tc>
      </w:tr>
      <w:tr w:rsidR="00176FF4" w:rsidRPr="00731A8A" w:rsidTr="00176FF4">
        <w:tc>
          <w:tcPr>
            <w:tcW w:w="9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F4" w:rsidRPr="00731A8A" w:rsidRDefault="00176FF4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страницам книг В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часа)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В.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Структура книги-сборника.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В.Сутеев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автор и оформитель книг для детей.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игра «По страницам сказок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участие в литературной игре; работать в парах.</w:t>
            </w:r>
          </w:p>
        </w:tc>
      </w:tr>
      <w:tr w:rsidR="00176FF4" w:rsidRPr="00731A8A" w:rsidTr="00176FF4">
        <w:tc>
          <w:tcPr>
            <w:tcW w:w="9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F4" w:rsidRPr="00731A8A" w:rsidRDefault="00176FF4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 народов мира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часа)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– сборники «Русские народные сказки». Книги-произведения.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народов России и народов мира. Оформление выставки книг.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выбирать интересующую книгу;</w:t>
            </w:r>
          </w:p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«Герои народных сказок». Проектная деятельность (коллективная). Домики-сказки.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выбирать интересующую книгу;</w:t>
            </w:r>
          </w:p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</w:tr>
      <w:tr w:rsidR="00176FF4" w:rsidRPr="00731A8A" w:rsidTr="00176FF4">
        <w:tc>
          <w:tcPr>
            <w:tcW w:w="9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F4" w:rsidRPr="00731A8A" w:rsidRDefault="00176FF4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Книги русских писателей 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казочников.( 3 часа)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сказочных историй А.Н. Толстого «Приключения Буратино».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мире книг; участвовать в беседе о прочитанной книге.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и чтение историй из книги А.Н. Толстого «Приключения Буратино».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мире книг; участвовать в беседе о прочитанной книге;</w:t>
            </w:r>
          </w:p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значимость чтения для личного развития.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«Встреча  с Буратино».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значимость чтения для личного развития; уметь определять свою роль в общей работе и оценивать свои результаты; участвовать в творческой работе.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писатели ( 3 часа)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Выставка книг.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выбирать интересующую книгу;</w:t>
            </w:r>
          </w:p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мире книг; участвовать в беседе о прочитанной книге.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Книги- сборники произведений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выбирать интересующую книгу;</w:t>
            </w:r>
          </w:p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мире книг; участвовать в беседе о прочитанной книге.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детей. Герои книг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</w:tr>
      <w:tr w:rsidR="00176FF4" w:rsidRPr="00731A8A" w:rsidTr="00176FF4">
        <w:tc>
          <w:tcPr>
            <w:tcW w:w="9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F4" w:rsidRPr="00731A8A" w:rsidRDefault="00176FF4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 зарубежных писателей.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часа)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Ш.Перро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«Красная Шапочка» в разных изданиях.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книги одного автора разных лет издания по оформлению.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Дж.Харриса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«Сказки дядюшки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Римуса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Книга-сборник историй. Герои книги.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сказки.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</w:tr>
      <w:tr w:rsidR="00176FF4" w:rsidRPr="00731A8A" w:rsidTr="00176FF4">
        <w:tc>
          <w:tcPr>
            <w:tcW w:w="9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F4" w:rsidRPr="00731A8A" w:rsidRDefault="00176FF4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Книги-сборники стихотворений для детей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часа)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для детей. </w:t>
            </w: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Книги-сборники.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Характеризовать книгу, определять тему и жанр, </w:t>
            </w: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выбирать книгу на заданную тему; слушать и читать книгу, понимать прочитанное.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стихотворений детских поэтов «Слушаем и читаем стихи детских поэтов».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участие в конкурсе чтецов; уметь определять свою роль в общей работе и оценивать свои результаты.</w:t>
            </w:r>
          </w:p>
        </w:tc>
      </w:tr>
      <w:tr w:rsidR="00176FF4" w:rsidRPr="00731A8A" w:rsidTr="00176FF4">
        <w:tc>
          <w:tcPr>
            <w:tcW w:w="9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F4" w:rsidRPr="00731A8A" w:rsidRDefault="00176FF4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– герои книг.(3 часа)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– герои сказок. («Сестрица Алёнушка и братец Иванушка», «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Терёшечка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др.)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– герои рассказов. (В. Осеева «Совесть», «Мушка»,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«Мишкина каша», Е. Пермяк «Первая рыбка» и др.)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176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– герои стихотворений. (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школу»,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7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Михалков «Фома»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6FF4" w:rsidRPr="00731A8A" w:rsidTr="00176FF4">
        <w:tc>
          <w:tcPr>
            <w:tcW w:w="9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F4" w:rsidRPr="00731A8A" w:rsidRDefault="00176FF4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Книги о животных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часа)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Г.Скребицкого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Н.Некрасова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«Дедушка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Мазай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зайцы».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аппаратом книги.4 формулировать и высказывать своё впечатление о прочитанной книге и героях.</w:t>
            </w:r>
          </w:p>
        </w:tc>
      </w:tr>
      <w:tr w:rsidR="00731A8A" w:rsidRPr="00731A8A" w:rsidTr="00176FF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книг. Выставка книг.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свою роль в общей работе и оценивать свои результаты.</w:t>
            </w:r>
          </w:p>
        </w:tc>
      </w:tr>
    </w:tbl>
    <w:p w:rsidR="00731A8A" w:rsidRPr="00731A8A" w:rsidRDefault="00731A8A" w:rsidP="00731A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1A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1A8A" w:rsidRDefault="00731A8A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класс</w:t>
      </w:r>
    </w:p>
    <w:p w:rsidR="00176FF4" w:rsidRPr="00731A8A" w:rsidRDefault="00176FF4" w:rsidP="00731A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9748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3544"/>
        <w:gridCol w:w="5528"/>
      </w:tblGrid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4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4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Названия раздела</w:t>
            </w:r>
            <w:proofErr w:type="gramStart"/>
            <w:r w:rsidRPr="00C24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C24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4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C24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емы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C2411B" w:rsidRPr="00731A8A" w:rsidTr="00C2411B">
        <w:trPr>
          <w:trHeight w:val="164"/>
        </w:trPr>
        <w:tc>
          <w:tcPr>
            <w:tcW w:w="9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11B" w:rsidRPr="00C2411B" w:rsidRDefault="00C2411B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Книга, здравствуй – 3ч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книги в жизни человека.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Понять роль книги в жизни человека, роль художественной книги. Иллюстрации в книге и их роль.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создания книги. Первая печатная книга на Руси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«Пословицы о книге и учении».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книги (элементы книги).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Оформлять рукописную книгу «Мы художники-оформители»</w:t>
            </w:r>
          </w:p>
        </w:tc>
      </w:tr>
      <w:tr w:rsidR="00C2411B" w:rsidRPr="00731A8A" w:rsidTr="00AE513B">
        <w:tc>
          <w:tcPr>
            <w:tcW w:w="9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11B" w:rsidRPr="00C2411B" w:rsidRDefault="00C2411B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Книгочей — любитель чтения – 2ч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библиотеку (городскую).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правила работы с книгой. Читальный зал: самостоятельно читать  выбранную  книгу. Работа с каталожной картой.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в библиотеке. Алфавитный каталог.</w:t>
            </w:r>
          </w:p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Каталожная карточка.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библиотеку. Понять что такое библиотечный формуляр, алфавитный каталог, назначение библиотечного каталога. Работа с каталожной карточкой. Викторина «Что вы знаете о книге?». Игра «Я — библиотекарь».</w:t>
            </w:r>
          </w:p>
        </w:tc>
      </w:tr>
      <w:tr w:rsidR="00C2411B" w:rsidRPr="00731A8A" w:rsidTr="00ED4057">
        <w:tc>
          <w:tcPr>
            <w:tcW w:w="9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11B" w:rsidRPr="00C2411B" w:rsidRDefault="00C2411B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твоих ровесниках – 4ч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 книг о детях</w:t>
            </w:r>
            <w:proofErr w:type="gramEnd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Структура книги.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библиотеку, выставку книг детских писателей. «Дети — герои детских книг»</w:t>
            </w:r>
          </w:p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- кроссворд «Имена героев детских книг». Презентация книг о детях-ровесниках. Инсценировать отдельные эпизоды из рассказов о детях.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В. Осеевой. Книга-сборник.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Знакомиться с книгами-сборниками В. Осеевой. Инсценировать отдельные эпизоды из рассказов о детях.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Е. Пермяка. Титульный лист.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Знакомиться с книгами Е. Пермяка. Инсценировать отдельные эпизоды из рассказов о детях.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Н. Носова. Типы книг.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Знакомиться с книгами Н. Носова. Инсценировать отдельные эпизоды из рассказов о детях.</w:t>
            </w:r>
          </w:p>
        </w:tc>
      </w:tr>
      <w:tr w:rsidR="00176FF4" w:rsidRPr="00731A8A" w:rsidTr="00176FF4">
        <w:tc>
          <w:tcPr>
            <w:tcW w:w="9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F4" w:rsidRPr="00C2411B" w:rsidRDefault="00176FF4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Крупицы народной мудрости. Книги-сборники – 4ч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Книги В. </w:t>
            </w:r>
            <w:proofErr w:type="gramStart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Драгунского</w:t>
            </w:r>
            <w:proofErr w:type="gramEnd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Знакомиться с книгами В. </w:t>
            </w:r>
            <w:proofErr w:type="gramStart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Драгунского</w:t>
            </w:r>
            <w:proofErr w:type="gramEnd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Инсценировать отдельные эпизоды из рассказов о детях.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 детских книг. Библиотечный стенд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Читальный зал. Читать произведения о детях на страницах детских газет и журналов. Детские журналы «Почитай-ка», «Зёрнышко» (работа в группах).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Книги-сборники. Малые жанры фольклора.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Узнать о книгах-сборниках малых жанров фольклора. Путешествовать  по тропинкам фольклора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Пословицы. Темы пословиц.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Узнать о значении пословицы, что такое тема пословиц</w:t>
            </w:r>
          </w:p>
        </w:tc>
      </w:tr>
      <w:tr w:rsidR="00176FF4" w:rsidRPr="00731A8A" w:rsidTr="00176FF4">
        <w:tc>
          <w:tcPr>
            <w:tcW w:w="9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F4" w:rsidRPr="00C2411B" w:rsidRDefault="00176FF4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Писатели – сказочники – 4ч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2411B"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Загадки. Темы загадок.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Знакомиться с загадками. Что такое  тема</w:t>
            </w:r>
            <w:r w:rsid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загадок</w:t>
            </w:r>
            <w:proofErr w:type="gramStart"/>
            <w:r w:rsid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Скороговорки и </w:t>
            </w:r>
            <w:proofErr w:type="spellStart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скороговорок. «</w:t>
            </w:r>
            <w:proofErr w:type="spellStart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Чистоговорщики</w:t>
            </w:r>
            <w:proofErr w:type="spellEnd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gramStart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«Живой цветок народной мудрости» (работа в группах).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с литературными (авторскими) сказками.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книг с литературными сказками. Обзор выставки. Чтение выбранной книги.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Писатели-сказочники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писателей-сказочников. Поиск книги в открытом библиотечном фонде.</w:t>
            </w:r>
          </w:p>
        </w:tc>
      </w:tr>
      <w:tr w:rsidR="00C2411B" w:rsidRPr="00731A8A" w:rsidTr="0082741B">
        <w:tc>
          <w:tcPr>
            <w:tcW w:w="9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11B" w:rsidRPr="00C2411B" w:rsidRDefault="00C2411B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детях – 4ч</w:t>
            </w:r>
          </w:p>
        </w:tc>
      </w:tr>
      <w:tr w:rsidR="00731A8A" w:rsidRPr="00731A8A" w:rsidTr="00C2411B">
        <w:trPr>
          <w:trHeight w:val="25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 сказок. Викторина.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страницам сказок Х.К. Андерсена.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сказок Х.К. Андерсена. Выразительное чтение.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 «Путешествие в страну сказок»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творческой работе «Лукошко сказок» (проектная деятельность).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о детях.  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Знакомиться с книгами-сборниками о детях и для детей (В. Осеева, Н. Носов, С. Михалков и др.), книгами о животных (В. Бианки, Э. </w:t>
            </w:r>
            <w:proofErr w:type="spellStart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Н. Сладков и др.).</w:t>
            </w:r>
          </w:p>
        </w:tc>
      </w:tr>
      <w:tr w:rsidR="00C2411B" w:rsidRPr="00731A8A" w:rsidTr="00A857BC">
        <w:tc>
          <w:tcPr>
            <w:tcW w:w="9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11B" w:rsidRPr="00C2411B" w:rsidRDefault="00C2411B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тех, кто подарил нам жизнь – 2ч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Герои книг В. Осеевой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книги-сборники о детях и для детей В. Осеевой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Н. Носова. Приключение-сказка о Незнайке и его друзьях.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книги-сборники о детях и для детей</w:t>
            </w:r>
          </w:p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Н. Носова</w:t>
            </w:r>
          </w:p>
        </w:tc>
      </w:tr>
      <w:tr w:rsidR="00C2411B" w:rsidRPr="00731A8A" w:rsidTr="007E526D">
        <w:tc>
          <w:tcPr>
            <w:tcW w:w="9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11B" w:rsidRPr="00C2411B" w:rsidRDefault="00C2411B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Старые добрые сказки – 4ч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С. Михалкова: стихотворения, басни, рассказы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книги-сборники о детях и для детей</w:t>
            </w:r>
          </w:p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Михалкова. Выразительное чтение.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Книги о братьях наших меньших.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Читать книги о животных (В. Бианки, Э. </w:t>
            </w:r>
            <w:proofErr w:type="spellStart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Н. Сладков и др.).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Сборники стихотворений для детей.  Каталожная карточка.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Читать книги-сборники стихотворений для детей (Я. Аким, С. Маршак, С. Михалков, А. </w:t>
            </w:r>
            <w:proofErr w:type="spellStart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731A8A" w:rsidRPr="00731A8A" w:rsidTr="00C2411B">
        <w:trPr>
          <w:trHeight w:val="74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Книги-сборники сказок народов мира.</w:t>
            </w:r>
          </w:p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книги сказок народов мира.</w:t>
            </w:r>
          </w:p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Узнавать о переводчиках, пересказчиках и обработчиках сказок народов других стран.</w:t>
            </w:r>
          </w:p>
        </w:tc>
      </w:tr>
      <w:tr w:rsidR="00C2411B" w:rsidRPr="00731A8A" w:rsidTr="00C2411B">
        <w:trPr>
          <w:trHeight w:val="186"/>
        </w:trPr>
        <w:tc>
          <w:tcPr>
            <w:tcW w:w="9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11B" w:rsidRPr="00C2411B" w:rsidRDefault="00C2411B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Защитникам Отечества посвящается – 1ч</w:t>
            </w:r>
          </w:p>
        </w:tc>
      </w:tr>
      <w:tr w:rsidR="00731A8A" w:rsidRPr="00731A8A" w:rsidTr="00176FF4">
        <w:trPr>
          <w:trHeight w:val="16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 сказки на страницах детских журналов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сказки народов мира с «бродячими» сюжетами (русская народная сказка «Снегурочка», японская народная сказка «</w:t>
            </w:r>
            <w:proofErr w:type="spellStart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Журушка</w:t>
            </w:r>
            <w:proofErr w:type="spellEnd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 др.) Вести  поисковую работу.</w:t>
            </w:r>
          </w:p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читальный зал: народные сказки на страницах детских журналов.</w:t>
            </w:r>
          </w:p>
        </w:tc>
      </w:tr>
      <w:tr w:rsidR="00C2411B" w:rsidRPr="00731A8A" w:rsidTr="00C2411B">
        <w:trPr>
          <w:trHeight w:val="348"/>
        </w:trPr>
        <w:tc>
          <w:tcPr>
            <w:tcW w:w="9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11B" w:rsidRPr="00C2411B" w:rsidRDefault="00C2411B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тех, кто подарил нам жизнь – 1ч</w:t>
            </w:r>
          </w:p>
        </w:tc>
      </w:tr>
      <w:tr w:rsidR="00731A8A" w:rsidRPr="00731A8A" w:rsidTr="00C2411B">
        <w:trPr>
          <w:trHeight w:val="823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о семье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Знакомиться с жанрами произведений о семье: стихотворения, пословицы, сказки, рассказы, колыбельные».</w:t>
            </w:r>
          </w:p>
        </w:tc>
      </w:tr>
      <w:tr w:rsidR="00C2411B" w:rsidRPr="00731A8A" w:rsidTr="00C2411B">
        <w:trPr>
          <w:trHeight w:val="263"/>
        </w:trPr>
        <w:tc>
          <w:tcPr>
            <w:tcW w:w="9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11B" w:rsidRPr="00C2411B" w:rsidRDefault="00C2411B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Защитникам Отечества посвящается – 2ч</w:t>
            </w:r>
          </w:p>
        </w:tc>
      </w:tr>
      <w:tr w:rsidR="00731A8A" w:rsidRPr="00731A8A" w:rsidTr="00C2411B">
        <w:trPr>
          <w:trHeight w:val="167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Книга А. Гайдара «Сказка о Военной тайне, о </w:t>
            </w:r>
            <w:proofErr w:type="spellStart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Мальчише-Кибальчише</w:t>
            </w:r>
            <w:proofErr w:type="spellEnd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его твёрдом слове».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рукописную книгу «Защитники Отечества в твоей семье»: фотографии, письма, воспоминания, рисунки.</w:t>
            </w:r>
          </w:p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Работать с книгой А. Гайдара «Сказка о Военной тайне, </w:t>
            </w:r>
            <w:proofErr w:type="spellStart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Мальчише-Кибальчише</w:t>
            </w:r>
            <w:proofErr w:type="spellEnd"/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 его твёрдом слове»: чтение, рассматривание.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Библиотечный урок «Хвала книге».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Библиотечный урок: книги-сборники по авторам, жанрам, темам. Вести  проектную деятельность: презентация любимых книг (по оформлению, содержанию и поступкам героев).</w:t>
            </w:r>
          </w:p>
        </w:tc>
      </w:tr>
      <w:tr w:rsidR="00176FF4" w:rsidRPr="00731A8A" w:rsidTr="00176FF4">
        <w:tc>
          <w:tcPr>
            <w:tcW w:w="9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F4" w:rsidRPr="00C2411B" w:rsidRDefault="00176FF4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страницам любимых книг -2ч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работа: комиксы и весёлые истории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Коллективная творческая работа: комиксы и весёлые истории. Оформлять  еженедельник «Летнее чтение» или «Дневник читателя».</w:t>
            </w: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работа: комиксы и весёлые истории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A8A" w:rsidRPr="00C2411B" w:rsidRDefault="00731A8A" w:rsidP="00C241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A8A" w:rsidRPr="00731A8A" w:rsidTr="00176FF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11B" w:rsidRDefault="00C2411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FF4" w:rsidRDefault="00176FF4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1A8A" w:rsidRDefault="00731A8A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 класс</w:t>
      </w:r>
    </w:p>
    <w:p w:rsidR="00C2411B" w:rsidRPr="00731A8A" w:rsidRDefault="00C2411B" w:rsidP="00731A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9782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544"/>
        <w:gridCol w:w="5528"/>
      </w:tblGrid>
      <w:tr w:rsidR="00731A8A" w:rsidRPr="00731A8A" w:rsidTr="00176FF4">
        <w:trPr>
          <w:trHeight w:val="28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темы</w:t>
            </w:r>
          </w:p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ind w:left="20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учебной деятельности</w:t>
            </w:r>
          </w:p>
        </w:tc>
      </w:tr>
      <w:tr w:rsidR="00731A8A" w:rsidRPr="00731A8A" w:rsidTr="00176FF4">
        <w:trPr>
          <w:trHeight w:val="28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A8A" w:rsidRPr="00731A8A" w:rsidTr="00176FF4">
        <w:trPr>
          <w:trHeight w:val="28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11B" w:rsidRPr="00731A8A" w:rsidTr="00B420DA">
        <w:trPr>
          <w:trHeight w:val="280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11B" w:rsidRPr="00731A8A" w:rsidRDefault="00C2411B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История книги. Библиотеки.(4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 по технике безопасности. Былины, легенды, сказы.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книгами сборниками о былинных героях.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книги. Библия.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 разными изданиями детской библии.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Летописи. Рукописные книги. Истрия книги.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Первопчатник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Федоров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Ориентироваться в мире книг (работа с каталогом, с открытым библиотечным фондом).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Стартовая проверочная работа.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C2411B" w:rsidRPr="00731A8A" w:rsidTr="00DE3E68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11B" w:rsidRPr="00FD26FC" w:rsidRDefault="00C2411B" w:rsidP="00FD2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дорогам сказок. Сказки народные и литературные.(3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C24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Волшебный мир сказок.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кроссворда «Волшебные предметы».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бытовые, волшебные, о животных.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рассматривать и сравнивать книги.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с загадками.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Оценивать поведение героев с точки зрения морали, формировать свою этическую позицию.</w:t>
            </w:r>
          </w:p>
        </w:tc>
      </w:tr>
      <w:tr w:rsidR="00C2411B" w:rsidRPr="00731A8A" w:rsidTr="00576514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11B" w:rsidRPr="00FD26FC" w:rsidRDefault="00C2411B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Книги-сборники. Басни и баснописцы.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басни.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Знать аппарат книги-сборника басен: титульный лист, аннотация, оглавление.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Басни в прозаической форме.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Участвовать в конкурсах чтецов и рассказчиков.</w:t>
            </w:r>
          </w:p>
        </w:tc>
      </w:tr>
      <w:tr w:rsidR="00731A8A" w:rsidRPr="00731A8A" w:rsidTr="00176FF4">
        <w:trPr>
          <w:trHeight w:val="28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баснописцы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ерои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басен.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басен.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Инсценировать басни (работа в группах).</w:t>
            </w:r>
          </w:p>
        </w:tc>
      </w:tr>
      <w:tr w:rsidR="00731A8A" w:rsidRPr="00731A8A" w:rsidTr="00176FF4">
        <w:trPr>
          <w:trHeight w:val="28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11B" w:rsidRPr="00731A8A" w:rsidTr="00BB43A9">
        <w:trPr>
          <w:trHeight w:val="280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11B" w:rsidRPr="00731A8A" w:rsidRDefault="00C2411B" w:rsidP="00FD2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Книги о родной природе.(3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поэты.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Собирать информацию для библиографической справки об авторе.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Ф. Тютчева, А.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Майкова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 Фета.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Слушать стихотворения, обмениваться мнениями.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«Краски и звуки поэтического слова»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Выполнять поисковую работу по проекту.</w:t>
            </w:r>
          </w:p>
        </w:tc>
      </w:tr>
      <w:tr w:rsidR="00C2411B" w:rsidRPr="00731A8A" w:rsidTr="00D22D6D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11B" w:rsidRPr="00FD26FC" w:rsidRDefault="00C2411B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Книги Л. Н. Толстого для детей.(3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 для детей.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Чтение произведений Л.Н. Толстого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Выразительно чтение эпизодов.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 – обработчик русских народных сказок.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Составлять таблицы жанров произведений Л.Н. Толстого (работа в группах).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проверочная работа.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C2411B" w:rsidRPr="00731A8A" w:rsidTr="00FA04B0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11B" w:rsidRPr="00FD26FC" w:rsidRDefault="00C2411B" w:rsidP="00FD2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Животные – герои детской литературы(4 часа)</w:t>
            </w:r>
          </w:p>
        </w:tc>
      </w:tr>
      <w:tr w:rsidR="00731A8A" w:rsidRPr="00731A8A" w:rsidTr="00176FF4">
        <w:trPr>
          <w:trHeight w:val="28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 животных.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Уметь работать с книгой, пользуясь алгоритмом учебных действий.</w:t>
            </w:r>
          </w:p>
        </w:tc>
      </w:tr>
      <w:tr w:rsidR="00731A8A" w:rsidRPr="00731A8A" w:rsidTr="00176FF4">
        <w:trPr>
          <w:trHeight w:val="28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о животных А. Куприна.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книгой Куприна  «Ю-ю»,</w:t>
            </w:r>
          </w:p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отзыв о прочитанной книге.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Дж. Лондона «Бурый волк».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Писать отзыв о книге или героях книги.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Художники-иллюстраторы книг о животных.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Высказывать своё суждение об оформлении и структуре книги.</w:t>
            </w:r>
          </w:p>
        </w:tc>
      </w:tr>
      <w:tr w:rsidR="00C2411B" w:rsidRPr="00731A8A" w:rsidTr="008A39DD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11B" w:rsidRPr="00FD26FC" w:rsidRDefault="00C2411B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Дети – герои книг.(3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– герои книг.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и обсуждать книгу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А.Гайдара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«Тимур и его команда»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 детях.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Участвовать в беседе о прочитанной книге, выражать своё мнение</w:t>
            </w:r>
          </w:p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 аргументировать свою точку зрения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игра.</w:t>
            </w: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«Кто они, мои сверстники — герои книг?»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Участвовать в литературной игре «Кто они, мои сверстники — герои книг?»</w:t>
            </w:r>
          </w:p>
        </w:tc>
      </w:tr>
      <w:tr w:rsidR="00FD26FC" w:rsidRPr="00731A8A" w:rsidTr="00CD4B44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6FC" w:rsidRPr="00FD26FC" w:rsidRDefault="00FD26FC" w:rsidP="00FD2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Книги зарубежных писателей.(2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Зарубежные писатели.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Познакомиться с книгами зарубежных писателей (Ц.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Топелиус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, Дж. Лондон, Э.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Сетон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Томпсон, Дж.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Чиарди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).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Библиографический справочник.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Составлять библиографические справочники: отбор информации о зарубежных писателях (работа в группах).</w:t>
            </w:r>
          </w:p>
        </w:tc>
      </w:tr>
      <w:tr w:rsidR="00C2411B" w:rsidRPr="00731A8A" w:rsidTr="00C646E2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11B" w:rsidRPr="00FD26FC" w:rsidRDefault="00C2411B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Книги о детях войны(3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Воронкова «Девочка из города».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Обсуждение прочитанной книги (беседа, дискуссии, споры).</w:t>
            </w:r>
          </w:p>
        </w:tc>
      </w:tr>
      <w:tr w:rsidR="00731A8A" w:rsidRPr="00731A8A" w:rsidTr="00176FF4">
        <w:trPr>
          <w:trHeight w:val="28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Книга В.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«Девушка в военном».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Уметь самостоятельно работать с новым произведением.</w:t>
            </w:r>
          </w:p>
        </w:tc>
      </w:tr>
      <w:tr w:rsidR="00731A8A" w:rsidRPr="00731A8A" w:rsidTr="00176FF4">
        <w:trPr>
          <w:trHeight w:val="28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они – дети войны.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Выполнять творческую работу «Дети войны с тобой рядом»: встречи, сбор материалов, оформление «Книги памяти».</w:t>
            </w:r>
          </w:p>
        </w:tc>
      </w:tr>
      <w:tr w:rsidR="00C2411B" w:rsidRPr="00731A8A" w:rsidTr="008A6391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11B" w:rsidRPr="00FD26FC" w:rsidRDefault="00FD26FC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Газеты и журналы для детей.</w:t>
            </w:r>
            <w:r w:rsidR="00C2411B"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(3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периодика.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 читать детские газеты и журналы;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газеты и журналы.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нужную информацию в газетах и журналах;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периодические издания.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электронными газетами и журналами.</w:t>
            </w:r>
          </w:p>
        </w:tc>
      </w:tr>
      <w:tr w:rsidR="00FD26FC" w:rsidRPr="00731A8A" w:rsidTr="00186C7F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6FC" w:rsidRPr="00FD26FC" w:rsidRDefault="00FD26FC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«Книги, книги, книги…»(2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Классная газета «Книгочей».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материал для классной и школьной газеты;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Библиотечная мозаика «Что я знаю о книге?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информацию для проекта «История детской газеты и журнала»;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проверочная работа.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</w:tbl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1A8A" w:rsidRDefault="00731A8A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1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 класс</w:t>
      </w:r>
    </w:p>
    <w:p w:rsidR="00FD26FC" w:rsidRPr="008F390B" w:rsidRDefault="00FD26FC" w:rsidP="00731A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</w:p>
    <w:tbl>
      <w:tblPr>
        <w:tblW w:w="9782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544"/>
        <w:gridCol w:w="5528"/>
      </w:tblGrid>
      <w:tr w:rsidR="00731A8A" w:rsidRPr="008F390B" w:rsidTr="00176FF4">
        <w:trPr>
          <w:trHeight w:val="28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8F390B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8F390B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Названия темы</w:t>
            </w:r>
          </w:p>
          <w:p w:rsidR="00731A8A" w:rsidRPr="008F390B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8F390B" w:rsidRDefault="00731A8A" w:rsidP="00731A8A">
            <w:pPr>
              <w:spacing w:after="0" w:line="240" w:lineRule="auto"/>
              <w:ind w:left="204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учебной деятельности</w:t>
            </w:r>
          </w:p>
        </w:tc>
      </w:tr>
      <w:tr w:rsidR="00731A8A" w:rsidRPr="00731A8A" w:rsidTr="00176FF4">
        <w:trPr>
          <w:trHeight w:val="28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A8A" w:rsidRPr="00731A8A" w:rsidTr="008F390B">
        <w:trPr>
          <w:trHeight w:val="244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D26FC" w:rsidRPr="00731A8A" w:rsidTr="00C47A87">
        <w:trPr>
          <w:trHeight w:val="244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26FC" w:rsidRPr="00731A8A" w:rsidRDefault="00FD26FC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Страницы старины седой.(4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FD2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 по технике безопасности. Былины</w:t>
            </w:r>
            <w:r w:rsidR="00FD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книгами сборниками о былинных героях.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FD2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Древней Руси.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Сообщения: « Иване Федоро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первопечатнике», «Библиотека Ярослава Мудрого»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Библия. Библейские предания</w:t>
            </w: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 разными изданиями детской библии.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история книги.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Ориентироваться в мире книг (работа с каталогом, с открытым библиотечным фондом).</w:t>
            </w:r>
          </w:p>
        </w:tc>
      </w:tr>
      <w:tr w:rsidR="00FD26FC" w:rsidRPr="00731A8A" w:rsidTr="00467C74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6FC" w:rsidRPr="00FD26FC" w:rsidRDefault="00FD26FC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Крупицы народной мудрости.(4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Героические песни о героях России. Песня-слава.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Оценивать поведение героев с точки зрения морали, формировать свою этическую позицию.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FD2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С.Алексеева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«Рассказы о Суворове и русских солдатах».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FD2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Участвовать в беседе о прочитанной книге, выражать своё мнение</w:t>
            </w:r>
            <w:r w:rsidR="00FD26F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 аргументировать свою точку зрения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</w:t>
            </w: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рассматривать и сравнивать книги.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великая в произведениях фольклора.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Оценивать поведение героев с точки зрения морали, формировать свою этическую позицию.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FD2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народного единства: постеров 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стендов) о героях России.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Оценивать поведение героев с точки зрения морали, формировать свою этическую позицию.</w:t>
            </w:r>
          </w:p>
        </w:tc>
      </w:tr>
      <w:tr w:rsidR="00FD26FC" w:rsidRPr="00731A8A" w:rsidTr="00AA71AA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6FC" w:rsidRPr="00FD26FC" w:rsidRDefault="00FD26FC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Мифы народов мира.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  народов мира. Книги- сборники.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Знать аппарат книги-сборника: титульный лист, аннотация, оглавление. Участвовать в беседе о прочитанной книге, выражать своё мнение</w:t>
            </w:r>
          </w:p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 аргументировать свою точку зрения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Мифологические герои.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Оценивать поведение героев с точки зрения морали, формировать свою этическую позицию. Участвовать в беседе о прочитанной книге, выражать своё мнение и аргументировать свою точку зрения</w:t>
            </w:r>
          </w:p>
        </w:tc>
      </w:tr>
      <w:tr w:rsidR="00FD26FC" w:rsidRPr="00731A8A" w:rsidTr="00DD7334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6FC" w:rsidRPr="00FD26FC" w:rsidRDefault="00FD26FC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Русские писатели-сказочники 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сказок: сказки народные и авторские.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Оценивать поведение героев с точки зрения морали, формировать свою этическую позицию.</w:t>
            </w:r>
          </w:p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Участвовать в беседе о прочитанной книге, выражать своё мнение и аргументировать свою точку зрения</w:t>
            </w:r>
          </w:p>
        </w:tc>
      </w:tr>
      <w:tr w:rsidR="00731A8A" w:rsidRPr="00731A8A" w:rsidTr="00176FF4">
        <w:trPr>
          <w:trHeight w:val="28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со сказками русских писателей- классиков. Сказка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П.Ершова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«Конек-Горбунок»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Оценивать поведение героев с точки зрения морали, формировать свою этическую позицию. Участвовать в беседе о прочитанной книге, выражать своё мнение и аргументировать свою точку зрения</w:t>
            </w:r>
          </w:p>
        </w:tc>
      </w:tr>
      <w:tr w:rsidR="00731A8A" w:rsidRPr="00731A8A" w:rsidTr="00176FF4">
        <w:trPr>
          <w:trHeight w:val="28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A8A" w:rsidRPr="00731A8A" w:rsidTr="00176FF4">
        <w:trPr>
          <w:trHeight w:val="2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Исторические (фольклорные) корни литературных произведений на примере летописи «Вещий Олег»  и </w:t>
            </w: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«Песни о вещем Олеге»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 xml:space="preserve">Участвовать в беседе о прочитанной книге, выражать своё мнение и аргументировать свою точку зрения Оценивать поведение героев с точки зрения морали, формировать свою этическую </w:t>
            </w: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позицию.</w:t>
            </w:r>
          </w:p>
        </w:tc>
      </w:tr>
      <w:tr w:rsidR="00FD26FC" w:rsidRPr="00731A8A" w:rsidTr="00B22A3F">
        <w:trPr>
          <w:trHeight w:val="280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6FC" w:rsidRPr="00FD26FC" w:rsidRDefault="00FD26FC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Книги, книги,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книги…».(4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FD26FC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Энциклопедии и книги-справочники</w:t>
            </w:r>
            <w:r w:rsidR="00731A8A"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Собирать информацию для библиографической справки об авторе.</w:t>
            </w:r>
            <w:r w:rsidRPr="00731A8A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Работать с каталогом, составлять выставки книг.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Книги. Элементы книги. Справочный аппарат книги.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Собирать информацию для библиографической справки об авторе.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Библиотека. Первые библиотеки. Правила пользования библиотекой. Экскурсия в библиотеку.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Собирать информацию для библиографической справки об авторе.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Книги. Типы книг. Справочный аппарат книги.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Собирать информацию для библиографической справки об авторе.</w:t>
            </w:r>
          </w:p>
        </w:tc>
      </w:tr>
      <w:tr w:rsidR="00FD26FC" w:rsidRPr="00731A8A" w:rsidTr="000451AC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6FC" w:rsidRPr="00FD26FC" w:rsidRDefault="00FD26FC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Книги о детях и для детей.(3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деятельность: создание рукописной книги «Русские баснописцы»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Выполнять поисковую работу по проекту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Дети-герои книг писателей 20 века.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Участвовать в беседе о прочитанной книге, выражать своё мнение и аргументировать свою точку зрения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FD26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Библиографические справки о Марке Твене,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В.Гюго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Д.Мамине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-Сибиряке,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Куприне</w:t>
            </w: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Собирать информацию для библиографической справки об авторе</w:t>
            </w:r>
          </w:p>
        </w:tc>
      </w:tr>
      <w:tr w:rsidR="00FD26FC" w:rsidRPr="00731A8A" w:rsidTr="0086455C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6FC" w:rsidRPr="00FD26FC" w:rsidRDefault="00FD26FC" w:rsidP="00FD2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Словари, справочники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нциклопедии         (3 часа)</w:t>
            </w:r>
          </w:p>
        </w:tc>
      </w:tr>
      <w:tr w:rsidR="00731A8A" w:rsidRPr="00731A8A" w:rsidTr="00176FF4">
        <w:trPr>
          <w:trHeight w:val="28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Конкурс-кроссворд «Авторы произведений о детях». Аннотация на книгу-сборник писателей-классиков.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Уметь работать с книгой, пользуясь алгоритмом учебных действий. Писать отзыв о книге или героях книги.</w:t>
            </w:r>
          </w:p>
        </w:tc>
      </w:tr>
      <w:tr w:rsidR="00731A8A" w:rsidRPr="00731A8A" w:rsidTr="00176FF4">
        <w:trPr>
          <w:trHeight w:val="28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Хранители слов- словари. Выставка словарей. Игра-конкурс «Объясни слово»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Уметь работать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оо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словарем, пользуясь алгоритмом учебных действий.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Справочники и словари. Детская энциклопедия</w:t>
            </w: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Уметь работать с книгой, пользуясь алгоритмом учебных действий.</w:t>
            </w:r>
          </w:p>
        </w:tc>
      </w:tr>
      <w:tr w:rsidR="00FD26FC" w:rsidRPr="00731A8A" w:rsidTr="00170B28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6FC" w:rsidRPr="00FD26FC" w:rsidRDefault="00FD26FC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Родные поэты 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«100 вопросов Почемучек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со справочной литературой.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Уметь работать с книгой, пользуясь алгоритмом учебных действий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Высказывать своё суждение об оформлении и структуре книги.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FD2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Книги-сборники поэтов о Родине и родной природе.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 </w:t>
            </w: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Слушать стихотворения, обмениваться мнениями.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FD2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Читаем и слушаем стихотворения о Родине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Слушать стихотворения, обмениваться мнениями.</w:t>
            </w:r>
          </w:p>
        </w:tc>
      </w:tr>
      <w:tr w:rsidR="00FD26FC" w:rsidRPr="00731A8A" w:rsidTr="007711FA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6FC" w:rsidRPr="00FD26FC" w:rsidRDefault="00FD26FC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Писатели о писателях. Очерки и воспоминания. 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часа)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«Читаем стихи о Родине  и родной природе»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Слушать стихотворения, обмениваться мнениями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и воспоминания. Писатели о писателях.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Участвовать в беседе о прочитанной книге, выражать своё мнение</w:t>
            </w:r>
          </w:p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 аргументировать свою точку зрения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корреспондентом </w:t>
            </w: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местной газеты.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Участвовать в беседе, выражать своё мнение</w:t>
            </w:r>
          </w:p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и аргументировать свою точку зрения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очерк о своей школе, о своем городе или любимой книге.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Обсуждение прочитанной книги (беседа, дискуссии, споры).</w:t>
            </w:r>
          </w:p>
        </w:tc>
      </w:tr>
      <w:tr w:rsidR="00FD26FC" w:rsidRPr="00731A8A" w:rsidTr="00564F11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6FC" w:rsidRPr="00FD26FC" w:rsidRDefault="00FD26FC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 xml:space="preserve">Мир книг 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3 часа)</w:t>
            </w:r>
          </w:p>
        </w:tc>
      </w:tr>
      <w:tr w:rsidR="00731A8A" w:rsidRPr="00731A8A" w:rsidTr="00176FF4">
        <w:trPr>
          <w:trHeight w:val="28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Книги о детях войны.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Е.Ильина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«Четвертая высота»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Уметь самостоятельно работать с новым произведением. Участвовать в беседе о прочитанной книге, выражать своё мнение</w:t>
            </w:r>
          </w:p>
          <w:p w:rsidR="00731A8A" w:rsidRPr="00731A8A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 аргументировать свою точку зрения</w:t>
            </w:r>
          </w:p>
        </w:tc>
      </w:tr>
      <w:tr w:rsidR="00731A8A" w:rsidRPr="00731A8A" w:rsidTr="00176FF4">
        <w:trPr>
          <w:trHeight w:val="28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газеты и журналы.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нужную информацию в газетах и журналах;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Библиотечная мозаика: выставки книг, игры, конкурсы, подготовленные презентации.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 читать детские газеты и журналы;</w:t>
            </w:r>
          </w:p>
        </w:tc>
      </w:tr>
      <w:tr w:rsidR="00731A8A" w:rsidRPr="00731A8A" w:rsidTr="00176F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731A8A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</w:tbl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390B" w:rsidRDefault="008F390B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FC" w:rsidRDefault="00FD26FC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1A8A" w:rsidRPr="008F390B" w:rsidRDefault="00731A8A" w:rsidP="00731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F390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5. Описание материально-технического обеспечения учебного курса</w:t>
      </w:r>
    </w:p>
    <w:p w:rsidR="00FD26FC" w:rsidRPr="008F390B" w:rsidRDefault="00FD26FC" w:rsidP="00731A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</w:p>
    <w:tbl>
      <w:tblPr>
        <w:tblW w:w="9782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4"/>
        <w:gridCol w:w="2042"/>
        <w:gridCol w:w="3486"/>
      </w:tblGrid>
      <w:tr w:rsidR="00731A8A" w:rsidRPr="008F390B" w:rsidTr="00176FF4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Примечания</w:t>
            </w:r>
          </w:p>
        </w:tc>
      </w:tr>
      <w:tr w:rsidR="00731A8A" w:rsidRPr="008F390B" w:rsidTr="00176FF4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8F390B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</w:p>
        </w:tc>
      </w:tr>
      <w:tr w:rsidR="00731A8A" w:rsidRPr="008F390B" w:rsidTr="00176FF4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Печатные  пособия</w:t>
            </w:r>
          </w:p>
        </w:tc>
      </w:tr>
      <w:tr w:rsidR="00731A8A" w:rsidRPr="008F390B" w:rsidTr="00176FF4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Наборы сюжетных (предметных) картинок в соответствии с тематикой.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8F390B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</w:p>
        </w:tc>
      </w:tr>
      <w:tr w:rsidR="00731A8A" w:rsidRPr="008F390B" w:rsidTr="00176FF4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731A8A" w:rsidRPr="008F390B" w:rsidTr="00176FF4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Классная доска</w:t>
            </w:r>
          </w:p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Магнитная доска</w:t>
            </w:r>
          </w:p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Экспозиционный экран</w:t>
            </w:r>
          </w:p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Ноутбук</w:t>
            </w:r>
          </w:p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Мультимедийнный</w:t>
            </w:r>
            <w:proofErr w:type="spellEnd"/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проектор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  <w:p w:rsidR="00731A8A" w:rsidRPr="008F390B" w:rsidRDefault="00731A8A" w:rsidP="00731A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8F3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8A" w:rsidRPr="008F390B" w:rsidRDefault="00731A8A" w:rsidP="0073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</w:p>
        </w:tc>
      </w:tr>
    </w:tbl>
    <w:p w:rsidR="00731A8A" w:rsidRPr="008F390B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8F390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                                                </w:t>
      </w:r>
    </w:p>
    <w:p w:rsidR="00731A8A" w:rsidRPr="008F390B" w:rsidRDefault="00731A8A" w:rsidP="00731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8F390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Литература</w:t>
      </w:r>
    </w:p>
    <w:p w:rsidR="00731A8A" w:rsidRPr="008F390B" w:rsidRDefault="00731A8A" w:rsidP="00731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Писатели нашего детства: 100 имен. </w:t>
      </w:r>
      <w:proofErr w:type="spellStart"/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Биогр</w:t>
      </w:r>
      <w:proofErr w:type="spellEnd"/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слов, ч.1.— М.: Либерия, 1999.</w:t>
      </w:r>
    </w:p>
    <w:p w:rsidR="00731A8A" w:rsidRPr="008F390B" w:rsidRDefault="00731A8A" w:rsidP="00731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Русские писатели. </w:t>
      </w:r>
      <w:proofErr w:type="spellStart"/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Биогр</w:t>
      </w:r>
      <w:proofErr w:type="spellEnd"/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слов. В 2-х   ч. / Ред. - сост. П.А. Николаев. - М.: Просвещение, 1990.</w:t>
      </w:r>
    </w:p>
    <w:p w:rsidR="00731A8A" w:rsidRPr="008F390B" w:rsidRDefault="00731A8A" w:rsidP="00731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Русские писатели XX в. </w:t>
      </w:r>
      <w:proofErr w:type="spellStart"/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Биогр</w:t>
      </w:r>
      <w:proofErr w:type="spellEnd"/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слов. / Сост. и глав. ред. П.А. Николаев. — М.: Научное изд. «Большая Российская энциклопедия»</w:t>
      </w:r>
    </w:p>
    <w:p w:rsidR="00731A8A" w:rsidRPr="008F390B" w:rsidRDefault="00731A8A" w:rsidP="00731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8F390B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 xml:space="preserve">Сборник программ внеурочной деятельности: 1-4 классы / под ред. Виноградовой. - М.: </w:t>
      </w:r>
      <w:proofErr w:type="spellStart"/>
      <w:r w:rsidRPr="008F390B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Вентана</w:t>
      </w:r>
      <w:proofErr w:type="spellEnd"/>
      <w:r w:rsidRPr="008F390B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-Граф, 2011. - 168с.</w:t>
      </w:r>
    </w:p>
    <w:p w:rsidR="00731A8A" w:rsidRPr="008F390B" w:rsidRDefault="00731A8A" w:rsidP="00731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proofErr w:type="spellStart"/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Светловская</w:t>
      </w:r>
      <w:proofErr w:type="spellEnd"/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Н.Н. Методика внеклассного чтения. – М.: Педагогика, 1980</w:t>
      </w:r>
    </w:p>
    <w:p w:rsidR="00731A8A" w:rsidRPr="008F390B" w:rsidRDefault="00731A8A" w:rsidP="00731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proofErr w:type="spellStart"/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Светловская</w:t>
      </w:r>
      <w:proofErr w:type="spellEnd"/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Н.Н. Самостоятельное чтение. – М.: Педагогика, 1980</w:t>
      </w:r>
    </w:p>
    <w:p w:rsidR="00731A8A" w:rsidRPr="008F390B" w:rsidRDefault="00731A8A" w:rsidP="00731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proofErr w:type="spellStart"/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Сухин</w:t>
      </w:r>
      <w:proofErr w:type="spellEnd"/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И.Г. Занимательные литературные кроссворд-тесты. – Ярославль, «Академия развития», 2006</w:t>
      </w:r>
    </w:p>
    <w:p w:rsidR="00731A8A" w:rsidRPr="008F390B" w:rsidRDefault="00731A8A" w:rsidP="00731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731A8A" w:rsidRPr="008F390B" w:rsidRDefault="00731A8A" w:rsidP="00731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Внеклассные мероприятия в начальной школе. - Под. ред. Мартыновой Я.Ю., Волгоград: Учитель, 2007</w:t>
      </w:r>
    </w:p>
    <w:p w:rsidR="00731A8A" w:rsidRPr="008F390B" w:rsidRDefault="00731A8A" w:rsidP="00731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Праздник  - ожидаемое чудо! Внеклассные мероприятия (спектакли, утренники, юморины, викторины). – Составитель: </w:t>
      </w:r>
      <w:proofErr w:type="spellStart"/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Жиренко</w:t>
      </w:r>
      <w:proofErr w:type="spellEnd"/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О.Е., Москва: «ВАКО», 2006</w:t>
      </w:r>
    </w:p>
    <w:p w:rsidR="00310541" w:rsidRPr="008F390B" w:rsidRDefault="00731A8A" w:rsidP="002A0B0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  <w:sz w:val="20"/>
        </w:rPr>
      </w:pPr>
      <w:r w:rsidRPr="008F39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Яценко И. Ф. Поурочные разработки по внеклассному чтению.- Москва, «ВАКО», 2006</w:t>
      </w:r>
    </w:p>
    <w:p w:rsidR="0092158F" w:rsidRDefault="0092158F" w:rsidP="003105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2158F" w:rsidRDefault="0092158F" w:rsidP="003105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sectPr w:rsidR="0092158F" w:rsidSect="0017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EB7"/>
    <w:multiLevelType w:val="multilevel"/>
    <w:tmpl w:val="2E98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944E6"/>
    <w:multiLevelType w:val="multilevel"/>
    <w:tmpl w:val="F50A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73168"/>
    <w:multiLevelType w:val="multilevel"/>
    <w:tmpl w:val="2D187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52807"/>
    <w:multiLevelType w:val="multilevel"/>
    <w:tmpl w:val="83F6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F0A07"/>
    <w:multiLevelType w:val="multilevel"/>
    <w:tmpl w:val="BE88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D0659"/>
    <w:multiLevelType w:val="multilevel"/>
    <w:tmpl w:val="8CCC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B31E7"/>
    <w:multiLevelType w:val="multilevel"/>
    <w:tmpl w:val="5646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215536"/>
    <w:multiLevelType w:val="multilevel"/>
    <w:tmpl w:val="8E9C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A51D3E"/>
    <w:multiLevelType w:val="multilevel"/>
    <w:tmpl w:val="F876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517B98"/>
    <w:multiLevelType w:val="multilevel"/>
    <w:tmpl w:val="7BC6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C2AF7"/>
    <w:multiLevelType w:val="multilevel"/>
    <w:tmpl w:val="0A64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F3EE1"/>
    <w:multiLevelType w:val="multilevel"/>
    <w:tmpl w:val="0790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12E34"/>
    <w:multiLevelType w:val="multilevel"/>
    <w:tmpl w:val="8F96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86500"/>
    <w:multiLevelType w:val="multilevel"/>
    <w:tmpl w:val="1C52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13797A"/>
    <w:multiLevelType w:val="multilevel"/>
    <w:tmpl w:val="0004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B3CA7"/>
    <w:multiLevelType w:val="multilevel"/>
    <w:tmpl w:val="1698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645839"/>
    <w:multiLevelType w:val="multilevel"/>
    <w:tmpl w:val="8EE2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0F05B7"/>
    <w:multiLevelType w:val="multilevel"/>
    <w:tmpl w:val="F34E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C65EC8"/>
    <w:multiLevelType w:val="multilevel"/>
    <w:tmpl w:val="EC04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50726F"/>
    <w:multiLevelType w:val="multilevel"/>
    <w:tmpl w:val="BC2C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457004"/>
    <w:multiLevelType w:val="multilevel"/>
    <w:tmpl w:val="0DFE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18"/>
  </w:num>
  <w:num w:numId="7">
    <w:abstractNumId w:val="20"/>
  </w:num>
  <w:num w:numId="8">
    <w:abstractNumId w:val="11"/>
  </w:num>
  <w:num w:numId="9">
    <w:abstractNumId w:val="17"/>
  </w:num>
  <w:num w:numId="10">
    <w:abstractNumId w:val="19"/>
  </w:num>
  <w:num w:numId="11">
    <w:abstractNumId w:val="8"/>
  </w:num>
  <w:num w:numId="12">
    <w:abstractNumId w:val="2"/>
  </w:num>
  <w:num w:numId="13">
    <w:abstractNumId w:val="0"/>
  </w:num>
  <w:num w:numId="14">
    <w:abstractNumId w:val="14"/>
  </w:num>
  <w:num w:numId="15">
    <w:abstractNumId w:val="16"/>
  </w:num>
  <w:num w:numId="16">
    <w:abstractNumId w:val="3"/>
  </w:num>
  <w:num w:numId="17">
    <w:abstractNumId w:val="10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5C"/>
    <w:rsid w:val="0003695C"/>
    <w:rsid w:val="00176FF4"/>
    <w:rsid w:val="001B3F4D"/>
    <w:rsid w:val="00266037"/>
    <w:rsid w:val="002A0B0C"/>
    <w:rsid w:val="00310541"/>
    <w:rsid w:val="004366E1"/>
    <w:rsid w:val="005866C2"/>
    <w:rsid w:val="00662D36"/>
    <w:rsid w:val="00731A8A"/>
    <w:rsid w:val="008F390B"/>
    <w:rsid w:val="0092158F"/>
    <w:rsid w:val="00926B69"/>
    <w:rsid w:val="009B3479"/>
    <w:rsid w:val="00AB7164"/>
    <w:rsid w:val="00C2411B"/>
    <w:rsid w:val="00D05A7E"/>
    <w:rsid w:val="00DA37B7"/>
    <w:rsid w:val="00E13809"/>
    <w:rsid w:val="00EB383E"/>
    <w:rsid w:val="00F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E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31A8A"/>
  </w:style>
  <w:style w:type="paragraph" w:customStyle="1" w:styleId="msonormal0">
    <w:name w:val="msonormal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1A8A"/>
  </w:style>
  <w:style w:type="paragraph" w:customStyle="1" w:styleId="c58">
    <w:name w:val="c58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731A8A"/>
  </w:style>
  <w:style w:type="paragraph" w:customStyle="1" w:styleId="c16">
    <w:name w:val="c16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731A8A"/>
  </w:style>
  <w:style w:type="character" w:customStyle="1" w:styleId="c30">
    <w:name w:val="c30"/>
    <w:basedOn w:val="a0"/>
    <w:rsid w:val="00731A8A"/>
  </w:style>
  <w:style w:type="paragraph" w:customStyle="1" w:styleId="c36">
    <w:name w:val="c36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731A8A"/>
  </w:style>
  <w:style w:type="paragraph" w:customStyle="1" w:styleId="c78">
    <w:name w:val="c78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731A8A"/>
  </w:style>
  <w:style w:type="paragraph" w:customStyle="1" w:styleId="c71">
    <w:name w:val="c71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31A8A"/>
  </w:style>
  <w:style w:type="character" w:customStyle="1" w:styleId="c85">
    <w:name w:val="c85"/>
    <w:basedOn w:val="a0"/>
    <w:rsid w:val="00731A8A"/>
  </w:style>
  <w:style w:type="character" w:customStyle="1" w:styleId="c11">
    <w:name w:val="c11"/>
    <w:basedOn w:val="a0"/>
    <w:rsid w:val="00731A8A"/>
  </w:style>
  <w:style w:type="character" w:customStyle="1" w:styleId="c4">
    <w:name w:val="c4"/>
    <w:basedOn w:val="a0"/>
    <w:rsid w:val="00731A8A"/>
  </w:style>
  <w:style w:type="paragraph" w:customStyle="1" w:styleId="c22">
    <w:name w:val="c22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1A8A"/>
  </w:style>
  <w:style w:type="character" w:customStyle="1" w:styleId="c35">
    <w:name w:val="c35"/>
    <w:basedOn w:val="a0"/>
    <w:rsid w:val="00731A8A"/>
  </w:style>
  <w:style w:type="character" w:customStyle="1" w:styleId="c62">
    <w:name w:val="c62"/>
    <w:basedOn w:val="a0"/>
    <w:rsid w:val="00731A8A"/>
  </w:style>
  <w:style w:type="paragraph" w:customStyle="1" w:styleId="c45">
    <w:name w:val="c45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31A8A"/>
  </w:style>
  <w:style w:type="character" w:customStyle="1" w:styleId="c2">
    <w:name w:val="c2"/>
    <w:basedOn w:val="a0"/>
    <w:rsid w:val="00731A8A"/>
  </w:style>
  <w:style w:type="paragraph" w:customStyle="1" w:styleId="c26">
    <w:name w:val="c26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731A8A"/>
  </w:style>
  <w:style w:type="character" w:customStyle="1" w:styleId="c69">
    <w:name w:val="c69"/>
    <w:basedOn w:val="a0"/>
    <w:rsid w:val="00731A8A"/>
  </w:style>
  <w:style w:type="paragraph" w:styleId="a4">
    <w:name w:val="No Spacing"/>
    <w:uiPriority w:val="1"/>
    <w:qFormat/>
    <w:rsid w:val="00C241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E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31A8A"/>
  </w:style>
  <w:style w:type="paragraph" w:customStyle="1" w:styleId="msonormal0">
    <w:name w:val="msonormal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1A8A"/>
  </w:style>
  <w:style w:type="paragraph" w:customStyle="1" w:styleId="c58">
    <w:name w:val="c58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731A8A"/>
  </w:style>
  <w:style w:type="paragraph" w:customStyle="1" w:styleId="c16">
    <w:name w:val="c16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731A8A"/>
  </w:style>
  <w:style w:type="character" w:customStyle="1" w:styleId="c30">
    <w:name w:val="c30"/>
    <w:basedOn w:val="a0"/>
    <w:rsid w:val="00731A8A"/>
  </w:style>
  <w:style w:type="paragraph" w:customStyle="1" w:styleId="c36">
    <w:name w:val="c36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731A8A"/>
  </w:style>
  <w:style w:type="paragraph" w:customStyle="1" w:styleId="c78">
    <w:name w:val="c78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731A8A"/>
  </w:style>
  <w:style w:type="paragraph" w:customStyle="1" w:styleId="c71">
    <w:name w:val="c71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31A8A"/>
  </w:style>
  <w:style w:type="character" w:customStyle="1" w:styleId="c85">
    <w:name w:val="c85"/>
    <w:basedOn w:val="a0"/>
    <w:rsid w:val="00731A8A"/>
  </w:style>
  <w:style w:type="character" w:customStyle="1" w:styleId="c11">
    <w:name w:val="c11"/>
    <w:basedOn w:val="a0"/>
    <w:rsid w:val="00731A8A"/>
  </w:style>
  <w:style w:type="character" w:customStyle="1" w:styleId="c4">
    <w:name w:val="c4"/>
    <w:basedOn w:val="a0"/>
    <w:rsid w:val="00731A8A"/>
  </w:style>
  <w:style w:type="paragraph" w:customStyle="1" w:styleId="c22">
    <w:name w:val="c22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1A8A"/>
  </w:style>
  <w:style w:type="character" w:customStyle="1" w:styleId="c35">
    <w:name w:val="c35"/>
    <w:basedOn w:val="a0"/>
    <w:rsid w:val="00731A8A"/>
  </w:style>
  <w:style w:type="character" w:customStyle="1" w:styleId="c62">
    <w:name w:val="c62"/>
    <w:basedOn w:val="a0"/>
    <w:rsid w:val="00731A8A"/>
  </w:style>
  <w:style w:type="paragraph" w:customStyle="1" w:styleId="c45">
    <w:name w:val="c45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31A8A"/>
  </w:style>
  <w:style w:type="character" w:customStyle="1" w:styleId="c2">
    <w:name w:val="c2"/>
    <w:basedOn w:val="a0"/>
    <w:rsid w:val="00731A8A"/>
  </w:style>
  <w:style w:type="paragraph" w:customStyle="1" w:styleId="c26">
    <w:name w:val="c26"/>
    <w:basedOn w:val="a"/>
    <w:rsid w:val="007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731A8A"/>
  </w:style>
  <w:style w:type="character" w:customStyle="1" w:styleId="c69">
    <w:name w:val="c69"/>
    <w:basedOn w:val="a0"/>
    <w:rsid w:val="00731A8A"/>
  </w:style>
  <w:style w:type="paragraph" w:styleId="a4">
    <w:name w:val="No Spacing"/>
    <w:uiPriority w:val="1"/>
    <w:qFormat/>
    <w:rsid w:val="00C24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25</Pages>
  <Words>7076</Words>
  <Characters>40334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ПК-21</dc:creator>
  <cp:keywords/>
  <dc:description/>
  <cp:lastModifiedBy>Светлана</cp:lastModifiedBy>
  <cp:revision>12</cp:revision>
  <dcterms:created xsi:type="dcterms:W3CDTF">2023-09-21T10:50:00Z</dcterms:created>
  <dcterms:modified xsi:type="dcterms:W3CDTF">2024-11-28T09:38:00Z</dcterms:modified>
</cp:coreProperties>
</file>