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жюри школьного этапа Всероссийской олимпиады школьников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35542">
        <w:rPr>
          <w:rFonts w:ascii="Times New Roman" w:hAnsi="Times New Roman" w:cs="Times New Roman"/>
          <w:sz w:val="24"/>
          <w:szCs w:val="24"/>
        </w:rPr>
        <w:t>3</w:t>
      </w:r>
      <w:r w:rsidRPr="00B32D5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35542">
        <w:rPr>
          <w:rFonts w:ascii="Times New Roman" w:hAnsi="Times New Roman" w:cs="Times New Roman"/>
          <w:sz w:val="24"/>
          <w:szCs w:val="24"/>
        </w:rPr>
        <w:t>4</w:t>
      </w:r>
      <w:r w:rsidRPr="00B32D5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D74C6E" w:rsidRDefault="00D74C6E" w:rsidP="00D073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 xml:space="preserve">по </w:t>
      </w:r>
      <w:r w:rsidR="00625F1A">
        <w:rPr>
          <w:rFonts w:ascii="Times New Roman" w:hAnsi="Times New Roman" w:cs="Times New Roman"/>
          <w:sz w:val="24"/>
          <w:szCs w:val="24"/>
        </w:rPr>
        <w:t>_</w:t>
      </w:r>
      <w:r w:rsidR="00B6559F">
        <w:rPr>
          <w:rFonts w:ascii="Times New Roman" w:hAnsi="Times New Roman" w:cs="Times New Roman"/>
          <w:sz w:val="24"/>
          <w:szCs w:val="24"/>
          <w:u w:val="single"/>
        </w:rPr>
        <w:t>праву</w:t>
      </w:r>
      <w:r w:rsidR="00625F1A">
        <w:rPr>
          <w:rFonts w:ascii="Times New Roman" w:hAnsi="Times New Roman" w:cs="Times New Roman"/>
          <w:sz w:val="24"/>
          <w:szCs w:val="24"/>
        </w:rPr>
        <w:t>__</w:t>
      </w:r>
    </w:p>
    <w:p w:rsidR="00D74C6E" w:rsidRPr="00B32D5B" w:rsidRDefault="00D07367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39» г. Чебоксары</w:t>
      </w:r>
    </w:p>
    <w:p w:rsidR="00D74C6E" w:rsidRPr="00B32D5B" w:rsidRDefault="00D74C6E" w:rsidP="00D74C6E">
      <w:pPr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6E" w:rsidRPr="00AF2B0C" w:rsidRDefault="00D74C6E" w:rsidP="00AF2B0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 олимпиады _</w:t>
      </w:r>
      <w:r w:rsidR="00B65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чел. </w:t>
      </w:r>
      <w:r w:rsidRPr="00F856B9">
        <w:rPr>
          <w:rFonts w:ascii="Times New Roman" w:hAnsi="Times New Roman"/>
          <w:sz w:val="24"/>
          <w:szCs w:val="24"/>
        </w:rPr>
        <w:t xml:space="preserve">Из них учащихся: </w:t>
      </w:r>
    </w:p>
    <w:tbl>
      <w:tblPr>
        <w:tblStyle w:val="a3"/>
        <w:tblW w:w="4494" w:type="pct"/>
        <w:tblLook w:val="04A0" w:firstRow="1" w:lastRow="0" w:firstColumn="1" w:lastColumn="0" w:noHBand="0" w:noVBand="1"/>
      </w:tblPr>
      <w:tblGrid>
        <w:gridCol w:w="8615"/>
        <w:gridCol w:w="1135"/>
        <w:gridCol w:w="1132"/>
        <w:gridCol w:w="1132"/>
        <w:gridCol w:w="1276"/>
      </w:tblGrid>
      <w:tr w:rsidR="00735401" w:rsidRPr="004A770F" w:rsidTr="00735401">
        <w:tc>
          <w:tcPr>
            <w:tcW w:w="3240" w:type="pct"/>
          </w:tcPr>
          <w:p w:rsidR="00735401" w:rsidRPr="00B32D5B" w:rsidRDefault="00735401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427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35401" w:rsidRPr="004A770F" w:rsidTr="00735401">
        <w:tc>
          <w:tcPr>
            <w:tcW w:w="3240" w:type="pct"/>
          </w:tcPr>
          <w:p w:rsidR="00735401" w:rsidRPr="00B32D5B" w:rsidRDefault="00735401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427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26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6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:rsidR="00735401" w:rsidRPr="00B32D5B" w:rsidRDefault="00735401" w:rsidP="00A6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5401" w:rsidRPr="004A770F" w:rsidTr="00735401">
        <w:tc>
          <w:tcPr>
            <w:tcW w:w="3240" w:type="pct"/>
          </w:tcPr>
          <w:p w:rsidR="00735401" w:rsidRPr="00B32D5B" w:rsidRDefault="00735401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ВсОШ </w:t>
            </w:r>
          </w:p>
        </w:tc>
        <w:tc>
          <w:tcPr>
            <w:tcW w:w="427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5401" w:rsidRPr="00B32D5B" w:rsidTr="00735401">
        <w:tc>
          <w:tcPr>
            <w:tcW w:w="3240" w:type="pct"/>
          </w:tcPr>
          <w:p w:rsidR="00735401" w:rsidRPr="00B32D5B" w:rsidRDefault="00735401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Доля участников ШЭ ВсОШ от общего количества учащихся в параллели (%)</w:t>
            </w:r>
          </w:p>
        </w:tc>
        <w:tc>
          <w:tcPr>
            <w:tcW w:w="427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26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</w:tbl>
    <w:p w:rsidR="00D07367" w:rsidRDefault="00D07367" w:rsidP="00735401">
      <w:pPr>
        <w:widowControl w:val="0"/>
        <w:autoSpaceDE w:val="0"/>
        <w:autoSpaceDN w:val="0"/>
        <w:adjustRightInd w:val="0"/>
        <w:spacing w:after="200" w:line="276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4C6E" w:rsidRPr="00D07367" w:rsidRDefault="00D74C6E" w:rsidP="00D74C6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участников олимпиады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92"/>
        <w:gridCol w:w="1485"/>
        <w:gridCol w:w="1485"/>
        <w:gridCol w:w="1337"/>
        <w:gridCol w:w="890"/>
        <w:gridCol w:w="1632"/>
        <w:gridCol w:w="2079"/>
        <w:gridCol w:w="1931"/>
        <w:gridCol w:w="2079"/>
        <w:gridCol w:w="976"/>
      </w:tblGrid>
      <w:tr w:rsidR="00D74C6E" w:rsidRPr="00B32D5B" w:rsidTr="00AF2B0C">
        <w:tc>
          <w:tcPr>
            <w:tcW w:w="302" w:type="pct"/>
            <w:vMerge w:val="restart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502" w:type="pct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мальный 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502" w:type="pct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</w:p>
          <w:p w:rsidR="00D74C6E" w:rsidRPr="007A63A6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3A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452" w:type="pct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3242" w:type="pct"/>
            <w:gridSpan w:val="6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выполнения заданий (%) </w:t>
            </w:r>
          </w:p>
        </w:tc>
      </w:tr>
      <w:tr w:rsidR="00D74C6E" w:rsidRPr="00604383" w:rsidTr="00735401">
        <w:tc>
          <w:tcPr>
            <w:tcW w:w="302" w:type="pct"/>
            <w:vMerge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" w:type="pct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52" w:type="pct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% до 25%</w:t>
            </w:r>
          </w:p>
        </w:tc>
        <w:tc>
          <w:tcPr>
            <w:tcW w:w="703" w:type="pct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25% до 50%</w:t>
            </w:r>
          </w:p>
        </w:tc>
        <w:tc>
          <w:tcPr>
            <w:tcW w:w="653" w:type="pct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50% до 75%</w:t>
            </w:r>
          </w:p>
        </w:tc>
        <w:tc>
          <w:tcPr>
            <w:tcW w:w="703" w:type="pct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75% до 100%</w:t>
            </w:r>
          </w:p>
        </w:tc>
        <w:tc>
          <w:tcPr>
            <w:tcW w:w="330" w:type="pct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74C6E" w:rsidRPr="00B32D5B" w:rsidTr="00735401">
        <w:tc>
          <w:tcPr>
            <w:tcW w:w="302" w:type="pct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02" w:type="pct"/>
          </w:tcPr>
          <w:p w:rsidR="00D74C6E" w:rsidRPr="00B32D5B" w:rsidRDefault="00B6559F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02" w:type="pct"/>
          </w:tcPr>
          <w:p w:rsidR="00D74C6E" w:rsidRPr="00B32D5B" w:rsidRDefault="00735401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452" w:type="pct"/>
          </w:tcPr>
          <w:p w:rsidR="00D74C6E" w:rsidRPr="00B32D5B" w:rsidRDefault="00735401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39,5</w:t>
            </w:r>
          </w:p>
        </w:tc>
        <w:tc>
          <w:tcPr>
            <w:tcW w:w="301" w:type="pct"/>
          </w:tcPr>
          <w:p w:rsidR="00D74C6E" w:rsidRPr="00B32D5B" w:rsidRDefault="00087F1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52" w:type="pct"/>
          </w:tcPr>
          <w:p w:rsidR="00D74C6E" w:rsidRPr="00B32D5B" w:rsidRDefault="00087F1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3" w:type="pct"/>
          </w:tcPr>
          <w:p w:rsidR="00D74C6E" w:rsidRPr="00B32D5B" w:rsidRDefault="00087F1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53" w:type="pct"/>
          </w:tcPr>
          <w:p w:rsidR="00D74C6E" w:rsidRPr="00B32D5B" w:rsidRDefault="00087F1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3" w:type="pct"/>
          </w:tcPr>
          <w:p w:rsidR="00D74C6E" w:rsidRPr="00B32D5B" w:rsidRDefault="00087F1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0" w:type="pct"/>
          </w:tcPr>
          <w:p w:rsidR="00D74C6E" w:rsidRPr="00B32D5B" w:rsidRDefault="00087F1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:rsidTr="00735401">
        <w:tc>
          <w:tcPr>
            <w:tcW w:w="302" w:type="pct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02" w:type="pct"/>
          </w:tcPr>
          <w:p w:rsidR="00D74C6E" w:rsidRPr="00B32D5B" w:rsidRDefault="00B6559F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D74C6E" w:rsidRPr="00B32D5B" w:rsidRDefault="00735401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52" w:type="pct"/>
          </w:tcPr>
          <w:p w:rsidR="00D74C6E" w:rsidRPr="00B32D5B" w:rsidRDefault="00735401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01" w:type="pct"/>
          </w:tcPr>
          <w:p w:rsidR="00D74C6E" w:rsidRPr="00B32D5B" w:rsidRDefault="00735401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52" w:type="pct"/>
          </w:tcPr>
          <w:p w:rsidR="00D74C6E" w:rsidRPr="00B32D5B" w:rsidRDefault="00735401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:rsidR="00D74C6E" w:rsidRPr="00B32D5B" w:rsidRDefault="00735401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53" w:type="pct"/>
          </w:tcPr>
          <w:p w:rsidR="00D74C6E" w:rsidRPr="00B32D5B" w:rsidRDefault="00735401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:rsidR="00D74C6E" w:rsidRPr="00B32D5B" w:rsidRDefault="00735401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:rsidR="00D74C6E" w:rsidRPr="00B32D5B" w:rsidRDefault="00735401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74C6E" w:rsidRPr="00B32D5B" w:rsidTr="00735401">
        <w:tc>
          <w:tcPr>
            <w:tcW w:w="302" w:type="pct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02" w:type="pct"/>
          </w:tcPr>
          <w:p w:rsidR="00D74C6E" w:rsidRPr="00B32D5B" w:rsidRDefault="00B6559F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02" w:type="pct"/>
          </w:tcPr>
          <w:p w:rsidR="00D74C6E" w:rsidRPr="00B32D5B" w:rsidRDefault="00087F1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52" w:type="pct"/>
          </w:tcPr>
          <w:p w:rsidR="00D74C6E" w:rsidRPr="00B32D5B" w:rsidRDefault="00087F1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01" w:type="pct"/>
          </w:tcPr>
          <w:p w:rsidR="00D74C6E" w:rsidRPr="00B32D5B" w:rsidRDefault="00087F1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52" w:type="pct"/>
          </w:tcPr>
          <w:p w:rsidR="00D74C6E" w:rsidRPr="00B32D5B" w:rsidRDefault="00087F1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3" w:type="pct"/>
          </w:tcPr>
          <w:p w:rsidR="00D74C6E" w:rsidRPr="00B32D5B" w:rsidRDefault="00087F1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53" w:type="pct"/>
          </w:tcPr>
          <w:p w:rsidR="00D74C6E" w:rsidRPr="00B32D5B" w:rsidRDefault="00087F1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3" w:type="pct"/>
          </w:tcPr>
          <w:p w:rsidR="00D74C6E" w:rsidRPr="00B32D5B" w:rsidRDefault="00087F1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0" w:type="pct"/>
          </w:tcPr>
          <w:p w:rsidR="00D74C6E" w:rsidRPr="00B32D5B" w:rsidRDefault="00087F1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AF2B0C" w:rsidRPr="006C1C78" w:rsidRDefault="00AF2B0C" w:rsidP="0073540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C6E" w:rsidRPr="00AF2B0C" w:rsidRDefault="00D74C6E" w:rsidP="00AF2B0C">
      <w:pPr>
        <w:numPr>
          <w:ilvl w:val="0"/>
          <w:numId w:val="3"/>
        </w:numPr>
        <w:spacing w:after="200" w:line="276" w:lineRule="auto"/>
        <w:ind w:firstLine="6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Количество победителей и призеров по итогам проведения школьного этапа олимпиады</w:t>
      </w:r>
    </w:p>
    <w:tbl>
      <w:tblPr>
        <w:tblStyle w:val="a3"/>
        <w:tblW w:w="3839" w:type="pct"/>
        <w:tblLook w:val="04A0" w:firstRow="1" w:lastRow="0" w:firstColumn="1" w:lastColumn="0" w:noHBand="0" w:noVBand="1"/>
      </w:tblPr>
      <w:tblGrid>
        <w:gridCol w:w="7905"/>
        <w:gridCol w:w="708"/>
        <w:gridCol w:w="1135"/>
        <w:gridCol w:w="565"/>
        <w:gridCol w:w="1040"/>
      </w:tblGrid>
      <w:tr w:rsidR="00735401" w:rsidRPr="004A770F" w:rsidTr="00735401">
        <w:tc>
          <w:tcPr>
            <w:tcW w:w="3481" w:type="pct"/>
          </w:tcPr>
          <w:p w:rsidR="00735401" w:rsidRPr="00B32D5B" w:rsidRDefault="00735401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2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35401" w:rsidRPr="004A770F" w:rsidTr="00735401">
        <w:tc>
          <w:tcPr>
            <w:tcW w:w="3481" w:type="pct"/>
          </w:tcPr>
          <w:p w:rsidR="00735401" w:rsidRPr="00B32D5B" w:rsidRDefault="00735401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ШЭ ВсОШ</w:t>
            </w:r>
          </w:p>
        </w:tc>
        <w:tc>
          <w:tcPr>
            <w:tcW w:w="312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5401" w:rsidRPr="004A770F" w:rsidTr="00735401">
        <w:tc>
          <w:tcPr>
            <w:tcW w:w="3481" w:type="pct"/>
          </w:tcPr>
          <w:p w:rsidR="00735401" w:rsidRPr="00B32D5B" w:rsidRDefault="00735401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312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9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401" w:rsidRPr="004A770F" w:rsidTr="00735401">
        <w:tc>
          <w:tcPr>
            <w:tcW w:w="3481" w:type="pct"/>
          </w:tcPr>
          <w:p w:rsidR="00735401" w:rsidRPr="00B32D5B" w:rsidRDefault="00735401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Доля победителей от количества участников ШЭ ВсОШ (%)</w:t>
            </w:r>
          </w:p>
        </w:tc>
        <w:tc>
          <w:tcPr>
            <w:tcW w:w="312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5401" w:rsidRPr="004A770F" w:rsidTr="00735401">
        <w:tc>
          <w:tcPr>
            <w:tcW w:w="3481" w:type="pct"/>
          </w:tcPr>
          <w:p w:rsidR="00735401" w:rsidRPr="00B32D5B" w:rsidRDefault="00735401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312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401" w:rsidRPr="004A770F" w:rsidTr="00735401">
        <w:tc>
          <w:tcPr>
            <w:tcW w:w="3481" w:type="pct"/>
          </w:tcPr>
          <w:p w:rsidR="00735401" w:rsidRPr="00B32D5B" w:rsidRDefault="00735401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Доля призеров от количества участников ШЭ ВсОШ (%)</w:t>
            </w:r>
          </w:p>
        </w:tc>
        <w:tc>
          <w:tcPr>
            <w:tcW w:w="312" w:type="pct"/>
            <w:vAlign w:val="center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vAlign w:val="center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vAlign w:val="center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35401" w:rsidRPr="004A770F" w:rsidTr="00735401">
        <w:tc>
          <w:tcPr>
            <w:tcW w:w="3481" w:type="pct"/>
          </w:tcPr>
          <w:p w:rsidR="00735401" w:rsidRPr="00B32D5B" w:rsidRDefault="00735401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312" w:type="pct"/>
            <w:vAlign w:val="center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pct"/>
            <w:vAlign w:val="center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vAlign w:val="center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5401" w:rsidRPr="00B32D5B" w:rsidTr="00735401">
        <w:tc>
          <w:tcPr>
            <w:tcW w:w="3481" w:type="pct"/>
          </w:tcPr>
          <w:p w:rsidR="00735401" w:rsidRPr="00B32D5B" w:rsidRDefault="00735401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Доля призовых мест от количества участников ШЭ ВсОШ (%)</w:t>
            </w:r>
          </w:p>
        </w:tc>
        <w:tc>
          <w:tcPr>
            <w:tcW w:w="312" w:type="pct"/>
            <w:vAlign w:val="center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9" w:type="pct"/>
            <w:vAlign w:val="center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vAlign w:val="center"/>
          </w:tcPr>
          <w:p w:rsidR="00735401" w:rsidRPr="00B32D5B" w:rsidRDefault="0073540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D74C6E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401" w:rsidRDefault="00735401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401" w:rsidRDefault="00735401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401" w:rsidRPr="00B32D5B" w:rsidRDefault="00735401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636419" w:rsidRDefault="00D74C6E" w:rsidP="00D07367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4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ходе проведения школьного этапа олимпиады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0"/>
        <w:gridCol w:w="1564"/>
        <w:gridCol w:w="1804"/>
        <w:gridCol w:w="1904"/>
        <w:gridCol w:w="2239"/>
        <w:gridCol w:w="2206"/>
        <w:gridCol w:w="2058"/>
        <w:gridCol w:w="2141"/>
      </w:tblGrid>
      <w:tr w:rsidR="00D74C6E" w:rsidRPr="00B32D5B" w:rsidTr="00AF2B0C">
        <w:tc>
          <w:tcPr>
            <w:tcW w:w="294" w:type="pct"/>
            <w:vMerge w:val="restar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9" w:type="pct"/>
            <w:vMerge w:val="restar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Удалено </w:t>
            </w:r>
          </w:p>
        </w:tc>
        <w:tc>
          <w:tcPr>
            <w:tcW w:w="2011" w:type="pct"/>
            <w:gridSpan w:val="3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Апелляция о нарушении Порядка проведения ШЭ ВсОШ</w:t>
            </w:r>
          </w:p>
        </w:tc>
        <w:tc>
          <w:tcPr>
            <w:tcW w:w="2166" w:type="pct"/>
            <w:gridSpan w:val="3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Апелляция об изменении результатов</w:t>
            </w:r>
          </w:p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ШЭ ВсОШ</w:t>
            </w:r>
          </w:p>
        </w:tc>
      </w:tr>
      <w:tr w:rsidR="00D74C6E" w:rsidRPr="00B32D5B" w:rsidTr="00286283">
        <w:tc>
          <w:tcPr>
            <w:tcW w:w="294" w:type="pct"/>
            <w:vMerge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644" w:type="pc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757" w:type="pc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  <w:tc>
          <w:tcPr>
            <w:tcW w:w="746" w:type="pc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поданных заявлений</w:t>
            </w:r>
          </w:p>
        </w:tc>
        <w:tc>
          <w:tcPr>
            <w:tcW w:w="696" w:type="pc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724" w:type="pc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</w:tr>
      <w:tr w:rsidR="00D74C6E" w:rsidRPr="00B32D5B" w:rsidTr="00286283">
        <w:tc>
          <w:tcPr>
            <w:tcW w:w="294" w:type="pc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9" w:type="pct"/>
          </w:tcPr>
          <w:p w:rsidR="00D74C6E" w:rsidRPr="00B32D5B" w:rsidRDefault="0028628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pct"/>
          </w:tcPr>
          <w:p w:rsidR="00D74C6E" w:rsidRPr="00B32D5B" w:rsidRDefault="0028628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pct"/>
          </w:tcPr>
          <w:p w:rsidR="00D74C6E" w:rsidRPr="00B32D5B" w:rsidRDefault="0028628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pct"/>
          </w:tcPr>
          <w:p w:rsidR="00D74C6E" w:rsidRPr="00B32D5B" w:rsidRDefault="0028628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</w:tcPr>
          <w:p w:rsidR="00D74C6E" w:rsidRPr="00B32D5B" w:rsidRDefault="0028628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pct"/>
          </w:tcPr>
          <w:p w:rsidR="00D74C6E" w:rsidRPr="00B32D5B" w:rsidRDefault="0028628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pct"/>
          </w:tcPr>
          <w:p w:rsidR="00D74C6E" w:rsidRPr="00B32D5B" w:rsidRDefault="0028628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C6E" w:rsidRPr="00B32D5B" w:rsidTr="00286283">
        <w:tc>
          <w:tcPr>
            <w:tcW w:w="294" w:type="pc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9" w:type="pct"/>
          </w:tcPr>
          <w:p w:rsidR="00D74C6E" w:rsidRPr="00B32D5B" w:rsidRDefault="0028628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pct"/>
          </w:tcPr>
          <w:p w:rsidR="00D74C6E" w:rsidRPr="00B32D5B" w:rsidRDefault="0028628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</w:tcPr>
          <w:p w:rsidR="00D74C6E" w:rsidRPr="00B32D5B" w:rsidRDefault="0028628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7" w:type="pct"/>
          </w:tcPr>
          <w:p w:rsidR="00D74C6E" w:rsidRPr="00B32D5B" w:rsidRDefault="0028628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pct"/>
          </w:tcPr>
          <w:p w:rsidR="00D74C6E" w:rsidRPr="00B32D5B" w:rsidRDefault="00087F14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pct"/>
          </w:tcPr>
          <w:p w:rsidR="00D74C6E" w:rsidRPr="00B32D5B" w:rsidRDefault="00087F14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pct"/>
          </w:tcPr>
          <w:p w:rsidR="00D74C6E" w:rsidRPr="00B32D5B" w:rsidRDefault="00087F14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4C6E" w:rsidRPr="00B32D5B" w:rsidTr="00286283">
        <w:tc>
          <w:tcPr>
            <w:tcW w:w="294" w:type="pc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9" w:type="pct"/>
          </w:tcPr>
          <w:p w:rsidR="00D74C6E" w:rsidRPr="00B32D5B" w:rsidRDefault="0028628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pct"/>
          </w:tcPr>
          <w:p w:rsidR="00D74C6E" w:rsidRPr="00B32D5B" w:rsidRDefault="0028628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pct"/>
          </w:tcPr>
          <w:p w:rsidR="00D74C6E" w:rsidRPr="00B32D5B" w:rsidRDefault="0028628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pct"/>
          </w:tcPr>
          <w:p w:rsidR="00D74C6E" w:rsidRPr="00B32D5B" w:rsidRDefault="0028628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</w:tcPr>
          <w:p w:rsidR="00D74C6E" w:rsidRPr="00B32D5B" w:rsidRDefault="00087F14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pct"/>
          </w:tcPr>
          <w:p w:rsidR="00D74C6E" w:rsidRPr="00B32D5B" w:rsidRDefault="00087F14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pct"/>
          </w:tcPr>
          <w:p w:rsidR="00D74C6E" w:rsidRPr="00B32D5B" w:rsidRDefault="00087F14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C6E" w:rsidRPr="00B32D5B" w:rsidTr="00286283">
        <w:tc>
          <w:tcPr>
            <w:tcW w:w="294" w:type="pc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9" w:type="pct"/>
          </w:tcPr>
          <w:p w:rsidR="00D74C6E" w:rsidRPr="00B32D5B" w:rsidRDefault="0028628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pct"/>
          </w:tcPr>
          <w:p w:rsidR="00D74C6E" w:rsidRPr="00B32D5B" w:rsidRDefault="0028628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</w:tcPr>
          <w:p w:rsidR="00D74C6E" w:rsidRPr="00B32D5B" w:rsidRDefault="0028628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7" w:type="pct"/>
          </w:tcPr>
          <w:p w:rsidR="00D74C6E" w:rsidRPr="00B32D5B" w:rsidRDefault="00286283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pct"/>
          </w:tcPr>
          <w:p w:rsidR="00D74C6E" w:rsidRPr="00B32D5B" w:rsidRDefault="00087F14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pct"/>
          </w:tcPr>
          <w:p w:rsidR="00D74C6E" w:rsidRPr="00B32D5B" w:rsidRDefault="00087F14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pct"/>
          </w:tcPr>
          <w:p w:rsidR="00D74C6E" w:rsidRPr="00B32D5B" w:rsidRDefault="00087F14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F2B0C" w:rsidRPr="00B32D5B" w:rsidRDefault="00AF2B0C" w:rsidP="00286283">
      <w:pPr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AF2B0C" w:rsidRDefault="00D74C6E" w:rsidP="00AF2B0C">
      <w:pPr>
        <w:numPr>
          <w:ilvl w:val="0"/>
          <w:numId w:val="3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школьном этапе олимпиады детей с ОВЗ и детей – инвалидов</w:t>
      </w:r>
    </w:p>
    <w:tbl>
      <w:tblPr>
        <w:tblStyle w:val="a3"/>
        <w:tblW w:w="3716" w:type="pct"/>
        <w:tblLook w:val="04A0" w:firstRow="1" w:lastRow="0" w:firstColumn="1" w:lastColumn="0" w:noHBand="0" w:noVBand="1"/>
      </w:tblPr>
      <w:tblGrid>
        <w:gridCol w:w="6004"/>
        <w:gridCol w:w="1266"/>
        <w:gridCol w:w="1266"/>
        <w:gridCol w:w="1266"/>
        <w:gridCol w:w="1187"/>
      </w:tblGrid>
      <w:tr w:rsidR="00286283" w:rsidRPr="00B32D5B" w:rsidTr="00286283">
        <w:tc>
          <w:tcPr>
            <w:tcW w:w="2732" w:type="pct"/>
          </w:tcPr>
          <w:p w:rsidR="00286283" w:rsidRPr="00B32D5B" w:rsidRDefault="00286283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76" w:type="pct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" w:type="pct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pct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pct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11</w:t>
            </w:r>
          </w:p>
        </w:tc>
      </w:tr>
      <w:tr w:rsidR="00286283" w:rsidRPr="00B32D5B" w:rsidTr="00286283">
        <w:tc>
          <w:tcPr>
            <w:tcW w:w="2732" w:type="pct"/>
          </w:tcPr>
          <w:p w:rsidR="00286283" w:rsidRPr="00B32D5B" w:rsidRDefault="00286283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576" w:type="pct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pct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" w:type="pct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pct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6283" w:rsidRPr="00B32D5B" w:rsidTr="00286283">
        <w:tc>
          <w:tcPr>
            <w:tcW w:w="2732" w:type="pct"/>
          </w:tcPr>
          <w:p w:rsidR="00286283" w:rsidRPr="00B32D5B" w:rsidRDefault="00286283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ОВЗ, участников ШЭ ВсОШ</w:t>
            </w:r>
          </w:p>
        </w:tc>
        <w:tc>
          <w:tcPr>
            <w:tcW w:w="576" w:type="pct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6" w:type="pct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pct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pct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6283" w:rsidRPr="00B32D5B" w:rsidTr="00286283">
        <w:tc>
          <w:tcPr>
            <w:tcW w:w="2732" w:type="pct"/>
          </w:tcPr>
          <w:p w:rsidR="00286283" w:rsidRPr="00B32D5B" w:rsidRDefault="00286283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576" w:type="pct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6" w:type="pct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pct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pct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6283" w:rsidRPr="00B32D5B" w:rsidTr="00286283">
        <w:tc>
          <w:tcPr>
            <w:tcW w:w="2732" w:type="pct"/>
          </w:tcPr>
          <w:p w:rsidR="00286283" w:rsidRPr="00B32D5B" w:rsidRDefault="00286283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576" w:type="pct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6" w:type="pct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pct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pct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6283" w:rsidRPr="00B32D5B" w:rsidTr="00286283">
        <w:tc>
          <w:tcPr>
            <w:tcW w:w="2732" w:type="pct"/>
          </w:tcPr>
          <w:p w:rsidR="00286283" w:rsidRPr="00B32D5B" w:rsidRDefault="00286283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576" w:type="pct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6" w:type="pct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pct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pct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74C6E" w:rsidRPr="00AF2B0C" w:rsidRDefault="00D74C6E" w:rsidP="00AF2B0C">
      <w:pPr>
        <w:numPr>
          <w:ilvl w:val="0"/>
          <w:numId w:val="3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школьного этапа олимпиады, выполнявшие задания для более старших классов по отношению к тем, в которых они проходят обучение</w:t>
      </w:r>
    </w:p>
    <w:tbl>
      <w:tblPr>
        <w:tblStyle w:val="a3"/>
        <w:tblW w:w="4974" w:type="pct"/>
        <w:tblLook w:val="04A0" w:firstRow="1" w:lastRow="0" w:firstColumn="1" w:lastColumn="0" w:noHBand="0" w:noVBand="1"/>
      </w:tblPr>
      <w:tblGrid>
        <w:gridCol w:w="10881"/>
        <w:gridCol w:w="1277"/>
        <w:gridCol w:w="1418"/>
        <w:gridCol w:w="1133"/>
      </w:tblGrid>
      <w:tr w:rsidR="00286283" w:rsidRPr="00B32D5B" w:rsidTr="00286283">
        <w:trPr>
          <w:trHeight w:val="345"/>
        </w:trPr>
        <w:tc>
          <w:tcPr>
            <w:tcW w:w="3699" w:type="pct"/>
          </w:tcPr>
          <w:p w:rsidR="00286283" w:rsidRPr="00B32D5B" w:rsidRDefault="00286283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4" w:type="pct"/>
            <w:vAlign w:val="center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</w:t>
            </w:r>
          </w:p>
        </w:tc>
        <w:tc>
          <w:tcPr>
            <w:tcW w:w="482" w:type="pct"/>
            <w:vAlign w:val="center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 </w:t>
            </w:r>
          </w:p>
        </w:tc>
        <w:tc>
          <w:tcPr>
            <w:tcW w:w="385" w:type="pct"/>
            <w:vAlign w:val="center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класс </w:t>
            </w:r>
          </w:p>
        </w:tc>
      </w:tr>
      <w:tr w:rsidR="00286283" w:rsidRPr="00B32D5B" w:rsidTr="00286283">
        <w:tc>
          <w:tcPr>
            <w:tcW w:w="3699" w:type="pct"/>
          </w:tcPr>
          <w:p w:rsidR="00286283" w:rsidRPr="00B32D5B" w:rsidRDefault="00286283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>, выполнявши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для более старших классов по отношению к тем, в которых они проходят обучение</w:t>
            </w:r>
          </w:p>
        </w:tc>
        <w:tc>
          <w:tcPr>
            <w:tcW w:w="434" w:type="pct"/>
            <w:vAlign w:val="center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vAlign w:val="center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" w:type="pct"/>
            <w:vAlign w:val="center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283" w:rsidRPr="00B32D5B" w:rsidTr="00286283">
        <w:tc>
          <w:tcPr>
            <w:tcW w:w="3699" w:type="pct"/>
          </w:tcPr>
          <w:p w:rsidR="00286283" w:rsidRPr="00B32D5B" w:rsidRDefault="00286283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За какой класс выполняли задание</w:t>
            </w:r>
          </w:p>
        </w:tc>
        <w:tc>
          <w:tcPr>
            <w:tcW w:w="434" w:type="pct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" w:type="pct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286283" w:rsidRPr="00B32D5B" w:rsidRDefault="0028628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86283" w:rsidRDefault="00286283" w:rsidP="00AF2B0C">
      <w:pPr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14" w:rsidRPr="00286283" w:rsidRDefault="00D74C6E" w:rsidP="00AF2B0C">
      <w:pPr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  <w:r w:rsidRPr="00B32D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7F14" w:rsidRPr="00286283">
        <w:rPr>
          <w:rFonts w:ascii="Times New Roman" w:eastAsia="Times New Roman" w:hAnsi="Times New Roman" w:cs="Times New Roman"/>
          <w:u w:val="single"/>
          <w:lang w:eastAsia="ru-RU"/>
        </w:rPr>
        <w:t xml:space="preserve">Некоторые обучающиеся пробовали свои силы в олимпиаде по праву впервые, поэтому не смогли преодолеть 50% порог. Есть недостаточная подготовка некоторых обучающихся к выполнению заданий повышенной сложности, таких, например, как логические задачи. Незначительное количество участников олимпиады по праву можно объяснить с отсутствием в </w:t>
      </w:r>
      <w:r w:rsidR="00AF2B0C" w:rsidRPr="00286283">
        <w:rPr>
          <w:rFonts w:ascii="Times New Roman" w:eastAsia="Times New Roman" w:hAnsi="Times New Roman" w:cs="Times New Roman"/>
          <w:u w:val="single"/>
          <w:lang w:eastAsia="ru-RU"/>
        </w:rPr>
        <w:t>учебном плане</w:t>
      </w:r>
      <w:r w:rsidR="00087F14" w:rsidRPr="00286283">
        <w:rPr>
          <w:rFonts w:ascii="Times New Roman" w:eastAsia="Times New Roman" w:hAnsi="Times New Roman" w:cs="Times New Roman"/>
          <w:u w:val="single"/>
          <w:lang w:eastAsia="ru-RU"/>
        </w:rPr>
        <w:t xml:space="preserve"> предмета «Право»</w:t>
      </w:r>
      <w:r w:rsidR="00AF2B0C" w:rsidRPr="00286283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286283" w:rsidRPr="005F28D8" w:rsidRDefault="00D74C6E" w:rsidP="00286283">
      <w:pPr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Управленческие </w:t>
      </w:r>
      <w:r w:rsidR="00AF2B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решения:</w:t>
      </w:r>
      <w:r w:rsidR="0028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283" w:rsidRPr="005F28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усидить работу с одаренными детьми по дальнейшей подготовке к олимпиадам различного уровня. </w:t>
      </w:r>
    </w:p>
    <w:p w:rsidR="00286283" w:rsidRDefault="00286283" w:rsidP="002862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83" w:rsidRDefault="00286283" w:rsidP="006227B3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83" w:rsidRDefault="00286283" w:rsidP="006227B3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7B3" w:rsidRDefault="00286283" w:rsidP="006227B3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D74C6E"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 </w:t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>: Егорова Н.А. учитель обществознания</w:t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86283" w:rsidRDefault="006227B3" w:rsidP="00286283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лены жюри: </w:t>
      </w:r>
      <w:r w:rsidR="002862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Трофимова И.Г.,</w:t>
      </w:r>
    </w:p>
    <w:p w:rsidR="00D74C6E" w:rsidRDefault="00286283" w:rsidP="00286283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И.П.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Стекольщикова Е</w:t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>. В.</w:t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Спиридонова А. В.</w:t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4C6E"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39509B" w:rsidRDefault="00544447" w:rsidP="00AF2B0C">
      <w:pPr>
        <w:ind w:firstLine="851"/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«23» сентября 2024 г. </w:t>
      </w:r>
      <w:bookmarkStart w:id="0" w:name="_GoBack"/>
      <w:bookmarkEnd w:id="0"/>
    </w:p>
    <w:sectPr w:rsidR="0039509B" w:rsidSect="00AF2B0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3267B"/>
    <w:multiLevelType w:val="hybridMultilevel"/>
    <w:tmpl w:val="B7C0DFB6"/>
    <w:lvl w:ilvl="0" w:tplc="31307B0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E9D46AF"/>
    <w:multiLevelType w:val="hybridMultilevel"/>
    <w:tmpl w:val="B1BE6088"/>
    <w:lvl w:ilvl="0" w:tplc="3356B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CF0380"/>
    <w:multiLevelType w:val="hybridMultilevel"/>
    <w:tmpl w:val="97E4897E"/>
    <w:lvl w:ilvl="0" w:tplc="FC7CE08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B0"/>
    <w:rsid w:val="00035542"/>
    <w:rsid w:val="00055C26"/>
    <w:rsid w:val="00087F14"/>
    <w:rsid w:val="00286283"/>
    <w:rsid w:val="0039509B"/>
    <w:rsid w:val="00544447"/>
    <w:rsid w:val="0060636C"/>
    <w:rsid w:val="006227B3"/>
    <w:rsid w:val="00624BFF"/>
    <w:rsid w:val="00625F1A"/>
    <w:rsid w:val="00735401"/>
    <w:rsid w:val="007E1589"/>
    <w:rsid w:val="00843FAE"/>
    <w:rsid w:val="009C3E66"/>
    <w:rsid w:val="00A6173E"/>
    <w:rsid w:val="00AF2B0C"/>
    <w:rsid w:val="00B248B2"/>
    <w:rsid w:val="00B6559F"/>
    <w:rsid w:val="00C10468"/>
    <w:rsid w:val="00C3445F"/>
    <w:rsid w:val="00D07367"/>
    <w:rsid w:val="00D71A76"/>
    <w:rsid w:val="00D74C6E"/>
    <w:rsid w:val="00D87FB0"/>
    <w:rsid w:val="00E0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BCF0"/>
  <w15:docId w15:val="{EE003E5E-F87E-4CF1-A058-83D70C43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C6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C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5F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USER</cp:lastModifiedBy>
  <cp:revision>28</cp:revision>
  <cp:lastPrinted>2023-09-28T09:27:00Z</cp:lastPrinted>
  <dcterms:created xsi:type="dcterms:W3CDTF">2022-09-13T08:12:00Z</dcterms:created>
  <dcterms:modified xsi:type="dcterms:W3CDTF">2024-09-24T12:59:00Z</dcterms:modified>
</cp:coreProperties>
</file>