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D67B" w14:textId="77777777" w:rsidR="00307F66" w:rsidRPr="000C095A" w:rsidRDefault="00891244" w:rsidP="001856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литературы </w:t>
      </w:r>
      <w:r w:rsidR="00C41A70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классе по рассказу </w:t>
      </w:r>
      <w:proofErr w:type="spellStart"/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А.П.Платонова</w:t>
      </w:r>
      <w:proofErr w:type="spellEnd"/>
      <w:r w:rsidR="00307F66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тему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51E17D5" w14:textId="77777777" w:rsidR="00891244" w:rsidRPr="000C095A" w:rsidRDefault="00891244" w:rsidP="001856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«Видеть необычное в обычном…»</w:t>
      </w:r>
    </w:p>
    <w:p w14:paraId="7E851679" w14:textId="77777777" w:rsidR="00C32438" w:rsidRPr="000C095A" w:rsidRDefault="00C32438" w:rsidP="00185670">
      <w:pPr>
        <w:pStyle w:val="c18"/>
        <w:shd w:val="clear" w:color="auto" w:fill="FFFFFF"/>
        <w:spacing w:before="0" w:beforeAutospacing="0" w:after="0" w:afterAutospacing="0" w:line="360" w:lineRule="auto"/>
        <w:jc w:val="both"/>
      </w:pPr>
      <w:r w:rsidRPr="000C095A">
        <w:rPr>
          <w:rStyle w:val="c9"/>
          <w:bCs/>
        </w:rPr>
        <w:t>Цель</w:t>
      </w:r>
      <w:r w:rsidR="00307F66" w:rsidRPr="000C095A">
        <w:rPr>
          <w:rStyle w:val="c9"/>
          <w:bCs/>
        </w:rPr>
        <w:t>:</w:t>
      </w:r>
      <w:r w:rsidRPr="000C095A">
        <w:rPr>
          <w:rStyle w:val="c9"/>
          <w:bCs/>
        </w:rPr>
        <w:t xml:space="preserve"> </w:t>
      </w:r>
      <w:r w:rsidRPr="000C095A">
        <w:rPr>
          <w:rStyle w:val="apple-converted-space"/>
          <w:bCs/>
        </w:rPr>
        <w:t xml:space="preserve">побудить учащихся на размышления о </w:t>
      </w:r>
      <w:r w:rsidR="00A750BB" w:rsidRPr="000C095A">
        <w:rPr>
          <w:rStyle w:val="apple-converted-space"/>
          <w:bCs/>
        </w:rPr>
        <w:t xml:space="preserve">необычном мире </w:t>
      </w:r>
      <w:proofErr w:type="gramStart"/>
      <w:r w:rsidRPr="000C095A">
        <w:rPr>
          <w:rStyle w:val="apple-converted-space"/>
          <w:bCs/>
        </w:rPr>
        <w:t>детств</w:t>
      </w:r>
      <w:r w:rsidR="00604623" w:rsidRPr="000C095A">
        <w:rPr>
          <w:rStyle w:val="apple-converted-space"/>
          <w:bCs/>
        </w:rPr>
        <w:t>а</w:t>
      </w:r>
      <w:r w:rsidRPr="000C095A">
        <w:rPr>
          <w:rStyle w:val="apple-converted-space"/>
          <w:bCs/>
        </w:rPr>
        <w:t>,</w:t>
      </w:r>
      <w:r w:rsidR="00A750BB" w:rsidRPr="000C095A">
        <w:rPr>
          <w:rStyle w:val="apple-converted-space"/>
          <w:bCs/>
        </w:rPr>
        <w:t xml:space="preserve">  важности</w:t>
      </w:r>
      <w:proofErr w:type="gramEnd"/>
      <w:r w:rsidR="00A750BB" w:rsidRPr="000C095A">
        <w:rPr>
          <w:rStyle w:val="apple-converted-space"/>
          <w:bCs/>
        </w:rPr>
        <w:t xml:space="preserve"> семьи</w:t>
      </w:r>
      <w:r w:rsidR="00604623" w:rsidRPr="000C095A">
        <w:rPr>
          <w:rStyle w:val="apple-converted-space"/>
          <w:bCs/>
        </w:rPr>
        <w:t>, духовных ценностях</w:t>
      </w:r>
      <w:r w:rsidRPr="000C095A">
        <w:rPr>
          <w:rStyle w:val="apple-converted-space"/>
          <w:bCs/>
        </w:rPr>
        <w:t>;</w:t>
      </w:r>
      <w:r w:rsidR="00604623" w:rsidRPr="000C095A">
        <w:rPr>
          <w:rStyle w:val="apple-converted-space"/>
          <w:bCs/>
        </w:rPr>
        <w:t xml:space="preserve"> </w:t>
      </w:r>
      <w:r w:rsidRPr="000C095A">
        <w:t>формировать универсальные учебные действия, используя современные образовательные технологии.</w:t>
      </w:r>
    </w:p>
    <w:p w14:paraId="52BC26D4" w14:textId="77777777" w:rsidR="00307F66" w:rsidRPr="000C095A" w:rsidRDefault="00C32438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172A6B0F" w14:textId="77777777" w:rsidR="00C32438" w:rsidRPr="000C095A" w:rsidRDefault="00837973" w:rsidP="00837973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243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рассказом </w:t>
      </w:r>
      <w:proofErr w:type="spellStart"/>
      <w:r w:rsidR="00C3243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А.П.Платонова</w:t>
      </w:r>
      <w:proofErr w:type="spellEnd"/>
      <w:r w:rsidR="00C3243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«Никита», </w:t>
      </w:r>
      <w:r w:rsidR="00307F66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</w:t>
      </w:r>
      <w:r w:rsidR="00C3243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художественную идею</w:t>
      </w:r>
      <w:r w:rsidR="00307F66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243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авторский замысел;</w:t>
      </w:r>
    </w:p>
    <w:p w14:paraId="5159E255" w14:textId="77777777" w:rsidR="00C32438" w:rsidRPr="000C095A" w:rsidRDefault="00837973" w:rsidP="00185670">
      <w:pPr>
        <w:shd w:val="clear" w:color="auto" w:fill="FFFFFF"/>
        <w:spacing w:before="28" w:after="2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243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устную речь, </w:t>
      </w:r>
      <w:r w:rsidR="00307F66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самостоятельной исследовательской работы с текстом,</w:t>
      </w:r>
      <w:r w:rsidR="00C3243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способности и читательскую наблюдательность; </w:t>
      </w:r>
    </w:p>
    <w:p w14:paraId="004CC674" w14:textId="77777777" w:rsidR="00307F66" w:rsidRPr="000C095A" w:rsidRDefault="00837973" w:rsidP="00185670">
      <w:pPr>
        <w:pStyle w:val="ab"/>
        <w:shd w:val="clear" w:color="auto" w:fill="FFFFFF"/>
        <w:spacing w:before="28" w:beforeAutospacing="0" w:after="28" w:afterAutospacing="0" w:line="360" w:lineRule="auto"/>
        <w:jc w:val="both"/>
      </w:pPr>
      <w:r w:rsidRPr="000C095A">
        <w:t>-</w:t>
      </w:r>
      <w:r w:rsidR="00C32438" w:rsidRPr="000C095A">
        <w:t xml:space="preserve"> воспитывать интерес к чтению; формировать умения работать в коллективе и в группе</w:t>
      </w:r>
      <w:r w:rsidRPr="000C095A">
        <w:t>,</w:t>
      </w:r>
      <w:r w:rsidR="00C32438" w:rsidRPr="000C095A">
        <w:t xml:space="preserve"> четко и логично излагать свою точку зрения, </w:t>
      </w:r>
      <w:r w:rsidR="00307F66" w:rsidRPr="000C095A">
        <w:t xml:space="preserve">формировать </w:t>
      </w:r>
      <w:r w:rsidR="00C32438" w:rsidRPr="000C095A">
        <w:t>духовно – нравственные ценности</w:t>
      </w:r>
      <w:r w:rsidR="00307F66" w:rsidRPr="000C095A">
        <w:t xml:space="preserve"> в ходе выявления главной идеи рассказа.</w:t>
      </w:r>
    </w:p>
    <w:p w14:paraId="1C65EF03" w14:textId="77777777" w:rsidR="00A750BB" w:rsidRPr="000C095A" w:rsidRDefault="00A750BB" w:rsidP="00185670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0C095A">
        <w:t>Тип урока – урок изучения нового материала.</w:t>
      </w:r>
    </w:p>
    <w:p w14:paraId="0D8F19A4" w14:textId="77777777" w:rsidR="00A750BB" w:rsidRPr="000C095A" w:rsidRDefault="00A750BB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 xml:space="preserve">Вид урока </w:t>
      </w:r>
      <w:r w:rsidR="00837973" w:rsidRPr="000C095A">
        <w:rPr>
          <w:rFonts w:ascii="Times New Roman" w:hAnsi="Times New Roman" w:cs="Times New Roman"/>
          <w:sz w:val="24"/>
          <w:szCs w:val="24"/>
        </w:rPr>
        <w:t>–</w:t>
      </w:r>
      <w:r w:rsidRPr="000C095A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  <w:r w:rsidR="00837973" w:rsidRPr="000C095A">
        <w:rPr>
          <w:rFonts w:ascii="Times New Roman" w:hAnsi="Times New Roman" w:cs="Times New Roman"/>
          <w:sz w:val="24"/>
          <w:szCs w:val="24"/>
        </w:rPr>
        <w:t>.</w:t>
      </w:r>
    </w:p>
    <w:p w14:paraId="45D75862" w14:textId="77777777" w:rsidR="00A750BB" w:rsidRPr="000C095A" w:rsidRDefault="00A750BB" w:rsidP="00185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>Формы работы: индивидуальная, коллективная, групповая</w:t>
      </w:r>
      <w:r w:rsidR="00837973" w:rsidRPr="000C095A">
        <w:rPr>
          <w:rFonts w:ascii="Times New Roman" w:hAnsi="Times New Roman" w:cs="Times New Roman"/>
          <w:sz w:val="24"/>
          <w:szCs w:val="24"/>
        </w:rPr>
        <w:t>.</w:t>
      </w:r>
    </w:p>
    <w:p w14:paraId="71667D18" w14:textId="77777777" w:rsidR="00A750BB" w:rsidRPr="000C095A" w:rsidRDefault="00A750BB" w:rsidP="00185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>Технологии: ИКТ – технологии, здоровьесберегающие; личностно – ориентированный подход.</w:t>
      </w:r>
    </w:p>
    <w:p w14:paraId="03D9E53A" w14:textId="77777777" w:rsidR="00A750BB" w:rsidRPr="000C095A" w:rsidRDefault="00A750BB" w:rsidP="00185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 xml:space="preserve">Методы: проблемный, творческий, </w:t>
      </w:r>
      <w:r w:rsidR="00E47D6C" w:rsidRPr="000C095A">
        <w:rPr>
          <w:rFonts w:ascii="Times New Roman" w:hAnsi="Times New Roman" w:cs="Times New Roman"/>
          <w:sz w:val="24"/>
          <w:szCs w:val="24"/>
        </w:rPr>
        <w:t xml:space="preserve">интерактивный, </w:t>
      </w:r>
      <w:r w:rsidRPr="000C095A">
        <w:rPr>
          <w:rFonts w:ascii="Times New Roman" w:hAnsi="Times New Roman" w:cs="Times New Roman"/>
          <w:sz w:val="24"/>
          <w:szCs w:val="24"/>
        </w:rPr>
        <w:t>активные методы обучения (АМО).</w:t>
      </w:r>
    </w:p>
    <w:p w14:paraId="593B9DF0" w14:textId="77777777" w:rsidR="00A750BB" w:rsidRPr="000C095A" w:rsidRDefault="00A750BB" w:rsidP="00185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>Прием «толстых» и «тонких» вопросов.</w:t>
      </w:r>
      <w:r w:rsidR="00837973" w:rsidRPr="000C095A">
        <w:rPr>
          <w:rFonts w:ascii="Times New Roman" w:hAnsi="Times New Roman" w:cs="Times New Roman"/>
          <w:sz w:val="24"/>
          <w:szCs w:val="24"/>
        </w:rPr>
        <w:t xml:space="preserve"> Выставка иллюстраций к рассказу.</w:t>
      </w:r>
    </w:p>
    <w:p w14:paraId="5F26DF0C" w14:textId="77777777" w:rsidR="00307F66" w:rsidRPr="000C095A" w:rsidRDefault="00D93756" w:rsidP="00737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14:paraId="7147A78C" w14:textId="77777777" w:rsidR="00891244" w:rsidRPr="000C095A" w:rsidRDefault="00737C9B" w:rsidP="0018567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5A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 Слово учителя.</w:t>
      </w:r>
      <w:r w:rsidRPr="000C0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244" w:rsidRPr="000C095A">
        <w:rPr>
          <w:rFonts w:ascii="Times New Roman" w:eastAsia="Calibri" w:hAnsi="Times New Roman" w:cs="Times New Roman"/>
          <w:sz w:val="24"/>
          <w:szCs w:val="24"/>
        </w:rPr>
        <w:t xml:space="preserve">Добрый день, дорогие ребята. Оглянитесь вокруг, посмотрите. Как красива наша земля. Как привлекательна и необычна наша планета. А такой делает нашу планету ваши добрые улыбки, прекрасное настроение и желание многого добиться в жизни. </w:t>
      </w:r>
      <w:r w:rsidR="00891244" w:rsidRPr="000C095A">
        <w:rPr>
          <w:rFonts w:ascii="Times New Roman" w:hAnsi="Times New Roman" w:cs="Times New Roman"/>
          <w:sz w:val="24"/>
          <w:szCs w:val="24"/>
        </w:rPr>
        <w:t xml:space="preserve">Я рада приветствовать </w:t>
      </w:r>
      <w:proofErr w:type="gramStart"/>
      <w:r w:rsidR="00891244" w:rsidRPr="000C095A">
        <w:rPr>
          <w:rFonts w:ascii="Times New Roman" w:hAnsi="Times New Roman" w:cs="Times New Roman"/>
          <w:sz w:val="24"/>
          <w:szCs w:val="24"/>
        </w:rPr>
        <w:t xml:space="preserve">всех </w:t>
      </w:r>
      <w:r w:rsidR="00891244" w:rsidRPr="000C095A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="00891244" w:rsidRPr="000C095A">
        <w:rPr>
          <w:rFonts w:ascii="Times New Roman" w:eastAsia="Calibri" w:hAnsi="Times New Roman" w:cs="Times New Roman"/>
          <w:sz w:val="24"/>
          <w:szCs w:val="24"/>
        </w:rPr>
        <w:t xml:space="preserve"> нашем уроке. </w:t>
      </w:r>
    </w:p>
    <w:p w14:paraId="64F39E0B" w14:textId="77777777" w:rsidR="00891244" w:rsidRPr="000C095A" w:rsidRDefault="00737C9B" w:rsidP="0018567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5A">
        <w:rPr>
          <w:rFonts w:ascii="Times New Roman" w:eastAsia="Calibri" w:hAnsi="Times New Roman" w:cs="Times New Roman"/>
          <w:b/>
          <w:sz w:val="24"/>
          <w:szCs w:val="24"/>
        </w:rPr>
        <w:t>Выяснение ожиданий от урока.</w:t>
      </w:r>
      <w:r w:rsidRPr="000C0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244" w:rsidRPr="000C095A">
        <w:rPr>
          <w:rFonts w:ascii="Times New Roman" w:eastAsia="Calibri" w:hAnsi="Times New Roman" w:cs="Times New Roman"/>
          <w:sz w:val="24"/>
          <w:szCs w:val="24"/>
        </w:rPr>
        <w:t>Ребята, а сейчас мне бы хотелось узнать, что вы ждете от сегодняшнего урока, поэтому прошу вас поделиться своими ожиданиями от урока.</w:t>
      </w:r>
      <w:r w:rsidR="00185670" w:rsidRPr="000C095A">
        <w:rPr>
          <w:rFonts w:ascii="Times New Roman" w:eastAsia="Calibri" w:hAnsi="Times New Roman" w:cs="Times New Roman"/>
          <w:sz w:val="24"/>
          <w:szCs w:val="24"/>
        </w:rPr>
        <w:t xml:space="preserve"> В этом нам поможет метод «Ладошка». Вы должны на</w:t>
      </w:r>
      <w:r w:rsidR="00891244" w:rsidRPr="000C0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70" w:rsidRPr="000C095A">
        <w:rPr>
          <w:rFonts w:ascii="Times New Roman" w:eastAsia="Calibri" w:hAnsi="Times New Roman" w:cs="Times New Roman"/>
          <w:sz w:val="24"/>
          <w:szCs w:val="24"/>
        </w:rPr>
        <w:t>ладошке</w:t>
      </w:r>
      <w:r w:rsidR="00891244" w:rsidRPr="000C095A">
        <w:rPr>
          <w:rFonts w:ascii="Times New Roman" w:eastAsia="Calibri" w:hAnsi="Times New Roman" w:cs="Times New Roman"/>
          <w:sz w:val="24"/>
          <w:szCs w:val="24"/>
        </w:rPr>
        <w:t xml:space="preserve"> написать ответ на вопрос: «Что я ожидаю от урока?»</w:t>
      </w:r>
      <w:r w:rsidR="00521456" w:rsidRPr="000C09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02F352" w14:textId="77777777" w:rsidR="00891244" w:rsidRPr="000C095A" w:rsidRDefault="00E47D6C" w:rsidP="0018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>- А теперь давайте оформим</w:t>
      </w:r>
      <w:r w:rsidR="00185670" w:rsidRPr="000C095A">
        <w:rPr>
          <w:rFonts w:ascii="Times New Roman" w:hAnsi="Times New Roman" w:cs="Times New Roman"/>
          <w:sz w:val="24"/>
          <w:szCs w:val="24"/>
        </w:rPr>
        <w:t xml:space="preserve"> ожидания в виде сердца. </w:t>
      </w:r>
      <w:r w:rsidRPr="000C095A">
        <w:rPr>
          <w:rFonts w:ascii="Times New Roman" w:hAnsi="Times New Roman" w:cs="Times New Roman"/>
          <w:sz w:val="24"/>
          <w:szCs w:val="24"/>
        </w:rPr>
        <w:t xml:space="preserve">Они мне </w:t>
      </w:r>
      <w:r w:rsidR="00891244" w:rsidRPr="000C095A">
        <w:rPr>
          <w:rFonts w:ascii="Times New Roman" w:eastAsia="Calibri" w:hAnsi="Times New Roman" w:cs="Times New Roman"/>
          <w:sz w:val="24"/>
          <w:szCs w:val="24"/>
        </w:rPr>
        <w:t>понятны, в конце урока мы к ним вернемся.</w:t>
      </w:r>
      <w:r w:rsidR="003B6FDE" w:rsidRPr="000C09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3D7D23" w14:textId="77777777" w:rsidR="00CC08F1" w:rsidRPr="000C095A" w:rsidRDefault="00737C9B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 интереса.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828" w:rsidRPr="000C095A">
        <w:rPr>
          <w:rFonts w:ascii="Times New Roman" w:eastAsia="Calibri" w:hAnsi="Times New Roman" w:cs="Times New Roman"/>
          <w:sz w:val="24"/>
          <w:szCs w:val="24"/>
        </w:rPr>
        <w:t>Чтобы определить, о чем мы будем говорить на уроке, выполним следующее задание.</w:t>
      </w:r>
      <w:r w:rsidR="00E47D6C" w:rsidRPr="000C0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95A">
        <w:rPr>
          <w:rFonts w:ascii="Times New Roman" w:eastAsia="Calibri" w:hAnsi="Times New Roman" w:cs="Times New Roman"/>
          <w:sz w:val="24"/>
          <w:szCs w:val="24"/>
        </w:rPr>
        <w:t xml:space="preserve"> В этом поможет </w:t>
      </w:r>
      <w:proofErr w:type="spellStart"/>
      <w:r w:rsidRPr="000C095A">
        <w:rPr>
          <w:rFonts w:ascii="Times New Roman" w:eastAsia="Calibri" w:hAnsi="Times New Roman" w:cs="Times New Roman"/>
          <w:sz w:val="24"/>
          <w:szCs w:val="24"/>
        </w:rPr>
        <w:t>к</w:t>
      </w:r>
      <w:r w:rsidR="00CC08F1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россенс</w:t>
      </w:r>
      <w:proofErr w:type="spellEnd"/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интерактивный метод обучения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C08F1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6F6745D" w14:textId="77777777" w:rsidR="008F775C" w:rsidRPr="000C095A" w:rsidRDefault="008F775C" w:rsidP="0018567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5A">
        <w:rPr>
          <w:rFonts w:ascii="Times New Roman" w:eastAsia="Calibri" w:hAnsi="Times New Roman" w:cs="Times New Roman"/>
          <w:sz w:val="24"/>
          <w:szCs w:val="24"/>
        </w:rPr>
        <w:t xml:space="preserve">- Ребята, посмотрите внимательно на слайд. </w:t>
      </w:r>
      <w:r w:rsidR="006B304C" w:rsidRPr="000C095A">
        <w:rPr>
          <w:rFonts w:ascii="Times New Roman" w:eastAsia="Calibri" w:hAnsi="Times New Roman" w:cs="Times New Roman"/>
          <w:sz w:val="24"/>
          <w:szCs w:val="24"/>
        </w:rPr>
        <w:t>Перед вами</w:t>
      </w:r>
      <w:r w:rsidRPr="000C095A">
        <w:rPr>
          <w:rFonts w:ascii="Times New Roman" w:eastAsia="Calibri" w:hAnsi="Times New Roman" w:cs="Times New Roman"/>
          <w:sz w:val="24"/>
          <w:szCs w:val="24"/>
        </w:rPr>
        <w:t xml:space="preserve"> рисунки в ячейках. </w:t>
      </w:r>
    </w:p>
    <w:p w14:paraId="17DB0D06" w14:textId="77777777" w:rsidR="00684A4F" w:rsidRPr="000C095A" w:rsidRDefault="00D96638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BD1D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вы видите на 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</w:t>
      </w:r>
      <w:r w:rsidR="00BD1D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рисунке?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ассоциации вызывает </w:t>
      </w:r>
      <w:r w:rsidR="006B304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второй 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рисунок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6B304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можете сказать о третьем</w:t>
      </w:r>
      <w:r w:rsidR="00684A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рисунке?</w:t>
      </w:r>
      <w:r w:rsidR="006B304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четвертом?</w:t>
      </w:r>
      <w:r w:rsidR="006B304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4A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занимается ребенок на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пятом </w:t>
      </w:r>
      <w:r w:rsidR="00684A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рисунке?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Что можете сказать о шестом</w:t>
      </w:r>
      <w:r w:rsidR="00684A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рисунке?</w:t>
      </w:r>
      <w:r w:rsidR="00E47D6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Кого видим на седьмом, восьмом</w:t>
      </w:r>
      <w:r w:rsidR="00684A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498F4E9C" w14:textId="77777777" w:rsidR="00684A4F" w:rsidRPr="000C095A" w:rsidRDefault="00684A4F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 вы думаете, какое слово объединяет эти рисунки? Какое слово </w:t>
      </w:r>
      <w:r w:rsidR="00325841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спрятано</w:t>
      </w:r>
      <w:r w:rsidR="006B304C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девятом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5841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окошке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(ДЕТСТВО).</w:t>
      </w:r>
    </w:p>
    <w:p w14:paraId="19C78FB0" w14:textId="77777777" w:rsidR="00684A4F" w:rsidRPr="000C095A" w:rsidRDefault="00325841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Правильно, сегодня на уроке речь пойдет о детстве.</w:t>
      </w:r>
    </w:p>
    <w:p w14:paraId="17E024B0" w14:textId="77777777" w:rsidR="00325841" w:rsidRPr="000C095A" w:rsidRDefault="00325841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что для ребенка важно, прежде всего, в детстве?</w:t>
      </w:r>
    </w:p>
    <w:p w14:paraId="0CEC2DEF" w14:textId="77777777" w:rsidR="00325841" w:rsidRPr="000C095A" w:rsidRDefault="00325841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Именно дети видят мир иначе, чем взрослые. Они в обычном могут увидеть необычное.</w:t>
      </w:r>
      <w:r w:rsidR="00241C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и есть тема нашего урока.</w:t>
      </w:r>
    </w:p>
    <w:p w14:paraId="5BAAF3ED" w14:textId="77777777" w:rsidR="006B304C" w:rsidRPr="000C095A" w:rsidRDefault="006B304C" w:rsidP="006B30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95A">
        <w:rPr>
          <w:rFonts w:ascii="Times New Roman" w:hAnsi="Times New Roman" w:cs="Times New Roman"/>
          <w:b/>
          <w:sz w:val="24"/>
          <w:szCs w:val="24"/>
        </w:rPr>
        <w:t>Объявление темы урока, постановка цели и задач.</w:t>
      </w:r>
    </w:p>
    <w:p w14:paraId="485CBD97" w14:textId="77777777" w:rsidR="00325841" w:rsidRPr="000C095A" w:rsidRDefault="00325841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сейчас открой</w:t>
      </w:r>
      <w:r w:rsidR="00241C4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 тетради и запишите тему урока: «Видеть необычное в обычном…».</w:t>
      </w:r>
    </w:p>
    <w:p w14:paraId="28E21250" w14:textId="77777777" w:rsidR="00241C4F" w:rsidRPr="000C095A" w:rsidRDefault="00241C4F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уроке мы будем анализировать рассказ </w:t>
      </w:r>
      <w:proofErr w:type="spellStart"/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А.Платонова</w:t>
      </w:r>
      <w:proofErr w:type="spellEnd"/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«Никита». А что от вас требуется?</w:t>
      </w:r>
      <w:r w:rsidR="00837973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(Обучающиеся формулируют цели урока).</w:t>
      </w:r>
    </w:p>
    <w:p w14:paraId="03E55358" w14:textId="77777777" w:rsidR="00243F37" w:rsidRPr="000C095A" w:rsidRDefault="000A78B8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Молодцы, ребята. Итак, цели поставлены.  </w:t>
      </w:r>
    </w:p>
    <w:p w14:paraId="0FBB0700" w14:textId="77777777" w:rsidR="00756FA0" w:rsidRPr="000C095A" w:rsidRDefault="00756FA0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</w:p>
    <w:p w14:paraId="15084F0A" w14:textId="77777777" w:rsidR="00756FA0" w:rsidRPr="000C095A" w:rsidRDefault="00243F37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Ребята, вы получили домашнее задание подготовить тонкие вопросы для ваших одноклассников. </w:t>
      </w:r>
      <w:r w:rsidR="00756FA0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Задавайте их друг другу. </w:t>
      </w:r>
    </w:p>
    <w:p w14:paraId="7ACCE368" w14:textId="77777777" w:rsidR="00756FA0" w:rsidRPr="000C095A" w:rsidRDefault="00756FA0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43F37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я хочу вам задать «толстый» вопрос: это непростой вопрос, прежде 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243F37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 дать на него ответ, надо подумать.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13D1680" w14:textId="77777777" w:rsidR="00756FA0" w:rsidRPr="000C095A" w:rsidRDefault="00243F37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Почему герой, по словам </w:t>
      </w:r>
      <w:proofErr w:type="gramStart"/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отца,  хочет</w:t>
      </w:r>
      <w:proofErr w:type="gramEnd"/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сделать всех   живыми? </w:t>
      </w:r>
    </w:p>
    <w:p w14:paraId="3F9500F2" w14:textId="77777777" w:rsidR="00891244" w:rsidRPr="000C095A" w:rsidRDefault="00C64007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56FA0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вижу, что вы прочитали текст, значит, на уроке будете работать активно.</w:t>
      </w:r>
    </w:p>
    <w:p w14:paraId="52521297" w14:textId="77777777" w:rsidR="00A762CE" w:rsidRPr="000C095A" w:rsidRDefault="00A762CE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текстом.</w:t>
      </w:r>
    </w:p>
    <w:p w14:paraId="319FFA0E" w14:textId="77777777" w:rsidR="000E47B8" w:rsidRPr="000C095A" w:rsidRDefault="00C64007" w:rsidP="00756FA0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Итак, перейдем к работе над текстом. </w:t>
      </w:r>
    </w:p>
    <w:p w14:paraId="6148C4B3" w14:textId="77777777" w:rsidR="00A762CE" w:rsidRPr="000C095A" w:rsidRDefault="001A45B3" w:rsidP="00756F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47B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время изображено в рассказе? </w:t>
      </w:r>
    </w:p>
    <w:p w14:paraId="3FAEEA28" w14:textId="77777777" w:rsidR="000E47B8" w:rsidRPr="000C095A" w:rsidRDefault="000E47B8" w:rsidP="00756F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 жизни и судьбе родителей Никиты.</w:t>
      </w:r>
      <w:r w:rsidR="001A45B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59E649" w14:textId="77777777" w:rsidR="001A45B3" w:rsidRPr="000C095A" w:rsidRDefault="00A762CE" w:rsidP="00756F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="001A45B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тец на главной работе, а мать работает за трудодни»)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E44B9E" w14:textId="77777777" w:rsidR="00C64007" w:rsidRPr="000C095A" w:rsidRDefault="00A762CE" w:rsidP="00A76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A45B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понимаете значение слова 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45B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трудодень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400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35E915" w14:textId="77777777" w:rsidR="00A762CE" w:rsidRPr="000C095A" w:rsidRDefault="001A45B3" w:rsidP="00A762CE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 w:rsidR="00A762CE"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B3B87B3" w14:textId="77777777" w:rsidR="00C64007" w:rsidRPr="000C095A" w:rsidRDefault="00C64007" w:rsidP="00A762CE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Трудодень – это единица учёта труда, которая существовала у колхозников.</w:t>
      </w:r>
    </w:p>
    <w:p w14:paraId="05D192EE" w14:textId="77777777" w:rsidR="000E47B8" w:rsidRPr="000C095A" w:rsidRDefault="00C64007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каким вы видите Никиту? Давайте составим</w:t>
      </w:r>
      <w:r w:rsidR="00A762CE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портрет. </w:t>
      </w:r>
    </w:p>
    <w:p w14:paraId="53FE7114" w14:textId="77777777" w:rsidR="000E47B8" w:rsidRPr="000C095A" w:rsidRDefault="001A45B3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мальчик совершено один остается дома. </w:t>
      </w:r>
    </w:p>
    <w:p w14:paraId="6344E414" w14:textId="77777777" w:rsidR="00A762CE" w:rsidRPr="000C095A" w:rsidRDefault="00AF7D57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поручения дает</w:t>
      </w:r>
      <w:r w:rsidR="001A45B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мама? </w:t>
      </w:r>
      <w:r w:rsidR="00CF0E9D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</w:p>
    <w:p w14:paraId="64EECEF8" w14:textId="77777777" w:rsidR="00CF0E9D" w:rsidRPr="000C095A" w:rsidRDefault="00CF0E9D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 с мальчиком после ухода мамы?</w:t>
      </w:r>
    </w:p>
    <w:p w14:paraId="3886FC07" w14:textId="77777777" w:rsidR="00CF0E9D" w:rsidRPr="000C095A" w:rsidRDefault="00CF0E9D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что чувствует Никита, оставшись один дома? </w:t>
      </w:r>
    </w:p>
    <w:p w14:paraId="2D7F5CA7" w14:textId="77777777" w:rsidR="00CF0E9D" w:rsidRPr="000C095A" w:rsidRDefault="00A762CE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0E9D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страха глаза велики – </w:t>
      </w:r>
      <w:r w:rsidR="00AF7D5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0E9D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такая пословица. Как вы ее понимаете?</w:t>
      </w:r>
    </w:p>
    <w:p w14:paraId="0A1250C8" w14:textId="77777777" w:rsidR="00AF7D57" w:rsidRPr="000C095A" w:rsidRDefault="00A762CE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B4015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пугает Никиту? Чтобы ответить на этот вопрос проведем небольшое исследование.</w:t>
      </w:r>
    </w:p>
    <w:p w14:paraId="7BB1C186" w14:textId="77777777" w:rsidR="00AF7D57" w:rsidRPr="000C095A" w:rsidRDefault="00C72101" w:rsidP="00A76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Групповая исследовательская работа</w:t>
      </w:r>
      <w:r w:rsidR="00AF7D57"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текстом.</w:t>
      </w:r>
    </w:p>
    <w:p w14:paraId="6D5A2CB6" w14:textId="77777777" w:rsidR="00621781" w:rsidRPr="000C095A" w:rsidRDefault="00A762CE" w:rsidP="00A76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="00C6400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015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400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ыпиш</w:t>
      </w:r>
      <w:r w:rsidR="0083797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400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AF7D5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текста описания </w:t>
      </w:r>
      <w:proofErr w:type="gramStart"/>
      <w:r w:rsidR="00AF7D5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 которые</w:t>
      </w:r>
      <w:proofErr w:type="gramEnd"/>
      <w:r w:rsidR="00AF7D5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«оживляет» Никита.</w:t>
      </w:r>
      <w:r w:rsidR="00621781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015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необычного в самых</w:t>
      </w:r>
      <w:r w:rsidR="0083797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 предметах увидел мальчик</w:t>
      </w:r>
      <w:r w:rsidR="00AB4015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и во дворе? </w:t>
      </w:r>
    </w:p>
    <w:p w14:paraId="377225D9" w14:textId="77777777" w:rsidR="00CF0E9D" w:rsidRPr="000C095A" w:rsidRDefault="00AF7D57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</w:t>
      </w:r>
      <w:proofErr w:type="gramStart"/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пустая</w:t>
      </w:r>
      <w:proofErr w:type="gramEnd"/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бочка, колодец</w:t>
      </w:r>
      <w:r w:rsidR="00621781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 земляные норы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22C6AE" w14:textId="77777777" w:rsidR="00621781" w:rsidRPr="000C095A" w:rsidRDefault="00AF7D57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 </w:t>
      </w:r>
      <w:r w:rsidR="00621781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старый пень, стол, банька.</w:t>
      </w:r>
    </w:p>
    <w:p w14:paraId="1E2CDAAD" w14:textId="77777777" w:rsidR="00AF7D57" w:rsidRPr="000C095A" w:rsidRDefault="00621781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 – чужой петух, желтый </w:t>
      </w:r>
      <w:proofErr w:type="gramStart"/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 колья</w:t>
      </w:r>
      <w:proofErr w:type="gramEnd"/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плетня.</w:t>
      </w:r>
    </w:p>
    <w:p w14:paraId="39CDF40B" w14:textId="77777777" w:rsidR="00A762CE" w:rsidRPr="000C095A" w:rsidRDefault="00621781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группа – солнце, лопухи, изба. </w:t>
      </w:r>
    </w:p>
    <w:p w14:paraId="2D1811A1" w14:textId="77777777" w:rsidR="007C2421" w:rsidRPr="000C095A" w:rsidRDefault="00A762CE" w:rsidP="00F11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групп.  </w:t>
      </w:r>
    </w:p>
    <w:p w14:paraId="0F6919D8" w14:textId="77777777" w:rsidR="0022275F" w:rsidRPr="000C095A" w:rsidRDefault="0022275F" w:rsidP="00185670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он все это придумал? </w:t>
      </w:r>
    </w:p>
    <w:p w14:paraId="4E112A77" w14:textId="77777777" w:rsidR="0022275F" w:rsidRPr="000C095A" w:rsidRDefault="00A762CE" w:rsidP="00A76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ответ: </w:t>
      </w:r>
      <w:r w:rsidR="0022275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</w:t>
      </w:r>
      <w:r w:rsidR="0001766E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неживых </w:t>
      </w:r>
      <w:proofErr w:type="gramStart"/>
      <w:r w:rsidR="0001766E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предметах </w:t>
      </w:r>
      <w:r w:rsidR="0022275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proofErr w:type="gramEnd"/>
      <w:r w:rsidR="0022275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живые существа, в том числе и людей, </w:t>
      </w:r>
      <w:r w:rsidR="0083797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людьми ведь легче, спокойнее.</w:t>
      </w:r>
    </w:p>
    <w:p w14:paraId="0396FD83" w14:textId="77777777" w:rsidR="00042852" w:rsidRPr="000C095A" w:rsidRDefault="00042852" w:rsidP="00421313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текстом.</w:t>
      </w:r>
    </w:p>
    <w:p w14:paraId="52883BBE" w14:textId="77777777" w:rsidR="007C2421" w:rsidRPr="000C095A" w:rsidRDefault="007C2421" w:rsidP="00421313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 называется такой прием, когда неживые </w:t>
      </w:r>
      <w:r w:rsidR="00421313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 описываются как живые?</w:t>
      </w:r>
      <w:r w:rsidR="00042852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Вспомните его определение.</w:t>
      </w:r>
    </w:p>
    <w:p w14:paraId="4F68C7DB" w14:textId="77777777" w:rsidR="0022275F" w:rsidRPr="000C095A" w:rsidRDefault="0022275F" w:rsidP="00421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</w:t>
      </w:r>
      <w:proofErr w:type="gramStart"/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 </w:t>
      </w:r>
      <w:r w:rsidR="0042131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Никите</w:t>
      </w:r>
      <w:proofErr w:type="gramEnd"/>
      <w:r w:rsidR="0042131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перебороть свой страх?</w:t>
      </w:r>
    </w:p>
    <w:p w14:paraId="01C8029D" w14:textId="77777777" w:rsidR="0022275F" w:rsidRPr="000C095A" w:rsidRDefault="00421313" w:rsidP="00421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2275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фантазия? 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</w:t>
      </w:r>
      <w:r w:rsidR="003363F0" w:rsidRPr="000C095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особность к</w:t>
      </w:r>
      <w:r w:rsidRPr="000C0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творческому воображению,</w:t>
      </w:r>
      <w:r w:rsidR="003363F0" w:rsidRPr="000C0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выдумкам. Мечта.</w:t>
      </w:r>
    </w:p>
    <w:p w14:paraId="711903A5" w14:textId="77777777" w:rsidR="0022275F" w:rsidRPr="000C095A" w:rsidRDefault="003363F0" w:rsidP="00421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131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дети фантазируют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7ADBD23" w14:textId="77777777" w:rsidR="00042852" w:rsidRPr="000C095A" w:rsidRDefault="00042852" w:rsidP="005911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63F0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Никита общается с неживым миром, чтобы не чувствовать себя одиноким. А неживое в ег</w:t>
      </w:r>
      <w:r w:rsidR="0083797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воображении становится живым.</w:t>
      </w:r>
    </w:p>
    <w:p w14:paraId="0F3DE3B9" w14:textId="77777777" w:rsidR="003363F0" w:rsidRPr="000C095A" w:rsidRDefault="00042852" w:rsidP="005911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108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F0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Никита перестает чувствовать себя одиноким? </w:t>
      </w:r>
    </w:p>
    <w:p w14:paraId="5455FB49" w14:textId="77777777" w:rsidR="00591108" w:rsidRPr="000C095A" w:rsidRDefault="0001766E" w:rsidP="0059110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71B2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изменяется Никита, когда рядом с ним оказывается отец?</w:t>
      </w:r>
    </w:p>
    <w:p w14:paraId="0195F983" w14:textId="77777777" w:rsidR="003363F0" w:rsidRPr="000C095A" w:rsidRDefault="00591108" w:rsidP="0059110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Правильно, рядом с отцом он п</w:t>
      </w:r>
      <w:r w:rsidR="00B71B2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ерестал бояться, стал уверенным, 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уже </w:t>
      </w:r>
      <w:r w:rsidR="00B71B2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один,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B71B2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</w:t>
      </w:r>
      <w:proofErr w:type="gramEnd"/>
      <w:r w:rsidR="00B71B2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такой враждебный)</w:t>
      </w: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191CFD5" w14:textId="77777777" w:rsidR="007E371D" w:rsidRPr="000C095A" w:rsidRDefault="007E371D" w:rsidP="0059110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какими кажутся Никите</w:t>
      </w:r>
      <w:r w:rsidR="00837973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 же самые</w:t>
      </w:r>
      <w:r w:rsidR="00B71B2F"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предметы? </w:t>
      </w:r>
    </w:p>
    <w:p w14:paraId="01DF15E5" w14:textId="77777777" w:rsidR="00053E49" w:rsidRPr="000C095A" w:rsidRDefault="00053E49" w:rsidP="0059110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отец объяснил, почему Никита всех хочет сделать живыми?</w:t>
      </w:r>
    </w:p>
    <w:p w14:paraId="6657A66A" w14:textId="77777777" w:rsidR="00053E49" w:rsidRPr="000C095A" w:rsidRDefault="00053E49" w:rsidP="0059110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вы согласны с тем, что у Никиты сердце доброе? </w:t>
      </w:r>
    </w:p>
    <w:p w14:paraId="4B982180" w14:textId="77777777" w:rsidR="00CC5FE3" w:rsidRPr="000C095A" w:rsidRDefault="00CC5FE3" w:rsidP="005911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отец Никиты считает добром? (Добро – это</w:t>
      </w:r>
      <w:r w:rsidR="0083797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83797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труд).</w:t>
      </w:r>
    </w:p>
    <w:p w14:paraId="264A190C" w14:textId="77777777" w:rsidR="007E371D" w:rsidRPr="000C095A" w:rsidRDefault="00CC5FE3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работу поручил сыну отец? </w:t>
      </w:r>
    </w:p>
    <w:p w14:paraId="03AFAA45" w14:textId="77777777" w:rsidR="007E371D" w:rsidRPr="000C095A" w:rsidRDefault="00CC5FE3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Кого он увидел в гвозде? </w:t>
      </w:r>
    </w:p>
    <w:p w14:paraId="0523C26E" w14:textId="77777777" w:rsidR="000E028F" w:rsidRPr="000C095A" w:rsidRDefault="000E028F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и тогда он понял, что труд – это и есть добро. </w:t>
      </w:r>
    </w:p>
    <w:p w14:paraId="47E6B3A0" w14:textId="77777777" w:rsidR="000E028F" w:rsidRPr="000C095A" w:rsidRDefault="000E028F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что верил отец Никиты?</w:t>
      </w:r>
    </w:p>
    <w:p w14:paraId="7885EDC5" w14:textId="77777777" w:rsidR="007E371D" w:rsidRPr="000C095A" w:rsidRDefault="007E371D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Проблемный вопрос.</w:t>
      </w:r>
      <w:r w:rsidR="00B133D5"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FF86F1" w14:textId="77777777" w:rsidR="00B133D5" w:rsidRPr="000C095A" w:rsidRDefault="007E371D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</w:t>
      </w:r>
      <w:r w:rsidR="000E028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028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зависит, каким будет человек? Что значит быть добрым?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</w:t>
      </w:r>
      <w:r w:rsidR="000E028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быть нужным</w:t>
      </w:r>
      <w:r w:rsidR="00E009B4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полезным</w:t>
      </w:r>
      <w:r w:rsidR="000E028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E8A671" w14:textId="77777777" w:rsidR="007320DA" w:rsidRPr="000C095A" w:rsidRDefault="00B133D5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028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чувством теперь наполнена душа Никиты? </w:t>
      </w:r>
    </w:p>
    <w:p w14:paraId="0D45FD31" w14:textId="77777777" w:rsidR="007320DA" w:rsidRPr="000C095A" w:rsidRDefault="00A421CC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какими еще качествами обладает Никита?</w:t>
      </w:r>
    </w:p>
    <w:p w14:paraId="510F06DC" w14:textId="77777777" w:rsidR="000E028F" w:rsidRPr="000C095A" w:rsidRDefault="000E028F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важную мысль понял Никита? </w:t>
      </w:r>
    </w:p>
    <w:p w14:paraId="4886F964" w14:textId="77777777" w:rsidR="000E028F" w:rsidRPr="000C095A" w:rsidRDefault="000E028F" w:rsidP="00382D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ребенку, если рядом нет взрослых. С ласковым, добрым, мудрым и заботливым отношением взрослых в мир детства входит доверие, уверенность в себе, знания и умения. Так</w:t>
      </w:r>
      <w:r w:rsidR="007320DA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приходом отца Никита понял важную истину жизни</w:t>
      </w:r>
      <w:r w:rsidR="00A421CC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1A5880" w14:textId="77777777" w:rsidR="00B133D5" w:rsidRPr="000C095A" w:rsidRDefault="00B133D5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изученного.</w:t>
      </w:r>
    </w:p>
    <w:p w14:paraId="76C22B45" w14:textId="77777777" w:rsidR="00A421CC" w:rsidRPr="000C095A" w:rsidRDefault="00A421CC" w:rsidP="00732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какой фразе наиболее точно, ёмко, полно проявляется главная мысль рассказа </w:t>
      </w:r>
      <w:proofErr w:type="spellStart"/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А.Платонова</w:t>
      </w:r>
      <w:proofErr w:type="spellEnd"/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320DA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02F12D" w14:textId="77777777" w:rsidR="00A421CC" w:rsidRPr="000C095A" w:rsidRDefault="00A421CC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поняли эти слова?</w:t>
      </w:r>
    </w:p>
    <w:p w14:paraId="15EB0F9C" w14:textId="77777777" w:rsidR="000E028F" w:rsidRPr="000C095A" w:rsidRDefault="00837973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133D5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ривычку</w:t>
      </w:r>
      <w:r w:rsidR="004945DF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труду ребенок приобретает в детстве. Детство – это пора, когда закладываются семена, которые в будущем прорастут в поступки. Русский народ всегда с уважением и любовью к миру детства. Это </w:t>
      </w:r>
      <w:r w:rsidR="00667EEB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отражается в пословицах. </w:t>
      </w:r>
    </w:p>
    <w:p w14:paraId="75C2995A" w14:textId="77777777" w:rsidR="00B133D5" w:rsidRPr="000C095A" w:rsidRDefault="00B133D5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Групповая работа.</w:t>
      </w:r>
    </w:p>
    <w:p w14:paraId="45820F0D" w14:textId="77777777" w:rsidR="00667EEB" w:rsidRPr="000C095A" w:rsidRDefault="00667EEB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каждой группе поразмышлять над пословицами и связать их с темой нашего урока.</w:t>
      </w:r>
    </w:p>
    <w:p w14:paraId="29883B38" w14:textId="77777777" w:rsidR="00866A96" w:rsidRPr="000C095A" w:rsidRDefault="00866A96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95A">
        <w:rPr>
          <w:rFonts w:ascii="Times New Roman" w:hAnsi="Times New Roman" w:cs="Times New Roman"/>
          <w:sz w:val="24"/>
          <w:szCs w:val="24"/>
          <w:shd w:val="clear" w:color="auto" w:fill="FFFFFF"/>
        </w:rPr>
        <w:t>1. Детство - время золотое</w:t>
      </w:r>
    </w:p>
    <w:p w14:paraId="6A54907C" w14:textId="77777777" w:rsidR="00866A96" w:rsidRPr="000C095A" w:rsidRDefault="00866A96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hAnsi="Times New Roman" w:cs="Times New Roman"/>
          <w:sz w:val="24"/>
          <w:szCs w:val="24"/>
          <w:shd w:val="clear" w:color="auto" w:fill="FFFFFF"/>
        </w:rPr>
        <w:t>2. Коли есть отец и мать, так ребенку благодать.</w:t>
      </w:r>
    </w:p>
    <w:p w14:paraId="4937C747" w14:textId="77777777" w:rsidR="00866A96" w:rsidRPr="000C095A" w:rsidRDefault="00866A96" w:rsidP="00185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>3. У отца с матерью за пазухой и на морозе тепло</w:t>
      </w:r>
    </w:p>
    <w:p w14:paraId="7BE4CDA6" w14:textId="77777777" w:rsidR="00DD286D" w:rsidRPr="000C095A" w:rsidRDefault="00DD286D" w:rsidP="00185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>4. Вся семья вместе, так и душа на месте.</w:t>
      </w:r>
    </w:p>
    <w:p w14:paraId="13B257DD" w14:textId="77777777" w:rsidR="008C67E7" w:rsidRPr="000C095A" w:rsidRDefault="008C67E7" w:rsidP="00185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5A">
        <w:rPr>
          <w:rFonts w:ascii="Times New Roman" w:hAnsi="Times New Roman" w:cs="Times New Roman"/>
          <w:sz w:val="24"/>
          <w:szCs w:val="24"/>
        </w:rPr>
        <w:t>Ответы обучающихся.</w:t>
      </w:r>
    </w:p>
    <w:p w14:paraId="3BE164D2" w14:textId="77777777" w:rsidR="00667EEB" w:rsidRPr="000C095A" w:rsidRDefault="00667EEB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7973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эту мысль </w:t>
      </w:r>
      <w:r w:rsidR="00E009B4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выразили вы в своих рисунках. Кто хочет рассказать, какой эпизод изобразили на рисунке и почему именно этот?</w:t>
      </w:r>
    </w:p>
    <w:p w14:paraId="50E59438" w14:textId="77777777" w:rsidR="008C67E7" w:rsidRPr="000C095A" w:rsidRDefault="008C67E7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14:paraId="12741092" w14:textId="77777777" w:rsidR="008C67E7" w:rsidRPr="000C095A" w:rsidRDefault="00521456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урока</w:t>
      </w:r>
      <w:r w:rsidR="003335A6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написали свои ожидания.  Обратите внимание, ладошки сформированы </w:t>
      </w: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сердца. Случайно ли это? </w:t>
      </w:r>
    </w:p>
    <w:p w14:paraId="09AC7DEB" w14:textId="77777777" w:rsidR="00521456" w:rsidRPr="000C095A" w:rsidRDefault="00E009B4" w:rsidP="0018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7E7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Оправдались ли ваши ожидания</w:t>
      </w:r>
      <w:r w:rsidR="00521456"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96761C9" w14:textId="77777777" w:rsidR="00992666" w:rsidRPr="000C095A" w:rsidRDefault="00D93756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Большое спасибо всем за урок.</w:t>
      </w:r>
    </w:p>
    <w:p w14:paraId="4E1F2573" w14:textId="77777777" w:rsidR="00992666" w:rsidRPr="000C095A" w:rsidRDefault="00992666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EC86EB" w14:textId="77777777" w:rsidR="00992666" w:rsidRPr="000C095A" w:rsidRDefault="00992666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00AC8D" w14:textId="77777777" w:rsidR="00992666" w:rsidRPr="000C095A" w:rsidRDefault="00992666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E88C7E" w14:textId="77777777" w:rsidR="00992666" w:rsidRPr="000C095A" w:rsidRDefault="00992666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628D80" w14:textId="77777777" w:rsidR="00992666" w:rsidRPr="000C095A" w:rsidRDefault="00992666" w:rsidP="001856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92666" w:rsidRPr="000C095A" w:rsidSect="00F11B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D7A1" w14:textId="77777777" w:rsidR="001765FF" w:rsidRDefault="001765FF" w:rsidP="00082123">
      <w:pPr>
        <w:spacing w:after="0" w:line="240" w:lineRule="auto"/>
      </w:pPr>
      <w:r>
        <w:separator/>
      </w:r>
    </w:p>
  </w:endnote>
  <w:endnote w:type="continuationSeparator" w:id="0">
    <w:p w14:paraId="6493B748" w14:textId="77777777" w:rsidR="001765FF" w:rsidRDefault="001765FF" w:rsidP="0008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3805"/>
      <w:docPartObj>
        <w:docPartGallery w:val="Page Numbers (Bottom of Page)"/>
        <w:docPartUnique/>
      </w:docPartObj>
    </w:sdtPr>
    <w:sdtEndPr/>
    <w:sdtContent>
      <w:p w14:paraId="69C268C5" w14:textId="77777777" w:rsidR="0012685B" w:rsidRDefault="001765F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A3531" w14:textId="77777777" w:rsidR="0012685B" w:rsidRDefault="001268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019B" w14:textId="77777777" w:rsidR="001765FF" w:rsidRDefault="001765FF" w:rsidP="00082123">
      <w:pPr>
        <w:spacing w:after="0" w:line="240" w:lineRule="auto"/>
      </w:pPr>
      <w:r>
        <w:separator/>
      </w:r>
    </w:p>
  </w:footnote>
  <w:footnote w:type="continuationSeparator" w:id="0">
    <w:p w14:paraId="270BAC78" w14:textId="77777777" w:rsidR="001765FF" w:rsidRDefault="001765FF" w:rsidP="0008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735"/>
    <w:multiLevelType w:val="hybridMultilevel"/>
    <w:tmpl w:val="84820AA8"/>
    <w:lvl w:ilvl="0" w:tplc="03E48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6011"/>
    <w:multiLevelType w:val="multilevel"/>
    <w:tmpl w:val="71B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44B45"/>
    <w:multiLevelType w:val="hybridMultilevel"/>
    <w:tmpl w:val="2EC46370"/>
    <w:lvl w:ilvl="0" w:tplc="5E3E09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FEF"/>
    <w:multiLevelType w:val="multilevel"/>
    <w:tmpl w:val="0080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935C7"/>
    <w:multiLevelType w:val="multilevel"/>
    <w:tmpl w:val="C8D4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879E7"/>
    <w:multiLevelType w:val="multilevel"/>
    <w:tmpl w:val="E752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5409F"/>
    <w:multiLevelType w:val="multilevel"/>
    <w:tmpl w:val="9F0AB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44"/>
    <w:rsid w:val="00002335"/>
    <w:rsid w:val="00013EA3"/>
    <w:rsid w:val="0001766E"/>
    <w:rsid w:val="00042852"/>
    <w:rsid w:val="00053E49"/>
    <w:rsid w:val="00082123"/>
    <w:rsid w:val="000A78B8"/>
    <w:rsid w:val="000C095A"/>
    <w:rsid w:val="000E028F"/>
    <w:rsid w:val="000E30CE"/>
    <w:rsid w:val="000E47B8"/>
    <w:rsid w:val="0012685B"/>
    <w:rsid w:val="00166A3F"/>
    <w:rsid w:val="00167A94"/>
    <w:rsid w:val="00170112"/>
    <w:rsid w:val="001765FF"/>
    <w:rsid w:val="00185670"/>
    <w:rsid w:val="00192CF1"/>
    <w:rsid w:val="001A45B3"/>
    <w:rsid w:val="001E1270"/>
    <w:rsid w:val="002210F0"/>
    <w:rsid w:val="0022275F"/>
    <w:rsid w:val="00241C4F"/>
    <w:rsid w:val="00243F37"/>
    <w:rsid w:val="002D1E80"/>
    <w:rsid w:val="00307F66"/>
    <w:rsid w:val="003169BE"/>
    <w:rsid w:val="003245F9"/>
    <w:rsid w:val="00325841"/>
    <w:rsid w:val="003335A6"/>
    <w:rsid w:val="003363F0"/>
    <w:rsid w:val="0034177B"/>
    <w:rsid w:val="0037233A"/>
    <w:rsid w:val="0037524F"/>
    <w:rsid w:val="00380B8C"/>
    <w:rsid w:val="00382D80"/>
    <w:rsid w:val="003B6FDE"/>
    <w:rsid w:val="003F606E"/>
    <w:rsid w:val="004072B8"/>
    <w:rsid w:val="00421313"/>
    <w:rsid w:val="004376E7"/>
    <w:rsid w:val="00454AAA"/>
    <w:rsid w:val="0047743E"/>
    <w:rsid w:val="004945DF"/>
    <w:rsid w:val="004B4A45"/>
    <w:rsid w:val="004C0447"/>
    <w:rsid w:val="004C3F11"/>
    <w:rsid w:val="00521456"/>
    <w:rsid w:val="005557E5"/>
    <w:rsid w:val="00555940"/>
    <w:rsid w:val="00561E0B"/>
    <w:rsid w:val="00591108"/>
    <w:rsid w:val="005D2AE5"/>
    <w:rsid w:val="00600134"/>
    <w:rsid w:val="00604623"/>
    <w:rsid w:val="006057C2"/>
    <w:rsid w:val="00615889"/>
    <w:rsid w:val="00621781"/>
    <w:rsid w:val="006372B0"/>
    <w:rsid w:val="00667EEB"/>
    <w:rsid w:val="00684A4F"/>
    <w:rsid w:val="006B304C"/>
    <w:rsid w:val="006D1990"/>
    <w:rsid w:val="006F3B28"/>
    <w:rsid w:val="007301A0"/>
    <w:rsid w:val="007320DA"/>
    <w:rsid w:val="00737C9B"/>
    <w:rsid w:val="00756FA0"/>
    <w:rsid w:val="00765B67"/>
    <w:rsid w:val="00771888"/>
    <w:rsid w:val="0078211C"/>
    <w:rsid w:val="00796486"/>
    <w:rsid w:val="007C2421"/>
    <w:rsid w:val="007E371D"/>
    <w:rsid w:val="007E5040"/>
    <w:rsid w:val="00837973"/>
    <w:rsid w:val="00864E97"/>
    <w:rsid w:val="00866A96"/>
    <w:rsid w:val="00875149"/>
    <w:rsid w:val="00891244"/>
    <w:rsid w:val="008C67E7"/>
    <w:rsid w:val="008E78DD"/>
    <w:rsid w:val="008F775C"/>
    <w:rsid w:val="00987739"/>
    <w:rsid w:val="00992666"/>
    <w:rsid w:val="00A421CC"/>
    <w:rsid w:val="00A750BB"/>
    <w:rsid w:val="00A762CE"/>
    <w:rsid w:val="00A76C25"/>
    <w:rsid w:val="00AB4015"/>
    <w:rsid w:val="00AF7D57"/>
    <w:rsid w:val="00B022D6"/>
    <w:rsid w:val="00B133D5"/>
    <w:rsid w:val="00B71B2F"/>
    <w:rsid w:val="00BD1D4F"/>
    <w:rsid w:val="00C24786"/>
    <w:rsid w:val="00C32438"/>
    <w:rsid w:val="00C37C5F"/>
    <w:rsid w:val="00C41A70"/>
    <w:rsid w:val="00C6117A"/>
    <w:rsid w:val="00C64007"/>
    <w:rsid w:val="00C6681C"/>
    <w:rsid w:val="00C72101"/>
    <w:rsid w:val="00C956F2"/>
    <w:rsid w:val="00CC08F1"/>
    <w:rsid w:val="00CC5FE3"/>
    <w:rsid w:val="00CD2DB0"/>
    <w:rsid w:val="00CF0E9D"/>
    <w:rsid w:val="00D1235E"/>
    <w:rsid w:val="00D21867"/>
    <w:rsid w:val="00D541F9"/>
    <w:rsid w:val="00D93756"/>
    <w:rsid w:val="00D96638"/>
    <w:rsid w:val="00DD286D"/>
    <w:rsid w:val="00E009B4"/>
    <w:rsid w:val="00E47D6C"/>
    <w:rsid w:val="00E61F61"/>
    <w:rsid w:val="00EA6B7C"/>
    <w:rsid w:val="00EB2828"/>
    <w:rsid w:val="00F11B35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E5E"/>
  <w15:docId w15:val="{1F512C7C-5F50-47EF-B063-9885300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244"/>
  </w:style>
  <w:style w:type="paragraph" w:customStyle="1" w:styleId="c3">
    <w:name w:val="c3"/>
    <w:basedOn w:val="a"/>
    <w:rsid w:val="008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1244"/>
  </w:style>
  <w:style w:type="character" w:customStyle="1" w:styleId="c14">
    <w:name w:val="c14"/>
    <w:basedOn w:val="a0"/>
    <w:rsid w:val="00891244"/>
  </w:style>
  <w:style w:type="table" w:styleId="a3">
    <w:name w:val="Table Grid"/>
    <w:basedOn w:val="a1"/>
    <w:uiPriority w:val="59"/>
    <w:rsid w:val="003F6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47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8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2123"/>
  </w:style>
  <w:style w:type="paragraph" w:styleId="a9">
    <w:name w:val="footer"/>
    <w:basedOn w:val="a"/>
    <w:link w:val="aa"/>
    <w:uiPriority w:val="99"/>
    <w:unhideWhenUsed/>
    <w:rsid w:val="0008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123"/>
  </w:style>
  <w:style w:type="paragraph" w:customStyle="1" w:styleId="c12">
    <w:name w:val="c12"/>
    <w:basedOn w:val="a"/>
    <w:rsid w:val="003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7F66"/>
  </w:style>
  <w:style w:type="paragraph" w:customStyle="1" w:styleId="c18">
    <w:name w:val="c18"/>
    <w:basedOn w:val="a"/>
    <w:rsid w:val="003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F66"/>
  </w:style>
  <w:style w:type="character" w:customStyle="1" w:styleId="c29">
    <w:name w:val="c29"/>
    <w:basedOn w:val="a0"/>
    <w:rsid w:val="00307F66"/>
  </w:style>
  <w:style w:type="paragraph" w:styleId="ab">
    <w:name w:val="Normal (Web)"/>
    <w:basedOn w:val="a"/>
    <w:uiPriority w:val="99"/>
    <w:unhideWhenUsed/>
    <w:rsid w:val="00C3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5964">
                      <w:marLeft w:val="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6175">
                          <w:marLeft w:val="-2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B843-5C87-45D1-A7A5-ADC65CC6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2024-02-18T15:28:00Z</cp:lastPrinted>
  <dcterms:created xsi:type="dcterms:W3CDTF">2024-08-29T05:53:00Z</dcterms:created>
  <dcterms:modified xsi:type="dcterms:W3CDTF">2024-08-29T05:53:00Z</dcterms:modified>
</cp:coreProperties>
</file>