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F593" w14:textId="77777777" w:rsidR="003C37CC" w:rsidRPr="009040AD" w:rsidRDefault="003C37CC" w:rsidP="003C37CC">
      <w:pPr>
        <w:spacing w:after="0" w:line="240" w:lineRule="auto"/>
        <w:rPr>
          <w:rFonts w:asciiTheme="majorBidi" w:eastAsia="Times New Roman" w:hAnsiTheme="majorBidi" w:cstheme="majorBidi"/>
          <w:b/>
          <w:lang w:eastAsia="ru-RU"/>
        </w:rPr>
      </w:pPr>
      <w:r w:rsidRPr="009040AD">
        <w:rPr>
          <w:rFonts w:asciiTheme="majorBidi" w:eastAsia="Times New Roman" w:hAnsiTheme="majorBidi" w:cstheme="majorBidi"/>
          <w:b/>
          <w:lang w:eastAsia="ru-RU"/>
        </w:rPr>
        <w:t xml:space="preserve">                                                                                        Утверждаю:</w:t>
      </w:r>
    </w:p>
    <w:p w14:paraId="5FDC01DC" w14:textId="77777777" w:rsidR="003C37CC" w:rsidRPr="009040AD" w:rsidRDefault="003C37CC" w:rsidP="003C37CC">
      <w:pPr>
        <w:spacing w:after="0" w:line="240" w:lineRule="auto"/>
        <w:rPr>
          <w:rFonts w:asciiTheme="majorBidi" w:eastAsia="Times New Roman" w:hAnsiTheme="majorBidi" w:cstheme="majorBidi"/>
          <w:b/>
          <w:lang w:eastAsia="ru-RU"/>
        </w:rPr>
      </w:pPr>
      <w:r w:rsidRPr="009040AD">
        <w:rPr>
          <w:rFonts w:asciiTheme="majorBidi" w:eastAsia="Times New Roman" w:hAnsiTheme="majorBidi" w:cstheme="majorBidi"/>
          <w:b/>
          <w:lang w:eastAsia="ru-RU"/>
        </w:rPr>
        <w:t xml:space="preserve">                                                                                        Директор МБУ ДО Детская                    </w:t>
      </w:r>
    </w:p>
    <w:p w14:paraId="16403F9F" w14:textId="77777777" w:rsidR="003C37CC" w:rsidRPr="009040AD" w:rsidRDefault="003C37CC" w:rsidP="003C37CC">
      <w:pPr>
        <w:spacing w:after="0" w:line="240" w:lineRule="auto"/>
        <w:rPr>
          <w:rFonts w:asciiTheme="majorBidi" w:eastAsia="Times New Roman" w:hAnsiTheme="majorBidi" w:cstheme="majorBidi"/>
          <w:b/>
          <w:lang w:eastAsia="ru-RU"/>
        </w:rPr>
      </w:pPr>
      <w:r w:rsidRPr="009040AD">
        <w:rPr>
          <w:rFonts w:asciiTheme="majorBidi" w:eastAsia="Times New Roman" w:hAnsiTheme="majorBidi" w:cstheme="majorBidi"/>
          <w:b/>
          <w:lang w:eastAsia="ru-RU"/>
        </w:rPr>
        <w:t xml:space="preserve">                                                                                        художественная школа» г. Канаш ЧР</w:t>
      </w:r>
    </w:p>
    <w:p w14:paraId="39D5836A" w14:textId="77777777" w:rsidR="003C37CC" w:rsidRPr="009040AD" w:rsidRDefault="003C37CC" w:rsidP="003C37CC">
      <w:pPr>
        <w:spacing w:after="0" w:line="240" w:lineRule="auto"/>
        <w:rPr>
          <w:rFonts w:asciiTheme="majorBidi" w:eastAsia="Times New Roman" w:hAnsiTheme="majorBidi" w:cstheme="majorBidi"/>
          <w:b/>
          <w:lang w:eastAsia="ru-RU"/>
        </w:rPr>
      </w:pPr>
      <w:r w:rsidRPr="009040AD">
        <w:rPr>
          <w:rFonts w:asciiTheme="majorBidi" w:eastAsia="Times New Roman" w:hAnsiTheme="majorBidi" w:cstheme="majorBidi"/>
          <w:b/>
          <w:lang w:eastAsia="ru-RU"/>
        </w:rPr>
        <w:t xml:space="preserve">                                                                                         ______________</w:t>
      </w:r>
      <w:proofErr w:type="gramStart"/>
      <w:r w:rsidRPr="009040AD">
        <w:rPr>
          <w:rFonts w:asciiTheme="majorBidi" w:eastAsia="Times New Roman" w:hAnsiTheme="majorBidi" w:cstheme="majorBidi"/>
          <w:b/>
          <w:lang w:eastAsia="ru-RU"/>
        </w:rPr>
        <w:t>_  О.О.</w:t>
      </w:r>
      <w:proofErr w:type="gramEnd"/>
      <w:r w:rsidRPr="009040AD">
        <w:rPr>
          <w:rFonts w:asciiTheme="majorBidi" w:eastAsia="Times New Roman" w:hAnsiTheme="majorBidi" w:cstheme="majorBidi"/>
          <w:b/>
          <w:lang w:eastAsia="ru-RU"/>
        </w:rPr>
        <w:t xml:space="preserve"> </w:t>
      </w:r>
      <w:proofErr w:type="spellStart"/>
      <w:r w:rsidRPr="009040AD">
        <w:rPr>
          <w:rFonts w:asciiTheme="majorBidi" w:eastAsia="Times New Roman" w:hAnsiTheme="majorBidi" w:cstheme="majorBidi"/>
          <w:b/>
          <w:lang w:eastAsia="ru-RU"/>
        </w:rPr>
        <w:t>Матьянова</w:t>
      </w:r>
      <w:proofErr w:type="spellEnd"/>
    </w:p>
    <w:p w14:paraId="4F1F4C61" w14:textId="77777777" w:rsidR="003C37CC" w:rsidRPr="009040AD" w:rsidRDefault="003C37CC" w:rsidP="003C37CC">
      <w:pPr>
        <w:spacing w:after="0" w:line="240" w:lineRule="auto"/>
        <w:rPr>
          <w:rFonts w:asciiTheme="majorBidi" w:eastAsia="Times New Roman" w:hAnsiTheme="majorBidi" w:cstheme="majorBidi"/>
          <w:b/>
          <w:lang w:eastAsia="ru-RU"/>
        </w:rPr>
      </w:pPr>
    </w:p>
    <w:p w14:paraId="0689417C" w14:textId="77777777" w:rsidR="003C37CC" w:rsidRPr="009040AD" w:rsidRDefault="003C37CC" w:rsidP="003C37C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14:paraId="0B24FCD4" w14:textId="423D82A6" w:rsidR="00A93B0A" w:rsidRPr="009040AD" w:rsidRDefault="008D5516" w:rsidP="008D551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040AD">
        <w:rPr>
          <w:rFonts w:asciiTheme="majorBidi" w:hAnsiTheme="majorBidi" w:cstheme="majorBidi"/>
          <w:b/>
          <w:sz w:val="28"/>
          <w:szCs w:val="28"/>
        </w:rPr>
        <w:t>План</w:t>
      </w:r>
      <w:r w:rsidR="003C37CC" w:rsidRPr="009040AD">
        <w:rPr>
          <w:rFonts w:asciiTheme="majorBidi" w:hAnsiTheme="majorBidi" w:cstheme="majorBidi"/>
          <w:b/>
          <w:sz w:val="28"/>
          <w:szCs w:val="28"/>
        </w:rPr>
        <w:t xml:space="preserve"> мероприятий</w:t>
      </w:r>
      <w:r w:rsidRPr="009040AD">
        <w:rPr>
          <w:rFonts w:asciiTheme="majorBidi" w:hAnsiTheme="majorBidi" w:cstheme="majorBidi"/>
          <w:b/>
          <w:sz w:val="28"/>
          <w:szCs w:val="28"/>
        </w:rPr>
        <w:t xml:space="preserve"> на июнь</w:t>
      </w:r>
      <w:r w:rsidR="003C37CC" w:rsidRPr="009040AD">
        <w:rPr>
          <w:rFonts w:asciiTheme="majorBidi" w:hAnsiTheme="majorBidi" w:cstheme="majorBidi"/>
          <w:b/>
          <w:sz w:val="28"/>
          <w:szCs w:val="28"/>
        </w:rPr>
        <w:t xml:space="preserve"> 202</w:t>
      </w:r>
      <w:r w:rsidR="00530CC7" w:rsidRPr="009040AD">
        <w:rPr>
          <w:rFonts w:asciiTheme="majorBidi" w:hAnsiTheme="majorBidi" w:cstheme="majorBidi"/>
          <w:b/>
          <w:sz w:val="28"/>
          <w:szCs w:val="28"/>
        </w:rPr>
        <w:t>3</w:t>
      </w:r>
      <w:r w:rsidR="003C37CC" w:rsidRPr="009040AD">
        <w:rPr>
          <w:rFonts w:asciiTheme="majorBidi" w:hAnsiTheme="majorBidi" w:cstheme="majorBidi"/>
          <w:b/>
          <w:sz w:val="28"/>
          <w:szCs w:val="28"/>
        </w:rPr>
        <w:t xml:space="preserve"> года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33"/>
        <w:gridCol w:w="2297"/>
        <w:gridCol w:w="2694"/>
        <w:gridCol w:w="1388"/>
        <w:gridCol w:w="1305"/>
        <w:gridCol w:w="2126"/>
      </w:tblGrid>
      <w:tr w:rsidR="008D5516" w:rsidRPr="009040AD" w14:paraId="687C6FB7" w14:textId="77777777" w:rsidTr="005E0F71">
        <w:tc>
          <w:tcPr>
            <w:tcW w:w="533" w:type="dxa"/>
          </w:tcPr>
          <w:p w14:paraId="25040FBC" w14:textId="77777777" w:rsidR="008D5516" w:rsidRPr="009040AD" w:rsidRDefault="008D5516" w:rsidP="008D551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№</w:t>
            </w:r>
          </w:p>
        </w:tc>
        <w:tc>
          <w:tcPr>
            <w:tcW w:w="2297" w:type="dxa"/>
          </w:tcPr>
          <w:p w14:paraId="27DC540C" w14:textId="77777777" w:rsidR="008D5516" w:rsidRPr="009040AD" w:rsidRDefault="008D5516" w:rsidP="008D551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</w:tcPr>
          <w:p w14:paraId="4A912567" w14:textId="77777777" w:rsidR="008D5516" w:rsidRPr="009040AD" w:rsidRDefault="008D5516" w:rsidP="008D551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Форма</w:t>
            </w:r>
          </w:p>
        </w:tc>
        <w:tc>
          <w:tcPr>
            <w:tcW w:w="1388" w:type="dxa"/>
          </w:tcPr>
          <w:p w14:paraId="3D54C07A" w14:textId="77777777" w:rsidR="008D5516" w:rsidRPr="009040AD" w:rsidRDefault="008D5516" w:rsidP="008D551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Дата</w:t>
            </w:r>
          </w:p>
        </w:tc>
        <w:tc>
          <w:tcPr>
            <w:tcW w:w="1305" w:type="dxa"/>
          </w:tcPr>
          <w:p w14:paraId="7768DCE9" w14:textId="77777777" w:rsidR="008D5516" w:rsidRPr="009040AD" w:rsidRDefault="008D5516" w:rsidP="008D551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14:paraId="0CEFD99F" w14:textId="77777777" w:rsidR="008D5516" w:rsidRPr="009040AD" w:rsidRDefault="008D5516" w:rsidP="008D551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Ответственный</w:t>
            </w:r>
          </w:p>
        </w:tc>
      </w:tr>
      <w:tr w:rsidR="008D5516" w:rsidRPr="009040AD" w14:paraId="2372F494" w14:textId="77777777" w:rsidTr="005E0F71">
        <w:trPr>
          <w:trHeight w:val="1399"/>
        </w:trPr>
        <w:tc>
          <w:tcPr>
            <w:tcW w:w="533" w:type="dxa"/>
          </w:tcPr>
          <w:p w14:paraId="08D6C036" w14:textId="3A7FF966" w:rsidR="008D5516" w:rsidRPr="009040AD" w:rsidRDefault="008D5516" w:rsidP="009040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</w:tcPr>
          <w:p w14:paraId="31988D58" w14:textId="52B36BC9" w:rsidR="008D5516" w:rsidRPr="009040AD" w:rsidRDefault="00F2667F" w:rsidP="00F266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="00530CC7" w:rsidRPr="009040AD">
              <w:rPr>
                <w:rFonts w:asciiTheme="majorBidi" w:hAnsiTheme="majorBidi" w:cstheme="majorBidi"/>
                <w:sz w:val="28"/>
                <w:szCs w:val="28"/>
              </w:rPr>
              <w:t>Этот мир творит Учитель</w:t>
            </w:r>
            <w:r w:rsidR="00530CC7" w:rsidRPr="009040AD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44732583" w14:textId="77777777" w:rsidR="008D5516" w:rsidRPr="009040AD" w:rsidRDefault="00F2667F" w:rsidP="00F266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Конкурс детского рисунка на асфальте</w:t>
            </w:r>
          </w:p>
        </w:tc>
        <w:tc>
          <w:tcPr>
            <w:tcW w:w="1388" w:type="dxa"/>
          </w:tcPr>
          <w:p w14:paraId="47B8456E" w14:textId="77777777" w:rsidR="008D5516" w:rsidRPr="009040AD" w:rsidRDefault="00F2667F" w:rsidP="008D551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1 июня</w:t>
            </w:r>
          </w:p>
          <w:p w14:paraId="1072E371" w14:textId="287A27CA" w:rsidR="002620A9" w:rsidRPr="009040AD" w:rsidRDefault="002620A9" w:rsidP="008D551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10.30</w:t>
            </w:r>
          </w:p>
        </w:tc>
        <w:tc>
          <w:tcPr>
            <w:tcW w:w="1305" w:type="dxa"/>
          </w:tcPr>
          <w:p w14:paraId="228C1927" w14:textId="77766E3D" w:rsidR="008D5516" w:rsidRPr="009040AD" w:rsidRDefault="002620A9" w:rsidP="00F266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 xml:space="preserve">ДК </w:t>
            </w:r>
            <w:proofErr w:type="spellStart"/>
            <w:r w:rsidRPr="009040AD">
              <w:rPr>
                <w:rFonts w:asciiTheme="majorBidi" w:hAnsiTheme="majorBidi" w:cstheme="majorBidi"/>
                <w:sz w:val="28"/>
                <w:szCs w:val="28"/>
              </w:rPr>
              <w:t>г.Канаш</w:t>
            </w:r>
            <w:proofErr w:type="spellEnd"/>
          </w:p>
          <w:p w14:paraId="73ADC25C" w14:textId="77777777" w:rsidR="00F2667F" w:rsidRPr="009040AD" w:rsidRDefault="00F2667F" w:rsidP="00F2667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A2A239" w14:textId="77777777" w:rsidR="003643A4" w:rsidRPr="009040AD" w:rsidRDefault="003643A4" w:rsidP="003643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Петрова В.В.</w:t>
            </w:r>
          </w:p>
          <w:p w14:paraId="72944C52" w14:textId="77777777" w:rsidR="003643A4" w:rsidRPr="009040AD" w:rsidRDefault="003643A4" w:rsidP="003643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Сергеева Е.В.</w:t>
            </w:r>
          </w:p>
          <w:p w14:paraId="3E40DF8C" w14:textId="77777777" w:rsidR="003643A4" w:rsidRPr="009040AD" w:rsidRDefault="003643A4" w:rsidP="003643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Трофимова Т.Е.</w:t>
            </w:r>
          </w:p>
          <w:p w14:paraId="59CCDE24" w14:textId="26E82154" w:rsidR="003C76D3" w:rsidRPr="009040AD" w:rsidRDefault="00530CC7" w:rsidP="003643A4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040AD">
              <w:rPr>
                <w:rFonts w:asciiTheme="majorBidi" w:hAnsiTheme="majorBidi" w:cstheme="majorBidi"/>
                <w:sz w:val="28"/>
                <w:szCs w:val="28"/>
              </w:rPr>
              <w:t>Фенглер</w:t>
            </w:r>
            <w:proofErr w:type="spellEnd"/>
            <w:r w:rsidRPr="009040AD">
              <w:rPr>
                <w:rFonts w:asciiTheme="majorBidi" w:hAnsiTheme="majorBidi" w:cstheme="majorBidi"/>
                <w:sz w:val="28"/>
                <w:szCs w:val="28"/>
              </w:rPr>
              <w:t xml:space="preserve"> О.В.</w:t>
            </w:r>
          </w:p>
        </w:tc>
      </w:tr>
      <w:tr w:rsidR="00AB05D2" w:rsidRPr="009040AD" w14:paraId="0BE2B654" w14:textId="77777777" w:rsidTr="005E0F71">
        <w:trPr>
          <w:trHeight w:val="699"/>
        </w:trPr>
        <w:tc>
          <w:tcPr>
            <w:tcW w:w="533" w:type="dxa"/>
          </w:tcPr>
          <w:p w14:paraId="79FB1209" w14:textId="77777777" w:rsidR="00AB05D2" w:rsidRPr="009040AD" w:rsidRDefault="00AB05D2" w:rsidP="00AB05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</w:tcPr>
          <w:p w14:paraId="2FEFEA71" w14:textId="0772C80A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«Счастливое детство»</w:t>
            </w:r>
          </w:p>
        </w:tc>
        <w:tc>
          <w:tcPr>
            <w:tcW w:w="2694" w:type="dxa"/>
          </w:tcPr>
          <w:p w14:paraId="2201BE9B" w14:textId="5970E958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Выставка работ обучающихся ДХШ</w:t>
            </w:r>
          </w:p>
        </w:tc>
        <w:tc>
          <w:tcPr>
            <w:tcW w:w="1388" w:type="dxa"/>
          </w:tcPr>
          <w:p w14:paraId="37F9F3B6" w14:textId="5BB4BA45" w:rsidR="00AB05D2" w:rsidRPr="009040AD" w:rsidRDefault="00AB05D2" w:rsidP="00AB0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Pr="009040AD">
              <w:rPr>
                <w:rFonts w:asciiTheme="majorBidi" w:hAnsiTheme="majorBidi" w:cstheme="majorBidi"/>
                <w:sz w:val="28"/>
                <w:szCs w:val="28"/>
              </w:rPr>
              <w:t xml:space="preserve"> 1 июня</w:t>
            </w:r>
          </w:p>
        </w:tc>
        <w:tc>
          <w:tcPr>
            <w:tcW w:w="1305" w:type="dxa"/>
          </w:tcPr>
          <w:p w14:paraId="0B0757D3" w14:textId="3F5AD916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ДХШ</w:t>
            </w:r>
          </w:p>
        </w:tc>
        <w:tc>
          <w:tcPr>
            <w:tcW w:w="2126" w:type="dxa"/>
          </w:tcPr>
          <w:p w14:paraId="1A1C8E85" w14:textId="77777777" w:rsidR="00AB05D2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Зиновьева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Л.И</w:t>
            </w:r>
            <w:proofErr w:type="gramEnd"/>
          </w:p>
          <w:p w14:paraId="33C0F0CD" w14:textId="1834AF9B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Фенглер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О.В.</w:t>
            </w:r>
          </w:p>
        </w:tc>
      </w:tr>
      <w:tr w:rsidR="00AB05D2" w:rsidRPr="009040AD" w14:paraId="436C37C7" w14:textId="77777777" w:rsidTr="005E0F71">
        <w:trPr>
          <w:trHeight w:val="837"/>
        </w:trPr>
        <w:tc>
          <w:tcPr>
            <w:tcW w:w="533" w:type="dxa"/>
          </w:tcPr>
          <w:p w14:paraId="0D00B0B9" w14:textId="77777777" w:rsidR="00AB05D2" w:rsidRPr="009040AD" w:rsidRDefault="00AB05D2" w:rsidP="00AB05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</w:tcPr>
          <w:p w14:paraId="6E885D34" w14:textId="13CE4AD2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«Рисование нитью»</w:t>
            </w:r>
          </w:p>
        </w:tc>
        <w:tc>
          <w:tcPr>
            <w:tcW w:w="2694" w:type="dxa"/>
          </w:tcPr>
          <w:p w14:paraId="006C9658" w14:textId="0A3EC7FC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Мастер-класс к Дню защиты детей</w:t>
            </w:r>
          </w:p>
        </w:tc>
        <w:tc>
          <w:tcPr>
            <w:tcW w:w="1388" w:type="dxa"/>
          </w:tcPr>
          <w:p w14:paraId="60D06A96" w14:textId="315B7BBE" w:rsidR="00AB05D2" w:rsidRPr="009040AD" w:rsidRDefault="00AB05D2" w:rsidP="00AB0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июня</w:t>
            </w:r>
          </w:p>
        </w:tc>
        <w:tc>
          <w:tcPr>
            <w:tcW w:w="1305" w:type="dxa"/>
          </w:tcPr>
          <w:p w14:paraId="3695D44F" w14:textId="3B097E1C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г.Канаш</w:t>
            </w:r>
            <w:proofErr w:type="spellEnd"/>
          </w:p>
        </w:tc>
        <w:tc>
          <w:tcPr>
            <w:tcW w:w="2126" w:type="dxa"/>
          </w:tcPr>
          <w:p w14:paraId="51467C20" w14:textId="77777777" w:rsidR="00AB05D2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05D2">
              <w:rPr>
                <w:rFonts w:asciiTheme="majorBidi" w:hAnsiTheme="majorBidi" w:cstheme="majorBidi"/>
                <w:sz w:val="28"/>
                <w:szCs w:val="28"/>
              </w:rPr>
              <w:t>Петрова В.В.</w:t>
            </w:r>
          </w:p>
          <w:p w14:paraId="2CFEBB82" w14:textId="1B02167E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B05D2" w:rsidRPr="009040AD" w14:paraId="3230B425" w14:textId="77777777" w:rsidTr="005E0F71">
        <w:trPr>
          <w:trHeight w:val="834"/>
        </w:trPr>
        <w:tc>
          <w:tcPr>
            <w:tcW w:w="533" w:type="dxa"/>
          </w:tcPr>
          <w:p w14:paraId="31576A5F" w14:textId="77777777" w:rsidR="00AB05D2" w:rsidRPr="009040AD" w:rsidRDefault="00AB05D2" w:rsidP="00AB05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</w:tcPr>
          <w:p w14:paraId="0198797C" w14:textId="79EA1856" w:rsidR="00AB05D2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«Разноцветное лето»</w:t>
            </w:r>
          </w:p>
        </w:tc>
        <w:tc>
          <w:tcPr>
            <w:tcW w:w="2694" w:type="dxa"/>
          </w:tcPr>
          <w:p w14:paraId="51793BA6" w14:textId="528057E3" w:rsidR="00AB05D2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Аквагрим к Дню защиты детей</w:t>
            </w:r>
          </w:p>
        </w:tc>
        <w:tc>
          <w:tcPr>
            <w:tcW w:w="1388" w:type="dxa"/>
          </w:tcPr>
          <w:p w14:paraId="32F23296" w14:textId="21537A06" w:rsidR="00AB05D2" w:rsidRDefault="00AB05D2" w:rsidP="00AB0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июня</w:t>
            </w:r>
          </w:p>
        </w:tc>
        <w:tc>
          <w:tcPr>
            <w:tcW w:w="1305" w:type="dxa"/>
          </w:tcPr>
          <w:p w14:paraId="108B7D49" w14:textId="4D37472F" w:rsidR="00AB05D2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05D2">
              <w:rPr>
                <w:rFonts w:asciiTheme="majorBidi" w:hAnsiTheme="majorBidi" w:cstheme="majorBidi"/>
                <w:sz w:val="28"/>
                <w:szCs w:val="28"/>
              </w:rPr>
              <w:t xml:space="preserve">ДК </w:t>
            </w:r>
            <w:proofErr w:type="spellStart"/>
            <w:r w:rsidRPr="00AB05D2">
              <w:rPr>
                <w:rFonts w:asciiTheme="majorBidi" w:hAnsiTheme="majorBidi" w:cstheme="majorBidi"/>
                <w:sz w:val="28"/>
                <w:szCs w:val="28"/>
              </w:rPr>
              <w:t>г.Канаш</w:t>
            </w:r>
            <w:proofErr w:type="spellEnd"/>
          </w:p>
        </w:tc>
        <w:tc>
          <w:tcPr>
            <w:tcW w:w="2126" w:type="dxa"/>
          </w:tcPr>
          <w:p w14:paraId="5252165C" w14:textId="044EAF1D" w:rsidR="00AB05D2" w:rsidRPr="00AB05D2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Трофимова Т.Е.</w:t>
            </w:r>
          </w:p>
        </w:tc>
      </w:tr>
      <w:tr w:rsidR="00AB05D2" w:rsidRPr="009040AD" w14:paraId="170E7772" w14:textId="77777777" w:rsidTr="005E0F71">
        <w:trPr>
          <w:trHeight w:val="499"/>
        </w:trPr>
        <w:tc>
          <w:tcPr>
            <w:tcW w:w="533" w:type="dxa"/>
          </w:tcPr>
          <w:p w14:paraId="7D198E01" w14:textId="5A8F9FE9" w:rsidR="00AB05D2" w:rsidRPr="009040AD" w:rsidRDefault="00AB05D2" w:rsidP="00AB05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</w:tcPr>
          <w:p w14:paraId="5869C3E8" w14:textId="0639791B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05D2">
              <w:rPr>
                <w:rFonts w:asciiTheme="majorBidi" w:hAnsiTheme="majorBidi" w:cstheme="majorBidi"/>
                <w:sz w:val="28"/>
                <w:szCs w:val="28"/>
              </w:rPr>
              <w:t>«Узелковый батик</w:t>
            </w:r>
          </w:p>
        </w:tc>
        <w:tc>
          <w:tcPr>
            <w:tcW w:w="2694" w:type="dxa"/>
          </w:tcPr>
          <w:p w14:paraId="6C8D8BBF" w14:textId="2F3067FB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05D2">
              <w:rPr>
                <w:rFonts w:asciiTheme="majorBidi" w:hAnsiTheme="majorBidi" w:cstheme="majorBidi"/>
                <w:sz w:val="28"/>
                <w:szCs w:val="28"/>
              </w:rPr>
              <w:t>Мастер-класс</w:t>
            </w:r>
            <w:r w:rsidRPr="009040AD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388" w:type="dxa"/>
          </w:tcPr>
          <w:p w14:paraId="0D3710E1" w14:textId="0EF9EFF5" w:rsidR="00AB05D2" w:rsidRPr="009040AD" w:rsidRDefault="00AB05D2" w:rsidP="00AB0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6 июня</w:t>
            </w:r>
          </w:p>
        </w:tc>
        <w:tc>
          <w:tcPr>
            <w:tcW w:w="1305" w:type="dxa"/>
          </w:tcPr>
          <w:p w14:paraId="148F5032" w14:textId="7B1B4461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ДХШ</w:t>
            </w:r>
          </w:p>
        </w:tc>
        <w:tc>
          <w:tcPr>
            <w:tcW w:w="2126" w:type="dxa"/>
          </w:tcPr>
          <w:p w14:paraId="59045A71" w14:textId="21BA34DF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Петрова В.В.</w:t>
            </w:r>
          </w:p>
        </w:tc>
      </w:tr>
      <w:tr w:rsidR="00AB05D2" w:rsidRPr="009040AD" w14:paraId="27DD6FE0" w14:textId="77777777" w:rsidTr="005E0F71">
        <w:tc>
          <w:tcPr>
            <w:tcW w:w="533" w:type="dxa"/>
          </w:tcPr>
          <w:p w14:paraId="4EE2F024" w14:textId="77777777" w:rsidR="00AB05D2" w:rsidRPr="009040AD" w:rsidRDefault="00AB05D2" w:rsidP="00AB05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</w:tcPr>
          <w:p w14:paraId="73237968" w14:textId="7505061E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Pr="00AB05D2">
              <w:rPr>
                <w:rFonts w:asciiTheme="majorBidi" w:hAnsiTheme="majorBidi" w:cstheme="majorBidi"/>
                <w:sz w:val="28"/>
                <w:szCs w:val="28"/>
              </w:rPr>
              <w:t>Яркие краски лета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32F56CF0" w14:textId="0FBAEC9F" w:rsidR="00AB05D2" w:rsidRPr="009040AD" w:rsidRDefault="005E0F71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E0F71">
              <w:rPr>
                <w:rFonts w:asciiTheme="majorBidi" w:hAnsiTheme="majorBidi" w:cstheme="majorBidi"/>
                <w:sz w:val="28"/>
                <w:szCs w:val="28"/>
              </w:rPr>
              <w:t>Мастер-класс»</w:t>
            </w:r>
          </w:p>
        </w:tc>
        <w:tc>
          <w:tcPr>
            <w:tcW w:w="1388" w:type="dxa"/>
          </w:tcPr>
          <w:p w14:paraId="0C610B3B" w14:textId="6394A46A" w:rsidR="00AB05D2" w:rsidRPr="009040AD" w:rsidRDefault="00AB05D2" w:rsidP="00AB0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 июня</w:t>
            </w:r>
          </w:p>
        </w:tc>
        <w:tc>
          <w:tcPr>
            <w:tcW w:w="1305" w:type="dxa"/>
          </w:tcPr>
          <w:p w14:paraId="01F89A53" w14:textId="287882F3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ДХШ</w:t>
            </w:r>
          </w:p>
        </w:tc>
        <w:tc>
          <w:tcPr>
            <w:tcW w:w="2126" w:type="dxa"/>
          </w:tcPr>
          <w:p w14:paraId="394504FF" w14:textId="433079D3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Трофимова Т.Е.</w:t>
            </w:r>
          </w:p>
        </w:tc>
      </w:tr>
      <w:tr w:rsidR="00AB05D2" w:rsidRPr="009040AD" w14:paraId="7E2E35BA" w14:textId="77777777" w:rsidTr="005E0F71">
        <w:tc>
          <w:tcPr>
            <w:tcW w:w="533" w:type="dxa"/>
          </w:tcPr>
          <w:p w14:paraId="096E59E3" w14:textId="580022F9" w:rsidR="00AB05D2" w:rsidRPr="009040AD" w:rsidRDefault="00AB05D2" w:rsidP="00AB05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</w:tcPr>
          <w:p w14:paraId="697B1987" w14:textId="77777777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«Пленэрная живопись»</w:t>
            </w:r>
          </w:p>
        </w:tc>
        <w:tc>
          <w:tcPr>
            <w:tcW w:w="2694" w:type="dxa"/>
          </w:tcPr>
          <w:p w14:paraId="328F357F" w14:textId="0DA6AA87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Пленэр обучающихся 2-4 классов ФГТ</w:t>
            </w:r>
          </w:p>
        </w:tc>
        <w:tc>
          <w:tcPr>
            <w:tcW w:w="1388" w:type="dxa"/>
          </w:tcPr>
          <w:p w14:paraId="3B0420BB" w14:textId="77777777" w:rsidR="00AB05D2" w:rsidRPr="009040AD" w:rsidRDefault="00AB05D2" w:rsidP="00AB0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4 июня</w:t>
            </w:r>
          </w:p>
        </w:tc>
        <w:tc>
          <w:tcPr>
            <w:tcW w:w="1305" w:type="dxa"/>
          </w:tcPr>
          <w:p w14:paraId="28686660" w14:textId="77777777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Городской парк</w:t>
            </w:r>
          </w:p>
        </w:tc>
        <w:tc>
          <w:tcPr>
            <w:tcW w:w="2126" w:type="dxa"/>
          </w:tcPr>
          <w:p w14:paraId="482C2C71" w14:textId="77777777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Петрова И.М.</w:t>
            </w:r>
          </w:p>
          <w:p w14:paraId="332859D8" w14:textId="7EBD7273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Петрова В.В.</w:t>
            </w:r>
          </w:p>
          <w:p w14:paraId="61B1D466" w14:textId="6D82BC28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Трофимова Т.Е.</w:t>
            </w:r>
          </w:p>
        </w:tc>
      </w:tr>
      <w:tr w:rsidR="00AB05D2" w:rsidRPr="009040AD" w14:paraId="21112FB5" w14:textId="77777777" w:rsidTr="005E0F71">
        <w:tc>
          <w:tcPr>
            <w:tcW w:w="533" w:type="dxa"/>
          </w:tcPr>
          <w:p w14:paraId="6EBCFB7D" w14:textId="77777777" w:rsidR="00AB05D2" w:rsidRPr="009040AD" w:rsidRDefault="00AB05D2" w:rsidP="00AB05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</w:tcPr>
          <w:p w14:paraId="6308CC31" w14:textId="07946920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«Моя Россия»</w:t>
            </w:r>
          </w:p>
        </w:tc>
        <w:tc>
          <w:tcPr>
            <w:tcW w:w="2694" w:type="dxa"/>
          </w:tcPr>
          <w:p w14:paraId="638E4F49" w14:textId="41C22CC4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Выставка работ обучающихся ДХШ</w:t>
            </w:r>
          </w:p>
        </w:tc>
        <w:tc>
          <w:tcPr>
            <w:tcW w:w="1388" w:type="dxa"/>
          </w:tcPr>
          <w:p w14:paraId="65849B67" w14:textId="771A137D" w:rsidR="00AB05D2" w:rsidRPr="009040AD" w:rsidRDefault="00AB05D2" w:rsidP="00AB0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 xml:space="preserve">12 июня </w:t>
            </w:r>
          </w:p>
        </w:tc>
        <w:tc>
          <w:tcPr>
            <w:tcW w:w="1305" w:type="dxa"/>
          </w:tcPr>
          <w:p w14:paraId="2B4AB03C" w14:textId="264D96AD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ДХШ</w:t>
            </w:r>
          </w:p>
        </w:tc>
        <w:tc>
          <w:tcPr>
            <w:tcW w:w="2126" w:type="dxa"/>
          </w:tcPr>
          <w:p w14:paraId="6B57C443" w14:textId="407DF07E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Трофимова Т.Е.</w:t>
            </w:r>
          </w:p>
        </w:tc>
      </w:tr>
      <w:tr w:rsidR="00AB05D2" w:rsidRPr="009040AD" w14:paraId="0D68F141" w14:textId="77777777" w:rsidTr="005E0F71">
        <w:tc>
          <w:tcPr>
            <w:tcW w:w="533" w:type="dxa"/>
          </w:tcPr>
          <w:p w14:paraId="1ABA3E15" w14:textId="77777777" w:rsidR="00AB05D2" w:rsidRPr="009040AD" w:rsidRDefault="00AB05D2" w:rsidP="00AB05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</w:tcPr>
          <w:p w14:paraId="75EC76EE" w14:textId="709C0971" w:rsidR="00AB05D2" w:rsidRPr="009040AD" w:rsidRDefault="005E0F71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E0F71">
              <w:rPr>
                <w:rFonts w:asciiTheme="majorBidi" w:hAnsiTheme="majorBidi" w:cstheme="majorBidi"/>
                <w:sz w:val="28"/>
                <w:szCs w:val="28"/>
              </w:rPr>
              <w:t>«Воспоминание о лете»</w:t>
            </w:r>
          </w:p>
        </w:tc>
        <w:tc>
          <w:tcPr>
            <w:tcW w:w="2694" w:type="dxa"/>
          </w:tcPr>
          <w:p w14:paraId="0B9B775C" w14:textId="6913641E" w:rsidR="00AB05D2" w:rsidRPr="009040AD" w:rsidRDefault="005E0F71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E0F71">
              <w:rPr>
                <w:rFonts w:asciiTheme="majorBidi" w:hAnsiTheme="majorBidi" w:cstheme="majorBidi"/>
                <w:sz w:val="28"/>
                <w:szCs w:val="28"/>
              </w:rPr>
              <w:t>Онлайн мастер- класс</w:t>
            </w:r>
          </w:p>
        </w:tc>
        <w:tc>
          <w:tcPr>
            <w:tcW w:w="1388" w:type="dxa"/>
          </w:tcPr>
          <w:p w14:paraId="663EB14D" w14:textId="2EB2FB9E" w:rsidR="00AB05D2" w:rsidRPr="009040AD" w:rsidRDefault="00AB05D2" w:rsidP="00AB0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13 июня</w:t>
            </w:r>
          </w:p>
        </w:tc>
        <w:tc>
          <w:tcPr>
            <w:tcW w:w="1305" w:type="dxa"/>
          </w:tcPr>
          <w:p w14:paraId="0E24CF9C" w14:textId="42FB9F9B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Официальный сайт ДХШ</w:t>
            </w:r>
          </w:p>
        </w:tc>
        <w:tc>
          <w:tcPr>
            <w:tcW w:w="2126" w:type="dxa"/>
          </w:tcPr>
          <w:p w14:paraId="353D5815" w14:textId="4B3D3510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Петрова В.В.</w:t>
            </w:r>
          </w:p>
        </w:tc>
      </w:tr>
      <w:tr w:rsidR="00AB05D2" w:rsidRPr="009040AD" w14:paraId="67B7DA55" w14:textId="77777777" w:rsidTr="005E0F71">
        <w:tc>
          <w:tcPr>
            <w:tcW w:w="533" w:type="dxa"/>
          </w:tcPr>
          <w:p w14:paraId="50E15BBA" w14:textId="184AA0C6" w:rsidR="00AB05D2" w:rsidRPr="009040AD" w:rsidRDefault="00AB05D2" w:rsidP="00AB05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</w:tcPr>
          <w:p w14:paraId="7088D5AC" w14:textId="77777777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«В добрый путь, выпускник!»</w:t>
            </w:r>
          </w:p>
        </w:tc>
        <w:tc>
          <w:tcPr>
            <w:tcW w:w="2694" w:type="dxa"/>
          </w:tcPr>
          <w:p w14:paraId="4C7A15EE" w14:textId="53813819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Торжественное мероприятие, посвящённое выпуску обучающихся ФГТ-202</w:t>
            </w:r>
            <w:r w:rsidR="005E0F71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9040A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</w:tcPr>
          <w:p w14:paraId="02A81B6A" w14:textId="77777777" w:rsidR="00AB05D2" w:rsidRPr="009040AD" w:rsidRDefault="00AB05D2" w:rsidP="00AB0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15-20 июня</w:t>
            </w:r>
          </w:p>
        </w:tc>
        <w:tc>
          <w:tcPr>
            <w:tcW w:w="1305" w:type="dxa"/>
          </w:tcPr>
          <w:p w14:paraId="06305DB8" w14:textId="77777777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ДХШ</w:t>
            </w:r>
          </w:p>
        </w:tc>
        <w:tc>
          <w:tcPr>
            <w:tcW w:w="2126" w:type="dxa"/>
          </w:tcPr>
          <w:p w14:paraId="117A1D48" w14:textId="728661B2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Сапожникова О.В.</w:t>
            </w:r>
          </w:p>
          <w:p w14:paraId="7556C60F" w14:textId="77777777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Зиновьева Л.И.</w:t>
            </w:r>
          </w:p>
          <w:p w14:paraId="088815C5" w14:textId="6C0E0FF0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Петрова И.М.</w:t>
            </w:r>
          </w:p>
        </w:tc>
      </w:tr>
      <w:tr w:rsidR="00AB05D2" w:rsidRPr="009040AD" w14:paraId="1944CF88" w14:textId="77777777" w:rsidTr="005E0F71">
        <w:tc>
          <w:tcPr>
            <w:tcW w:w="533" w:type="dxa"/>
          </w:tcPr>
          <w:p w14:paraId="133FCD2B" w14:textId="02067824" w:rsidR="00AB05D2" w:rsidRPr="009040AD" w:rsidRDefault="00AB05D2" w:rsidP="00AB05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</w:tcPr>
          <w:p w14:paraId="11AEB8D9" w14:textId="77777777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«Вернисаж»</w:t>
            </w:r>
          </w:p>
        </w:tc>
        <w:tc>
          <w:tcPr>
            <w:tcW w:w="2694" w:type="dxa"/>
          </w:tcPr>
          <w:p w14:paraId="76F62895" w14:textId="35E9C95D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Выставка дипломных работ выпускников 202</w:t>
            </w:r>
            <w:r w:rsidR="005E0F71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9040AD">
              <w:rPr>
                <w:rFonts w:asciiTheme="majorBidi" w:hAnsiTheme="majorBidi" w:cstheme="majorBidi"/>
                <w:sz w:val="28"/>
                <w:szCs w:val="28"/>
              </w:rPr>
              <w:t xml:space="preserve"> г.</w:t>
            </w:r>
          </w:p>
        </w:tc>
        <w:tc>
          <w:tcPr>
            <w:tcW w:w="1388" w:type="dxa"/>
          </w:tcPr>
          <w:p w14:paraId="5C7FCE78" w14:textId="4538E3C0" w:rsidR="00AB05D2" w:rsidRPr="009040AD" w:rsidRDefault="00AB05D2" w:rsidP="00AB0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с 20 июня</w:t>
            </w:r>
          </w:p>
        </w:tc>
        <w:tc>
          <w:tcPr>
            <w:tcW w:w="1305" w:type="dxa"/>
          </w:tcPr>
          <w:p w14:paraId="2E20B2A1" w14:textId="77777777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ДХШ</w:t>
            </w:r>
          </w:p>
        </w:tc>
        <w:tc>
          <w:tcPr>
            <w:tcW w:w="2126" w:type="dxa"/>
          </w:tcPr>
          <w:p w14:paraId="02949554" w14:textId="30BA3BF2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Петрова И.М.</w:t>
            </w:r>
          </w:p>
          <w:p w14:paraId="37718695" w14:textId="4B792BDD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Зиновьева Л.И.</w:t>
            </w:r>
          </w:p>
        </w:tc>
      </w:tr>
      <w:tr w:rsidR="00AB05D2" w:rsidRPr="009040AD" w14:paraId="7005CAFF" w14:textId="77777777" w:rsidTr="005E0F71">
        <w:tc>
          <w:tcPr>
            <w:tcW w:w="533" w:type="dxa"/>
          </w:tcPr>
          <w:p w14:paraId="3AA3B5F3" w14:textId="77777777" w:rsidR="00AB05D2" w:rsidRPr="009040AD" w:rsidRDefault="00AB05D2" w:rsidP="00AB05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</w:tcPr>
          <w:p w14:paraId="3588080A" w14:textId="4B23250F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 xml:space="preserve">«Чувашия любимая моя» </w:t>
            </w:r>
          </w:p>
        </w:tc>
        <w:tc>
          <w:tcPr>
            <w:tcW w:w="2694" w:type="dxa"/>
          </w:tcPr>
          <w:p w14:paraId="3EA93C87" w14:textId="0C44C87A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 xml:space="preserve">Выставка к </w:t>
            </w:r>
            <w:r w:rsidRPr="009040AD">
              <w:rPr>
                <w:rFonts w:asciiTheme="majorBidi" w:hAnsiTheme="majorBidi" w:cstheme="majorBidi"/>
                <w:sz w:val="28"/>
                <w:szCs w:val="28"/>
              </w:rPr>
              <w:t>Д</w:t>
            </w:r>
            <w:r w:rsidRPr="009040AD">
              <w:rPr>
                <w:rFonts w:asciiTheme="majorBidi" w:hAnsiTheme="majorBidi" w:cstheme="majorBidi"/>
                <w:sz w:val="28"/>
                <w:szCs w:val="28"/>
              </w:rPr>
              <w:t xml:space="preserve">ню </w:t>
            </w:r>
            <w:r w:rsidRPr="009040AD">
              <w:rPr>
                <w:rFonts w:asciiTheme="majorBidi" w:hAnsiTheme="majorBidi" w:cstheme="majorBidi"/>
                <w:sz w:val="28"/>
                <w:szCs w:val="28"/>
              </w:rPr>
              <w:t>Республики</w:t>
            </w:r>
          </w:p>
        </w:tc>
        <w:tc>
          <w:tcPr>
            <w:tcW w:w="1388" w:type="dxa"/>
          </w:tcPr>
          <w:p w14:paraId="7D83D929" w14:textId="5D6FDC4C" w:rsidR="00AB05D2" w:rsidRPr="009040AD" w:rsidRDefault="00AB05D2" w:rsidP="00AB05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24 июня</w:t>
            </w:r>
          </w:p>
        </w:tc>
        <w:tc>
          <w:tcPr>
            <w:tcW w:w="1305" w:type="dxa"/>
          </w:tcPr>
          <w:p w14:paraId="462EFD18" w14:textId="1846021B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40AD">
              <w:rPr>
                <w:rFonts w:asciiTheme="majorBidi" w:hAnsiTheme="majorBidi" w:cstheme="majorBidi"/>
                <w:sz w:val="28"/>
                <w:szCs w:val="28"/>
              </w:rPr>
              <w:t>ДХШ</w:t>
            </w:r>
          </w:p>
        </w:tc>
        <w:tc>
          <w:tcPr>
            <w:tcW w:w="2126" w:type="dxa"/>
          </w:tcPr>
          <w:p w14:paraId="13B05DA9" w14:textId="2614591D" w:rsidR="00AB05D2" w:rsidRPr="009040AD" w:rsidRDefault="00AB05D2" w:rsidP="00AB05D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9040AD">
              <w:rPr>
                <w:rFonts w:asciiTheme="majorBidi" w:hAnsiTheme="majorBidi" w:cstheme="majorBidi"/>
                <w:sz w:val="28"/>
                <w:szCs w:val="28"/>
              </w:rPr>
              <w:t>Сапожникова  О.В.</w:t>
            </w:r>
            <w:proofErr w:type="gramEnd"/>
          </w:p>
        </w:tc>
      </w:tr>
    </w:tbl>
    <w:p w14:paraId="1AED8522" w14:textId="77777777" w:rsidR="00530CC7" w:rsidRPr="009040AD" w:rsidRDefault="00530CC7" w:rsidP="00530CC7">
      <w:pPr>
        <w:rPr>
          <w:rFonts w:asciiTheme="majorBidi" w:hAnsiTheme="majorBidi" w:cstheme="majorBidi"/>
          <w:sz w:val="28"/>
          <w:szCs w:val="28"/>
        </w:rPr>
      </w:pPr>
    </w:p>
    <w:sectPr w:rsidR="00530CC7" w:rsidRPr="009040AD" w:rsidSect="00F266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4665"/>
    <w:multiLevelType w:val="hybridMultilevel"/>
    <w:tmpl w:val="A6A2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1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16"/>
    <w:rsid w:val="00135B52"/>
    <w:rsid w:val="002620A9"/>
    <w:rsid w:val="003643A4"/>
    <w:rsid w:val="003C37CC"/>
    <w:rsid w:val="003C76D3"/>
    <w:rsid w:val="00530CC7"/>
    <w:rsid w:val="005E0F71"/>
    <w:rsid w:val="008172FF"/>
    <w:rsid w:val="0083567D"/>
    <w:rsid w:val="0088304C"/>
    <w:rsid w:val="008D5516"/>
    <w:rsid w:val="009040AD"/>
    <w:rsid w:val="00A93B0A"/>
    <w:rsid w:val="00AB05D2"/>
    <w:rsid w:val="00AD2B1D"/>
    <w:rsid w:val="00DB33D6"/>
    <w:rsid w:val="00DE5F6C"/>
    <w:rsid w:val="00DF77D8"/>
    <w:rsid w:val="00E419F1"/>
    <w:rsid w:val="00E86E7A"/>
    <w:rsid w:val="00EF0B45"/>
    <w:rsid w:val="00F2667F"/>
    <w:rsid w:val="00F4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A1C3"/>
  <w15:docId w15:val="{F4C89835-BD6F-41C8-9C0B-9FC347FD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A184-3069-4A3D-97B1-E3FEC1F3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Сергеева</dc:creator>
  <cp:keywords/>
  <dc:description/>
  <cp:lastModifiedBy>hudojka</cp:lastModifiedBy>
  <cp:revision>4</cp:revision>
  <dcterms:created xsi:type="dcterms:W3CDTF">2022-05-18T07:34:00Z</dcterms:created>
  <dcterms:modified xsi:type="dcterms:W3CDTF">2023-05-18T13:35:00Z</dcterms:modified>
</cp:coreProperties>
</file>