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97" w:rsidRPr="00D92945" w:rsidRDefault="00857697" w:rsidP="00857697">
      <w:pPr>
        <w:spacing w:after="0" w:line="240" w:lineRule="auto"/>
        <w:ind w:left="120"/>
        <w:jc w:val="center"/>
        <w:rPr>
          <w:lang w:val="ru-RU"/>
        </w:rPr>
      </w:pPr>
      <w:bookmarkStart w:id="0" w:name="block-28179853"/>
      <w:r w:rsidRPr="00D929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7697" w:rsidRDefault="00857697" w:rsidP="0085769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929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e23ae95-14d1-494f-ac52-185ba52e2507"/>
      <w:r w:rsidRPr="00D9294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</w:t>
      </w:r>
    </w:p>
    <w:p w:rsidR="00857697" w:rsidRPr="00D92945" w:rsidRDefault="00857697" w:rsidP="00857697">
      <w:pPr>
        <w:spacing w:after="0" w:line="240" w:lineRule="auto"/>
        <w:ind w:left="120"/>
        <w:jc w:val="center"/>
        <w:rPr>
          <w:lang w:val="ru-RU"/>
        </w:rPr>
      </w:pPr>
      <w:r w:rsidRPr="00D92945">
        <w:rPr>
          <w:rFonts w:ascii="Times New Roman" w:hAnsi="Times New Roman"/>
          <w:b/>
          <w:color w:val="000000"/>
          <w:sz w:val="28"/>
          <w:lang w:val="ru-RU"/>
        </w:rPr>
        <w:t>Чувашской Республики</w:t>
      </w:r>
      <w:bookmarkEnd w:id="1"/>
      <w:r w:rsidRPr="00D9294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7697" w:rsidRPr="00D92945" w:rsidRDefault="00857697" w:rsidP="00857697">
      <w:pPr>
        <w:spacing w:after="0" w:line="240" w:lineRule="auto"/>
        <w:ind w:left="120"/>
        <w:jc w:val="center"/>
        <w:rPr>
          <w:lang w:val="ru-RU"/>
        </w:rPr>
      </w:pPr>
      <w:r w:rsidRPr="00D929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a79db9e-395e-41b7-ae56-606e60c06ed6"/>
      <w:r w:rsidRPr="00D92945">
        <w:rPr>
          <w:rFonts w:ascii="Times New Roman" w:hAnsi="Times New Roman"/>
          <w:b/>
          <w:color w:val="000000"/>
          <w:sz w:val="28"/>
          <w:lang w:val="ru-RU"/>
        </w:rPr>
        <w:t>Шемуршинский муниципальный округ</w:t>
      </w:r>
      <w:bookmarkEnd w:id="2"/>
      <w:r w:rsidRPr="00D929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2945">
        <w:rPr>
          <w:rFonts w:ascii="Times New Roman" w:hAnsi="Times New Roman"/>
          <w:color w:val="000000"/>
          <w:sz w:val="28"/>
          <w:lang w:val="ru-RU"/>
        </w:rPr>
        <w:t>​</w:t>
      </w:r>
    </w:p>
    <w:p w:rsidR="00857697" w:rsidRPr="00D92945" w:rsidRDefault="00857697" w:rsidP="00857697">
      <w:pPr>
        <w:spacing w:after="0" w:line="240" w:lineRule="auto"/>
        <w:ind w:left="120"/>
        <w:jc w:val="center"/>
        <w:rPr>
          <w:lang w:val="ru-RU"/>
        </w:rPr>
      </w:pPr>
      <w:r w:rsidRPr="00D92945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униципальное бюджетное общеобразовательное учреждение </w:t>
      </w:r>
      <w:r w:rsidRPr="00D92945">
        <w:rPr>
          <w:rFonts w:ascii="Times New Roman" w:hAnsi="Times New Roman"/>
          <w:b/>
          <w:color w:val="000000"/>
          <w:sz w:val="28"/>
          <w:lang w:val="ru-RU"/>
        </w:rPr>
        <w:t xml:space="preserve">"Шемуршинская </w:t>
      </w:r>
      <w:r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</w:t>
      </w:r>
      <w:r w:rsidRPr="00D92945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857697" w:rsidRPr="00D92945" w:rsidRDefault="00857697" w:rsidP="00857697">
      <w:pPr>
        <w:spacing w:after="0" w:line="240" w:lineRule="auto"/>
        <w:ind w:left="120"/>
        <w:rPr>
          <w:lang w:val="ru-RU"/>
        </w:rPr>
      </w:pPr>
    </w:p>
    <w:p w:rsidR="00857697" w:rsidRPr="00D92945" w:rsidRDefault="00857697" w:rsidP="00857697">
      <w:pPr>
        <w:spacing w:after="0" w:line="240" w:lineRule="auto"/>
        <w:ind w:left="120"/>
        <w:rPr>
          <w:lang w:val="ru-RU"/>
        </w:rPr>
      </w:pPr>
    </w:p>
    <w:p w:rsidR="00857697" w:rsidRPr="00D92945" w:rsidRDefault="00857697" w:rsidP="00857697">
      <w:pPr>
        <w:spacing w:after="0" w:line="240" w:lineRule="auto"/>
        <w:ind w:left="120"/>
        <w:rPr>
          <w:lang w:val="ru-RU"/>
        </w:rPr>
      </w:pPr>
    </w:p>
    <w:p w:rsidR="00857697" w:rsidRPr="00D92945" w:rsidRDefault="00857697" w:rsidP="00857697">
      <w:pPr>
        <w:spacing w:after="0" w:line="240" w:lineRule="auto"/>
        <w:ind w:left="120"/>
        <w:rPr>
          <w:lang w:val="ru-RU"/>
        </w:rPr>
      </w:pPr>
    </w:p>
    <w:tbl>
      <w:tblPr>
        <w:tblW w:w="10850" w:type="dxa"/>
        <w:tblInd w:w="-1053" w:type="dxa"/>
        <w:tblLook w:val="04A0"/>
      </w:tblPr>
      <w:tblGrid>
        <w:gridCol w:w="3616"/>
        <w:gridCol w:w="3617"/>
        <w:gridCol w:w="3617"/>
      </w:tblGrid>
      <w:tr w:rsidR="00857697" w:rsidRPr="00A97063" w:rsidTr="00F635D5">
        <w:trPr>
          <w:trHeight w:val="4360"/>
        </w:trPr>
        <w:tc>
          <w:tcPr>
            <w:tcW w:w="3616" w:type="dxa"/>
          </w:tcPr>
          <w:p w:rsidR="00857697" w:rsidRPr="0040209D" w:rsidRDefault="00857697" w:rsidP="00F635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</w:tcPr>
          <w:p w:rsidR="00857697" w:rsidRPr="0040209D" w:rsidRDefault="00857697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57697" w:rsidRDefault="00857697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857697" w:rsidRPr="008944ED" w:rsidRDefault="00857697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"Шемуршинская СОШ"</w:t>
            </w:r>
          </w:p>
          <w:p w:rsidR="00857697" w:rsidRDefault="00857697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7697" w:rsidRDefault="00857697" w:rsidP="00F63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57697" w:rsidRPr="0040209D" w:rsidRDefault="00857697" w:rsidP="00F635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</w:tcPr>
          <w:p w:rsidR="00857697" w:rsidRDefault="00857697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57697" w:rsidRDefault="00857697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57697" w:rsidRPr="008944ED" w:rsidRDefault="00857697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"Шемуршинская СОШ"</w:t>
            </w:r>
          </w:p>
          <w:p w:rsidR="00857697" w:rsidRDefault="00857697" w:rsidP="00F63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7697" w:rsidRPr="008944ED" w:rsidRDefault="00857697" w:rsidP="00F635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Хорькова В.В.</w:t>
            </w:r>
          </w:p>
          <w:p w:rsidR="00857697" w:rsidRDefault="00857697" w:rsidP="00F63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57697" w:rsidRDefault="00857697" w:rsidP="00F63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№242/1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57697" w:rsidRPr="0040209D" w:rsidRDefault="00857697" w:rsidP="00F635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06AC" w:rsidRPr="00812777" w:rsidRDefault="00DA06AC">
      <w:pPr>
        <w:spacing w:after="0"/>
        <w:ind w:left="120"/>
        <w:rPr>
          <w:lang w:val="ru-RU"/>
        </w:rPr>
      </w:pPr>
    </w:p>
    <w:p w:rsidR="00DA06AC" w:rsidRPr="00812777" w:rsidRDefault="00DA06AC">
      <w:pPr>
        <w:spacing w:after="0"/>
        <w:ind w:left="120"/>
        <w:rPr>
          <w:lang w:val="ru-RU"/>
        </w:rPr>
      </w:pPr>
    </w:p>
    <w:p w:rsidR="00DA06AC" w:rsidRPr="00812777" w:rsidRDefault="00DA06AC">
      <w:pPr>
        <w:spacing w:after="0"/>
        <w:ind w:left="120"/>
        <w:rPr>
          <w:lang w:val="ru-RU"/>
        </w:rPr>
      </w:pPr>
    </w:p>
    <w:p w:rsidR="00DA06AC" w:rsidRPr="00812777" w:rsidRDefault="00DA06AC">
      <w:pPr>
        <w:spacing w:after="0"/>
        <w:ind w:left="120"/>
        <w:rPr>
          <w:lang w:val="ru-RU"/>
        </w:rPr>
      </w:pPr>
    </w:p>
    <w:p w:rsidR="00DA06AC" w:rsidRPr="00812777" w:rsidRDefault="00DA06AC">
      <w:pPr>
        <w:spacing w:after="0"/>
        <w:ind w:left="120"/>
        <w:rPr>
          <w:lang w:val="ru-RU"/>
        </w:rPr>
      </w:pPr>
    </w:p>
    <w:p w:rsidR="00DA06AC" w:rsidRPr="00812777" w:rsidRDefault="00857697">
      <w:pPr>
        <w:spacing w:after="0" w:line="408" w:lineRule="auto"/>
        <w:ind w:left="120"/>
        <w:jc w:val="center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A06AC" w:rsidRPr="00812777" w:rsidRDefault="00857697">
      <w:pPr>
        <w:spacing w:after="0" w:line="408" w:lineRule="auto"/>
        <w:ind w:left="120"/>
        <w:jc w:val="center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DA06AC" w:rsidRPr="00812777" w:rsidRDefault="00857697">
      <w:pPr>
        <w:spacing w:after="0" w:line="408" w:lineRule="auto"/>
        <w:ind w:left="120"/>
        <w:jc w:val="center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DA06AC" w:rsidRPr="00812777" w:rsidRDefault="00DA06AC">
      <w:pPr>
        <w:spacing w:after="0"/>
        <w:ind w:left="120"/>
        <w:jc w:val="center"/>
        <w:rPr>
          <w:lang w:val="ru-RU"/>
        </w:rPr>
      </w:pPr>
    </w:p>
    <w:p w:rsidR="00DA06AC" w:rsidRPr="00812777" w:rsidRDefault="00DA06AC">
      <w:pPr>
        <w:spacing w:after="0"/>
        <w:ind w:left="120"/>
        <w:jc w:val="center"/>
        <w:rPr>
          <w:lang w:val="ru-RU"/>
        </w:rPr>
      </w:pPr>
    </w:p>
    <w:p w:rsidR="00DA06AC" w:rsidRPr="00812777" w:rsidRDefault="00DA06AC">
      <w:pPr>
        <w:spacing w:after="0"/>
        <w:ind w:left="120"/>
        <w:jc w:val="center"/>
        <w:rPr>
          <w:lang w:val="ru-RU"/>
        </w:rPr>
      </w:pPr>
    </w:p>
    <w:p w:rsidR="00DA06AC" w:rsidRPr="00812777" w:rsidRDefault="00DA06AC">
      <w:pPr>
        <w:spacing w:after="0"/>
        <w:ind w:left="120"/>
        <w:jc w:val="center"/>
        <w:rPr>
          <w:lang w:val="ru-RU"/>
        </w:rPr>
      </w:pPr>
    </w:p>
    <w:p w:rsidR="00DA06AC" w:rsidRPr="00812777" w:rsidRDefault="00DA06AC">
      <w:pPr>
        <w:spacing w:after="0"/>
        <w:ind w:left="120"/>
        <w:jc w:val="center"/>
        <w:rPr>
          <w:lang w:val="ru-RU"/>
        </w:rPr>
      </w:pPr>
    </w:p>
    <w:p w:rsidR="00DA06AC" w:rsidRPr="00812777" w:rsidRDefault="00DA06AC">
      <w:pPr>
        <w:spacing w:after="0"/>
        <w:ind w:left="120"/>
        <w:jc w:val="center"/>
        <w:rPr>
          <w:lang w:val="ru-RU"/>
        </w:rPr>
      </w:pPr>
    </w:p>
    <w:p w:rsidR="00812777" w:rsidRDefault="0081277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056d9d5c-b2bc-4133-b8cf-f3db506692dc"/>
    </w:p>
    <w:p w:rsidR="00857697" w:rsidRDefault="0085769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57697" w:rsidRDefault="0085769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A06AC" w:rsidRPr="00812777" w:rsidRDefault="00812777">
      <w:pPr>
        <w:spacing w:after="0"/>
        <w:ind w:left="120"/>
        <w:jc w:val="center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812777">
        <w:rPr>
          <w:rFonts w:ascii="Times New Roman" w:hAnsi="Times New Roman"/>
          <w:b/>
          <w:color w:val="000000"/>
          <w:sz w:val="28"/>
          <w:lang w:val="ru-RU"/>
        </w:rPr>
        <w:t>.Ш</w:t>
      </w:r>
      <w:proofErr w:type="gramEnd"/>
      <w:r w:rsidRPr="00812777">
        <w:rPr>
          <w:rFonts w:ascii="Times New Roman" w:hAnsi="Times New Roman"/>
          <w:b/>
          <w:color w:val="000000"/>
          <w:sz w:val="28"/>
          <w:lang w:val="ru-RU"/>
        </w:rPr>
        <w:t>емурша</w:t>
      </w:r>
      <w:bookmarkEnd w:id="3"/>
      <w:r w:rsidRPr="008127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812777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DA06AC" w:rsidRPr="00812777" w:rsidRDefault="00DA06AC">
      <w:pPr>
        <w:spacing w:after="0"/>
        <w:ind w:left="120"/>
        <w:rPr>
          <w:lang w:val="ru-RU"/>
        </w:rPr>
      </w:pPr>
    </w:p>
    <w:p w:rsidR="00DA06AC" w:rsidRPr="00812777" w:rsidRDefault="00812777">
      <w:pPr>
        <w:spacing w:after="0" w:line="264" w:lineRule="auto"/>
        <w:ind w:left="120"/>
        <w:jc w:val="both"/>
        <w:rPr>
          <w:lang w:val="ru-RU"/>
        </w:rPr>
      </w:pPr>
      <w:bookmarkStart w:id="5" w:name="block-28179852"/>
      <w:bookmarkEnd w:id="0"/>
      <w:r w:rsidRPr="0081277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A06AC" w:rsidRPr="00812777" w:rsidRDefault="00DA06AC">
      <w:pPr>
        <w:spacing w:after="0" w:line="264" w:lineRule="auto"/>
        <w:ind w:left="120"/>
        <w:jc w:val="both"/>
        <w:rPr>
          <w:lang w:val="ru-RU"/>
        </w:rPr>
      </w:pP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812777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812777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2777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</w:t>
      </w:r>
      <w:proofErr w:type="gramStart"/>
      <w:r w:rsidRPr="008127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2777">
        <w:rPr>
          <w:rFonts w:ascii="Times New Roman" w:hAnsi="Times New Roman"/>
          <w:color w:val="000000"/>
          <w:sz w:val="28"/>
          <w:lang w:val="ru-RU"/>
        </w:rPr>
        <w:t xml:space="preserve">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12777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812777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812777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81277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DA06AC" w:rsidRPr="00812777" w:rsidRDefault="00DA06AC">
      <w:pPr>
        <w:rPr>
          <w:lang w:val="ru-RU"/>
        </w:rPr>
        <w:sectPr w:rsidR="00DA06AC" w:rsidRPr="00812777">
          <w:pgSz w:w="11906" w:h="16383"/>
          <w:pgMar w:top="1134" w:right="850" w:bottom="1134" w:left="1701" w:header="720" w:footer="720" w:gutter="0"/>
          <w:cols w:space="720"/>
        </w:sectPr>
      </w:pPr>
    </w:p>
    <w:p w:rsidR="00DA06AC" w:rsidRPr="00812777" w:rsidRDefault="00812777">
      <w:pPr>
        <w:spacing w:after="0" w:line="264" w:lineRule="auto"/>
        <w:ind w:left="120"/>
        <w:jc w:val="both"/>
        <w:rPr>
          <w:lang w:val="ru-RU"/>
        </w:rPr>
      </w:pPr>
      <w:bookmarkStart w:id="7" w:name="block-28179847"/>
      <w:bookmarkEnd w:id="5"/>
      <w:r w:rsidRPr="0081277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A06AC" w:rsidRPr="00812777" w:rsidRDefault="00DA06AC">
      <w:pPr>
        <w:spacing w:after="0" w:line="264" w:lineRule="auto"/>
        <w:ind w:left="120"/>
        <w:jc w:val="both"/>
        <w:rPr>
          <w:lang w:val="ru-RU"/>
        </w:rPr>
      </w:pPr>
    </w:p>
    <w:p w:rsidR="00DA06AC" w:rsidRPr="00812777" w:rsidRDefault="00812777">
      <w:pPr>
        <w:spacing w:after="0" w:line="264" w:lineRule="auto"/>
        <w:ind w:left="12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A06AC" w:rsidRPr="00812777" w:rsidRDefault="00DA06AC">
      <w:pPr>
        <w:spacing w:after="0" w:line="264" w:lineRule="auto"/>
        <w:ind w:left="120"/>
        <w:jc w:val="both"/>
        <w:rPr>
          <w:lang w:val="ru-RU"/>
        </w:rPr>
      </w:pP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812777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812777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DA06AC" w:rsidRPr="00812777" w:rsidRDefault="00812777">
      <w:pPr>
        <w:spacing w:after="0" w:line="264" w:lineRule="auto"/>
        <w:ind w:left="12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A06AC" w:rsidRPr="00812777" w:rsidRDefault="00DA06AC">
      <w:pPr>
        <w:spacing w:after="0" w:line="264" w:lineRule="auto"/>
        <w:ind w:left="120"/>
        <w:jc w:val="both"/>
        <w:rPr>
          <w:lang w:val="ru-RU"/>
        </w:rPr>
      </w:pP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12777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812777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12777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DA06AC" w:rsidRPr="00812777" w:rsidRDefault="00812777">
      <w:pPr>
        <w:spacing w:after="0" w:line="264" w:lineRule="auto"/>
        <w:ind w:left="12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A06AC" w:rsidRPr="00812777" w:rsidRDefault="00DA06AC">
      <w:pPr>
        <w:spacing w:after="0" w:line="264" w:lineRule="auto"/>
        <w:ind w:left="120"/>
        <w:jc w:val="both"/>
        <w:rPr>
          <w:lang w:val="ru-RU"/>
        </w:rPr>
      </w:pP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592A3D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812777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A06AC" w:rsidRPr="00812777" w:rsidRDefault="00DA06AC">
      <w:pPr>
        <w:rPr>
          <w:lang w:val="ru-RU"/>
        </w:rPr>
        <w:sectPr w:rsidR="00DA06AC" w:rsidRPr="00812777">
          <w:pgSz w:w="11906" w:h="16383"/>
          <w:pgMar w:top="1134" w:right="850" w:bottom="1134" w:left="1701" w:header="720" w:footer="720" w:gutter="0"/>
          <w:cols w:space="720"/>
        </w:sectPr>
      </w:pPr>
    </w:p>
    <w:p w:rsidR="00DA06AC" w:rsidRPr="00812777" w:rsidRDefault="00812777">
      <w:pPr>
        <w:spacing w:after="0" w:line="264" w:lineRule="auto"/>
        <w:ind w:left="120"/>
        <w:jc w:val="both"/>
        <w:rPr>
          <w:lang w:val="ru-RU"/>
        </w:rPr>
      </w:pPr>
      <w:bookmarkStart w:id="8" w:name="block-28179848"/>
      <w:bookmarkEnd w:id="7"/>
      <w:r w:rsidRPr="0081277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A06AC" w:rsidRPr="00812777" w:rsidRDefault="00DA06AC">
      <w:pPr>
        <w:spacing w:after="0" w:line="264" w:lineRule="auto"/>
        <w:ind w:left="120"/>
        <w:jc w:val="both"/>
        <w:rPr>
          <w:lang w:val="ru-RU"/>
        </w:rPr>
      </w:pPr>
    </w:p>
    <w:p w:rsidR="00DA06AC" w:rsidRPr="00812777" w:rsidRDefault="00812777">
      <w:pPr>
        <w:spacing w:after="0" w:line="264" w:lineRule="auto"/>
        <w:ind w:left="12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A06AC" w:rsidRPr="00812777" w:rsidRDefault="00DA06AC">
      <w:pPr>
        <w:spacing w:after="0" w:line="264" w:lineRule="auto"/>
        <w:ind w:left="120"/>
        <w:jc w:val="both"/>
        <w:rPr>
          <w:lang w:val="ru-RU"/>
        </w:rPr>
      </w:pP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1277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1277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1277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A06AC" w:rsidRPr="00812777" w:rsidRDefault="00812777">
      <w:pPr>
        <w:spacing w:after="0" w:line="264" w:lineRule="auto"/>
        <w:ind w:left="12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A06AC" w:rsidRPr="00812777" w:rsidRDefault="00DA06AC">
      <w:pPr>
        <w:spacing w:after="0" w:line="264" w:lineRule="auto"/>
        <w:ind w:left="120"/>
        <w:jc w:val="both"/>
        <w:rPr>
          <w:lang w:val="ru-RU"/>
        </w:rPr>
      </w:pPr>
    </w:p>
    <w:p w:rsidR="00DA06AC" w:rsidRPr="00812777" w:rsidRDefault="00812777">
      <w:pPr>
        <w:spacing w:after="0" w:line="264" w:lineRule="auto"/>
        <w:ind w:left="12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06AC" w:rsidRPr="00812777" w:rsidRDefault="00DA06AC">
      <w:pPr>
        <w:spacing w:after="0" w:line="264" w:lineRule="auto"/>
        <w:ind w:left="120"/>
        <w:jc w:val="both"/>
        <w:rPr>
          <w:lang w:val="ru-RU"/>
        </w:rPr>
      </w:pPr>
    </w:p>
    <w:p w:rsidR="00DA06AC" w:rsidRDefault="0081277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06AC" w:rsidRPr="00812777" w:rsidRDefault="008127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A06AC" w:rsidRPr="00812777" w:rsidRDefault="008127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A06AC" w:rsidRPr="00812777" w:rsidRDefault="008127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A06AC" w:rsidRPr="00812777" w:rsidRDefault="008127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A06AC" w:rsidRPr="00812777" w:rsidRDefault="008127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1277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12777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DA06AC" w:rsidRPr="00812777" w:rsidRDefault="008127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A06AC" w:rsidRDefault="0081277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A06AC" w:rsidRPr="00812777" w:rsidRDefault="008127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A06AC" w:rsidRPr="00812777" w:rsidRDefault="008127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A06AC" w:rsidRPr="00812777" w:rsidRDefault="008127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A06AC" w:rsidRPr="00812777" w:rsidRDefault="008127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A06AC" w:rsidRDefault="0081277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06AC" w:rsidRPr="00812777" w:rsidRDefault="008127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A06AC" w:rsidRPr="00812777" w:rsidRDefault="008127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A06AC" w:rsidRPr="00812777" w:rsidRDefault="008127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A06AC" w:rsidRPr="00812777" w:rsidRDefault="008127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A06AC" w:rsidRDefault="0081277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06AC" w:rsidRPr="00812777" w:rsidRDefault="008127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1277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A06AC" w:rsidRPr="00812777" w:rsidRDefault="008127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A06AC" w:rsidRPr="00812777" w:rsidRDefault="008127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A06AC" w:rsidRPr="00812777" w:rsidRDefault="008127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A06AC" w:rsidRPr="00812777" w:rsidRDefault="008127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A06AC" w:rsidRPr="00812777" w:rsidRDefault="008127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A06AC" w:rsidRPr="00812777" w:rsidRDefault="00DA06AC">
      <w:pPr>
        <w:spacing w:after="0" w:line="264" w:lineRule="auto"/>
        <w:ind w:left="120"/>
        <w:jc w:val="both"/>
        <w:rPr>
          <w:lang w:val="ru-RU"/>
        </w:rPr>
      </w:pPr>
    </w:p>
    <w:p w:rsidR="00DA06AC" w:rsidRPr="00812777" w:rsidRDefault="00812777">
      <w:pPr>
        <w:spacing w:after="0" w:line="264" w:lineRule="auto"/>
        <w:ind w:left="12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A06AC" w:rsidRPr="00812777" w:rsidRDefault="00DA06AC">
      <w:pPr>
        <w:spacing w:after="0" w:line="264" w:lineRule="auto"/>
        <w:ind w:left="120"/>
        <w:jc w:val="both"/>
        <w:rPr>
          <w:lang w:val="ru-RU"/>
        </w:rPr>
      </w:pPr>
    </w:p>
    <w:p w:rsidR="00DA06AC" w:rsidRPr="00812777" w:rsidRDefault="00812777">
      <w:pPr>
        <w:spacing w:after="0" w:line="264" w:lineRule="auto"/>
        <w:ind w:left="12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A06AC" w:rsidRPr="00812777" w:rsidRDefault="008127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A06AC" w:rsidRDefault="0081277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A06AC" w:rsidRPr="00812777" w:rsidRDefault="008127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A06AC" w:rsidRPr="00812777" w:rsidRDefault="008127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A06AC" w:rsidRPr="00812777" w:rsidRDefault="008127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1277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12777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DA06AC" w:rsidRPr="00812777" w:rsidRDefault="00DA06AC">
      <w:pPr>
        <w:spacing w:after="0" w:line="264" w:lineRule="auto"/>
        <w:ind w:left="120"/>
        <w:jc w:val="both"/>
        <w:rPr>
          <w:lang w:val="ru-RU"/>
        </w:rPr>
      </w:pPr>
    </w:p>
    <w:p w:rsidR="00812777" w:rsidRDefault="0081277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A06AC" w:rsidRPr="00812777" w:rsidRDefault="00812777">
      <w:pPr>
        <w:spacing w:after="0" w:line="264" w:lineRule="auto"/>
        <w:ind w:left="120"/>
        <w:jc w:val="both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DA06AC" w:rsidRPr="00812777" w:rsidRDefault="00DA06AC">
      <w:pPr>
        <w:spacing w:after="0" w:line="264" w:lineRule="auto"/>
        <w:ind w:left="120"/>
        <w:jc w:val="both"/>
        <w:rPr>
          <w:lang w:val="ru-RU"/>
        </w:rPr>
      </w:pP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81277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277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127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127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1277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277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127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127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1277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277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277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127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127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1277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DA06AC" w:rsidRPr="00812777" w:rsidRDefault="00812777">
      <w:pPr>
        <w:spacing w:after="0" w:line="264" w:lineRule="auto"/>
        <w:ind w:firstLine="600"/>
        <w:jc w:val="both"/>
        <w:rPr>
          <w:lang w:val="ru-RU"/>
        </w:rPr>
      </w:pPr>
      <w:r w:rsidRPr="0081277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DA06AC" w:rsidRPr="00812777" w:rsidRDefault="00DA06AC">
      <w:pPr>
        <w:rPr>
          <w:lang w:val="ru-RU"/>
        </w:rPr>
        <w:sectPr w:rsidR="00DA06AC" w:rsidRPr="00812777">
          <w:pgSz w:w="11906" w:h="16383"/>
          <w:pgMar w:top="1134" w:right="850" w:bottom="1134" w:left="1701" w:header="720" w:footer="720" w:gutter="0"/>
          <w:cols w:space="720"/>
        </w:sectPr>
      </w:pPr>
    </w:p>
    <w:p w:rsidR="00DA06AC" w:rsidRDefault="00812777">
      <w:pPr>
        <w:spacing w:after="0"/>
        <w:ind w:left="120"/>
      </w:pPr>
      <w:bookmarkStart w:id="10" w:name="block-28179849"/>
      <w:bookmarkEnd w:id="8"/>
      <w:r w:rsidRPr="008127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A06AC" w:rsidRDefault="008127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DA06A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</w:tr>
      <w:tr w:rsidR="00DA0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Default="00DA06AC"/>
        </w:tc>
      </w:tr>
    </w:tbl>
    <w:p w:rsidR="00DA06AC" w:rsidRDefault="00DA06AC">
      <w:pPr>
        <w:sectPr w:rsidR="00DA0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06AC" w:rsidRDefault="008127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DA06A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</w:tr>
      <w:tr w:rsidR="00DA0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Default="00DA06AC"/>
        </w:tc>
      </w:tr>
    </w:tbl>
    <w:p w:rsidR="00DA06AC" w:rsidRDefault="00DA06AC">
      <w:pPr>
        <w:sectPr w:rsidR="00DA0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06AC" w:rsidRDefault="008127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DA06A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</w:tr>
      <w:tr w:rsidR="00DA0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A06AC" w:rsidRDefault="00DA06AC"/>
        </w:tc>
      </w:tr>
    </w:tbl>
    <w:p w:rsidR="00DA06AC" w:rsidRDefault="00DA06AC">
      <w:pPr>
        <w:sectPr w:rsidR="00DA0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06AC" w:rsidRDefault="00812777" w:rsidP="00812777">
      <w:pPr>
        <w:spacing w:after="0"/>
      </w:pPr>
      <w:bookmarkStart w:id="11" w:name="block-2817985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A06AC" w:rsidRDefault="008127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7"/>
        <w:gridCol w:w="4572"/>
        <w:gridCol w:w="1725"/>
        <w:gridCol w:w="1844"/>
        <w:gridCol w:w="1921"/>
        <w:gridCol w:w="2861"/>
      </w:tblGrid>
      <w:tr w:rsidR="00DA06AC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</w:tr>
      <w:tr w:rsidR="00DA0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</w:pPr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</w:pPr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</w:pPr>
          </w:p>
        </w:tc>
      </w:tr>
      <w:tr w:rsidR="00DA06A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</w:pPr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</w:pPr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</w:pPr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A06AC" w:rsidRDefault="00DA06AC"/>
        </w:tc>
      </w:tr>
    </w:tbl>
    <w:p w:rsidR="00DA06AC" w:rsidRDefault="00DA06AC">
      <w:pPr>
        <w:sectPr w:rsidR="00DA0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06AC" w:rsidRDefault="008127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25"/>
        <w:gridCol w:w="1841"/>
        <w:gridCol w:w="1910"/>
        <w:gridCol w:w="2837"/>
      </w:tblGrid>
      <w:tr w:rsidR="00DA06AC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</w:tr>
      <w:tr w:rsidR="00DA0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</w:pPr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</w:pPr>
          </w:p>
        </w:tc>
      </w:tr>
      <w:tr w:rsidR="00DA0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A06AC" w:rsidRDefault="00DA06AC"/>
        </w:tc>
      </w:tr>
    </w:tbl>
    <w:p w:rsidR="00DA06AC" w:rsidRDefault="00DA06AC">
      <w:pPr>
        <w:sectPr w:rsidR="00DA0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06AC" w:rsidRDefault="008127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88"/>
        <w:gridCol w:w="1730"/>
        <w:gridCol w:w="1844"/>
        <w:gridCol w:w="1921"/>
        <w:gridCol w:w="2837"/>
      </w:tblGrid>
      <w:tr w:rsidR="00DA06AC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</w:tr>
      <w:tr w:rsidR="00DA06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06AC" w:rsidRDefault="00DA06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6AC" w:rsidRDefault="00DA06AC"/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</w:pPr>
          </w:p>
        </w:tc>
      </w:tr>
      <w:tr w:rsidR="00DA06A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</w:pPr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"Геометрическая вероятность"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</w:pPr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</w:pPr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06AC" w:rsidRPr="0085769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A06A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A06AC" w:rsidRDefault="00DA06AC">
            <w:pPr>
              <w:spacing w:after="0"/>
              <w:ind w:left="135"/>
            </w:pPr>
          </w:p>
        </w:tc>
      </w:tr>
      <w:tr w:rsidR="00DA06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6AC" w:rsidRPr="00812777" w:rsidRDefault="00812777">
            <w:pPr>
              <w:spacing w:after="0"/>
              <w:ind w:left="135"/>
              <w:rPr>
                <w:lang w:val="ru-RU"/>
              </w:rPr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 w:rsidRPr="00812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A06AC" w:rsidRDefault="00812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A06AC" w:rsidRDefault="00DA06AC"/>
        </w:tc>
      </w:tr>
    </w:tbl>
    <w:p w:rsidR="00DA06AC" w:rsidRDefault="00DA06AC">
      <w:pPr>
        <w:sectPr w:rsidR="00DA06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06AC" w:rsidRPr="00812777" w:rsidRDefault="00812777">
      <w:pPr>
        <w:spacing w:after="0"/>
        <w:ind w:left="120"/>
        <w:rPr>
          <w:lang w:val="ru-RU"/>
        </w:rPr>
      </w:pPr>
      <w:bookmarkStart w:id="12" w:name="block-28179851"/>
      <w:bookmarkEnd w:id="11"/>
      <w:r w:rsidRPr="0081277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A06AC" w:rsidRPr="00812777" w:rsidRDefault="00812777">
      <w:pPr>
        <w:spacing w:after="0" w:line="480" w:lineRule="auto"/>
        <w:ind w:left="120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A06AC" w:rsidRPr="00812777" w:rsidRDefault="00DA06AC">
      <w:pPr>
        <w:spacing w:after="0" w:line="480" w:lineRule="auto"/>
        <w:ind w:left="120"/>
        <w:rPr>
          <w:lang w:val="ru-RU"/>
        </w:rPr>
      </w:pPr>
    </w:p>
    <w:p w:rsidR="00DA06AC" w:rsidRPr="00812777" w:rsidRDefault="00DA06AC">
      <w:pPr>
        <w:spacing w:after="0" w:line="480" w:lineRule="auto"/>
        <w:ind w:left="120"/>
        <w:rPr>
          <w:lang w:val="ru-RU"/>
        </w:rPr>
      </w:pPr>
    </w:p>
    <w:p w:rsidR="00DA06AC" w:rsidRPr="00812777" w:rsidRDefault="00DA06AC">
      <w:pPr>
        <w:spacing w:after="0"/>
        <w:ind w:left="120"/>
        <w:rPr>
          <w:lang w:val="ru-RU"/>
        </w:rPr>
      </w:pPr>
    </w:p>
    <w:p w:rsidR="00DA06AC" w:rsidRPr="00812777" w:rsidRDefault="00812777">
      <w:pPr>
        <w:spacing w:after="0" w:line="480" w:lineRule="auto"/>
        <w:ind w:left="120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A06AC" w:rsidRPr="00812777" w:rsidRDefault="00DA06AC">
      <w:pPr>
        <w:spacing w:after="0" w:line="480" w:lineRule="auto"/>
        <w:ind w:left="120"/>
        <w:rPr>
          <w:lang w:val="ru-RU"/>
        </w:rPr>
      </w:pPr>
    </w:p>
    <w:p w:rsidR="00DA06AC" w:rsidRPr="00812777" w:rsidRDefault="00DA06AC">
      <w:pPr>
        <w:spacing w:after="0"/>
        <w:ind w:left="120"/>
        <w:rPr>
          <w:lang w:val="ru-RU"/>
        </w:rPr>
      </w:pPr>
    </w:p>
    <w:p w:rsidR="00666B67" w:rsidRPr="00812777" w:rsidRDefault="00812777" w:rsidP="00812777">
      <w:pPr>
        <w:spacing w:after="0" w:line="480" w:lineRule="auto"/>
        <w:ind w:left="120"/>
        <w:rPr>
          <w:lang w:val="ru-RU"/>
        </w:rPr>
      </w:pPr>
      <w:r w:rsidRPr="0081277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  <w:bookmarkEnd w:id="12"/>
    </w:p>
    <w:sectPr w:rsidR="00666B67" w:rsidRPr="00812777" w:rsidSect="000E79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01C"/>
    <w:multiLevelType w:val="multilevel"/>
    <w:tmpl w:val="108C3E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8186E"/>
    <w:multiLevelType w:val="multilevel"/>
    <w:tmpl w:val="E7E4A2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83621"/>
    <w:multiLevelType w:val="multilevel"/>
    <w:tmpl w:val="AAFE53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1664F6"/>
    <w:multiLevelType w:val="multilevel"/>
    <w:tmpl w:val="1A3CC1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3923E0"/>
    <w:multiLevelType w:val="multilevel"/>
    <w:tmpl w:val="1ED661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6D5ADA"/>
    <w:multiLevelType w:val="multilevel"/>
    <w:tmpl w:val="3EB27C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A06AC"/>
    <w:rsid w:val="000E7947"/>
    <w:rsid w:val="00592A3D"/>
    <w:rsid w:val="00666B67"/>
    <w:rsid w:val="00812777"/>
    <w:rsid w:val="00857697"/>
    <w:rsid w:val="00D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794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E7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5443</Words>
  <Characters>31030</Characters>
  <Application>Microsoft Office Word</Application>
  <DocSecurity>0</DocSecurity>
  <Lines>258</Lines>
  <Paragraphs>72</Paragraphs>
  <ScaleCrop>false</ScaleCrop>
  <Company/>
  <LinksUpToDate>false</LinksUpToDate>
  <CharactersWithSpaces>36401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4</cp:revision>
  <dcterms:created xsi:type="dcterms:W3CDTF">2023-10-30T18:56:00Z</dcterms:created>
  <dcterms:modified xsi:type="dcterms:W3CDTF">2023-11-02T08:52:00Z</dcterms:modified>
</cp:coreProperties>
</file>