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AB6D" w14:textId="77777777" w:rsidR="009020B9" w:rsidRDefault="009020B9" w:rsidP="009020B9">
      <w:r>
        <w:t xml:space="preserve">На начало 2023-2024 учебного года имеются вакансии педагогических работников </w:t>
      </w:r>
    </w:p>
    <w:p w14:paraId="29FE5242" w14:textId="77777777" w:rsidR="009020B9" w:rsidRDefault="009020B9" w:rsidP="009020B9">
      <w:r>
        <w:t xml:space="preserve">в 4-х школах: </w:t>
      </w:r>
      <w:proofErr w:type="spellStart"/>
      <w:r>
        <w:t>Нискасинская</w:t>
      </w:r>
      <w:proofErr w:type="spellEnd"/>
      <w:r>
        <w:t xml:space="preserve"> СОШ (математика – 21 час), </w:t>
      </w:r>
      <w:proofErr w:type="spellStart"/>
      <w:r>
        <w:t>Чуманкасинская</w:t>
      </w:r>
      <w:proofErr w:type="spellEnd"/>
      <w:r>
        <w:t xml:space="preserve"> СОШ </w:t>
      </w:r>
    </w:p>
    <w:p w14:paraId="1CA689C4" w14:textId="77777777" w:rsidR="009020B9" w:rsidRDefault="009020B9" w:rsidP="009020B9">
      <w:r>
        <w:t xml:space="preserve">(английский язык – 27 часов), </w:t>
      </w:r>
      <w:proofErr w:type="spellStart"/>
      <w:r>
        <w:t>Юнгинская</w:t>
      </w:r>
      <w:proofErr w:type="spellEnd"/>
      <w:r>
        <w:t xml:space="preserve"> СОШ </w:t>
      </w:r>
      <w:proofErr w:type="gramStart"/>
      <w:r>
        <w:t>( нач.</w:t>
      </w:r>
      <w:proofErr w:type="gramEnd"/>
      <w:r>
        <w:t xml:space="preserve"> классы – 18 часов, физическая </w:t>
      </w:r>
    </w:p>
    <w:p w14:paraId="3BFFEB3C" w14:textId="77777777" w:rsidR="009020B9" w:rsidRDefault="009020B9" w:rsidP="009020B9">
      <w:r>
        <w:t xml:space="preserve">культура – 18 часов, русский язык – 18 часов), </w:t>
      </w:r>
      <w:proofErr w:type="spellStart"/>
      <w:r>
        <w:t>Орининская</w:t>
      </w:r>
      <w:proofErr w:type="spellEnd"/>
      <w:r>
        <w:t xml:space="preserve"> СОШ (зам. </w:t>
      </w:r>
      <w:proofErr w:type="spellStart"/>
      <w:r>
        <w:t>дир</w:t>
      </w:r>
      <w:proofErr w:type="spellEnd"/>
      <w:r>
        <w:t xml:space="preserve">. по ВР – 0,75 </w:t>
      </w:r>
    </w:p>
    <w:p w14:paraId="505792D9" w14:textId="63F03E20" w:rsidR="004937AD" w:rsidRDefault="009020B9" w:rsidP="009020B9">
      <w:r>
        <w:t>ст.)</w:t>
      </w:r>
      <w:bookmarkStart w:id="0" w:name="_GoBack"/>
      <w:bookmarkEnd w:id="0"/>
    </w:p>
    <w:sectPr w:rsidR="0049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F2"/>
    <w:rsid w:val="004937AD"/>
    <w:rsid w:val="009020B9"/>
    <w:rsid w:val="00A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3888-7013-443F-93D2-2357669C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2023-10-26T06:56:00Z</dcterms:created>
  <dcterms:modified xsi:type="dcterms:W3CDTF">2023-10-26T06:56:00Z</dcterms:modified>
</cp:coreProperties>
</file>