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E9" w:rsidRDefault="003F5BE9">
      <w:pPr>
        <w:rPr>
          <w:sz w:val="28"/>
          <w:szCs w:val="28"/>
        </w:rPr>
      </w:pPr>
    </w:p>
    <w:p w:rsidR="003F5BE9" w:rsidRDefault="003F5BE9" w:rsidP="003F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д</w:t>
      </w:r>
      <w:r w:rsidRPr="008532B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3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BE9" w:rsidRDefault="00564736" w:rsidP="003F5BE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«31» августа 2023 г. №36/2</w:t>
      </w:r>
    </w:p>
    <w:p w:rsidR="003F5BE9" w:rsidRDefault="003F5BE9" w:rsidP="003F5BE9">
      <w:pPr>
        <w:rPr>
          <w:rFonts w:ascii="Times New Roman" w:hAnsi="Times New Roman" w:cs="Times New Roman"/>
          <w:sz w:val="24"/>
          <w:szCs w:val="24"/>
        </w:rPr>
      </w:pPr>
    </w:p>
    <w:p w:rsidR="005B28DE" w:rsidRPr="008532B5" w:rsidRDefault="005B28DE" w:rsidP="003F5BE9">
      <w:pPr>
        <w:rPr>
          <w:rFonts w:ascii="Times New Roman" w:hAnsi="Times New Roman" w:cs="Times New Roman"/>
          <w:sz w:val="24"/>
          <w:szCs w:val="24"/>
        </w:rPr>
      </w:pPr>
    </w:p>
    <w:p w:rsidR="003F5BE9" w:rsidRDefault="003F5BE9" w:rsidP="003F5BE9">
      <w:pPr>
        <w:pStyle w:val="a4"/>
        <w:tabs>
          <w:tab w:val="left" w:pos="795"/>
        </w:tabs>
        <w:rPr>
          <w:rFonts w:ascii="Times New Roman" w:hAnsi="Times New Roman" w:cs="Times New Roman"/>
          <w:b/>
          <w:sz w:val="28"/>
          <w:szCs w:val="28"/>
        </w:rPr>
      </w:pPr>
    </w:p>
    <w:p w:rsidR="00D3373B" w:rsidRDefault="003F5BE9" w:rsidP="00D337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5">
        <w:rPr>
          <w:rFonts w:ascii="Times New Roman" w:hAnsi="Times New Roman" w:cs="Times New Roman"/>
          <w:b/>
          <w:sz w:val="28"/>
          <w:szCs w:val="28"/>
        </w:rPr>
        <w:t>График питания</w:t>
      </w:r>
      <w:r w:rsidR="00D33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2B5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D3373B" w:rsidRDefault="003F5BE9" w:rsidP="003F5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Шыгырданская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имени профессора </w:t>
      </w:r>
      <w:proofErr w:type="spellStart"/>
      <w:r w:rsidR="00D3373B">
        <w:rPr>
          <w:rFonts w:ascii="Times New Roman" w:hAnsi="Times New Roman" w:cs="Times New Roman"/>
          <w:b/>
          <w:sz w:val="28"/>
          <w:szCs w:val="28"/>
        </w:rPr>
        <w:t>Э.З.Феизова</w:t>
      </w:r>
      <w:proofErr w:type="spellEnd"/>
      <w:r w:rsidR="00D3373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D3373B">
        <w:rPr>
          <w:rFonts w:ascii="Times New Roman" w:hAnsi="Times New Roman" w:cs="Times New Roman"/>
          <w:b/>
          <w:sz w:val="28"/>
          <w:szCs w:val="28"/>
        </w:rPr>
        <w:t>Батыревского</w:t>
      </w:r>
      <w:proofErr w:type="spellEnd"/>
      <w:r w:rsidR="00D3373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BE9" w:rsidRPr="008532B5" w:rsidRDefault="003F5BE9" w:rsidP="003F5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Pr="008532B5">
        <w:rPr>
          <w:rFonts w:ascii="Times New Roman" w:hAnsi="Times New Roman" w:cs="Times New Roman"/>
          <w:b/>
          <w:sz w:val="28"/>
          <w:szCs w:val="28"/>
        </w:rPr>
        <w:t xml:space="preserve">в школьной столовой </w:t>
      </w:r>
    </w:p>
    <w:p w:rsidR="003F5BE9" w:rsidRDefault="003F5BE9">
      <w:pPr>
        <w:rPr>
          <w:sz w:val="28"/>
          <w:szCs w:val="28"/>
        </w:rPr>
      </w:pPr>
    </w:p>
    <w:p w:rsidR="005B28DE" w:rsidRDefault="005B28DE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28"/>
        <w:gridCol w:w="4723"/>
      </w:tblGrid>
      <w:tr w:rsidR="00B62CAA" w:rsidRPr="00B62CAA" w:rsidTr="005B28DE">
        <w:tc>
          <w:tcPr>
            <w:tcW w:w="4628" w:type="dxa"/>
          </w:tcPr>
          <w:p w:rsidR="00B62CAA" w:rsidRPr="00B62CAA" w:rsidRDefault="00B62CAA" w:rsidP="00B62C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2CAA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4723" w:type="dxa"/>
          </w:tcPr>
          <w:p w:rsidR="00B62CAA" w:rsidRDefault="00B62CAA" w:rsidP="00B62C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2CAA">
              <w:rPr>
                <w:rFonts w:ascii="Times New Roman" w:hAnsi="Times New Roman" w:cs="Times New Roman"/>
                <w:sz w:val="36"/>
                <w:szCs w:val="36"/>
              </w:rPr>
              <w:t>Классы</w:t>
            </w:r>
          </w:p>
          <w:p w:rsidR="005B28DE" w:rsidRPr="00B62CAA" w:rsidRDefault="005B28DE" w:rsidP="00B62C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62CAA" w:rsidRPr="00B62CAA" w:rsidTr="005B28DE">
        <w:tc>
          <w:tcPr>
            <w:tcW w:w="9351" w:type="dxa"/>
            <w:gridSpan w:val="2"/>
          </w:tcPr>
          <w:p w:rsidR="00B62CAA" w:rsidRDefault="00564736" w:rsidP="00B62C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8.40</w:t>
            </w:r>
            <w:r w:rsidR="00B62CAA" w:rsidRPr="00B62CAA">
              <w:rPr>
                <w:rFonts w:ascii="Times New Roman" w:hAnsi="Times New Roman" w:cs="Times New Roman"/>
                <w:sz w:val="36"/>
                <w:szCs w:val="36"/>
              </w:rPr>
              <w:t>-8.50-завтрак для всех желающих, для детей льготников, для детей с ОВЗ</w:t>
            </w:r>
          </w:p>
          <w:p w:rsidR="005B28DE" w:rsidRPr="00B62CAA" w:rsidRDefault="005B28DE" w:rsidP="00B62C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62CAA" w:rsidRPr="00B62CAA" w:rsidTr="005B28DE">
        <w:tc>
          <w:tcPr>
            <w:tcW w:w="4628" w:type="dxa"/>
          </w:tcPr>
          <w:p w:rsidR="00B62CAA" w:rsidRPr="00B62CAA" w:rsidRDefault="00564736" w:rsidP="00B62C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9.20-9.30</w:t>
            </w:r>
          </w:p>
        </w:tc>
        <w:tc>
          <w:tcPr>
            <w:tcW w:w="4723" w:type="dxa"/>
          </w:tcPr>
          <w:p w:rsidR="00B62CAA" w:rsidRDefault="00B62CAA" w:rsidP="00B62C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2CAA">
              <w:rPr>
                <w:rFonts w:ascii="Times New Roman" w:hAnsi="Times New Roman" w:cs="Times New Roman"/>
                <w:sz w:val="36"/>
                <w:szCs w:val="36"/>
              </w:rPr>
              <w:t xml:space="preserve">1а, 1б </w:t>
            </w:r>
          </w:p>
          <w:p w:rsidR="005B28DE" w:rsidRPr="00B62CAA" w:rsidRDefault="005B28DE" w:rsidP="00B62C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62CAA" w:rsidRPr="00B62CAA" w:rsidTr="005B28DE">
        <w:tc>
          <w:tcPr>
            <w:tcW w:w="4628" w:type="dxa"/>
          </w:tcPr>
          <w:p w:rsidR="00B62CAA" w:rsidRPr="00B62CAA" w:rsidRDefault="00564736" w:rsidP="00B62C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</w:t>
            </w:r>
            <w:r w:rsidR="00B62CAA" w:rsidRPr="00B62CAA">
              <w:rPr>
                <w:rFonts w:ascii="Times New Roman" w:hAnsi="Times New Roman" w:cs="Times New Roman"/>
                <w:sz w:val="36"/>
                <w:szCs w:val="36"/>
              </w:rPr>
              <w:t>-10.00</w:t>
            </w:r>
          </w:p>
        </w:tc>
        <w:tc>
          <w:tcPr>
            <w:tcW w:w="4723" w:type="dxa"/>
          </w:tcPr>
          <w:p w:rsidR="00B62CAA" w:rsidRDefault="00B62CAA" w:rsidP="00B62C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2CAA">
              <w:rPr>
                <w:rFonts w:ascii="Times New Roman" w:hAnsi="Times New Roman" w:cs="Times New Roman"/>
                <w:sz w:val="36"/>
                <w:szCs w:val="36"/>
              </w:rPr>
              <w:t xml:space="preserve"> 2а,2б,3а,3б,3в,4а,4б</w:t>
            </w:r>
          </w:p>
          <w:p w:rsidR="005B28DE" w:rsidRPr="00B62CAA" w:rsidRDefault="005B28DE" w:rsidP="00B62C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62CAA" w:rsidRPr="00B62CAA" w:rsidTr="005B28DE">
        <w:tc>
          <w:tcPr>
            <w:tcW w:w="4628" w:type="dxa"/>
          </w:tcPr>
          <w:p w:rsidR="00B62CAA" w:rsidRPr="00B62CAA" w:rsidRDefault="00564736" w:rsidP="00B62C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11.10-11.25</w:t>
            </w:r>
          </w:p>
        </w:tc>
        <w:tc>
          <w:tcPr>
            <w:tcW w:w="4723" w:type="dxa"/>
          </w:tcPr>
          <w:p w:rsidR="00B62CAA" w:rsidRDefault="005B28DE" w:rsidP="005B28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5а,</w:t>
            </w:r>
            <w:r w:rsidR="00B62CAA" w:rsidRPr="00B62CAA">
              <w:rPr>
                <w:rFonts w:ascii="Times New Roman" w:hAnsi="Times New Roman" w:cs="Times New Roman"/>
                <w:sz w:val="36"/>
                <w:szCs w:val="36"/>
              </w:rPr>
              <w:t>5б,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5в,</w:t>
            </w:r>
            <w:r w:rsidR="00B62CAA" w:rsidRPr="00B62CAA">
              <w:rPr>
                <w:rFonts w:ascii="Times New Roman" w:hAnsi="Times New Roman" w:cs="Times New Roman"/>
                <w:sz w:val="36"/>
                <w:szCs w:val="36"/>
              </w:rPr>
              <w:t>6а,6б,7а,7б</w:t>
            </w:r>
            <w:r w:rsidR="00564736">
              <w:rPr>
                <w:rFonts w:ascii="Times New Roman" w:hAnsi="Times New Roman" w:cs="Times New Roman"/>
                <w:sz w:val="36"/>
                <w:szCs w:val="36"/>
              </w:rPr>
              <w:t>, 8а, 8б</w:t>
            </w:r>
          </w:p>
          <w:p w:rsidR="005B28DE" w:rsidRPr="00B62CAA" w:rsidRDefault="005B28DE" w:rsidP="005B28D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62CAA" w:rsidRPr="00B62CAA" w:rsidTr="005B28DE">
        <w:tc>
          <w:tcPr>
            <w:tcW w:w="4628" w:type="dxa"/>
          </w:tcPr>
          <w:p w:rsidR="00B62CAA" w:rsidRPr="00B62CAA" w:rsidRDefault="00564736" w:rsidP="00B62C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11.25-11.4</w:t>
            </w:r>
            <w:r w:rsidR="00B62CAA" w:rsidRPr="00B62CA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723" w:type="dxa"/>
          </w:tcPr>
          <w:p w:rsidR="00B62CAA" w:rsidRDefault="00B62CAA" w:rsidP="005647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2CAA">
              <w:rPr>
                <w:rFonts w:ascii="Times New Roman" w:hAnsi="Times New Roman" w:cs="Times New Roman"/>
                <w:sz w:val="36"/>
                <w:szCs w:val="36"/>
              </w:rPr>
              <w:t xml:space="preserve">             9а,9б,10,11 </w:t>
            </w:r>
          </w:p>
          <w:p w:rsidR="005B28DE" w:rsidRPr="00B62CAA" w:rsidRDefault="005B28DE" w:rsidP="005647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F5BE9" w:rsidRDefault="003F5BE9">
      <w:pPr>
        <w:rPr>
          <w:sz w:val="28"/>
          <w:szCs w:val="28"/>
        </w:rPr>
      </w:pPr>
    </w:p>
    <w:p w:rsidR="003F5BE9" w:rsidRDefault="003F5BE9">
      <w:pPr>
        <w:rPr>
          <w:sz w:val="28"/>
          <w:szCs w:val="28"/>
        </w:rPr>
      </w:pPr>
    </w:p>
    <w:p w:rsidR="008532B5" w:rsidRDefault="008532B5">
      <w:pPr>
        <w:rPr>
          <w:sz w:val="28"/>
          <w:szCs w:val="28"/>
        </w:rPr>
      </w:pPr>
    </w:p>
    <w:p w:rsidR="008532B5" w:rsidRPr="008532B5" w:rsidRDefault="008532B5">
      <w:pPr>
        <w:rPr>
          <w:sz w:val="28"/>
          <w:szCs w:val="28"/>
        </w:rPr>
      </w:pPr>
    </w:p>
    <w:p w:rsidR="0017481F" w:rsidRPr="0017481F" w:rsidRDefault="0017481F" w:rsidP="001748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481F" w:rsidRPr="0017481F" w:rsidRDefault="0017481F" w:rsidP="001748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481F" w:rsidRPr="0017481F" w:rsidRDefault="0017481F">
      <w:pPr>
        <w:rPr>
          <w:sz w:val="36"/>
          <w:szCs w:val="36"/>
        </w:rPr>
      </w:pPr>
    </w:p>
    <w:sectPr w:rsidR="0017481F" w:rsidRPr="0017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1F"/>
    <w:rsid w:val="0017481F"/>
    <w:rsid w:val="003F5BE9"/>
    <w:rsid w:val="00564736"/>
    <w:rsid w:val="00590AA7"/>
    <w:rsid w:val="005B28DE"/>
    <w:rsid w:val="005B7971"/>
    <w:rsid w:val="008532B5"/>
    <w:rsid w:val="00B62CAA"/>
    <w:rsid w:val="00C26AFB"/>
    <w:rsid w:val="00D3373B"/>
    <w:rsid w:val="00F0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D9153-DC3B-4DD2-A2A1-CC980AFD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1F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81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481F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7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8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2023-09-07T06:04:00Z</cp:lastPrinted>
  <dcterms:created xsi:type="dcterms:W3CDTF">2009-01-01T03:23:00Z</dcterms:created>
  <dcterms:modified xsi:type="dcterms:W3CDTF">2023-09-07T06:13:00Z</dcterms:modified>
</cp:coreProperties>
</file>