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F0" w:rsidRDefault="006157F0" w:rsidP="006157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57F0" w:rsidRDefault="006157F0" w:rsidP="006157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7F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6157F0" w:rsidRDefault="006157F0" w:rsidP="006157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7F0">
        <w:rPr>
          <w:rFonts w:ascii="Times New Roman" w:hAnsi="Times New Roman" w:cs="Times New Roman"/>
          <w:b/>
          <w:bCs/>
          <w:sz w:val="24"/>
          <w:szCs w:val="24"/>
        </w:rPr>
        <w:t xml:space="preserve">«Детский сад №15 «Малыш»                                                                                       </w:t>
      </w:r>
    </w:p>
    <w:p w:rsidR="006157F0" w:rsidRPr="006157F0" w:rsidRDefault="006157F0" w:rsidP="006157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7F0">
        <w:rPr>
          <w:rFonts w:ascii="Times New Roman" w:hAnsi="Times New Roman" w:cs="Times New Roman"/>
          <w:b/>
          <w:bCs/>
          <w:sz w:val="24"/>
          <w:szCs w:val="24"/>
        </w:rPr>
        <w:t>города Алатыря Чувашской Республики</w:t>
      </w:r>
    </w:p>
    <w:p w:rsidR="006157F0" w:rsidRDefault="006157F0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157F0" w:rsidRDefault="00F66677" w:rsidP="00D50DFC">
      <w:pPr>
        <w:spacing w:line="276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СЦЕНАРИЙ</w:t>
      </w:r>
    </w:p>
    <w:p w:rsidR="00D50DFC" w:rsidRPr="006157F0" w:rsidRDefault="00D50DFC" w:rsidP="00D50DFC">
      <w:pPr>
        <w:spacing w:line="276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157F0" w:rsidRPr="006157F0" w:rsidRDefault="006157F0" w:rsidP="006157F0">
      <w:pPr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157F0">
        <w:rPr>
          <w:rFonts w:ascii="Times New Roman" w:hAnsi="Times New Roman" w:cs="Times New Roman"/>
          <w:b/>
          <w:bCs/>
          <w:sz w:val="40"/>
          <w:szCs w:val="40"/>
        </w:rPr>
        <w:t xml:space="preserve">НАЦИОНАЛЬНОГО ЧУВАШСКОГО </w:t>
      </w:r>
      <w:r w:rsidR="00BD53B1" w:rsidRPr="006157F0">
        <w:rPr>
          <w:rFonts w:ascii="Times New Roman" w:hAnsi="Times New Roman" w:cs="Times New Roman"/>
          <w:b/>
          <w:bCs/>
          <w:sz w:val="40"/>
          <w:szCs w:val="40"/>
        </w:rPr>
        <w:t>ПРАЗДНИК</w:t>
      </w:r>
      <w:r w:rsidRPr="006157F0">
        <w:rPr>
          <w:rFonts w:ascii="Times New Roman" w:hAnsi="Times New Roman" w:cs="Times New Roman"/>
          <w:b/>
          <w:bCs/>
          <w:sz w:val="40"/>
          <w:szCs w:val="40"/>
        </w:rPr>
        <w:t>А</w:t>
      </w:r>
    </w:p>
    <w:p w:rsidR="00B475E9" w:rsidRPr="006157F0" w:rsidRDefault="00BD53B1" w:rsidP="006157F0">
      <w:pPr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157F0">
        <w:rPr>
          <w:rFonts w:ascii="Times New Roman" w:hAnsi="Times New Roman" w:cs="Times New Roman"/>
          <w:b/>
          <w:bCs/>
          <w:sz w:val="40"/>
          <w:szCs w:val="40"/>
        </w:rPr>
        <w:t xml:space="preserve"> «АКАТУЙ»</w:t>
      </w:r>
    </w:p>
    <w:p w:rsidR="006157F0" w:rsidRPr="00D50DFC" w:rsidRDefault="006157F0" w:rsidP="00D50DFC">
      <w:pPr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157F0">
        <w:rPr>
          <w:rFonts w:ascii="Times New Roman" w:hAnsi="Times New Roman" w:cs="Times New Roman"/>
          <w:b/>
          <w:bCs/>
          <w:sz w:val="40"/>
          <w:szCs w:val="40"/>
        </w:rPr>
        <w:t>для детей старшего дошкольного возраста</w:t>
      </w:r>
    </w:p>
    <w:p w:rsidR="006157F0" w:rsidRDefault="006157F0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719383" cy="2567852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684" cy="258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570" w:rsidRDefault="00162570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157F0" w:rsidRPr="00162570" w:rsidRDefault="006157F0" w:rsidP="00162570">
      <w:pPr>
        <w:spacing w:after="0"/>
        <w:ind w:left="2832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Подготовила: </w:t>
      </w:r>
      <w:r w:rsidRPr="006157F0">
        <w:rPr>
          <w:rFonts w:ascii="Times New Roman" w:hAnsi="Times New Roman" w:cs="Times New Roman"/>
          <w:sz w:val="32"/>
          <w:szCs w:val="32"/>
        </w:rPr>
        <w:t xml:space="preserve">музыкальный руководитель </w:t>
      </w:r>
    </w:p>
    <w:p w:rsidR="006157F0" w:rsidRPr="006157F0" w:rsidRDefault="006157F0" w:rsidP="00162570">
      <w:pPr>
        <w:spacing w:after="0"/>
        <w:ind w:left="2832"/>
        <w:rPr>
          <w:rFonts w:ascii="Times New Roman" w:hAnsi="Times New Roman" w:cs="Times New Roman"/>
          <w:sz w:val="32"/>
          <w:szCs w:val="32"/>
        </w:rPr>
      </w:pPr>
      <w:r w:rsidRPr="006157F0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157F0">
        <w:rPr>
          <w:rFonts w:ascii="Times New Roman" w:hAnsi="Times New Roman" w:cs="Times New Roman"/>
          <w:sz w:val="32"/>
          <w:szCs w:val="32"/>
        </w:rPr>
        <w:t xml:space="preserve"> квалификационной категории</w:t>
      </w:r>
    </w:p>
    <w:p w:rsidR="006157F0" w:rsidRPr="006157F0" w:rsidRDefault="006157F0" w:rsidP="00162570">
      <w:pPr>
        <w:spacing w:after="0"/>
        <w:ind w:left="2832"/>
        <w:rPr>
          <w:rFonts w:ascii="Times New Roman" w:hAnsi="Times New Roman" w:cs="Times New Roman"/>
          <w:sz w:val="32"/>
          <w:szCs w:val="32"/>
        </w:rPr>
      </w:pPr>
      <w:proofErr w:type="spellStart"/>
      <w:r w:rsidRPr="006157F0">
        <w:rPr>
          <w:rFonts w:ascii="Times New Roman" w:hAnsi="Times New Roman" w:cs="Times New Roman"/>
          <w:sz w:val="32"/>
          <w:szCs w:val="32"/>
        </w:rPr>
        <w:t>Лашпанова</w:t>
      </w:r>
      <w:proofErr w:type="spellEnd"/>
      <w:r w:rsidRPr="006157F0">
        <w:rPr>
          <w:rFonts w:ascii="Times New Roman" w:hAnsi="Times New Roman" w:cs="Times New Roman"/>
          <w:sz w:val="32"/>
          <w:szCs w:val="32"/>
        </w:rPr>
        <w:t xml:space="preserve"> Н.С.</w:t>
      </w:r>
    </w:p>
    <w:p w:rsidR="00D50DFC" w:rsidRDefault="00D50DFC" w:rsidP="00F64FC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D50DFC" w:rsidRDefault="00D50DFC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62570" w:rsidRDefault="00162570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157F0" w:rsidRDefault="006157F0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Июнь</w:t>
      </w:r>
    </w:p>
    <w:p w:rsidR="006157F0" w:rsidRDefault="006157F0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2023 г</w:t>
      </w:r>
    </w:p>
    <w:p w:rsidR="00162570" w:rsidRDefault="00162570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</w:pPr>
    </w:p>
    <w:p w:rsidR="00D50DFC" w:rsidRDefault="006157F0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12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BD1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157F0" w:rsidRPr="00BD129A" w:rsidRDefault="00D50DFC" w:rsidP="00D50DF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старшего дошкольного возраста с весенним национальным чувашским праздником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Акатуй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157F0"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посвященн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157F0"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завершению весенних полевых работ, создать у детей радостное и веселое настроение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0DFC" w:rsidRDefault="00D50DFC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</w:pPr>
    </w:p>
    <w:p w:rsidR="00D50DFC" w:rsidRDefault="006157F0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BD1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157F0" w:rsidRPr="00BD129A" w:rsidRDefault="006157F0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66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и расширять знания </w:t>
      </w:r>
      <w:r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</w:t>
      </w:r>
      <w:r w:rsidR="00F66677">
        <w:rPr>
          <w:rFonts w:ascii="Times New Roman" w:eastAsia="Times New Roman" w:hAnsi="Times New Roman" w:cs="Times New Roman"/>
          <w:sz w:val="28"/>
          <w:szCs w:val="28"/>
          <w:lang w:eastAsia="ru-RU"/>
        </w:rPr>
        <w:t>о традициях и обрядах</w:t>
      </w:r>
      <w:r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tooltip="Чувашия. Чувашская Республика" w:history="1">
        <w:r w:rsidRPr="00BD129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чувашского народа</w:t>
        </w:r>
      </w:hyperlink>
      <w:r w:rsidR="00D50DF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66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приобщать к чувашской национальной культуре;</w:t>
      </w:r>
    </w:p>
    <w:p w:rsidR="006157F0" w:rsidRPr="00BD129A" w:rsidRDefault="006157F0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-вызвать познавательный интерес к истории </w:t>
      </w:r>
      <w:r w:rsidRPr="00BD12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праздника</w:t>
      </w:r>
      <w:r w:rsidR="00D50D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="00D50D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Акатуй</w:t>
      </w:r>
      <w:proofErr w:type="spellEnd"/>
      <w:r w:rsidR="00D50D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»;</w:t>
      </w:r>
    </w:p>
    <w:p w:rsidR="006157F0" w:rsidRPr="00BD129A" w:rsidRDefault="006157F0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6667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духовно – нравственные, эстетичес</w:t>
      </w:r>
      <w:r w:rsidR="00ED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и патриотические качества до</w:t>
      </w:r>
      <w:r w:rsidR="00F6667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школьников.</w:t>
      </w:r>
    </w:p>
    <w:p w:rsidR="00D50DFC" w:rsidRDefault="00D50DFC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</w:pPr>
    </w:p>
    <w:p w:rsidR="006157F0" w:rsidRPr="00BD129A" w:rsidRDefault="006157F0" w:rsidP="00D50D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BD1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рассматривание </w:t>
      </w:r>
      <w:r w:rsidRPr="00BD12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чувашской национальной одежды</w:t>
      </w:r>
      <w:r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рассматривание иллюстраций </w:t>
      </w:r>
      <w:r w:rsidRPr="00BD12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чувашских узоров</w:t>
      </w:r>
      <w:r w:rsidRPr="00BD129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заучивание стихов, танц</w:t>
      </w:r>
      <w:r w:rsidR="00D50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ев, песен, </w:t>
      </w:r>
      <w:proofErr w:type="spellStart"/>
      <w:proofErr w:type="gramStart"/>
      <w:r w:rsidR="00D50DF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</w:t>
      </w:r>
      <w:proofErr w:type="spellEnd"/>
      <w:r w:rsidR="00D50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полевых</w:t>
      </w:r>
      <w:proofErr w:type="gramEnd"/>
      <w:r w:rsidR="00D50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частушек.</w:t>
      </w:r>
    </w:p>
    <w:p w:rsidR="00A64E27" w:rsidRDefault="00A64E27" w:rsidP="00A64E27">
      <w:pPr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157F0" w:rsidRPr="00A64E27" w:rsidRDefault="00D50DFC" w:rsidP="00A64E2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12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Зал украшен вышивками, </w:t>
      </w:r>
      <w:r w:rsidRPr="00BD129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чувашскими национальными костюмами</w:t>
      </w:r>
      <w:r w:rsidRPr="00BD12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деревенскими атрибутами быта </w:t>
      </w:r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(чугунки, ухваты, коромысла)</w:t>
      </w:r>
      <w:r w:rsidR="00A64E2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A64E27" w:rsidRPr="00A64E27" w:rsidRDefault="00A64E27" w:rsidP="00A64E27">
      <w:pPr>
        <w:shd w:val="clear" w:color="auto" w:fill="FFFFFF"/>
        <w:spacing w:before="264" w:after="264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Представлена </w:t>
      </w:r>
      <w:r w:rsidRPr="00A64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выставка-ярмарка изделий декоративно-прикладного и изобразительного творчества мастеров и умельцев родного 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национальной кухни чувашей, а так же </w:t>
      </w:r>
      <w:r w:rsidRPr="00A64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выставка </w:t>
      </w:r>
      <w:r w:rsidR="00F6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картин </w:t>
      </w:r>
      <w:r w:rsidRPr="00A64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художник</w:t>
      </w:r>
      <w:r w:rsidR="00F6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A64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Чувашской Республики</w:t>
      </w:r>
      <w:r w:rsidR="00F6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писали о труде и сельской жизни.</w:t>
      </w:r>
    </w:p>
    <w:p w:rsidR="00D50DFC" w:rsidRPr="00D50DFC" w:rsidRDefault="00D50DFC" w:rsidP="00D50DF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57F0" w:rsidRDefault="006157F0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50DFC" w:rsidRDefault="00D50DFC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50DFC" w:rsidRDefault="00D50DFC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50DFC" w:rsidRDefault="00D50DFC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50DFC" w:rsidRDefault="00D50DFC" w:rsidP="00F6667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D50DFC" w:rsidRDefault="00D50DFC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157F0" w:rsidRDefault="00D50DFC" w:rsidP="00BD53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ХОД РАЗВЛЕЧЕНИЯ</w:t>
      </w:r>
    </w:p>
    <w:p w:rsidR="006157F0" w:rsidRPr="00D50DFC" w:rsidRDefault="00D50DFC" w:rsidP="00D50DFC">
      <w:pPr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D50DFC">
        <w:rPr>
          <w:rFonts w:ascii="Times New Roman" w:hAnsi="Times New Roman" w:cs="Times New Roman"/>
          <w:i/>
          <w:iCs/>
          <w:sz w:val="32"/>
          <w:szCs w:val="32"/>
        </w:rPr>
        <w:t>Звучат фанфары на открытие праздника.</w:t>
      </w:r>
    </w:p>
    <w:p w:rsidR="00B475E9" w:rsidRPr="00FC55C8" w:rsidRDefault="00B475E9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FC55C8">
        <w:rPr>
          <w:rFonts w:ascii="Times New Roman" w:hAnsi="Times New Roman" w:cs="Times New Roman"/>
          <w:i/>
          <w:iCs/>
          <w:sz w:val="32"/>
          <w:szCs w:val="32"/>
        </w:rPr>
        <w:t>Программу праздника открывает танцевальный коллектив детского сада</w:t>
      </w:r>
      <w:r w:rsidR="00D50DFC">
        <w:rPr>
          <w:rFonts w:ascii="Times New Roman" w:hAnsi="Times New Roman" w:cs="Times New Roman"/>
          <w:i/>
          <w:iCs/>
          <w:sz w:val="32"/>
          <w:szCs w:val="32"/>
        </w:rPr>
        <w:t xml:space="preserve"> №15 «Малыш».</w:t>
      </w:r>
    </w:p>
    <w:p w:rsidR="00B475E9" w:rsidRPr="00FC55C8" w:rsidRDefault="00B475E9" w:rsidP="00B475E9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  <w:u w:val="single"/>
        </w:rPr>
        <w:t>ТАНЕЦ: «КРАЙ ТЫ МОЙ, РЯБИНОВЫЙ!»</w:t>
      </w:r>
    </w:p>
    <w:p w:rsidR="00A64E27" w:rsidRDefault="00A64E27" w:rsidP="00A64E2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A64E27" w:rsidRPr="00BD129A" w:rsidRDefault="00A64E27" w:rsidP="00595446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Выходят ведущие в </w:t>
      </w:r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национальных платьях</w:t>
      </w:r>
      <w:r w:rsidR="00595446" w:rsidRPr="00595446">
        <w:rPr>
          <w:rFonts w:ascii="Times New Roman" w:hAnsi="Times New Roman" w:cs="Times New Roman"/>
          <w:i/>
          <w:iCs/>
          <w:sz w:val="32"/>
          <w:szCs w:val="32"/>
        </w:rPr>
        <w:t xml:space="preserve"> под песню «Как хлеборобам землю не любить?!».</w:t>
      </w:r>
    </w:p>
    <w:p w:rsidR="00D50DFC" w:rsidRPr="00595446" w:rsidRDefault="00D50DFC" w:rsidP="00E74B4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475E9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>Ведущий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 1 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 (взрослый в р.н</w:t>
      </w:r>
      <w:proofErr w:type="gramStart"/>
      <w:r w:rsidRPr="00FC55C8">
        <w:rPr>
          <w:rFonts w:ascii="Times New Roman" w:hAnsi="Times New Roman" w:cs="Times New Roman"/>
          <w:b/>
          <w:bCs/>
          <w:sz w:val="32"/>
          <w:szCs w:val="32"/>
        </w:rPr>
        <w:t>.к</w:t>
      </w:r>
      <w:proofErr w:type="gramEnd"/>
      <w:r w:rsidRPr="00FC55C8">
        <w:rPr>
          <w:rFonts w:ascii="Times New Roman" w:hAnsi="Times New Roman" w:cs="Times New Roman"/>
          <w:b/>
          <w:bCs/>
          <w:sz w:val="32"/>
          <w:szCs w:val="32"/>
        </w:rPr>
        <w:t>остюме):</w:t>
      </w:r>
    </w:p>
    <w:p w:rsidR="00B20EF7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Велика Страна Россия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В ней могущество и сила.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Республик тоже много в ней</w:t>
      </w:r>
    </w:p>
    <w:p w:rsidR="00B475E9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А нам – Чувашия милей!</w:t>
      </w:r>
    </w:p>
    <w:p w:rsidR="00B475E9" w:rsidRPr="00FC55C8" w:rsidRDefault="00B475E9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47B53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>Ведущий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 2 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(взрослый в </w:t>
      </w:r>
      <w:proofErr w:type="spellStart"/>
      <w:r w:rsidRPr="00FC55C8">
        <w:rPr>
          <w:rFonts w:ascii="Times New Roman" w:hAnsi="Times New Roman" w:cs="Times New Roman"/>
          <w:b/>
          <w:bCs/>
          <w:sz w:val="32"/>
          <w:szCs w:val="32"/>
        </w:rPr>
        <w:t>чув.н</w:t>
      </w:r>
      <w:proofErr w:type="gramStart"/>
      <w:r w:rsidRPr="00FC55C8">
        <w:rPr>
          <w:rFonts w:ascii="Times New Roman" w:hAnsi="Times New Roman" w:cs="Times New Roman"/>
          <w:b/>
          <w:bCs/>
          <w:sz w:val="32"/>
          <w:szCs w:val="32"/>
        </w:rPr>
        <w:t>.к</w:t>
      </w:r>
      <w:proofErr w:type="gramEnd"/>
      <w:r w:rsidRPr="00FC55C8">
        <w:rPr>
          <w:rFonts w:ascii="Times New Roman" w:hAnsi="Times New Roman" w:cs="Times New Roman"/>
          <w:b/>
          <w:bCs/>
          <w:sz w:val="32"/>
          <w:szCs w:val="32"/>
        </w:rPr>
        <w:t>остюме</w:t>
      </w:r>
      <w:proofErr w:type="spellEnd"/>
      <w:r w:rsidRPr="00FC55C8">
        <w:rPr>
          <w:rFonts w:ascii="Times New Roman" w:hAnsi="Times New Roman" w:cs="Times New Roman"/>
          <w:b/>
          <w:bCs/>
          <w:sz w:val="32"/>
          <w:szCs w:val="32"/>
        </w:rPr>
        <w:t>):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Здесь Чебоксары  - город главный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Рекою Волгою он славный.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Живёт народ трудолюбивый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И он к земле своей </w:t>
      </w:r>
      <w:proofErr w:type="spellStart"/>
      <w:r w:rsidRPr="00FC55C8">
        <w:rPr>
          <w:rFonts w:ascii="Times New Roman" w:hAnsi="Times New Roman" w:cs="Times New Roman"/>
          <w:sz w:val="32"/>
          <w:szCs w:val="32"/>
        </w:rPr>
        <w:t>родивый</w:t>
      </w:r>
      <w:proofErr w:type="spellEnd"/>
      <w:r w:rsidRPr="00FC55C8">
        <w:rPr>
          <w:rFonts w:ascii="Times New Roman" w:hAnsi="Times New Roman" w:cs="Times New Roman"/>
          <w:sz w:val="32"/>
          <w:szCs w:val="32"/>
        </w:rPr>
        <w:t>.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475E9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Но нам роднее всех Алатырь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Своей историей богатый.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И в нашем городе живет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Доброжелательный народ!</w:t>
      </w:r>
    </w:p>
    <w:p w:rsidR="00B475E9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47B53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Пришла весна в наш городок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Пора сажать нам огород.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Посадим овощи мы в нём,</w:t>
      </w:r>
    </w:p>
    <w:p w:rsidR="00947B53" w:rsidRPr="00FC55C8" w:rsidRDefault="00B475E9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А</w:t>
      </w:r>
      <w:r w:rsidR="00947B53" w:rsidRPr="00FC55C8">
        <w:rPr>
          <w:rFonts w:ascii="Times New Roman" w:hAnsi="Times New Roman" w:cs="Times New Roman"/>
          <w:sz w:val="32"/>
          <w:szCs w:val="32"/>
        </w:rPr>
        <w:t xml:space="preserve"> сеять хлеб в поля пойдем.</w:t>
      </w:r>
    </w:p>
    <w:p w:rsidR="00B475E9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47B53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В июне </w:t>
      </w:r>
      <w:proofErr w:type="spellStart"/>
      <w:r w:rsidRPr="00FC55C8">
        <w:rPr>
          <w:rFonts w:ascii="Times New Roman" w:hAnsi="Times New Roman" w:cs="Times New Roman"/>
          <w:sz w:val="32"/>
          <w:szCs w:val="32"/>
        </w:rPr>
        <w:t>Акатуй</w:t>
      </w:r>
      <w:proofErr w:type="spellEnd"/>
      <w:r w:rsidRPr="00FC55C8">
        <w:rPr>
          <w:rFonts w:ascii="Times New Roman" w:hAnsi="Times New Roman" w:cs="Times New Roman"/>
          <w:sz w:val="32"/>
          <w:szCs w:val="32"/>
        </w:rPr>
        <w:t xml:space="preserve"> приходит к нам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По полям и по лугам,</w:t>
      </w:r>
    </w:p>
    <w:p w:rsidR="00947B53" w:rsidRPr="00FC55C8" w:rsidRDefault="00947B5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Праздник плуга, земледел</w:t>
      </w:r>
      <w:r w:rsidR="00C43DEA" w:rsidRPr="00FC55C8">
        <w:rPr>
          <w:rFonts w:ascii="Times New Roman" w:hAnsi="Times New Roman" w:cs="Times New Roman"/>
          <w:sz w:val="32"/>
          <w:szCs w:val="32"/>
        </w:rPr>
        <w:t>ья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lastRenderedPageBreak/>
        <w:t>Лишь в землю семена засеем.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475E9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Потрудились мы на славу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Отдохнуть пришла пора: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Поиграть, повеселиться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Праздником всем насладиться!</w:t>
      </w:r>
    </w:p>
    <w:p w:rsidR="00B475E9" w:rsidRPr="00A64E27" w:rsidRDefault="00A64E27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64E27">
        <w:rPr>
          <w:rFonts w:ascii="Times New Roman" w:hAnsi="Times New Roman" w:cs="Times New Roman"/>
          <w:b/>
          <w:bCs/>
          <w:sz w:val="32"/>
          <w:szCs w:val="32"/>
        </w:rPr>
        <w:t xml:space="preserve">(Автор стихов: воспитатель детского сада №15 «Малыш» </w:t>
      </w:r>
      <w:proofErr w:type="spellStart"/>
      <w:r w:rsidRPr="00A64E27">
        <w:rPr>
          <w:rFonts w:ascii="Times New Roman" w:hAnsi="Times New Roman" w:cs="Times New Roman"/>
          <w:b/>
          <w:bCs/>
          <w:sz w:val="32"/>
          <w:szCs w:val="32"/>
        </w:rPr>
        <w:t>Юфичкина</w:t>
      </w:r>
      <w:proofErr w:type="spellEnd"/>
      <w:r w:rsidRPr="00A64E27">
        <w:rPr>
          <w:rFonts w:ascii="Times New Roman" w:hAnsi="Times New Roman" w:cs="Times New Roman"/>
          <w:b/>
          <w:bCs/>
          <w:sz w:val="32"/>
          <w:szCs w:val="32"/>
        </w:rPr>
        <w:t xml:space="preserve"> Н.А.)</w:t>
      </w:r>
    </w:p>
    <w:p w:rsidR="00A64E27" w:rsidRPr="00FC55C8" w:rsidRDefault="00A64E27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475E9" w:rsidRPr="00FC55C8" w:rsidRDefault="00B475E9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B475E9" w:rsidRPr="00FC55C8" w:rsidRDefault="00B475E9" w:rsidP="00A64E27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FC55C8">
        <w:rPr>
          <w:rFonts w:ascii="Times New Roman" w:hAnsi="Times New Roman" w:cs="Times New Roman"/>
          <w:sz w:val="32"/>
          <w:szCs w:val="32"/>
        </w:rPr>
        <w:t>Дорогие ребята</w:t>
      </w:r>
      <w:proofErr w:type="gramStart"/>
      <w:r w:rsidRPr="00FC55C8">
        <w:rPr>
          <w:rFonts w:ascii="Times New Roman" w:hAnsi="Times New Roman" w:cs="Times New Roman"/>
          <w:sz w:val="32"/>
          <w:szCs w:val="32"/>
        </w:rPr>
        <w:t>!</w:t>
      </w:r>
      <w:r w:rsidR="000E06F3" w:rsidRPr="00FC55C8">
        <w:rPr>
          <w:rFonts w:ascii="Times New Roman" w:hAnsi="Times New Roman" w:cs="Times New Roman"/>
          <w:sz w:val="32"/>
          <w:szCs w:val="32"/>
        </w:rPr>
        <w:t>М</w:t>
      </w:r>
      <w:proofErr w:type="gramEnd"/>
      <w:r w:rsidR="000E06F3" w:rsidRPr="00FC55C8">
        <w:rPr>
          <w:rFonts w:ascii="Times New Roman" w:hAnsi="Times New Roman" w:cs="Times New Roman"/>
          <w:sz w:val="32"/>
          <w:szCs w:val="32"/>
        </w:rPr>
        <w:t xml:space="preserve">ы рады вас приветствовать на празднике танцев и игр, на празднике дружбы народов, живущих в нашем городе. </w:t>
      </w:r>
    </w:p>
    <w:p w:rsidR="00B475E9" w:rsidRPr="00FC55C8" w:rsidRDefault="00B475E9" w:rsidP="00A64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0E06F3" w:rsidRPr="00FC55C8" w:rsidRDefault="000E06F3" w:rsidP="00A64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0E06F3" w:rsidRPr="00FC55C8" w:rsidRDefault="000E06F3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Мы рады приветствовать вас на празднике </w:t>
      </w:r>
      <w:proofErr w:type="gramStart"/>
      <w:r w:rsidR="00E74B45" w:rsidRPr="00FC55C8">
        <w:rPr>
          <w:rFonts w:ascii="Times New Roman" w:hAnsi="Times New Roman" w:cs="Times New Roman"/>
          <w:sz w:val="32"/>
          <w:szCs w:val="32"/>
        </w:rPr>
        <w:t>–</w:t>
      </w:r>
      <w:proofErr w:type="spellStart"/>
      <w:r w:rsidRPr="00FC55C8">
        <w:rPr>
          <w:rFonts w:ascii="Times New Roman" w:hAnsi="Times New Roman" w:cs="Times New Roman"/>
          <w:sz w:val="32"/>
          <w:szCs w:val="32"/>
        </w:rPr>
        <w:t>а</w:t>
      </w:r>
      <w:proofErr w:type="gramEnd"/>
      <w:r w:rsidRPr="00FC55C8">
        <w:rPr>
          <w:rFonts w:ascii="Times New Roman" w:hAnsi="Times New Roman" w:cs="Times New Roman"/>
          <w:sz w:val="32"/>
          <w:szCs w:val="32"/>
        </w:rPr>
        <w:t>катуй</w:t>
      </w:r>
      <w:proofErr w:type="spellEnd"/>
      <w:r w:rsidRPr="00FC55C8">
        <w:rPr>
          <w:rFonts w:ascii="Times New Roman" w:hAnsi="Times New Roman" w:cs="Times New Roman"/>
          <w:sz w:val="32"/>
          <w:szCs w:val="32"/>
        </w:rPr>
        <w:t>.</w:t>
      </w:r>
    </w:p>
    <w:p w:rsidR="000E06F3" w:rsidRPr="00FC55C8" w:rsidRDefault="000E06F3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А вы знаете, что означает слово </w:t>
      </w:r>
      <w:proofErr w:type="spellStart"/>
      <w:r w:rsidRPr="00FC55C8">
        <w:rPr>
          <w:rFonts w:ascii="Times New Roman" w:hAnsi="Times New Roman" w:cs="Times New Roman"/>
          <w:sz w:val="32"/>
          <w:szCs w:val="32"/>
        </w:rPr>
        <w:t>Акатуй</w:t>
      </w:r>
      <w:proofErr w:type="spellEnd"/>
      <w:r w:rsidRPr="00FC55C8">
        <w:rPr>
          <w:rFonts w:ascii="Times New Roman" w:hAnsi="Times New Roman" w:cs="Times New Roman"/>
          <w:sz w:val="32"/>
          <w:szCs w:val="32"/>
        </w:rPr>
        <w:t>?</w:t>
      </w:r>
    </w:p>
    <w:p w:rsidR="000E06F3" w:rsidRPr="00FC55C8" w:rsidRDefault="000E06F3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Тогда послушайте мой рассказ.</w:t>
      </w:r>
    </w:p>
    <w:p w:rsidR="009126AF" w:rsidRPr="00FC55C8" w:rsidRDefault="009126AF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95446" w:rsidRDefault="000E06F3" w:rsidP="00595446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5C8">
        <w:rPr>
          <w:rFonts w:ascii="Times New Roman" w:hAnsi="Times New Roman" w:cs="Times New Roman"/>
          <w:sz w:val="32"/>
          <w:szCs w:val="32"/>
        </w:rPr>
        <w:t>В старину, в незапамятные времена, на нашей земле происходили разные чудеса. Самым удивительным было то, что на земле из ничего появились растения дивной красоты. Чуваши называли землю красавицей-Земле</w:t>
      </w:r>
      <w:proofErr w:type="gramStart"/>
      <w:r w:rsidRPr="00FC55C8">
        <w:rPr>
          <w:rFonts w:ascii="Times New Roman" w:hAnsi="Times New Roman" w:cs="Times New Roman"/>
          <w:sz w:val="32"/>
          <w:szCs w:val="32"/>
        </w:rPr>
        <w:t>й</w:t>
      </w:r>
      <w:r w:rsidR="00BB16AA" w:rsidRPr="00FC5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(</w:t>
      </w:r>
      <w:proofErr w:type="gramEnd"/>
      <w:r w:rsidR="00BB16AA" w:rsidRPr="00FC5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появляется на сцене).</w:t>
      </w:r>
    </w:p>
    <w:p w:rsidR="00595446" w:rsidRDefault="00595446" w:rsidP="005954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</w:p>
    <w:p w:rsidR="00595446" w:rsidRPr="00BD129A" w:rsidRDefault="00595446" w:rsidP="005954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Звучит </w:t>
      </w:r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чувашская народная песня </w:t>
      </w:r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proofErr w:type="spellStart"/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Алран</w:t>
      </w:r>
      <w:proofErr w:type="spellEnd"/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кайми </w:t>
      </w:r>
      <w:proofErr w:type="spellStart"/>
      <w:r w:rsidRPr="00BD129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аки-сух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и</w:t>
      </w:r>
      <w:proofErr w:type="spellEnd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</w:p>
    <w:p w:rsidR="00A64E27" w:rsidRDefault="00A64E27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B16AA" w:rsidRPr="00FC55C8" w:rsidRDefault="000E06F3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Другим чудом было небо. В небе светило солнце, сияли звезды, гремел </w:t>
      </w:r>
      <w:proofErr w:type="gramStart"/>
      <w:r w:rsidRPr="00FC55C8">
        <w:rPr>
          <w:rFonts w:ascii="Times New Roman" w:hAnsi="Times New Roman" w:cs="Times New Roman"/>
          <w:sz w:val="32"/>
          <w:szCs w:val="32"/>
        </w:rPr>
        <w:t>гром</w:t>
      </w:r>
      <w:proofErr w:type="gramEnd"/>
      <w:r w:rsidRPr="00FC55C8">
        <w:rPr>
          <w:rFonts w:ascii="Times New Roman" w:hAnsi="Times New Roman" w:cs="Times New Roman"/>
          <w:sz w:val="32"/>
          <w:szCs w:val="32"/>
        </w:rPr>
        <w:t xml:space="preserve"> и сверкала молния. Чуваши Голубое небо называли Небо </w:t>
      </w:r>
      <w:r w:rsidR="00E74B45" w:rsidRPr="00FC55C8">
        <w:rPr>
          <w:rFonts w:ascii="Times New Roman" w:hAnsi="Times New Roman" w:cs="Times New Roman"/>
          <w:sz w:val="32"/>
          <w:szCs w:val="32"/>
        </w:rPr>
        <w:t>–</w:t>
      </w:r>
      <w:r w:rsidRPr="00FC55C8">
        <w:rPr>
          <w:rFonts w:ascii="Times New Roman" w:hAnsi="Times New Roman" w:cs="Times New Roman"/>
          <w:sz w:val="32"/>
          <w:szCs w:val="32"/>
        </w:rPr>
        <w:t xml:space="preserve"> юноша </w:t>
      </w:r>
      <w:r w:rsidR="00BB16AA" w:rsidRPr="00FC5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(появляется на сцене).</w:t>
      </w:r>
    </w:p>
    <w:p w:rsidR="00A64E27" w:rsidRDefault="00A64E27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B16AA" w:rsidRPr="00FC55C8" w:rsidRDefault="000E06F3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Весной, когда вся природа оживает, Земля-красавица и Небо-юноша влюбились друг в друга </w:t>
      </w:r>
      <w:r w:rsidR="00BB16AA" w:rsidRPr="00FC5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(идут навстречу друг другу).</w:t>
      </w:r>
    </w:p>
    <w:p w:rsidR="00A64E27" w:rsidRDefault="00A64E27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E06F3" w:rsidRPr="00FC55C8" w:rsidRDefault="000E06F3" w:rsidP="00A64E2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После завершения посевных работ они сыграли свадьбу. День свадьбы чуваши называют </w:t>
      </w:r>
      <w:proofErr w:type="spellStart"/>
      <w:r w:rsidR="00CF12C1" w:rsidRPr="00FC55C8">
        <w:rPr>
          <w:rFonts w:ascii="Times New Roman" w:hAnsi="Times New Roman" w:cs="Times New Roman"/>
          <w:sz w:val="32"/>
          <w:szCs w:val="32"/>
        </w:rPr>
        <w:t>А</w:t>
      </w:r>
      <w:r w:rsidRPr="00FC55C8">
        <w:rPr>
          <w:rFonts w:ascii="Times New Roman" w:hAnsi="Times New Roman" w:cs="Times New Roman"/>
          <w:sz w:val="32"/>
          <w:szCs w:val="32"/>
        </w:rPr>
        <w:t>катуем</w:t>
      </w:r>
      <w:proofErr w:type="spellEnd"/>
      <w:r w:rsidRPr="00FC55C8">
        <w:rPr>
          <w:rFonts w:ascii="Times New Roman" w:hAnsi="Times New Roman" w:cs="Times New Roman"/>
          <w:sz w:val="32"/>
          <w:szCs w:val="32"/>
        </w:rPr>
        <w:t>. После свадьбы у Земли-красавицы и Неба-юноши родился ребенок. Этого ребенка называли Урожае</w:t>
      </w:r>
      <w:proofErr w:type="gramStart"/>
      <w:r w:rsidRPr="00FC55C8">
        <w:rPr>
          <w:rFonts w:ascii="Times New Roman" w:hAnsi="Times New Roman" w:cs="Times New Roman"/>
          <w:sz w:val="32"/>
          <w:szCs w:val="32"/>
        </w:rPr>
        <w:t>м</w:t>
      </w:r>
      <w:r w:rsidR="00BB16AA" w:rsidRPr="00FC5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(</w:t>
      </w:r>
      <w:proofErr w:type="gramEnd"/>
      <w:r w:rsidR="00BB16AA" w:rsidRPr="00FC5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появляется на сцене).</w:t>
      </w:r>
    </w:p>
    <w:p w:rsidR="000E06F3" w:rsidRPr="00FC55C8" w:rsidRDefault="000E06F3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CF12C1" w:rsidRPr="00FC55C8" w:rsidRDefault="00CF12C1" w:rsidP="00A64E27">
      <w:pPr>
        <w:spacing w:line="240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FC55C8">
        <w:rPr>
          <w:rFonts w:ascii="Times New Roman" w:hAnsi="Times New Roman" w:cs="Times New Roman"/>
          <w:i/>
          <w:iCs/>
          <w:sz w:val="32"/>
          <w:szCs w:val="32"/>
        </w:rPr>
        <w:t xml:space="preserve">Под музыку Земля-красавица и Небо-юноша идут навстречу друг другу, берутся за руки, кланяются гостям. К ним подходит Урожай-ребенок с караваем. </w:t>
      </w:r>
    </w:p>
    <w:p w:rsidR="00CF12C1" w:rsidRPr="00FC55C8" w:rsidRDefault="00834FE8" w:rsidP="00A64E27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lastRenderedPageBreak/>
        <w:t>Ведущий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 1: </w:t>
      </w:r>
      <w:r w:rsidR="00CF12C1" w:rsidRPr="00FC55C8">
        <w:rPr>
          <w:rFonts w:ascii="Times New Roman" w:hAnsi="Times New Roman" w:cs="Times New Roman"/>
          <w:sz w:val="32"/>
          <w:szCs w:val="32"/>
        </w:rPr>
        <w:t xml:space="preserve">Вот они, кормильцы наши, Земля-красавица, Небо-юноша и Урожай. Юноша-небо посылает на землю дожди и благодатные солнечные лучи, а Земля-красавица помогает Урожаю подняться и окрепнуть, набраться сил. Они сегодня самые дорогие гости. </w:t>
      </w:r>
    </w:p>
    <w:p w:rsidR="00CF12C1" w:rsidRPr="00FC55C8" w:rsidRDefault="00CF12C1" w:rsidP="00A64E27">
      <w:pPr>
        <w:spacing w:line="240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FC55C8">
        <w:rPr>
          <w:rFonts w:ascii="Times New Roman" w:hAnsi="Times New Roman" w:cs="Times New Roman"/>
          <w:i/>
          <w:iCs/>
          <w:sz w:val="32"/>
          <w:szCs w:val="32"/>
        </w:rPr>
        <w:t>Каравай ребенок вручает заведующей детским садом.</w:t>
      </w:r>
    </w:p>
    <w:p w:rsidR="00BB16AA" w:rsidRPr="00FC55C8" w:rsidRDefault="00CF12C1" w:rsidP="00A64E27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FC55C8">
        <w:rPr>
          <w:rFonts w:ascii="Times New Roman" w:hAnsi="Times New Roman" w:cs="Times New Roman"/>
          <w:sz w:val="32"/>
          <w:szCs w:val="32"/>
        </w:rPr>
        <w:t xml:space="preserve">Чувашская поговорка гласит: «Хурахалӑхӑнтутӑпулма урана ҫёречикмелле». 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(Трудолюбивому народу, чтобы б</w:t>
      </w:r>
      <w:r w:rsidR="00364AB4" w:rsidRPr="00FC55C8">
        <w:rPr>
          <w:rFonts w:ascii="Times New Roman" w:hAnsi="Times New Roman" w:cs="Times New Roman"/>
          <w:b/>
          <w:bCs/>
          <w:sz w:val="32"/>
          <w:szCs w:val="32"/>
        </w:rPr>
        <w:t>ыт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ь сытым, ноги нужно держать в земле)</w:t>
      </w:r>
      <w:r w:rsidRPr="00FC55C8">
        <w:rPr>
          <w:rFonts w:ascii="Times New Roman" w:hAnsi="Times New Roman" w:cs="Times New Roman"/>
          <w:sz w:val="32"/>
          <w:szCs w:val="32"/>
        </w:rPr>
        <w:t xml:space="preserve"> С ранней весны и до поздней осени хлеборобы растят хлеб. Трудятся, не покладая рук, чтобы в каждый дом, на каждый стол пришел хлеб. </w:t>
      </w:r>
    </w:p>
    <w:p w:rsidR="00BB16AA" w:rsidRPr="00FC55C8" w:rsidRDefault="00BB16AA" w:rsidP="00A64E27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B16AA" w:rsidRPr="00FC55C8" w:rsidRDefault="00BB16AA" w:rsidP="00A64E27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2: </w:t>
      </w:r>
      <w:r w:rsidRPr="00FC55C8">
        <w:rPr>
          <w:rFonts w:ascii="Times New Roman" w:hAnsi="Times New Roman" w:cs="Times New Roman"/>
          <w:sz w:val="32"/>
          <w:szCs w:val="32"/>
        </w:rPr>
        <w:t>Уходя в поле трудиться, детей оставляли на домашнем хозяйстве. Об этом поется в песне, которую исполнит замечательное трио вокальной группы «Весёлые нотки». Встречаем.</w:t>
      </w:r>
    </w:p>
    <w:p w:rsidR="00BB16AA" w:rsidRPr="00FC55C8" w:rsidRDefault="00BB16AA" w:rsidP="00A64E2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  <w:u w:val="single"/>
        </w:rPr>
        <w:t>ПЕСНЯ: «АННЕ»</w:t>
      </w:r>
    </w:p>
    <w:p w:rsidR="00CF12C1" w:rsidRPr="00FC55C8" w:rsidRDefault="00CF12C1" w:rsidP="00A64E27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>Ведущий</w:t>
      </w:r>
      <w:r w:rsidR="00BB16AA"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 1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FC55C8">
        <w:rPr>
          <w:rFonts w:ascii="Times New Roman" w:hAnsi="Times New Roman" w:cs="Times New Roman"/>
          <w:sz w:val="32"/>
          <w:szCs w:val="32"/>
        </w:rPr>
        <w:t xml:space="preserve">Отдавая дань уважения обычаям наших предков, </w:t>
      </w:r>
      <w:r w:rsidR="00364AB4" w:rsidRPr="00FC55C8">
        <w:rPr>
          <w:rFonts w:ascii="Times New Roman" w:hAnsi="Times New Roman" w:cs="Times New Roman"/>
          <w:sz w:val="32"/>
          <w:szCs w:val="32"/>
        </w:rPr>
        <w:t xml:space="preserve">продолжаем наш праздник </w:t>
      </w:r>
      <w:proofErr w:type="spellStart"/>
      <w:r w:rsidR="00364AB4" w:rsidRPr="00FC55C8">
        <w:rPr>
          <w:rFonts w:ascii="Times New Roman" w:hAnsi="Times New Roman" w:cs="Times New Roman"/>
          <w:sz w:val="32"/>
          <w:szCs w:val="32"/>
        </w:rPr>
        <w:t>Акатуй</w:t>
      </w:r>
      <w:proofErr w:type="spellEnd"/>
      <w:r w:rsidR="00364AB4" w:rsidRPr="00FC55C8">
        <w:rPr>
          <w:rFonts w:ascii="Times New Roman" w:hAnsi="Times New Roman" w:cs="Times New Roman"/>
          <w:sz w:val="32"/>
          <w:szCs w:val="32"/>
        </w:rPr>
        <w:t xml:space="preserve">. И все вместе, ребята, громко произнесем </w:t>
      </w:r>
      <w:proofErr w:type="spellStart"/>
      <w:r w:rsidR="00364AB4" w:rsidRPr="00FC55C8">
        <w:rPr>
          <w:rFonts w:ascii="Times New Roman" w:hAnsi="Times New Roman" w:cs="Times New Roman"/>
          <w:sz w:val="32"/>
          <w:szCs w:val="32"/>
        </w:rPr>
        <w:t>закличку</w:t>
      </w:r>
      <w:proofErr w:type="spellEnd"/>
      <w:r w:rsidR="00B515BC" w:rsidRPr="00FC55C8">
        <w:rPr>
          <w:rFonts w:ascii="Times New Roman" w:hAnsi="Times New Roman" w:cs="Times New Roman"/>
          <w:sz w:val="32"/>
          <w:szCs w:val="32"/>
        </w:rPr>
        <w:t>…</w:t>
      </w:r>
    </w:p>
    <w:p w:rsidR="00CF12C1" w:rsidRPr="00FC55C8" w:rsidRDefault="00CF12C1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>ЗАКЛИЧКА</w:t>
      </w:r>
      <w:r w:rsidR="00E74B45"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 (дети все вместе)</w:t>
      </w:r>
      <w:r w:rsidRPr="00FC55C8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Солнце ярче пригревай!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Дождик пуще поливай!</w:t>
      </w:r>
    </w:p>
    <w:p w:rsidR="00C43DEA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Созревай наш урожай,</w:t>
      </w:r>
    </w:p>
    <w:p w:rsidR="00DE331B" w:rsidRPr="00FC55C8" w:rsidRDefault="00C43DE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FC55C8">
        <w:rPr>
          <w:rFonts w:ascii="Times New Roman" w:hAnsi="Times New Roman" w:cs="Times New Roman"/>
          <w:sz w:val="32"/>
          <w:szCs w:val="32"/>
        </w:rPr>
        <w:t>Акатуй</w:t>
      </w:r>
      <w:proofErr w:type="spellEnd"/>
      <w:r w:rsidRPr="00FC55C8">
        <w:rPr>
          <w:rFonts w:ascii="Times New Roman" w:hAnsi="Times New Roman" w:cs="Times New Roman"/>
          <w:sz w:val="32"/>
          <w:szCs w:val="32"/>
        </w:rPr>
        <w:t xml:space="preserve"> скорей встречай!</w:t>
      </w:r>
    </w:p>
    <w:p w:rsidR="00DE331B" w:rsidRPr="00FC55C8" w:rsidRDefault="00DE331B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E331B" w:rsidRPr="00FC55C8" w:rsidRDefault="00DE331B" w:rsidP="00A64E2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</w:t>
      </w:r>
      <w:r w:rsidR="00476F1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ий</w:t>
      </w:r>
      <w:r w:rsidR="00E74B4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</w:t>
      </w:r>
      <w:r w:rsidR="00476F1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Ребята, а хотите погадать, будет ли у нас богатый урожай хлеба?</w:t>
      </w:r>
    </w:p>
    <w:p w:rsidR="00476F15" w:rsidRPr="00FC55C8" w:rsidRDefault="00DE331B" w:rsidP="00A64E2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Дети</w:t>
      </w:r>
      <w:r w:rsidR="00476F1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 Да.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DE331B" w:rsidRPr="00FC55C8" w:rsidRDefault="00DE331B" w:rsidP="00A64E2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</w:t>
      </w:r>
      <w:r w:rsidR="00476F1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ий</w:t>
      </w:r>
      <w:r w:rsidR="00E74B4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</w:t>
      </w:r>
      <w:r w:rsidR="00476F1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 Нужно бросить в поле яйцо, если оно останется целым, то урожай будет богатым, разобьетс</w:t>
      </w:r>
      <w:proofErr w:type="gramStart"/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я-</w:t>
      </w:r>
      <w:proofErr w:type="gramEnd"/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бедным.</w:t>
      </w:r>
    </w:p>
    <w:p w:rsidR="009126AF" w:rsidRPr="00FC55C8" w:rsidRDefault="009126AF" w:rsidP="00A64E2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126AF" w:rsidRPr="00FC55C8" w:rsidRDefault="009126AF" w:rsidP="00A64E2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ГАДАНИЯ НА бутафорских ЯЙЦАХ</w:t>
      </w:r>
    </w:p>
    <w:p w:rsidR="00DE331B" w:rsidRPr="00FC55C8" w:rsidRDefault="009126AF" w:rsidP="00A64E2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FC55C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Несколько детей бросают яйца.</w:t>
      </w:r>
      <w:r w:rsidR="00DE331B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DE331B" w:rsidRPr="00FC55C8" w:rsidRDefault="00DE331B" w:rsidP="00A64E2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</w:t>
      </w:r>
      <w:r w:rsidR="00476F1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ий</w:t>
      </w:r>
      <w:r w:rsidR="00B515BC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</w:t>
      </w:r>
      <w:r w:rsidR="00476F15"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Все яйца целы, </w:t>
      </w:r>
      <w:proofErr w:type="gramStart"/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значит</w:t>
      </w:r>
      <w:proofErr w:type="gramEnd"/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богатый будет урожай</w:t>
      </w:r>
      <w:r w:rsidR="00954A90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DE331B" w:rsidRPr="00FC55C8" w:rsidRDefault="00DE331B" w:rsidP="00A64E2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515BC" w:rsidRPr="00FC55C8" w:rsidRDefault="00B515BC" w:rsidP="00A64E2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 xml:space="preserve">Ведущий 1: </w:t>
      </w:r>
      <w:r w:rsidR="00954A90" w:rsidRPr="00FC55C8">
        <w:rPr>
          <w:rFonts w:ascii="Times New Roman" w:hAnsi="Times New Roman" w:cs="Times New Roman"/>
          <w:sz w:val="32"/>
          <w:szCs w:val="32"/>
        </w:rPr>
        <w:t>А</w:t>
      </w:r>
      <w:r w:rsidR="00954A90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это большая радость! Где радость, там игры, песни и пляски. И я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предлагаю вам поиграть</w:t>
      </w:r>
      <w:r w:rsidR="00954A90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игру…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B515BC" w:rsidRPr="00FC55C8" w:rsidRDefault="00B515BC" w:rsidP="00A64E2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E331B" w:rsidRPr="00FC55C8" w:rsidRDefault="00E74B45" w:rsidP="00A64E2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ИГРА: «ПОСАДИЛ ДЕД РЕПКУ»</w:t>
      </w:r>
    </w:p>
    <w:p w:rsidR="00E74B45" w:rsidRPr="00FC55C8" w:rsidRDefault="0049683C" w:rsidP="00A64E2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(Первый игрок бежит, обегает </w:t>
      </w:r>
      <w:r w:rsidR="00B515BC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«репку»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="00B515BC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сидящую на стульчике,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возвращается и забирает второго и т.д.</w:t>
      </w:r>
      <w:proofErr w:type="gramEnd"/>
      <w:r w:rsidR="00B515BC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B515BC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Последний игрок захватывает «репку»</w:t>
      </w:r>
      <w:r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proofErr w:type="gramEnd"/>
    </w:p>
    <w:p w:rsidR="00954A90" w:rsidRPr="00FC55C8" w:rsidRDefault="00954A90" w:rsidP="00A64E2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9683C" w:rsidRPr="00FC55C8" w:rsidRDefault="00954A90" w:rsidP="00A64E2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 2: </w:t>
      </w:r>
      <w:r w:rsidR="00F27625" w:rsidRPr="00FC55C8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Ребята, у многих из вас на огороде родители выращивают тыквы. Она и будет главным атрибутом следующей игры. Игра называется «урожай собирай». Мы разделимся на две команды и будем собирать «тыквы». Будьте очень аккуратны. Тыкву нельзя ронять, поскольку она хрупкая и может разбиться.</w:t>
      </w:r>
    </w:p>
    <w:p w:rsidR="00F27625" w:rsidRPr="00FC55C8" w:rsidRDefault="00F27625" w:rsidP="00A64E2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DE331B" w:rsidRPr="00FC55C8" w:rsidRDefault="00DE331B" w:rsidP="00A64E2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FC55C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ИГРА: «УРОЖАЙ СОБИРАЙ»</w:t>
      </w:r>
    </w:p>
    <w:p w:rsidR="009126AF" w:rsidRPr="00595446" w:rsidRDefault="009126AF" w:rsidP="00A64E2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>(На земле в обруче лежат «тыквы» - мячи.</w:t>
      </w:r>
      <w:proofErr w:type="gramEnd"/>
      <w:r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Дети выстраиваются в две команды. Каждая команда должна передать над головой как можно больше «тыкв» и не уронить. Последний игрок </w:t>
      </w:r>
      <w:r w:rsidR="00F27625"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>клад</w:t>
      </w:r>
      <w:r w:rsidR="00F27625"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>ыва</w:t>
      </w:r>
      <w:r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>ет мяч</w:t>
      </w:r>
      <w:r w:rsidR="00F27625"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обруч около себя. Кто больше соберет. Те, которые </w:t>
      </w:r>
      <w:proofErr w:type="gramStart"/>
      <w:r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>упали</w:t>
      </w:r>
      <w:proofErr w:type="gramEnd"/>
      <w:r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 считаются</w:t>
      </w:r>
      <w:r w:rsidR="00F27625"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5954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 </w:t>
      </w:r>
    </w:p>
    <w:p w:rsidR="00402C63" w:rsidRPr="00FC55C8" w:rsidRDefault="00402C63" w:rsidP="00A64E2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74B45" w:rsidRPr="00FC55C8" w:rsidRDefault="00E74B45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</w:p>
    <w:p w:rsidR="00402C63" w:rsidRPr="00FC55C8" w:rsidRDefault="00402C6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Народный танец не старее</w:t>
      </w:r>
      <w:r w:rsidR="00476F15" w:rsidRPr="00FC55C8">
        <w:rPr>
          <w:rFonts w:ascii="Times New Roman" w:hAnsi="Times New Roman" w:cs="Times New Roman"/>
          <w:sz w:val="32"/>
          <w:szCs w:val="32"/>
        </w:rPr>
        <w:t>т</w:t>
      </w:r>
    </w:p>
    <w:p w:rsidR="00402C63" w:rsidRPr="00FC55C8" w:rsidRDefault="00402C6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Любому сердце он зажжет!</w:t>
      </w:r>
    </w:p>
    <w:p w:rsidR="00402C63" w:rsidRPr="00FC55C8" w:rsidRDefault="00402C63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Ведь испокон веков танцует</w:t>
      </w:r>
    </w:p>
    <w:p w:rsidR="0039708A" w:rsidRPr="00FC55C8" w:rsidRDefault="0039708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Его Величество – народ!</w:t>
      </w:r>
    </w:p>
    <w:p w:rsidR="00DE331B" w:rsidRPr="00FC55C8" w:rsidRDefault="00DE331B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DE331B" w:rsidRPr="00FC55C8" w:rsidRDefault="003C6745" w:rsidP="00A64E27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  <w:u w:val="single"/>
        </w:rPr>
        <w:t>«</w:t>
      </w:r>
      <w:r w:rsidR="00DE331B" w:rsidRPr="00FC55C8">
        <w:rPr>
          <w:rFonts w:ascii="Times New Roman" w:hAnsi="Times New Roman" w:cs="Times New Roman"/>
          <w:b/>
          <w:bCs/>
          <w:sz w:val="32"/>
          <w:szCs w:val="32"/>
          <w:u w:val="single"/>
        </w:rPr>
        <w:t>ТАНЕЦ</w:t>
      </w:r>
      <w:r w:rsidRPr="00FC55C8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 ПЛАТКАМИ</w:t>
      </w:r>
      <w:r w:rsidR="00DE331B" w:rsidRPr="00FC55C8">
        <w:rPr>
          <w:rFonts w:ascii="Times New Roman" w:hAnsi="Times New Roman" w:cs="Times New Roman"/>
          <w:b/>
          <w:bCs/>
          <w:sz w:val="32"/>
          <w:szCs w:val="32"/>
          <w:u w:val="single"/>
        </w:rPr>
        <w:t>»</w:t>
      </w:r>
    </w:p>
    <w:p w:rsidR="00E74B45" w:rsidRPr="00FC55C8" w:rsidRDefault="00E74B45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74B45" w:rsidRPr="00FC55C8" w:rsidRDefault="00E74B45" w:rsidP="00A64E2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</w:rPr>
        <w:t>Ребёнок:</w:t>
      </w:r>
    </w:p>
    <w:p w:rsidR="00595446" w:rsidRDefault="0039708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Мы на </w:t>
      </w:r>
      <w:proofErr w:type="spellStart"/>
      <w:r w:rsidRPr="00FC55C8">
        <w:rPr>
          <w:rFonts w:ascii="Times New Roman" w:hAnsi="Times New Roman" w:cs="Times New Roman"/>
          <w:sz w:val="32"/>
          <w:szCs w:val="32"/>
        </w:rPr>
        <w:t>Акатуе</w:t>
      </w:r>
      <w:proofErr w:type="spellEnd"/>
      <w:r w:rsidRPr="00FC55C8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FC55C8">
        <w:rPr>
          <w:rFonts w:ascii="Times New Roman" w:hAnsi="Times New Roman" w:cs="Times New Roman"/>
          <w:sz w:val="32"/>
          <w:szCs w:val="32"/>
        </w:rPr>
        <w:t>нашем</w:t>
      </w:r>
      <w:proofErr w:type="gramEnd"/>
    </w:p>
    <w:p w:rsidR="0039708A" w:rsidRPr="00FC55C8" w:rsidRDefault="0039708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Всем гостям сейчас покажем,</w:t>
      </w:r>
    </w:p>
    <w:p w:rsidR="00595446" w:rsidRDefault="0039708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Как играем, как живем,</w:t>
      </w:r>
    </w:p>
    <w:p w:rsidR="00476F15" w:rsidRPr="00595446" w:rsidRDefault="0039708A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Вам частушки пропоем!</w:t>
      </w:r>
    </w:p>
    <w:p w:rsidR="00A53C1A" w:rsidRPr="00FC55C8" w:rsidRDefault="00A53C1A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A6793E" w:rsidRPr="00FC55C8" w:rsidRDefault="0039708A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  <w:u w:val="single"/>
        </w:rPr>
        <w:t>ЧАСТУШКИ</w:t>
      </w:r>
    </w:p>
    <w:p w:rsidR="00A6793E" w:rsidRPr="00FC55C8" w:rsidRDefault="00A6793E" w:rsidP="00A64E2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Исполняют дети</w:t>
      </w:r>
    </w:p>
    <w:p w:rsidR="00402C63" w:rsidRPr="00FC55C8" w:rsidRDefault="0039708A" w:rsidP="00A64E2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Мы весенние частушки</w:t>
      </w:r>
    </w:p>
    <w:p w:rsidR="0039708A" w:rsidRPr="00FC55C8" w:rsidRDefault="0039708A" w:rsidP="00A64E27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Пропоем сейчас для вас.</w:t>
      </w:r>
    </w:p>
    <w:p w:rsidR="0039708A" w:rsidRPr="00FC55C8" w:rsidRDefault="0039708A" w:rsidP="00A64E27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lastRenderedPageBreak/>
        <w:t>Громче хлопайте в ладоши,</w:t>
      </w:r>
    </w:p>
    <w:p w:rsidR="0039708A" w:rsidRPr="00FC55C8" w:rsidRDefault="0039708A" w:rsidP="00A64E27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Веселей встречайте нас!</w:t>
      </w:r>
    </w:p>
    <w:p w:rsidR="00476F15" w:rsidRPr="00FC55C8" w:rsidRDefault="00476F15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76F15" w:rsidRPr="00FC55C8" w:rsidRDefault="00476F15" w:rsidP="00A64E2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посевную пашем, сеем,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Каждое зерно лелеем,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А потом, на </w:t>
      </w:r>
      <w:proofErr w:type="gramStart"/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небо</w:t>
      </w:r>
      <w:proofErr w:type="gramEnd"/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глядя,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Ждем большого урожая!</w:t>
      </w:r>
    </w:p>
    <w:p w:rsidR="00C45BBF" w:rsidRPr="00FC55C8" w:rsidRDefault="00C45BBF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C45BBF" w:rsidRPr="00FC55C8" w:rsidRDefault="00C45BBF" w:rsidP="00A64E2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Мастер агроном наш – класс!</w:t>
      </w:r>
    </w:p>
    <w:p w:rsidR="00C45BBF" w:rsidRPr="00FC55C8" w:rsidRDefault="00C45BBF" w:rsidP="00A64E27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Держит зёрна про запас</w:t>
      </w:r>
    </w:p>
    <w:p w:rsidR="00C45BBF" w:rsidRPr="00FC55C8" w:rsidRDefault="00C45BBF" w:rsidP="00A64E27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Где пройдет железный плуг,</w:t>
      </w:r>
    </w:p>
    <w:p w:rsidR="00C45BBF" w:rsidRPr="00FC55C8" w:rsidRDefault="00C45BBF" w:rsidP="00A64E27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Землю пробует на зуб</w:t>
      </w:r>
      <w:proofErr w:type="gramStart"/>
      <w:r w:rsidRPr="00FC55C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!.</w:t>
      </w:r>
      <w:proofErr w:type="gramEnd"/>
    </w:p>
    <w:p w:rsidR="00476F15" w:rsidRPr="00FC55C8" w:rsidRDefault="00476F1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595446" w:rsidRDefault="00C45BBF" w:rsidP="00595446">
      <w:pPr>
        <w:pStyle w:val="a3"/>
        <w:numPr>
          <w:ilvl w:val="0"/>
          <w:numId w:val="1"/>
        </w:numPr>
        <w:spacing w:before="0" w:beforeAutospacing="0"/>
        <w:rPr>
          <w:color w:val="000000"/>
          <w:sz w:val="32"/>
          <w:szCs w:val="32"/>
        </w:rPr>
      </w:pPr>
      <w:r w:rsidRPr="00FC55C8">
        <w:rPr>
          <w:color w:val="000000"/>
          <w:sz w:val="32"/>
          <w:szCs w:val="32"/>
        </w:rPr>
        <w:t>Огород мой, огород –</w:t>
      </w:r>
      <w:r w:rsidRPr="00FC55C8">
        <w:rPr>
          <w:color w:val="000000"/>
          <w:sz w:val="32"/>
          <w:szCs w:val="32"/>
        </w:rPr>
        <w:br/>
        <w:t>Сколько мне с тобой хлопот,</w:t>
      </w:r>
      <w:r w:rsidRPr="00FC55C8">
        <w:rPr>
          <w:color w:val="000000"/>
          <w:sz w:val="32"/>
          <w:szCs w:val="32"/>
        </w:rPr>
        <w:br/>
        <w:t>От весны до холодов –</w:t>
      </w:r>
      <w:r w:rsidRPr="00FC55C8">
        <w:rPr>
          <w:color w:val="000000"/>
          <w:sz w:val="32"/>
          <w:szCs w:val="32"/>
        </w:rPr>
        <w:br/>
        <w:t>“Будь готов – всегда готов!”</w:t>
      </w:r>
    </w:p>
    <w:p w:rsidR="00595446" w:rsidRPr="00595446" w:rsidRDefault="00595446" w:rsidP="00595446">
      <w:pPr>
        <w:pStyle w:val="a3"/>
        <w:spacing w:before="0" w:beforeAutospacing="0"/>
        <w:rPr>
          <w:color w:val="000000"/>
          <w:sz w:val="32"/>
          <w:szCs w:val="32"/>
        </w:rPr>
      </w:pPr>
    </w:p>
    <w:p w:rsidR="00E74B45" w:rsidRPr="00FC55C8" w:rsidRDefault="00C45BBF" w:rsidP="00A64E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C55C8">
        <w:rPr>
          <w:color w:val="000000"/>
          <w:sz w:val="32"/>
          <w:szCs w:val="32"/>
        </w:rPr>
        <w:t>Провести посадки в срок,</w:t>
      </w:r>
      <w:r w:rsidRPr="00FC55C8">
        <w:rPr>
          <w:color w:val="000000"/>
          <w:sz w:val="32"/>
          <w:szCs w:val="32"/>
        </w:rPr>
        <w:br/>
        <w:t>Поливать, коль дождь не смог,</w:t>
      </w:r>
      <w:r w:rsidRPr="00FC55C8">
        <w:rPr>
          <w:color w:val="000000"/>
          <w:sz w:val="32"/>
          <w:szCs w:val="32"/>
        </w:rPr>
        <w:br/>
        <w:t>Тут, как тут и сорняки,</w:t>
      </w:r>
      <w:r w:rsidRPr="00FC55C8">
        <w:rPr>
          <w:color w:val="000000"/>
          <w:sz w:val="32"/>
          <w:szCs w:val="32"/>
        </w:rPr>
        <w:br/>
        <w:t xml:space="preserve">Тоже, ведь, не пустяки </w:t>
      </w:r>
    </w:p>
    <w:p w:rsidR="00E74B45" w:rsidRPr="00FC55C8" w:rsidRDefault="00E74B45" w:rsidP="00A64E27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E74B45" w:rsidRPr="00FC55C8" w:rsidRDefault="00C45BBF" w:rsidP="00A64E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gramStart"/>
      <w:r w:rsidRPr="00FC55C8">
        <w:rPr>
          <w:color w:val="000000"/>
          <w:sz w:val="32"/>
          <w:szCs w:val="32"/>
        </w:rPr>
        <w:t>Ох, коварные, несносно –</w:t>
      </w:r>
      <w:r w:rsidRPr="00FC55C8">
        <w:rPr>
          <w:color w:val="000000"/>
          <w:sz w:val="32"/>
          <w:szCs w:val="32"/>
        </w:rPr>
        <w:br/>
        <w:t>Всюду лезете без спроса –</w:t>
      </w:r>
      <w:r w:rsidRPr="00FC55C8">
        <w:rPr>
          <w:color w:val="000000"/>
          <w:sz w:val="32"/>
          <w:szCs w:val="32"/>
        </w:rPr>
        <w:br/>
        <w:t>От безделья не умрёшь,</w:t>
      </w:r>
      <w:r w:rsidRPr="00FC55C8">
        <w:rPr>
          <w:color w:val="000000"/>
          <w:sz w:val="32"/>
          <w:szCs w:val="32"/>
        </w:rPr>
        <w:br/>
        <w:t>К ночи очень устаёшь.</w:t>
      </w:r>
      <w:proofErr w:type="gramEnd"/>
    </w:p>
    <w:p w:rsidR="00E74B45" w:rsidRPr="00FC55C8" w:rsidRDefault="00E74B45" w:rsidP="00A64E27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E74B45" w:rsidRPr="00FC55C8" w:rsidRDefault="00C45BBF" w:rsidP="00A64E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C55C8">
        <w:rPr>
          <w:color w:val="000000"/>
          <w:sz w:val="32"/>
          <w:szCs w:val="32"/>
        </w:rPr>
        <w:t>Но, ведь, есть и красота,</w:t>
      </w:r>
      <w:r w:rsidRPr="00FC55C8">
        <w:rPr>
          <w:color w:val="000000"/>
          <w:sz w:val="32"/>
          <w:szCs w:val="32"/>
        </w:rPr>
        <w:br/>
        <w:t>Всё цветёт и неспроста –</w:t>
      </w:r>
      <w:r w:rsidRPr="00FC55C8">
        <w:rPr>
          <w:color w:val="000000"/>
          <w:sz w:val="32"/>
          <w:szCs w:val="32"/>
        </w:rPr>
        <w:br/>
        <w:t>Не даёт хандрить уму –</w:t>
      </w:r>
      <w:r w:rsidRPr="00FC55C8">
        <w:rPr>
          <w:color w:val="000000"/>
          <w:sz w:val="32"/>
          <w:szCs w:val="32"/>
        </w:rPr>
        <w:br/>
        <w:t>Все труды превозмогу!</w:t>
      </w:r>
    </w:p>
    <w:p w:rsidR="00E74B45" w:rsidRPr="00FC55C8" w:rsidRDefault="00E74B45" w:rsidP="00A64E27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C45BBF" w:rsidRPr="00FC55C8" w:rsidRDefault="00C45BBF" w:rsidP="00A64E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C55C8">
        <w:rPr>
          <w:color w:val="000000"/>
          <w:sz w:val="32"/>
          <w:szCs w:val="32"/>
        </w:rPr>
        <w:t>Мы работали, пахали,</w:t>
      </w:r>
      <w:r w:rsidRPr="00FC55C8">
        <w:rPr>
          <w:color w:val="000000"/>
          <w:sz w:val="32"/>
          <w:szCs w:val="32"/>
        </w:rPr>
        <w:br/>
        <w:t>Наши рученьки устали.</w:t>
      </w:r>
      <w:r w:rsidRPr="00FC55C8">
        <w:rPr>
          <w:color w:val="000000"/>
          <w:sz w:val="32"/>
          <w:szCs w:val="32"/>
        </w:rPr>
        <w:br/>
        <w:t>Мы решили лучше нам</w:t>
      </w:r>
      <w:proofErr w:type="gramStart"/>
      <w:r w:rsidRPr="00FC55C8">
        <w:rPr>
          <w:color w:val="000000"/>
          <w:sz w:val="32"/>
          <w:szCs w:val="32"/>
        </w:rPr>
        <w:br/>
        <w:t>Р</w:t>
      </w:r>
      <w:proofErr w:type="gramEnd"/>
      <w:r w:rsidRPr="00FC55C8">
        <w:rPr>
          <w:color w:val="000000"/>
          <w:sz w:val="32"/>
          <w:szCs w:val="32"/>
        </w:rPr>
        <w:t>азойтись всем по домам.</w:t>
      </w:r>
    </w:p>
    <w:p w:rsidR="00E74B45" w:rsidRPr="00FC55C8" w:rsidRDefault="00E74B45" w:rsidP="00A64E27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C45BBF" w:rsidRPr="00FC55C8" w:rsidRDefault="00C45BBF" w:rsidP="00A64E27">
      <w:pPr>
        <w:pStyle w:val="a3"/>
        <w:shd w:val="clear" w:color="auto" w:fill="FFFFFF"/>
        <w:spacing w:before="0" w:beforeAutospacing="0"/>
        <w:rPr>
          <w:color w:val="000000"/>
          <w:sz w:val="32"/>
          <w:szCs w:val="32"/>
        </w:rPr>
      </w:pPr>
      <w:bookmarkStart w:id="0" w:name="_Hlk136372956"/>
      <w:r w:rsidRPr="00FC55C8">
        <w:rPr>
          <w:b/>
          <w:bCs/>
          <w:color w:val="000000"/>
          <w:sz w:val="32"/>
          <w:szCs w:val="32"/>
        </w:rPr>
        <w:lastRenderedPageBreak/>
        <w:t>Ведущий</w:t>
      </w:r>
      <w:proofErr w:type="gramStart"/>
      <w:r w:rsidRPr="00FC55C8">
        <w:rPr>
          <w:b/>
          <w:bCs/>
          <w:color w:val="000000"/>
          <w:sz w:val="32"/>
          <w:szCs w:val="32"/>
        </w:rPr>
        <w:t>:</w:t>
      </w:r>
      <w:bookmarkEnd w:id="0"/>
      <w:r w:rsidRPr="00FC55C8">
        <w:rPr>
          <w:color w:val="000000"/>
          <w:sz w:val="32"/>
          <w:szCs w:val="32"/>
        </w:rPr>
        <w:t>Н</w:t>
      </w:r>
      <w:proofErr w:type="gramEnd"/>
      <w:r w:rsidRPr="00FC55C8">
        <w:rPr>
          <w:color w:val="000000"/>
          <w:sz w:val="32"/>
          <w:szCs w:val="32"/>
        </w:rPr>
        <w:t>у, а нам с вами расходиться рано, праздник продолжается. И я предлагаю вам поиграть в чувашскую игру «</w:t>
      </w:r>
      <w:proofErr w:type="spellStart"/>
      <w:r w:rsidRPr="00FC55C8">
        <w:rPr>
          <w:color w:val="000000"/>
          <w:sz w:val="32"/>
          <w:szCs w:val="32"/>
        </w:rPr>
        <w:t>Тутр</w:t>
      </w:r>
      <w:proofErr w:type="spellEnd"/>
      <w:r w:rsidRPr="00FC55C8">
        <w:rPr>
          <w:color w:val="000000"/>
          <w:sz w:val="32"/>
          <w:szCs w:val="32"/>
        </w:rPr>
        <w:t>», что в переводе означает «Платочек».</w:t>
      </w:r>
    </w:p>
    <w:p w:rsidR="00C45BBF" w:rsidRPr="00FC55C8" w:rsidRDefault="00C45BBF" w:rsidP="00A64E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  <w:u w:val="single"/>
        </w:rPr>
      </w:pPr>
      <w:r w:rsidRPr="00FC55C8">
        <w:rPr>
          <w:b/>
          <w:bCs/>
          <w:color w:val="000000"/>
          <w:sz w:val="32"/>
          <w:szCs w:val="32"/>
          <w:u w:val="single"/>
        </w:rPr>
        <w:t>ИГРА: «ПЛАТОЧЕК»</w:t>
      </w:r>
    </w:p>
    <w:p w:rsidR="00C45BBF" w:rsidRPr="00FC55C8" w:rsidRDefault="008C7920" w:rsidP="00A64E2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proofErr w:type="gramStart"/>
      <w:r w:rsidRPr="00FC55C8">
        <w:rPr>
          <w:color w:val="000000"/>
          <w:sz w:val="32"/>
          <w:szCs w:val="32"/>
        </w:rPr>
        <w:t>(Дети образуют круг и идут по кругу.</w:t>
      </w:r>
      <w:proofErr w:type="gramEnd"/>
      <w:r w:rsidRPr="00FC55C8">
        <w:rPr>
          <w:color w:val="000000"/>
          <w:sz w:val="32"/>
          <w:szCs w:val="32"/>
        </w:rPr>
        <w:t xml:space="preserve"> Девочка под музыку ходит за кругом в другую сторону. Музыка останавливается. Девочка подходит к двум детям, разбивает сцепленные руки и заходит в круг. Поднимает платочек, а двое детей, обежав круг, стараются схватить платочек. </w:t>
      </w:r>
      <w:proofErr w:type="gramStart"/>
      <w:r w:rsidRPr="00FC55C8">
        <w:rPr>
          <w:color w:val="000000"/>
          <w:sz w:val="32"/>
          <w:szCs w:val="32"/>
        </w:rPr>
        <w:t>Кто быстрее.)</w:t>
      </w:r>
      <w:proofErr w:type="gramEnd"/>
    </w:p>
    <w:p w:rsidR="00A6793E" w:rsidRPr="00FC55C8" w:rsidRDefault="00A6793E" w:rsidP="00A64E2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476F15" w:rsidRPr="00FC55C8" w:rsidRDefault="008C7920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Ведущий: 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t xml:space="preserve">А сейчас игра для </w:t>
      </w:r>
      <w:proofErr w:type="gramStart"/>
      <w:r w:rsidRPr="00FC55C8">
        <w:rPr>
          <w:rFonts w:ascii="Times New Roman" w:hAnsi="Times New Roman" w:cs="Times New Roman"/>
          <w:color w:val="000000"/>
          <w:sz w:val="32"/>
          <w:szCs w:val="32"/>
        </w:rPr>
        <w:t>самых</w:t>
      </w:r>
      <w:proofErr w:type="gramEnd"/>
      <w:r w:rsidRPr="00FC55C8">
        <w:rPr>
          <w:rFonts w:ascii="Times New Roman" w:hAnsi="Times New Roman" w:cs="Times New Roman"/>
          <w:color w:val="000000"/>
          <w:sz w:val="32"/>
          <w:szCs w:val="32"/>
        </w:rPr>
        <w:t xml:space="preserve"> сильных и смелых.</w:t>
      </w:r>
    </w:p>
    <w:p w:rsidR="008C7920" w:rsidRPr="00FC55C8" w:rsidRDefault="008C7920" w:rsidP="00A64E2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8C7920" w:rsidRPr="00FC55C8" w:rsidRDefault="008C7920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ИГРА: «ПЕРЕТЯНИ КАНАТ»</w:t>
      </w:r>
    </w:p>
    <w:p w:rsidR="003C6745" w:rsidRPr="00FC55C8" w:rsidRDefault="003C6745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</w:pP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</w:rPr>
        <w:t>Ведущий: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t xml:space="preserve"> Ребята, а вы любите загадки? Тогда попробуйте отгадать.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</w:rPr>
        <w:t>Трудолюбива и красива,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</w:rPr>
        <w:t>Огромную имеет силу.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</w:rPr>
        <w:t>На поле, в скачках и в бою,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</w:rPr>
        <w:t>Работу делает свою.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</w:rPr>
        <w:t>И если запрягли — везет,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color w:val="000000"/>
          <w:sz w:val="32"/>
          <w:szCs w:val="32"/>
        </w:rPr>
        <w:t>Хозяина не подведет.</w:t>
      </w:r>
    </w:p>
    <w:p w:rsidR="00F27625" w:rsidRPr="00FC55C8" w:rsidRDefault="00F27625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Дети: 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t>Это ЛОШАДЬ</w:t>
      </w:r>
    </w:p>
    <w:p w:rsidR="00BD53B1" w:rsidRPr="00FC55C8" w:rsidRDefault="00BD53B1" w:rsidP="00A64E2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D53B1" w:rsidRPr="00FC55C8" w:rsidRDefault="00BD53B1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</w:rPr>
        <w:t>Ведущий</w:t>
      </w:r>
      <w:proofErr w:type="gramStart"/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</w:rPr>
        <w:t>:</w:t>
      </w:r>
      <w:r w:rsidR="00F27625" w:rsidRPr="00FC55C8">
        <w:rPr>
          <w:rFonts w:ascii="Times New Roman" w:hAnsi="Times New Roman" w:cs="Times New Roman"/>
          <w:color w:val="000000"/>
          <w:sz w:val="32"/>
          <w:szCs w:val="32"/>
        </w:rPr>
        <w:t>В</w:t>
      </w:r>
      <w:proofErr w:type="gramEnd"/>
      <w:r w:rsidR="00F27625" w:rsidRPr="00FC55C8">
        <w:rPr>
          <w:rFonts w:ascii="Times New Roman" w:hAnsi="Times New Roman" w:cs="Times New Roman"/>
          <w:color w:val="000000"/>
          <w:sz w:val="32"/>
          <w:szCs w:val="32"/>
        </w:rPr>
        <w:t xml:space="preserve">сё верно! 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t>Встречаем вокальную группу детского сада «Веселые нотки»</w:t>
      </w:r>
      <w:r w:rsidR="00F27625" w:rsidRPr="00FC55C8">
        <w:rPr>
          <w:rFonts w:ascii="Times New Roman" w:hAnsi="Times New Roman" w:cs="Times New Roman"/>
          <w:color w:val="000000"/>
          <w:sz w:val="32"/>
          <w:szCs w:val="32"/>
        </w:rPr>
        <w:t xml:space="preserve"> с песней…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t xml:space="preserve">. </w:t>
      </w:r>
    </w:p>
    <w:p w:rsidR="00BD53B1" w:rsidRPr="00FC55C8" w:rsidRDefault="00BD53B1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3C6745" w:rsidRPr="00FC55C8" w:rsidRDefault="003C6745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ПЕСНЯ: «МОЛОДАЯ ЛОШАДЬ»</w:t>
      </w:r>
    </w:p>
    <w:p w:rsidR="00BD53B1" w:rsidRPr="00FC55C8" w:rsidRDefault="00BD53B1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</w:pP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О небо ласкает великую землю, 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Она, как и прежде с нами щедра.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 xml:space="preserve">Земля как невеста, жених ее - Небо, </w:t>
      </w:r>
    </w:p>
    <w:p w:rsidR="003C6745" w:rsidRPr="00FC55C8" w:rsidRDefault="003C6745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C55C8">
        <w:rPr>
          <w:rFonts w:ascii="Times New Roman" w:hAnsi="Times New Roman" w:cs="Times New Roman"/>
          <w:sz w:val="32"/>
          <w:szCs w:val="32"/>
        </w:rPr>
        <w:t>Поэтому лето сияет в цветах.</w:t>
      </w:r>
    </w:p>
    <w:p w:rsidR="00A6793E" w:rsidRPr="00FC55C8" w:rsidRDefault="00A6793E" w:rsidP="00A64E2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D53B1" w:rsidRPr="00FC55C8" w:rsidRDefault="00BD53B1" w:rsidP="00A64E2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</w:rPr>
        <w:t>Ведущий:</w:t>
      </w:r>
      <w:r w:rsidRPr="00FC55C8">
        <w:rPr>
          <w:rFonts w:ascii="Times New Roman" w:hAnsi="Times New Roman" w:cs="Times New Roman"/>
          <w:color w:val="000000"/>
          <w:sz w:val="32"/>
          <w:szCs w:val="32"/>
        </w:rPr>
        <w:t xml:space="preserve"> Встречаем танцевальную группу детского сада.</w:t>
      </w:r>
    </w:p>
    <w:p w:rsidR="00BD53B1" w:rsidRPr="00FC55C8" w:rsidRDefault="00BD53B1" w:rsidP="00A64E2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D53B1" w:rsidRDefault="003C6745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  <w:u w:val="single"/>
        </w:rPr>
        <w:t>«ТАНЕЦ ЦВЕТОВ И БАБОЧЕК»</w:t>
      </w:r>
    </w:p>
    <w:p w:rsidR="00E905CC" w:rsidRPr="00FC55C8" w:rsidRDefault="00E905CC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BD53B1" w:rsidRPr="00FC55C8" w:rsidRDefault="00BD53B1" w:rsidP="00A64E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F27625" w:rsidRPr="00FC55C8" w:rsidRDefault="00BD53B1" w:rsidP="00595446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6F9FA"/>
        </w:rPr>
      </w:pPr>
      <w:r w:rsidRPr="00FC55C8">
        <w:rPr>
          <w:rFonts w:ascii="Times New Roman" w:hAnsi="Times New Roman" w:cs="Times New Roman"/>
          <w:b/>
          <w:bCs/>
          <w:sz w:val="32"/>
          <w:szCs w:val="32"/>
          <w:shd w:val="clear" w:color="auto" w:fill="F6F9FA"/>
        </w:rPr>
        <w:t>Ведущий</w:t>
      </w:r>
      <w:r w:rsidR="00D46CFE" w:rsidRPr="00FC55C8">
        <w:rPr>
          <w:rFonts w:ascii="Times New Roman" w:hAnsi="Times New Roman" w:cs="Times New Roman"/>
          <w:b/>
          <w:bCs/>
          <w:sz w:val="32"/>
          <w:szCs w:val="32"/>
          <w:shd w:val="clear" w:color="auto" w:fill="F6F9FA"/>
        </w:rPr>
        <w:t xml:space="preserve"> 2</w:t>
      </w:r>
      <w:r w:rsidRPr="00FC55C8">
        <w:rPr>
          <w:rFonts w:ascii="Times New Roman" w:hAnsi="Times New Roman" w:cs="Times New Roman"/>
          <w:b/>
          <w:bCs/>
          <w:sz w:val="32"/>
          <w:szCs w:val="32"/>
          <w:shd w:val="clear" w:color="auto" w:fill="F6F9FA"/>
        </w:rPr>
        <w:t xml:space="preserve">: </w:t>
      </w:r>
      <w:r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 xml:space="preserve">Вот так совсем незаметно подошёл к концу наш праздник </w:t>
      </w:r>
      <w:proofErr w:type="spellStart"/>
      <w:r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>Акатуй</w:t>
      </w:r>
      <w:proofErr w:type="spellEnd"/>
      <w:r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>.</w:t>
      </w:r>
    </w:p>
    <w:p w:rsidR="00BD53B1" w:rsidRPr="00FC55C8" w:rsidRDefault="00D46CFE" w:rsidP="00595446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6F9FA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Ведущий 1: </w:t>
      </w:r>
      <w:r w:rsidR="00BD53B1"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 xml:space="preserve">Мы все радовались началу и завершению посевных работ. Впереди нас ждёт долгое лето, чтобы вырастить богатый урожай. </w:t>
      </w:r>
    </w:p>
    <w:p w:rsidR="00BD53B1" w:rsidRPr="00FC55C8" w:rsidRDefault="00D46CFE" w:rsidP="00595446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6F9FA"/>
        </w:rPr>
      </w:pPr>
      <w:r w:rsidRPr="00FC55C8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Ведущий 2: </w:t>
      </w:r>
      <w:r w:rsidR="00BD53B1"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 xml:space="preserve">Пусть </w:t>
      </w:r>
      <w:r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>это лето</w:t>
      </w:r>
      <w:r w:rsidR="00BD53B1"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 xml:space="preserve"> для нас будет таким же </w:t>
      </w:r>
      <w:r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 xml:space="preserve">ярким, солнечным и </w:t>
      </w:r>
      <w:r w:rsidR="00BD53B1" w:rsidRPr="00FC55C8">
        <w:rPr>
          <w:rFonts w:ascii="Times New Roman" w:hAnsi="Times New Roman" w:cs="Times New Roman"/>
          <w:sz w:val="32"/>
          <w:szCs w:val="32"/>
          <w:shd w:val="clear" w:color="auto" w:fill="F6F9FA"/>
        </w:rPr>
        <w:t>радостным, как этот праздник.</w:t>
      </w:r>
    </w:p>
    <w:p w:rsidR="00A6793E" w:rsidRPr="00FC55C8" w:rsidRDefault="00A6793E" w:rsidP="00A64E27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793E" w:rsidRPr="00FC55C8" w:rsidRDefault="00A6793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793E" w:rsidRPr="00FC55C8" w:rsidRDefault="00A6793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A64E2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46CFE" w:rsidRPr="00FC55C8" w:rsidRDefault="00D46CFE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BD53B1" w:rsidRPr="00FC55C8" w:rsidRDefault="00BD53B1" w:rsidP="0039708A">
      <w:pPr>
        <w:shd w:val="clear" w:color="auto" w:fill="FFFFFF"/>
        <w:spacing w:before="264" w:after="264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B84438" w:rsidRPr="00FC55C8" w:rsidRDefault="00B84438">
      <w:pPr>
        <w:rPr>
          <w:rFonts w:ascii="Times New Roman" w:hAnsi="Times New Roman" w:cs="Times New Roman"/>
          <w:sz w:val="32"/>
          <w:szCs w:val="32"/>
        </w:rPr>
      </w:pPr>
    </w:p>
    <w:sectPr w:rsidR="00B84438" w:rsidRPr="00FC55C8" w:rsidSect="00595446">
      <w:pgSz w:w="11906" w:h="16838"/>
      <w:pgMar w:top="851" w:right="851" w:bottom="851" w:left="1701" w:header="709" w:footer="709" w:gutter="0"/>
      <w:pgBorders w:display="firstPage"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963C5"/>
    <w:multiLevelType w:val="hybridMultilevel"/>
    <w:tmpl w:val="FEE2DB54"/>
    <w:lvl w:ilvl="0" w:tplc="B39E5E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B20EF7"/>
    <w:rsid w:val="000E06F3"/>
    <w:rsid w:val="00150E33"/>
    <w:rsid w:val="00162570"/>
    <w:rsid w:val="00364AB4"/>
    <w:rsid w:val="0039708A"/>
    <w:rsid w:val="003C6745"/>
    <w:rsid w:val="00402C63"/>
    <w:rsid w:val="00476F15"/>
    <w:rsid w:val="0049683C"/>
    <w:rsid w:val="004F5C04"/>
    <w:rsid w:val="00595446"/>
    <w:rsid w:val="005A4747"/>
    <w:rsid w:val="005B2D79"/>
    <w:rsid w:val="006157F0"/>
    <w:rsid w:val="00834FE8"/>
    <w:rsid w:val="008C7920"/>
    <w:rsid w:val="009126AF"/>
    <w:rsid w:val="00947B53"/>
    <w:rsid w:val="00954A90"/>
    <w:rsid w:val="00A53C1A"/>
    <w:rsid w:val="00A64E27"/>
    <w:rsid w:val="00A6793E"/>
    <w:rsid w:val="00B20EF7"/>
    <w:rsid w:val="00B475E9"/>
    <w:rsid w:val="00B515BC"/>
    <w:rsid w:val="00B84438"/>
    <w:rsid w:val="00BB16AA"/>
    <w:rsid w:val="00BD53B1"/>
    <w:rsid w:val="00C43DEA"/>
    <w:rsid w:val="00C45BBF"/>
    <w:rsid w:val="00CF12C1"/>
    <w:rsid w:val="00CF4518"/>
    <w:rsid w:val="00D46CFE"/>
    <w:rsid w:val="00D50DFC"/>
    <w:rsid w:val="00D94CB7"/>
    <w:rsid w:val="00DE331B"/>
    <w:rsid w:val="00E74B45"/>
    <w:rsid w:val="00E905CC"/>
    <w:rsid w:val="00ED2EC0"/>
    <w:rsid w:val="00F27625"/>
    <w:rsid w:val="00F61433"/>
    <w:rsid w:val="00F64FC6"/>
    <w:rsid w:val="00F66677"/>
    <w:rsid w:val="00FC5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5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793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683C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683C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2867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32206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chuvashiy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7435B-647F-448C-B7B4-E6691D2A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1</cp:lastModifiedBy>
  <cp:revision>11</cp:revision>
  <cp:lastPrinted>2023-06-05T04:23:00Z</cp:lastPrinted>
  <dcterms:created xsi:type="dcterms:W3CDTF">2023-06-05T16:20:00Z</dcterms:created>
  <dcterms:modified xsi:type="dcterms:W3CDTF">2023-06-06T10:41:00Z</dcterms:modified>
</cp:coreProperties>
</file>