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1" w:rsidRDefault="00CB6C71" w:rsidP="00442CB2">
      <w:pPr>
        <w:spacing w:before="120" w:after="120"/>
        <w:jc w:val="center"/>
        <w:rPr>
          <w:rFonts w:ascii="Segoe UI" w:hAnsi="Segoe UI" w:cs="Segoe UI"/>
          <w:color w:val="010101"/>
          <w:sz w:val="20"/>
          <w:szCs w:val="20"/>
        </w:rPr>
      </w:pPr>
    </w:p>
    <w:p w:rsidR="00442CB2" w:rsidRPr="00CB6C71" w:rsidRDefault="00442CB2" w:rsidP="00CB6C71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CB6C71">
        <w:rPr>
          <w:rFonts w:ascii="Times New Roman" w:hAnsi="Times New Roman" w:cs="Times New Roman"/>
          <w:color w:val="010101"/>
          <w:sz w:val="24"/>
          <w:szCs w:val="24"/>
        </w:rPr>
        <w:t>Вопросы для обучающихся 5-6 классов</w:t>
      </w:r>
    </w:p>
    <w:p w:rsidR="00442CB2" w:rsidRDefault="00442CB2" w:rsidP="00CB6C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6C71">
        <w:rPr>
          <w:rFonts w:ascii="Times New Roman" w:hAnsi="Times New Roman" w:cs="Times New Roman"/>
          <w:b/>
          <w:bCs/>
          <w:sz w:val="24"/>
          <w:szCs w:val="24"/>
        </w:rPr>
        <w:t>дистанционной-интернет  викторин</w:t>
      </w:r>
      <w:r w:rsidR="00FF1B0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CB6C71">
        <w:rPr>
          <w:rFonts w:ascii="Times New Roman" w:hAnsi="Times New Roman" w:cs="Times New Roman"/>
          <w:b/>
          <w:bCs/>
          <w:sz w:val="24"/>
          <w:szCs w:val="24"/>
        </w:rPr>
        <w:t xml:space="preserve"> “Робототехника”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345"/>
        <w:gridCol w:w="2693"/>
        <w:gridCol w:w="2337"/>
      </w:tblGrid>
      <w:tr w:rsidR="00345C58" w:rsidRPr="00C07113" w:rsidTr="00345C58">
        <w:trPr>
          <w:jc w:val="center"/>
        </w:trPr>
        <w:tc>
          <w:tcPr>
            <w:tcW w:w="2336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7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345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7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7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337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7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Руководитель (учитель информатики)</w:t>
            </w:r>
          </w:p>
        </w:tc>
      </w:tr>
      <w:tr w:rsidR="00345C58" w:rsidRPr="00C07113" w:rsidTr="00345C58">
        <w:trPr>
          <w:jc w:val="center"/>
        </w:trPr>
        <w:tc>
          <w:tcPr>
            <w:tcW w:w="2336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45C58" w:rsidRPr="00C07113" w:rsidRDefault="00345C58" w:rsidP="00952F8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45C58" w:rsidRPr="00CB6C71" w:rsidRDefault="00345C58" w:rsidP="00CB6C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1. Как называется автоматическое устройство, созданное</w:t>
      </w:r>
      <w:r w:rsidR="00345C58">
        <w:rPr>
          <w:color w:val="010101"/>
        </w:rPr>
        <w:t xml:space="preserve"> по принципу живого организма?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2. В какой стране впервые появились автоматические устройства, созданные для выполнения пр</w:t>
      </w:r>
      <w:r w:rsidR="00345C58">
        <w:rPr>
          <w:color w:val="010101"/>
        </w:rPr>
        <w:t xml:space="preserve">актических задач и упражнений? </w:t>
      </w:r>
    </w:p>
    <w:p w:rsidR="00AE652A" w:rsidRPr="00CB6C71" w:rsidRDefault="00442CB2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  <w:color w:val="010101"/>
        </w:rPr>
      </w:pPr>
      <w:r w:rsidRPr="00CB6C71">
        <w:rPr>
          <w:color w:val="010101"/>
        </w:rPr>
        <w:t>3</w:t>
      </w:r>
      <w:r w:rsidR="007A715F" w:rsidRPr="00CB6C71">
        <w:rPr>
          <w:color w:val="010101"/>
        </w:rPr>
        <w:t xml:space="preserve">. Кто </w:t>
      </w:r>
      <w:r w:rsidR="00345C58">
        <w:rPr>
          <w:color w:val="010101"/>
        </w:rPr>
        <w:t xml:space="preserve">и когда </w:t>
      </w:r>
      <w:r w:rsidR="007A715F" w:rsidRPr="00CB6C71">
        <w:rPr>
          <w:color w:val="010101"/>
        </w:rPr>
        <w:t>придумал слово «робот»?</w:t>
      </w:r>
      <w:r w:rsidR="00AE652A" w:rsidRPr="00CB6C71">
        <w:rPr>
          <w:noProof/>
          <w:color w:val="010101"/>
        </w:rPr>
        <w:t xml:space="preserve">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4. Как назы</w:t>
      </w:r>
      <w:r w:rsidR="00345C58">
        <w:rPr>
          <w:color w:val="010101"/>
        </w:rPr>
        <w:t xml:space="preserve">вается человекоподобный робот?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5. Какую форму имел автомат, изготовленный Архи</w:t>
      </w:r>
      <w:r w:rsidR="00345C58">
        <w:rPr>
          <w:color w:val="010101"/>
        </w:rPr>
        <w:t xml:space="preserve">медом в III веке до нашей эры?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6. Он по хозяйству помогает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И даже в шахматы играет.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Не обыграть его вовек!</w:t>
      </w:r>
    </w:p>
    <w:p w:rsidR="007A715F" w:rsidRPr="00CB6C71" w:rsidRDefault="00345C58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>
        <w:rPr>
          <w:color w:val="010101"/>
        </w:rPr>
        <w:t xml:space="preserve">А ведь совсем не человек.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7. Закончи фразу: «В прошлом опасность состояла в том, что люди становились рабами. Опасность будущего в</w:t>
      </w:r>
      <w:r w:rsidR="00345C58">
        <w:rPr>
          <w:color w:val="010101"/>
        </w:rPr>
        <w:t xml:space="preserve"> том, что люди могут стать...» </w:t>
      </w:r>
      <w:r w:rsidRPr="00CB6C71">
        <w:rPr>
          <w:color w:val="010101"/>
        </w:rPr>
        <w:t> 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8. Сам металлический</w:t>
      </w:r>
      <w:r w:rsidR="00345C58">
        <w:rPr>
          <w:color w:val="010101"/>
        </w:rPr>
        <w:t xml:space="preserve">, мозг электрический. Кто это?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9. Есть у меня в квартире робот,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У него огромный хобот.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Любит робот чистоту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И гудит как лайне</w:t>
      </w:r>
      <w:r w:rsidR="00345C58">
        <w:rPr>
          <w:color w:val="010101"/>
        </w:rPr>
        <w:t xml:space="preserve">р – ТУ.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10. В арм</w:t>
      </w:r>
      <w:r w:rsidR="00345C58">
        <w:rPr>
          <w:color w:val="010101"/>
        </w:rPr>
        <w:t xml:space="preserve">ии какой страны служат роботы?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 xml:space="preserve">11.Когда </w:t>
      </w:r>
      <w:r w:rsidR="000B676A">
        <w:rPr>
          <w:color w:val="010101"/>
        </w:rPr>
        <w:t xml:space="preserve">и кем </w:t>
      </w:r>
      <w:r w:rsidRPr="00CB6C71">
        <w:rPr>
          <w:color w:val="010101"/>
        </w:rPr>
        <w:t xml:space="preserve">была создана первая кукла-робот, умеющая писать произвольно заданный текст? </w:t>
      </w:r>
      <w:r w:rsidR="00AE652A" w:rsidRPr="00CB6C71">
        <w:rPr>
          <w:noProof/>
          <w:color w:val="010101"/>
        </w:rPr>
        <w:drawing>
          <wp:inline distT="0" distB="0" distL="0" distR="0" wp14:anchorId="7035F487" wp14:editId="60F2D7D3">
            <wp:extent cx="953135" cy="953135"/>
            <wp:effectExtent l="19050" t="0" r="0" b="0"/>
            <wp:docPr id="11" name="Рисунок 11" descr="https://www.prodlenka.org/components/com_mtree/attachments/487/487395/622c36ec1196c186182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dlenka.org/components/com_mtree/attachments/487/487395/622c36ec1196c1861829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52A" w:rsidRPr="00CB6C71">
        <w:rPr>
          <w:color w:val="010101"/>
        </w:rPr>
        <w:t xml:space="preserve"> </w:t>
      </w:r>
    </w:p>
    <w:p w:rsidR="00345C58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 xml:space="preserve">12.Где и кем управляют роботы-жокеи? </w:t>
      </w:r>
      <w:r w:rsidR="00AE652A" w:rsidRPr="00CB6C71">
        <w:rPr>
          <w:noProof/>
          <w:color w:val="010101"/>
        </w:rPr>
        <w:drawing>
          <wp:inline distT="0" distB="0" distL="0" distR="0" wp14:anchorId="2B4CDB3F" wp14:editId="3E83BA2E">
            <wp:extent cx="953135" cy="953135"/>
            <wp:effectExtent l="19050" t="0" r="0" b="0"/>
            <wp:docPr id="12" name="Рисунок 12" descr="https://www.prodlenka.org/components/com_mtree/attachments/487/487395/622c36ec119b3626272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dlenka.org/components/com_mtree/attachments/487/487395/622c36ec119b36262726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52A" w:rsidRPr="00CB6C71">
        <w:rPr>
          <w:color w:val="010101"/>
        </w:rPr>
        <w:t xml:space="preserve"> </w:t>
      </w:r>
    </w:p>
    <w:p w:rsidR="007A715F" w:rsidRPr="00CB6C71" w:rsidRDefault="007A715F" w:rsidP="00CB6C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lastRenderedPageBreak/>
        <w:t xml:space="preserve">13. Кто </w:t>
      </w:r>
      <w:r w:rsidR="00442CB2" w:rsidRPr="00CB6C71">
        <w:rPr>
          <w:color w:val="010101"/>
        </w:rPr>
        <w:t xml:space="preserve">и когда </w:t>
      </w:r>
      <w:r w:rsidRPr="00CB6C71">
        <w:rPr>
          <w:color w:val="010101"/>
        </w:rPr>
        <w:t xml:space="preserve">первым в мире спроектировал робота? </w:t>
      </w:r>
      <w:r w:rsidR="00AE652A" w:rsidRPr="00CB6C71">
        <w:rPr>
          <w:noProof/>
          <w:color w:val="010101"/>
        </w:rPr>
        <w:drawing>
          <wp:inline distT="0" distB="0" distL="0" distR="0" wp14:anchorId="07AECA2D" wp14:editId="578EC1FD">
            <wp:extent cx="953135" cy="953135"/>
            <wp:effectExtent l="19050" t="0" r="0" b="0"/>
            <wp:docPr id="13" name="Рисунок 13" descr="https://www.prodlenka.org/components/com_mtree/attachments/487/487395/622c36ec119f5205456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odlenka.org/components/com_mtree/attachments/487/487395/622c36ec119f520545685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52A" w:rsidRPr="00CB6C71">
        <w:rPr>
          <w:color w:val="010101"/>
        </w:rPr>
        <w:t xml:space="preserve"> </w:t>
      </w:r>
    </w:p>
    <w:p w:rsidR="007A715F" w:rsidRPr="00CB6C71" w:rsidRDefault="007A715F" w:rsidP="00345C5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 xml:space="preserve">14. Кто сформулировал основные законы робототехники? </w:t>
      </w:r>
      <w:r w:rsidR="00AE652A" w:rsidRPr="00CB6C71">
        <w:rPr>
          <w:noProof/>
          <w:color w:val="010101"/>
        </w:rPr>
        <w:drawing>
          <wp:inline distT="0" distB="0" distL="0" distR="0" wp14:anchorId="31403703" wp14:editId="078B29E3">
            <wp:extent cx="953135" cy="953135"/>
            <wp:effectExtent l="19050" t="0" r="0" b="0"/>
            <wp:docPr id="14" name="Рисунок 14" descr="https://www.prodlenka.org/components/com_mtree/attachments/487/487395/622c36ec11a36242420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dlenka.org/components/com_mtree/attachments/487/487395/622c36ec11a3624242076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52A" w:rsidRPr="00CB6C71">
        <w:rPr>
          <w:color w:val="010101"/>
        </w:rPr>
        <w:t xml:space="preserve"> </w:t>
      </w:r>
    </w:p>
    <w:p w:rsidR="000203F0" w:rsidRPr="00CB6C71" w:rsidRDefault="007A715F" w:rsidP="000B67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10101"/>
        </w:rPr>
      </w:pPr>
      <w:r w:rsidRPr="00CB6C71">
        <w:rPr>
          <w:color w:val="010101"/>
        </w:rPr>
        <w:t>15. Где и когда прошли Первые Олимпийские игры роботов-</w:t>
      </w:r>
      <w:proofErr w:type="spellStart"/>
      <w:r w:rsidRPr="00CB6C71">
        <w:rPr>
          <w:color w:val="010101"/>
        </w:rPr>
        <w:t>андроидов</w:t>
      </w:r>
      <w:proofErr w:type="spellEnd"/>
      <w:r w:rsidRPr="00CB6C71">
        <w:rPr>
          <w:color w:val="010101"/>
        </w:rPr>
        <w:t>? </w:t>
      </w:r>
    </w:p>
    <w:sectPr w:rsidR="000203F0" w:rsidRPr="00CB6C71" w:rsidSect="004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F"/>
    <w:rsid w:val="000203F0"/>
    <w:rsid w:val="000B676A"/>
    <w:rsid w:val="00345C58"/>
    <w:rsid w:val="0044292E"/>
    <w:rsid w:val="00442CB2"/>
    <w:rsid w:val="007A715F"/>
    <w:rsid w:val="00AE652A"/>
    <w:rsid w:val="00CB6C71"/>
    <w:rsid w:val="00DA4134"/>
    <w:rsid w:val="00E353A1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1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4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1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4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2023-04-04T09:15:00Z</dcterms:created>
  <dcterms:modified xsi:type="dcterms:W3CDTF">2023-04-04T12:12:00Z</dcterms:modified>
</cp:coreProperties>
</file>