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4A0"/>
      </w:tblPr>
      <w:tblGrid>
        <w:gridCol w:w="3119"/>
        <w:gridCol w:w="2551"/>
        <w:gridCol w:w="4253"/>
      </w:tblGrid>
      <w:tr w:rsidR="00BE62BF" w:rsidRPr="00A77453" w:rsidTr="005E238E">
        <w:tc>
          <w:tcPr>
            <w:tcW w:w="3119" w:type="dxa"/>
          </w:tcPr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ЧăвашРеспубликинчи</w:t>
            </w: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Патăрьелрайонĕн</w:t>
            </w: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администрацийĕн</w:t>
            </w: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вĕрентÿ</w:t>
            </w:r>
            <w:proofErr w:type="spellEnd"/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çамрăксен</w:t>
            </w:r>
            <w:proofErr w:type="spellEnd"/>
            <w:r w:rsidR="00CA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политикин, </w:t>
            </w:r>
            <w:proofErr w:type="spellStart"/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физкультурăпа</w:t>
            </w:r>
            <w:proofErr w:type="spellEnd"/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управленийĕ</w:t>
            </w: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  <w:p w:rsidR="00BE62BF" w:rsidRPr="00A77453" w:rsidRDefault="00DA19B1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  от 26.01.2022</w:t>
            </w:r>
            <w:r w:rsidR="00BE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E62BF"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2BF" w:rsidRPr="00A77453" w:rsidRDefault="00BE62BF" w:rsidP="005A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 физической культуры и спорта</w:t>
            </w: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 района</w:t>
            </w:r>
          </w:p>
          <w:p w:rsidR="00BE62BF" w:rsidRPr="00A77453" w:rsidRDefault="00BE62BF" w:rsidP="005A4C4A">
            <w:pPr>
              <w:keepNext/>
              <w:tabs>
                <w:tab w:val="left" w:pos="2585"/>
              </w:tabs>
              <w:spacing w:after="0" w:line="240" w:lineRule="auto"/>
              <w:ind w:right="-65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Чувашской Республики</w:t>
            </w:r>
          </w:p>
        </w:tc>
      </w:tr>
      <w:tr w:rsidR="00BE62BF" w:rsidRPr="00A77453" w:rsidTr="005E238E">
        <w:trPr>
          <w:cantSplit/>
        </w:trPr>
        <w:tc>
          <w:tcPr>
            <w:tcW w:w="9923" w:type="dxa"/>
            <w:gridSpan w:val="3"/>
          </w:tcPr>
          <w:p w:rsidR="00BE62BF" w:rsidRPr="00A77453" w:rsidRDefault="00BE62BF" w:rsidP="005A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2BF" w:rsidRPr="00A77453" w:rsidRDefault="00BE62BF" w:rsidP="005A4C4A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</w:t>
            </w:r>
            <w:r w:rsidR="00EC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                                                                                              с. Батырево</w:t>
            </w:r>
          </w:p>
        </w:tc>
      </w:tr>
    </w:tbl>
    <w:p w:rsidR="00BE62BF" w:rsidRPr="00A77453" w:rsidRDefault="00BE62BF" w:rsidP="00BE62BF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148"/>
        <w:gridCol w:w="4274"/>
      </w:tblGrid>
      <w:tr w:rsidR="00BE62BF" w:rsidRPr="00A317C6" w:rsidTr="005A4C4A">
        <w:tc>
          <w:tcPr>
            <w:tcW w:w="5148" w:type="dxa"/>
            <w:hideMark/>
          </w:tcPr>
          <w:p w:rsidR="00BE62BF" w:rsidRPr="00A317C6" w:rsidRDefault="00BE62BF" w:rsidP="005A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2BF" w:rsidRPr="00A317C6" w:rsidRDefault="00BE62BF" w:rsidP="005A4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муниципальном этапе X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A1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республиканского конкурса на луч</w:t>
            </w:r>
            <w:r w:rsidR="00DA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классного руководителя 2022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62BF" w:rsidRPr="00A317C6" w:rsidRDefault="00BE62BF" w:rsidP="005A4C4A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BE62BF" w:rsidRPr="00A317C6" w:rsidRDefault="00BE62BF" w:rsidP="005A4C4A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2BF" w:rsidRPr="00A317C6" w:rsidRDefault="00BE62BF" w:rsidP="00BE62BF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BF" w:rsidRPr="00A317C6" w:rsidRDefault="00BE62BF" w:rsidP="00BE6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 xml:space="preserve">В целях выявления, поддержки и </w:t>
      </w:r>
      <w:proofErr w:type="gramStart"/>
      <w:r w:rsidRPr="00A317C6">
        <w:rPr>
          <w:rFonts w:ascii="Times New Roman" w:hAnsi="Times New Roman"/>
          <w:sz w:val="24"/>
          <w:szCs w:val="24"/>
        </w:rPr>
        <w:t>поощрения</w:t>
      </w:r>
      <w:proofErr w:type="gramEnd"/>
      <w:r w:rsidRPr="00A317C6">
        <w:rPr>
          <w:rFonts w:ascii="Times New Roman" w:hAnsi="Times New Roman"/>
          <w:sz w:val="24"/>
          <w:szCs w:val="24"/>
        </w:rPr>
        <w:t xml:space="preserve"> творчески работающих классных руководителей, совершенствования педагогического мастерства и организации воспитательной работы </w:t>
      </w:r>
    </w:p>
    <w:p w:rsidR="00BE62BF" w:rsidRPr="00A317C6" w:rsidRDefault="00BE62BF" w:rsidP="00BE6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2BF" w:rsidRPr="00A317C6" w:rsidRDefault="00BE62BF" w:rsidP="00BE62BF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BE62BF" w:rsidRPr="00A317C6" w:rsidRDefault="00BE62BF" w:rsidP="00BE62BF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BF" w:rsidRPr="00A317C6" w:rsidRDefault="00BE62BF" w:rsidP="00BE62BF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Провести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19B1" w:rsidRPr="003C24AB">
        <w:rPr>
          <w:rFonts w:ascii="Times New Roman" w:hAnsi="Times New Roman" w:cs="Times New Roman"/>
          <w:b/>
          <w:sz w:val="24"/>
          <w:szCs w:val="24"/>
        </w:rPr>
        <w:t>с 07 февраля по 18 февраля 2022 года</w:t>
      </w:r>
      <w:r w:rsidR="00DA19B1" w:rsidRPr="003C24AB">
        <w:rPr>
          <w:rFonts w:ascii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A19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луч</w:t>
      </w:r>
      <w:r w:rsidR="00DA19B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2022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Конкурс).</w:t>
      </w:r>
    </w:p>
    <w:p w:rsidR="00BE62BF" w:rsidRPr="00A317C6" w:rsidRDefault="00BE62BF" w:rsidP="00BE62BF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Утвердить:</w:t>
      </w:r>
    </w:p>
    <w:p w:rsidR="00BE62BF" w:rsidRPr="00A317C6" w:rsidRDefault="00BE62BF" w:rsidP="00BE62BF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Положение о  Конкурсе (Приложение 1);</w:t>
      </w:r>
    </w:p>
    <w:p w:rsidR="00BE62BF" w:rsidRPr="00A317C6" w:rsidRDefault="00BE62BF" w:rsidP="00BE62BF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Состав оргкомитета по организации Конкурса (Приложение 2);</w:t>
      </w:r>
    </w:p>
    <w:p w:rsidR="00BE62BF" w:rsidRPr="00A317C6" w:rsidRDefault="00BE62BF" w:rsidP="00BE62BF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Состав муниципальной экспертной комиссии по проведению Конкурса (Приложение 3);</w:t>
      </w:r>
    </w:p>
    <w:p w:rsidR="00BE62BF" w:rsidRPr="00A317C6" w:rsidRDefault="00BE62BF" w:rsidP="00BE62BF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Смету расходов  по организации и проведению  Конкурса (Приложение 4).</w:t>
      </w:r>
    </w:p>
    <w:p w:rsidR="00BE62BF" w:rsidRPr="00A317C6" w:rsidRDefault="00BE62BF" w:rsidP="00BE62BF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Рекомендовать руководителям образовательных учреждений:</w:t>
      </w:r>
    </w:p>
    <w:p w:rsidR="00BE62BF" w:rsidRPr="00A317C6" w:rsidRDefault="00BE62BF" w:rsidP="00BE62BF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школьный этап Конкурса;</w:t>
      </w:r>
    </w:p>
    <w:p w:rsidR="00BE62BF" w:rsidRPr="00A317C6" w:rsidRDefault="00BE62BF" w:rsidP="00BE62BF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участие классных руководителей в Конкурсе.</w:t>
      </w:r>
    </w:p>
    <w:p w:rsidR="00BE62BF" w:rsidRPr="00A317C6" w:rsidRDefault="00BE62BF" w:rsidP="00BE62BF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  Контроль над выполнением настоящего приказа возложить на методиста ИМЦ управления образования Елагину С.Г.</w:t>
      </w:r>
    </w:p>
    <w:p w:rsidR="00BE62BF" w:rsidRPr="00A317C6" w:rsidRDefault="00BE62BF" w:rsidP="00BE62BF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BF" w:rsidRPr="00A317C6" w:rsidRDefault="00BE62BF" w:rsidP="00BE62BF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62BF" w:rsidRPr="00A317C6" w:rsidRDefault="00BE62BF" w:rsidP="00BE62BF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BF" w:rsidRPr="00A317C6" w:rsidRDefault="00BE62BF" w:rsidP="00BE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образования, </w:t>
      </w:r>
    </w:p>
    <w:p w:rsidR="00BE62BF" w:rsidRPr="00A317C6" w:rsidRDefault="00BE62BF" w:rsidP="00BE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политики, физической культуры и спорта                                       И.П. Рубцова</w:t>
      </w:r>
    </w:p>
    <w:p w:rsidR="00BE62BF" w:rsidRPr="00A317C6" w:rsidRDefault="00BE62BF" w:rsidP="00BE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BF" w:rsidRPr="00A317C6" w:rsidRDefault="00BE62BF" w:rsidP="00BE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BF" w:rsidRPr="00A317C6" w:rsidRDefault="00BE62BF" w:rsidP="00BE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BF" w:rsidRPr="00A317C6" w:rsidRDefault="00BE62BF" w:rsidP="00BE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BF" w:rsidRDefault="00BE62BF" w:rsidP="00BE62BF"/>
    <w:p w:rsidR="00BE62BF" w:rsidRDefault="00BE62BF" w:rsidP="00BE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B59" w:rsidRDefault="00FB2B59" w:rsidP="00BE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B59" w:rsidRDefault="00FB2B59" w:rsidP="00BE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2BF" w:rsidRPr="00A317C6" w:rsidRDefault="00BE62BF" w:rsidP="00BE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BE62BF" w:rsidRPr="00A317C6" w:rsidRDefault="00BE62BF" w:rsidP="00BE62B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к приказу    управления образования                                              </w:t>
      </w:r>
    </w:p>
    <w:p w:rsidR="00BE62BF" w:rsidRPr="00A317C6" w:rsidRDefault="00BE62BF" w:rsidP="00BE62B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DA19B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от   «26» января 2022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DA19B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46</w:t>
      </w:r>
    </w:p>
    <w:p w:rsidR="00BE62BF" w:rsidRPr="00A317C6" w:rsidRDefault="00BE62BF" w:rsidP="00BE6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62BF" w:rsidRPr="00A317C6" w:rsidRDefault="00BE62BF" w:rsidP="00BE62B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E62BF" w:rsidRPr="00A317C6" w:rsidRDefault="00BE62BF" w:rsidP="00B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E62BF" w:rsidRPr="00A317C6" w:rsidRDefault="00BE62BF" w:rsidP="00B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этапе X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B2B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B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республиканского конкурса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</w:t>
      </w:r>
      <w:r w:rsidR="00FB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классного руководителя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62BF" w:rsidRPr="00A317C6" w:rsidRDefault="00BE62BF" w:rsidP="00BE6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BF" w:rsidRPr="00A317C6" w:rsidRDefault="00DA19B1" w:rsidP="00BE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62BF"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62BF" w:rsidRPr="00A317C6" w:rsidRDefault="00BE62BF" w:rsidP="00BE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Муниципальный этап республиканского конкурса на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2022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Чувашской Республики,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BE62BF" w:rsidRPr="00A317C6" w:rsidRDefault="00BE62BF" w:rsidP="00BE62BF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1.2. Учредителями Конкурса являются  управление образования, молодежной политики, физической культуры и спорта администрации  Батыревского района; Батыревская районная 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 профсоюза образования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Учредители).</w:t>
      </w:r>
    </w:p>
    <w:p w:rsidR="00BE62BF" w:rsidRPr="00A317C6" w:rsidRDefault="00BE62BF" w:rsidP="00BE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BF" w:rsidRPr="00A317C6" w:rsidRDefault="00BE62BF" w:rsidP="00DA1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Руководство конкурсом</w:t>
      </w:r>
      <w:r w:rsidR="00DA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62BF" w:rsidRPr="00A317C6" w:rsidRDefault="00BE62BF" w:rsidP="00BE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 оргкомитета.</w:t>
      </w:r>
    </w:p>
    <w:p w:rsidR="00BE62BF" w:rsidRPr="00A317C6" w:rsidRDefault="00BE62BF" w:rsidP="00BE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 создает жюри и утверждает регламент его работы, готовит представление кандидатов к награждению по итогам Конкурса.</w:t>
      </w:r>
    </w:p>
    <w:p w:rsidR="00BE62BF" w:rsidRPr="00A317C6" w:rsidRDefault="00BE62BF" w:rsidP="00BE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Жюри  Конкурса формируется из специалистов, </w:t>
      </w:r>
      <w:r w:rsidRPr="00A317C6">
        <w:rPr>
          <w:rFonts w:ascii="Times New Roman" w:hAnsi="Times New Roman" w:cs="Times New Roman"/>
          <w:sz w:val="24"/>
          <w:szCs w:val="24"/>
        </w:rPr>
        <w:t xml:space="preserve">имеющих опыт практической и научной работы в области воспитания, владеющих навыками экспертизы конкурсных (творческих) мероприятий,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управления образования, профессиональных и иных общественных организаций (ученическое самоуправление, молодёжное движение), средств массовой информации и др.</w:t>
      </w:r>
    </w:p>
    <w:p w:rsidR="00FB2B59" w:rsidRDefault="00FB2B59" w:rsidP="00BE6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2BF" w:rsidRDefault="00BE62BF" w:rsidP="00DA1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  <w:r w:rsidR="00DA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62BF" w:rsidRPr="00A317C6" w:rsidRDefault="00BE62BF" w:rsidP="00BE6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317C6">
        <w:rPr>
          <w:rFonts w:ascii="Times New Roman" w:hAnsi="Times New Roman"/>
          <w:sz w:val="24"/>
          <w:szCs w:val="24"/>
        </w:rPr>
        <w:t xml:space="preserve">В Конкурсе могут принять участие классные руководители общеобразовательных организаций,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Конкурса не менее двух лет с одним коллективом класса, победители </w:t>
      </w:r>
      <w:r>
        <w:rPr>
          <w:rFonts w:ascii="Times New Roman" w:hAnsi="Times New Roman"/>
          <w:sz w:val="24"/>
          <w:szCs w:val="24"/>
        </w:rPr>
        <w:t xml:space="preserve">школьного этапа конкурса </w:t>
      </w:r>
      <w:r w:rsidRPr="00A317C6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4"/>
          <w:szCs w:val="24"/>
        </w:rPr>
        <w:t>».</w:t>
      </w:r>
    </w:p>
    <w:p w:rsidR="00BE62BF" w:rsidRPr="00A317C6" w:rsidRDefault="00BE62BF" w:rsidP="00BE6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3.2. К участию в Конкурсе не допускаются классные руководители, являющиеся победителями прошлых лет, а также приз</w:t>
      </w:r>
      <w:r>
        <w:rPr>
          <w:rFonts w:ascii="Times New Roman" w:hAnsi="Times New Roman"/>
          <w:sz w:val="24"/>
          <w:szCs w:val="24"/>
        </w:rPr>
        <w:t>ерами (лауреатами) Конкурса 2021</w:t>
      </w:r>
      <w:r w:rsidRPr="00A317C6">
        <w:rPr>
          <w:rFonts w:ascii="Times New Roman" w:hAnsi="Times New Roman"/>
          <w:sz w:val="24"/>
          <w:szCs w:val="24"/>
        </w:rPr>
        <w:t xml:space="preserve"> года.</w:t>
      </w:r>
    </w:p>
    <w:p w:rsidR="00BE62BF" w:rsidRDefault="00BE62BF" w:rsidP="00BE6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2BF" w:rsidRPr="00A317C6" w:rsidRDefault="00BE62BF" w:rsidP="00BE6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проведения конкурса</w:t>
      </w:r>
      <w:r w:rsidR="00DA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62BF" w:rsidRDefault="00BE62BF" w:rsidP="00B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 в период с </w:t>
      </w:r>
      <w:r w:rsidRPr="003C24AB">
        <w:rPr>
          <w:rFonts w:ascii="Times New Roman" w:hAnsi="Times New Roman" w:cs="Times New Roman"/>
          <w:b/>
          <w:sz w:val="24"/>
          <w:szCs w:val="24"/>
        </w:rPr>
        <w:t>24 января по 22 марта 2022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4AB" w:rsidRPr="003C24AB" w:rsidRDefault="003C24AB" w:rsidP="00BE6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2BF" w:rsidRPr="003C24AB" w:rsidRDefault="00BE62BF" w:rsidP="00B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 этап – школьный – </w:t>
      </w:r>
      <w:r w:rsidRPr="003C24AB">
        <w:rPr>
          <w:rFonts w:ascii="Times New Roman" w:hAnsi="Times New Roman" w:cs="Times New Roman"/>
          <w:b/>
          <w:sz w:val="24"/>
          <w:szCs w:val="24"/>
        </w:rPr>
        <w:t>с 24 января по 04 февраля 2022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общеобразовательными организациями;</w:t>
      </w:r>
    </w:p>
    <w:p w:rsidR="00BE62BF" w:rsidRPr="003C24AB" w:rsidRDefault="00BE62BF" w:rsidP="00B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lastRenderedPageBreak/>
        <w:t xml:space="preserve">II этап – муниципальный – </w:t>
      </w:r>
      <w:r w:rsidRPr="003C24AB">
        <w:rPr>
          <w:rFonts w:ascii="Times New Roman" w:hAnsi="Times New Roman" w:cs="Times New Roman"/>
          <w:b/>
          <w:sz w:val="24"/>
          <w:szCs w:val="24"/>
        </w:rPr>
        <w:t>с 07 февраля по 18 февраля 2022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органами управления образованием администраций муниципальных районов и городских округов;</w:t>
      </w:r>
    </w:p>
    <w:p w:rsidR="00BE62BF" w:rsidRDefault="00BE62BF" w:rsidP="00B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III этап – республиканский – проводится Министерством образования и молодежной политики Чувашской Республики и БУ ЧР ДПО «Чувашский республиканский институт образования» Минобразования Чувашии –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с 1 марта по 22 марта 2022 года </w:t>
      </w:r>
      <w:r w:rsidRPr="003C24AB">
        <w:rPr>
          <w:rFonts w:ascii="Times New Roman" w:hAnsi="Times New Roman" w:cs="Times New Roman"/>
          <w:sz w:val="24"/>
          <w:szCs w:val="24"/>
        </w:rPr>
        <w:t>и включает 2 тура:</w:t>
      </w:r>
    </w:p>
    <w:p w:rsidR="00BE62BF" w:rsidRPr="003C24AB" w:rsidRDefault="00BE62BF" w:rsidP="00BE6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1 тур – заочный – с 1 марта по 15 марта 2022 года;</w:t>
      </w:r>
    </w:p>
    <w:p w:rsidR="00BE62BF" w:rsidRPr="003C24AB" w:rsidRDefault="00BE62BF" w:rsidP="00BE6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2 тур – очный - с 16 марта по 22 марта 2022 года.</w:t>
      </w:r>
    </w:p>
    <w:p w:rsidR="00BE62BF" w:rsidRDefault="00BE62BF" w:rsidP="00BE62BF"/>
    <w:p w:rsidR="003C24AB" w:rsidRPr="00A317C6" w:rsidRDefault="003C24AB" w:rsidP="003C2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участия и порядок проведения</w:t>
      </w:r>
    </w:p>
    <w:p w:rsidR="003C24AB" w:rsidRPr="00A317C6" w:rsidRDefault="003C24AB" w:rsidP="00DA19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конкурсных мероприятий</w:t>
      </w:r>
      <w:r w:rsidR="00DA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и  муниципального этапов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="0000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24AB" w:rsidRPr="00A317C6" w:rsidRDefault="003C24AB" w:rsidP="00007E8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образовательными учреждениями.</w:t>
      </w:r>
    </w:p>
    <w:p w:rsidR="003C24AB" w:rsidRDefault="003C24AB" w:rsidP="003C24AB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– произвольная.</w:t>
      </w:r>
    </w:p>
    <w:p w:rsidR="003C24AB" w:rsidRPr="003C24AB" w:rsidRDefault="003C24AB" w:rsidP="003C24AB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Обязательное  условие: </w:t>
      </w:r>
    </w:p>
    <w:p w:rsidR="003C24AB" w:rsidRPr="003C24AB" w:rsidRDefault="003C24AB" w:rsidP="003C24AB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 образовательная организация размещает на сайте организации тематический баннер «Самый классный </w:t>
      </w:r>
      <w:proofErr w:type="spellStart"/>
      <w:proofErr w:type="gramStart"/>
      <w:r w:rsidRPr="003C24AB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3C24AB">
        <w:rPr>
          <w:rFonts w:ascii="Times New Roman" w:hAnsi="Times New Roman" w:cs="Times New Roman"/>
          <w:sz w:val="24"/>
          <w:szCs w:val="24"/>
        </w:rPr>
        <w:t xml:space="preserve">» в срок до 7 февраля 2022 года. </w:t>
      </w:r>
    </w:p>
    <w:p w:rsidR="003C24AB" w:rsidRPr="003C24AB" w:rsidRDefault="003C24AB" w:rsidP="003C24AB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Структура баннера следующая: </w:t>
      </w:r>
    </w:p>
    <w:p w:rsidR="003C24AB" w:rsidRPr="003C24AB" w:rsidRDefault="003C24AB" w:rsidP="003C24AB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приказ о проведении школьного этапа Конкурса; </w:t>
      </w:r>
    </w:p>
    <w:p w:rsidR="003C24AB" w:rsidRPr="003C24AB" w:rsidRDefault="003C24AB" w:rsidP="003C24AB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резюме участников Конкурса; </w:t>
      </w:r>
    </w:p>
    <w:p w:rsidR="003C24AB" w:rsidRPr="003C24AB" w:rsidRDefault="003C24AB" w:rsidP="003C24AB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статистика Конкурса; </w:t>
      </w:r>
    </w:p>
    <w:p w:rsidR="003C24AB" w:rsidRPr="003C24AB" w:rsidRDefault="003C24AB" w:rsidP="003C24AB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хроника событий; </w:t>
      </w:r>
    </w:p>
    <w:p w:rsidR="003C24AB" w:rsidRPr="003C24AB" w:rsidRDefault="003C24AB" w:rsidP="003C24AB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ссылки на сайты участников Конкурса; </w:t>
      </w:r>
    </w:p>
    <w:p w:rsidR="003C24AB" w:rsidRPr="003C24AB" w:rsidRDefault="003C24AB" w:rsidP="003C24AB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AB">
        <w:rPr>
          <w:rFonts w:ascii="Times New Roman" w:hAnsi="Times New Roman" w:cs="Times New Roman"/>
          <w:sz w:val="24"/>
          <w:szCs w:val="24"/>
        </w:rPr>
        <w:t>- итоговый протокол и приказ об итогах школьного этапа Конкурса</w:t>
      </w:r>
      <w:r w:rsidR="00286D12">
        <w:rPr>
          <w:rFonts w:ascii="Times New Roman" w:hAnsi="Times New Roman" w:cs="Times New Roman"/>
          <w:sz w:val="24"/>
          <w:szCs w:val="24"/>
        </w:rPr>
        <w:t>.</w:t>
      </w:r>
    </w:p>
    <w:p w:rsidR="003C24AB" w:rsidRPr="003C24AB" w:rsidRDefault="003C24AB" w:rsidP="003C24AB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AB" w:rsidRPr="00A317C6" w:rsidRDefault="003C24AB" w:rsidP="003C24AB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 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муниципальном этапе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участвуют классные руководители – победители школьного этапа. Для участия в муниципальном этапе школьная комиссия выдвигает 1 кандидата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="0000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по электронному адресу </w:t>
      </w:r>
      <w:hyperlink r:id="rId6" w:history="1">
        <w:r w:rsidRPr="00A317C6">
          <w:rPr>
            <w:rStyle w:val="a3"/>
            <w:sz w:val="24"/>
            <w:szCs w:val="24"/>
          </w:rPr>
          <w:t xml:space="preserve"> </w:t>
        </w:r>
        <w:r w:rsidRPr="00A317C6">
          <w:rPr>
            <w:rStyle w:val="a3"/>
            <w:sz w:val="24"/>
            <w:szCs w:val="24"/>
            <w:lang w:val="en-US"/>
          </w:rPr>
          <w:t>irishka</w:t>
        </w:r>
        <w:r w:rsidRPr="00A317C6">
          <w:rPr>
            <w:rStyle w:val="a3"/>
            <w:sz w:val="24"/>
            <w:szCs w:val="24"/>
          </w:rPr>
          <w:t>90.</w:t>
        </w:r>
        <w:r w:rsidRPr="00A317C6">
          <w:rPr>
            <w:rStyle w:val="a3"/>
            <w:sz w:val="24"/>
            <w:szCs w:val="24"/>
            <w:lang w:val="en-US"/>
          </w:rPr>
          <w:t>irina</w:t>
        </w:r>
        <w:r w:rsidRPr="00A317C6">
          <w:rPr>
            <w:rStyle w:val="a3"/>
            <w:sz w:val="24"/>
            <w:szCs w:val="24"/>
          </w:rPr>
          <w:t>@</w:t>
        </w:r>
        <w:r w:rsidRPr="00A317C6">
          <w:rPr>
            <w:rStyle w:val="a3"/>
            <w:sz w:val="24"/>
            <w:szCs w:val="24"/>
            <w:lang w:val="en-US"/>
          </w:rPr>
          <w:t>mail</w:t>
        </w:r>
        <w:r w:rsidRPr="00A317C6">
          <w:rPr>
            <w:rStyle w:val="a3"/>
            <w:sz w:val="24"/>
            <w:szCs w:val="24"/>
          </w:rPr>
          <w:t>.</w:t>
        </w:r>
        <w:r w:rsidRPr="00A317C6">
          <w:rPr>
            <w:rStyle w:val="a3"/>
            <w:sz w:val="24"/>
            <w:szCs w:val="24"/>
            <w:lang w:val="en-US"/>
          </w:rPr>
          <w:t>ru</w:t>
        </w:r>
      </w:hyperlink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карту участника Конкурса (Приложение №1 к положению Конкурса).</w:t>
      </w:r>
    </w:p>
    <w:p w:rsidR="003C24AB" w:rsidRPr="00A317C6" w:rsidRDefault="003C24AB" w:rsidP="003C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12" w:rsidRPr="00286D12" w:rsidRDefault="003C24AB" w:rsidP="00BE62BF">
      <w:pPr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5.3. В программу </w:t>
      </w:r>
      <w:r w:rsidR="00286D12" w:rsidRPr="00286D1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6D12">
        <w:rPr>
          <w:rFonts w:ascii="Times New Roman" w:hAnsi="Times New Roman" w:cs="Times New Roman"/>
          <w:sz w:val="24"/>
          <w:szCs w:val="24"/>
        </w:rPr>
        <w:t xml:space="preserve"> этапа Конкурса</w:t>
      </w:r>
      <w:r w:rsidR="00B83187">
        <w:rPr>
          <w:rFonts w:ascii="Times New Roman" w:hAnsi="Times New Roman" w:cs="Times New Roman"/>
          <w:sz w:val="24"/>
          <w:szCs w:val="24"/>
        </w:rPr>
        <w:t xml:space="preserve"> (в заочной форме)</w:t>
      </w:r>
      <w:r w:rsidRPr="00286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D12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>:</w:t>
      </w:r>
    </w:p>
    <w:p w:rsidR="00286D12" w:rsidRPr="00286D12" w:rsidRDefault="003C24AB" w:rsidP="00286D12">
      <w:pPr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 1. </w:t>
      </w:r>
      <w:r w:rsidRPr="00286D12">
        <w:rPr>
          <w:rFonts w:ascii="Times New Roman" w:hAnsi="Times New Roman" w:cs="Times New Roman"/>
          <w:b/>
          <w:sz w:val="24"/>
          <w:szCs w:val="24"/>
        </w:rPr>
        <w:t>Самопрезентация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– это видеоролик продолжительностью не более 3 минут с возможностью воспроизведения на большом количестве современных цифровых устройств: AVI, MPEG, MKV, WMV, FLV, FullHD и иное (качество не ниже 360 px).</w:t>
      </w:r>
    </w:p>
    <w:p w:rsidR="00286D12" w:rsidRDefault="003C24AB" w:rsidP="00286D12">
      <w:pPr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 </w:t>
      </w:r>
      <w:r w:rsidR="00286D1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6D12">
        <w:rPr>
          <w:rFonts w:ascii="Times New Roman" w:hAnsi="Times New Roman" w:cs="Times New Roman"/>
          <w:b/>
          <w:sz w:val="24"/>
          <w:szCs w:val="24"/>
        </w:rPr>
        <w:t>Самопрезентация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 xml:space="preserve"> Видеоролик должен быть оформлен </w:t>
      </w:r>
      <w:proofErr w:type="gramStart"/>
      <w:r w:rsidRPr="00286D1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 xml:space="preserve"> информационной заставкой с указанием фамилии, имени, отчества участника, образовательной организации. Участники самостоятельно определяют жанр видеоролика (интервью, репортаж, видеоклип, мультфильм и иное).</w:t>
      </w:r>
    </w:p>
    <w:p w:rsidR="00B83187" w:rsidRPr="00B83187" w:rsidRDefault="00B83187" w:rsidP="00286D12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t xml:space="preserve">      До </w:t>
      </w:r>
      <w:r w:rsidRPr="00B83187">
        <w:rPr>
          <w:rFonts w:ascii="Times New Roman" w:hAnsi="Times New Roman" w:cs="Times New Roman"/>
          <w:b/>
          <w:sz w:val="24"/>
          <w:szCs w:val="24"/>
        </w:rPr>
        <w:t>10 февраля 2022 года</w:t>
      </w:r>
      <w:r w:rsidRPr="00B83187">
        <w:rPr>
          <w:rFonts w:ascii="Times New Roman" w:hAnsi="Times New Roman" w:cs="Times New Roman"/>
          <w:sz w:val="24"/>
          <w:szCs w:val="24"/>
        </w:rPr>
        <w:t xml:space="preserve"> участники представляют по электронному адресу </w:t>
      </w:r>
      <w:r w:rsidRPr="00B8318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elagina-sveta.09@yandex.ru</w:t>
      </w:r>
      <w:r w:rsidRPr="00B83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83187">
        <w:rPr>
          <w:rFonts w:ascii="Times New Roman" w:hAnsi="Times New Roman" w:cs="Times New Roman"/>
          <w:sz w:val="24"/>
          <w:szCs w:val="24"/>
        </w:rPr>
        <w:t>видеоролик «Самопрезента</w:t>
      </w:r>
      <w:r>
        <w:rPr>
          <w:rFonts w:ascii="Times New Roman" w:hAnsi="Times New Roman" w:cs="Times New Roman"/>
          <w:sz w:val="24"/>
          <w:szCs w:val="24"/>
        </w:rPr>
        <w:t>ция «Я – классный руководитель».</w:t>
      </w:r>
    </w:p>
    <w:p w:rsidR="00B83187" w:rsidRDefault="00286D12" w:rsidP="00286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3187" w:rsidRPr="00B83187">
        <w:rPr>
          <w:rFonts w:ascii="Times New Roman" w:hAnsi="Times New Roman" w:cs="Times New Roman"/>
          <w:b/>
          <w:sz w:val="24"/>
          <w:szCs w:val="24"/>
        </w:rPr>
        <w:t>Заочная экспертиза</w:t>
      </w:r>
      <w:r w:rsidR="00B83187">
        <w:rPr>
          <w:rFonts w:ascii="Times New Roman" w:hAnsi="Times New Roman" w:cs="Times New Roman"/>
          <w:sz w:val="24"/>
          <w:szCs w:val="24"/>
        </w:rPr>
        <w:t xml:space="preserve"> </w:t>
      </w:r>
      <w:r w:rsidR="00B83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8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классного руководителя с коллективом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№2 к положению Конкурса).</w:t>
      </w:r>
    </w:p>
    <w:p w:rsidR="003C24AB" w:rsidRPr="00B83187" w:rsidRDefault="00B83187" w:rsidP="00286D12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lastRenderedPageBreak/>
        <w:t xml:space="preserve">       До </w:t>
      </w:r>
      <w:r w:rsidRPr="00B83187">
        <w:rPr>
          <w:rFonts w:ascii="Times New Roman" w:hAnsi="Times New Roman" w:cs="Times New Roman"/>
          <w:b/>
          <w:sz w:val="24"/>
          <w:szCs w:val="24"/>
        </w:rPr>
        <w:t xml:space="preserve">10 февраля 2022 года </w:t>
      </w:r>
      <w:r w:rsidRPr="00B83187">
        <w:rPr>
          <w:rFonts w:ascii="Times New Roman" w:hAnsi="Times New Roman" w:cs="Times New Roman"/>
          <w:sz w:val="24"/>
          <w:szCs w:val="24"/>
        </w:rPr>
        <w:t>участники представляют</w:t>
      </w:r>
      <w:r w:rsidR="003C24AB" w:rsidRPr="00B83187">
        <w:rPr>
          <w:rFonts w:ascii="Times New Roman" w:hAnsi="Times New Roman" w:cs="Times New Roman"/>
          <w:sz w:val="24"/>
          <w:szCs w:val="24"/>
        </w:rPr>
        <w:t xml:space="preserve"> бумажный вариант Программы работы классного руководителя с коллективом класса в </w:t>
      </w:r>
      <w:r w:rsidRPr="00B83187">
        <w:rPr>
          <w:rFonts w:ascii="Times New Roman" w:hAnsi="Times New Roman" w:cs="Times New Roman"/>
          <w:sz w:val="24"/>
          <w:szCs w:val="24"/>
        </w:rPr>
        <w:t>ИМЦ управления образования администрации Батыревского района.</w:t>
      </w:r>
    </w:p>
    <w:p w:rsidR="00B83187" w:rsidRDefault="00B83187" w:rsidP="00B83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Pr="00A3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</w:t>
      </w:r>
      <w:r w:rsidRPr="00A3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набравший наибольшее количество баллов, объявляется главным победителем Конкурса.</w:t>
      </w:r>
    </w:p>
    <w:p w:rsidR="00FB2B59" w:rsidRPr="00A317C6" w:rsidRDefault="00FB2B59" w:rsidP="00B83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B59" w:rsidRDefault="00FB2B59" w:rsidP="00FB2B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2B59" w:rsidRPr="00A317C6" w:rsidRDefault="00FB2B59" w:rsidP="00FB2B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Участники Конкурса награждаются свидетельствами, победители и призеры – грамотами управления образования и призами.</w:t>
      </w:r>
    </w:p>
    <w:p w:rsidR="00FB2B59" w:rsidRPr="00A317C6" w:rsidRDefault="00FB2B59" w:rsidP="00FB2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Победителя  Конкурса муниципалитет выдвигает для  участия в III – республиканском – этапе.</w:t>
      </w:r>
    </w:p>
    <w:p w:rsidR="003C24AB" w:rsidRDefault="003C24AB" w:rsidP="003C24AB"/>
    <w:p w:rsidR="00FB2B59" w:rsidRDefault="00FB2B59" w:rsidP="00FB2B59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F0D49" w:rsidRDefault="00FB2B59" w:rsidP="00FB2B59">
      <w:pPr>
        <w:pStyle w:val="a4"/>
        <w:rPr>
          <w:rFonts w:ascii="Times New Roman" w:hAnsi="Times New Roman" w:cs="Times New Roman"/>
          <w:sz w:val="20"/>
          <w:szCs w:val="20"/>
        </w:rPr>
      </w:pPr>
      <w:r w:rsidRPr="00AF0D49">
        <w:rPr>
          <w:rFonts w:ascii="Times New Roman" w:eastAsia="Times New Roman" w:hAnsi="Times New Roman" w:cs="Times New Roman"/>
          <w:color w:val="2B2C30"/>
          <w:sz w:val="20"/>
          <w:szCs w:val="20"/>
          <w:lang w:eastAsia="ru-RU"/>
        </w:rPr>
        <w:t>И</w:t>
      </w:r>
      <w:r w:rsidRPr="00AF0D49">
        <w:rPr>
          <w:rFonts w:ascii="Times New Roman" w:hAnsi="Times New Roman" w:cs="Times New Roman"/>
          <w:sz w:val="20"/>
          <w:szCs w:val="20"/>
        </w:rPr>
        <w:t>сполнитель</w:t>
      </w:r>
    </w:p>
    <w:p w:rsidR="00FB2B59" w:rsidRPr="00AF0D49" w:rsidRDefault="00FB2B59" w:rsidP="00FB2B59">
      <w:pPr>
        <w:pStyle w:val="a4"/>
        <w:rPr>
          <w:rFonts w:ascii="Times New Roman" w:hAnsi="Times New Roman" w:cs="Times New Roman"/>
          <w:sz w:val="20"/>
          <w:szCs w:val="20"/>
        </w:rPr>
      </w:pPr>
      <w:r w:rsidRPr="00AF0D49">
        <w:rPr>
          <w:rFonts w:ascii="Times New Roman" w:hAnsi="Times New Roman" w:cs="Times New Roman"/>
          <w:sz w:val="20"/>
          <w:szCs w:val="20"/>
        </w:rPr>
        <w:t xml:space="preserve">Елагина С.Г., тел. 8835(32)61060 </w:t>
      </w:r>
    </w:p>
    <w:p w:rsidR="00FB2B59" w:rsidRPr="00A317C6" w:rsidRDefault="00FB2B59" w:rsidP="00FB2B59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AB" w:rsidRDefault="003C24AB" w:rsidP="003C24AB">
      <w:pPr>
        <w:ind w:firstLine="708"/>
      </w:pPr>
    </w:p>
    <w:p w:rsidR="00FB2B59" w:rsidRDefault="00FB2B59" w:rsidP="003C24AB">
      <w:pPr>
        <w:ind w:firstLine="708"/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1426" w:rsidRDefault="00EC1426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1426" w:rsidRDefault="00EC1426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1426" w:rsidRDefault="00EC1426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1426" w:rsidRDefault="00EC1426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A317C6">
        <w:rPr>
          <w:rFonts w:ascii="Times New Roman" w:hAnsi="Times New Roman"/>
          <w:sz w:val="20"/>
          <w:szCs w:val="20"/>
        </w:rPr>
        <w:t xml:space="preserve">риложение №1 к положению </w:t>
      </w: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о муниципальном этапе  </w:t>
      </w:r>
      <w:r w:rsidRPr="00A317C6"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  республиканского</w:t>
      </w:r>
      <w:r w:rsidRPr="00A317C6">
        <w:rPr>
          <w:rFonts w:ascii="Times New Roman" w:hAnsi="Times New Roman"/>
          <w:sz w:val="20"/>
          <w:szCs w:val="20"/>
        </w:rPr>
        <w:t xml:space="preserve"> конкурса  </w:t>
      </w:r>
      <w:proofErr w:type="gramStart"/>
      <w:r w:rsidRPr="00A317C6">
        <w:rPr>
          <w:rFonts w:ascii="Times New Roman" w:hAnsi="Times New Roman"/>
          <w:sz w:val="20"/>
          <w:szCs w:val="20"/>
        </w:rPr>
        <w:t>на</w:t>
      </w:r>
      <w:proofErr w:type="gramEnd"/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</w:t>
      </w:r>
      <w:r>
        <w:rPr>
          <w:rFonts w:ascii="Times New Roman" w:hAnsi="Times New Roman"/>
          <w:sz w:val="20"/>
          <w:szCs w:val="20"/>
        </w:rPr>
        <w:t>шего классного руководителя 2022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FB2B59" w:rsidRPr="00A317C6" w:rsidRDefault="00FB2B59" w:rsidP="00FB2B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2B59" w:rsidRPr="00A317C6" w:rsidRDefault="00FB2B59" w:rsidP="00FB2B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2385"/>
        <w:gridCol w:w="7078"/>
      </w:tblGrid>
      <w:tr w:rsidR="00FB2B59" w:rsidRPr="00A317C6" w:rsidTr="005A4C4A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9" w:rsidRPr="00A317C6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(фотопортрет 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4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B4"/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B59" w:rsidRPr="00A317C6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>Информационная карта участника муниципального этапа XV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 на луч</w:t>
            </w:r>
            <w:r>
              <w:rPr>
                <w:rFonts w:ascii="Times New Roman" w:hAnsi="Times New Roman"/>
                <w:sz w:val="24"/>
                <w:szCs w:val="24"/>
              </w:rPr>
              <w:t>шего классного руководителя 2022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( ____________________________________________ ) </w:t>
            </w: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района,  города Чувашской Республики)</w:t>
            </w:r>
          </w:p>
          <w:p w:rsidR="00FB2B59" w:rsidRPr="00A317C6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B59" w:rsidRPr="00A317C6" w:rsidRDefault="00FB2B59" w:rsidP="00FB2B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FB2B59" w:rsidRPr="00A317C6" w:rsidTr="005A4C4A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 Общие сведения</w:t>
            </w: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278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278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278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 Работа</w:t>
            </w: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 Образование</w:t>
            </w: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5. Досуг</w:t>
            </w: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Хобби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6. Контакты</w:t>
            </w:r>
          </w:p>
        </w:tc>
      </w:tr>
      <w:tr w:rsidR="00FB2B59" w:rsidRPr="00A317C6" w:rsidTr="005A4C4A">
        <w:trPr>
          <w:trHeight w:val="303"/>
          <w:jc w:val="center"/>
        </w:trPr>
        <w:tc>
          <w:tcPr>
            <w:tcW w:w="5006" w:type="dxa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8. Приложения</w:t>
            </w: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Подборка цветных фотографий:</w:t>
            </w:r>
          </w:p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 портрет 9</w:t>
            </w:r>
            <w:r w:rsidRPr="00FB2B59">
              <w:rPr>
                <w:rFonts w:ascii="Times New Roman" w:hAnsi="Times New Roman"/>
                <w:sz w:val="20"/>
                <w:szCs w:val="20"/>
              </w:rPr>
              <w:sym w:font="Symbol" w:char="F0B4"/>
            </w:r>
            <w:r w:rsidRPr="00FB2B59">
              <w:rPr>
                <w:rFonts w:ascii="Times New Roman" w:hAnsi="Times New Roman"/>
                <w:sz w:val="20"/>
                <w:szCs w:val="20"/>
              </w:rPr>
              <w:t>13 см;</w:t>
            </w:r>
          </w:p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gramStart"/>
            <w:r w:rsidRPr="00FB2B59">
              <w:rPr>
                <w:rFonts w:ascii="Times New Roman" w:hAnsi="Times New Roman"/>
                <w:sz w:val="20"/>
                <w:szCs w:val="20"/>
              </w:rPr>
              <w:t>жанровая</w:t>
            </w:r>
            <w:proofErr w:type="gramEnd"/>
            <w:r w:rsidRPr="00FB2B59">
              <w:rPr>
                <w:rFonts w:ascii="Times New Roman" w:hAnsi="Times New Roman"/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т.д.);</w:t>
            </w:r>
          </w:p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3. 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Представляется на компакт-диске в формате JPEG («*.jpg») с разрешением не менее 300 точек на дюйм без уменьшения исходного размера</w:t>
            </w: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B59" w:rsidRPr="00A317C6" w:rsidTr="005A4C4A">
        <w:trPr>
          <w:trHeight w:val="143"/>
          <w:jc w:val="center"/>
        </w:trPr>
        <w:tc>
          <w:tcPr>
            <w:tcW w:w="5006" w:type="dxa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FB2B59" w:rsidRPr="00FB2B59" w:rsidRDefault="00FB2B59" w:rsidP="005A4C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 («*.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FB2B59" w:rsidRPr="00A317C6" w:rsidRDefault="00FB2B59" w:rsidP="00FB2B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B59" w:rsidRPr="00A317C6" w:rsidRDefault="00FB2B59" w:rsidP="00FB2B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Достоверность сведений, представленных в информационной карте, подтверждаю</w:t>
      </w:r>
      <w:proofErr w:type="gramStart"/>
      <w:r w:rsidRPr="00A317C6">
        <w:rPr>
          <w:rFonts w:ascii="Times New Roman" w:hAnsi="Times New Roman"/>
          <w:sz w:val="24"/>
          <w:szCs w:val="24"/>
        </w:rPr>
        <w:t>: _____________________                     (____________________________)</w:t>
      </w:r>
      <w:proofErr w:type="gramEnd"/>
    </w:p>
    <w:p w:rsidR="00FB2B59" w:rsidRPr="00A317C6" w:rsidRDefault="00FB2B59" w:rsidP="00FB2B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                                 (фамилия, имя, отчество участника)</w:t>
      </w:r>
    </w:p>
    <w:p w:rsidR="00FB2B59" w:rsidRPr="00A317C6" w:rsidRDefault="00FB2B59" w:rsidP="00FB2B5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2B59" w:rsidRPr="00A317C6" w:rsidRDefault="00EC1426" w:rsidP="00FB2B5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2022</w:t>
      </w:r>
      <w:r w:rsidR="00FB2B59" w:rsidRPr="00A317C6">
        <w:rPr>
          <w:rFonts w:ascii="Times New Roman" w:hAnsi="Times New Roman"/>
          <w:sz w:val="24"/>
          <w:szCs w:val="24"/>
        </w:rPr>
        <w:t xml:space="preserve"> г.        </w:t>
      </w:r>
    </w:p>
    <w:p w:rsidR="00FB2B59" w:rsidRPr="00A317C6" w:rsidRDefault="00FB2B59" w:rsidP="00FB2B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2B59" w:rsidRPr="00A317C6" w:rsidRDefault="00FB2B59" w:rsidP="00FB2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B2B59" w:rsidRPr="00A317C6" w:rsidSect="00FB2B59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FB2B59" w:rsidRPr="00A317C6" w:rsidRDefault="00FB2B59" w:rsidP="00FB2B59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муниципальном этапе</w:t>
      </w: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17C6"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  <w:lang w:val="en-US"/>
        </w:rPr>
        <w:t>II</w:t>
      </w:r>
      <w:r w:rsidRPr="00FB2B59">
        <w:rPr>
          <w:rFonts w:ascii="Times New Roman" w:hAnsi="Times New Roman"/>
          <w:sz w:val="20"/>
          <w:szCs w:val="20"/>
        </w:rPr>
        <w:t xml:space="preserve"> </w:t>
      </w:r>
      <w:r w:rsidRPr="00A317C6">
        <w:rPr>
          <w:rFonts w:ascii="Times New Roman" w:hAnsi="Times New Roman"/>
          <w:sz w:val="20"/>
          <w:szCs w:val="20"/>
        </w:rPr>
        <w:t xml:space="preserve"> республиканского</w:t>
      </w:r>
      <w:proofErr w:type="gramEnd"/>
      <w:r w:rsidRPr="00A317C6">
        <w:rPr>
          <w:rFonts w:ascii="Times New Roman" w:hAnsi="Times New Roman"/>
          <w:sz w:val="20"/>
          <w:szCs w:val="20"/>
        </w:rPr>
        <w:t xml:space="preserve">  конкурса  на</w:t>
      </w: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лучшего классного руководителя</w:t>
      </w:r>
      <w:r>
        <w:rPr>
          <w:rFonts w:ascii="Times New Roman" w:hAnsi="Times New Roman"/>
          <w:sz w:val="20"/>
          <w:szCs w:val="20"/>
        </w:rPr>
        <w:t xml:space="preserve"> 202</w:t>
      </w:r>
      <w:r w:rsidRPr="00FB2B59">
        <w:rPr>
          <w:rFonts w:ascii="Times New Roman" w:hAnsi="Times New Roman"/>
          <w:sz w:val="20"/>
          <w:szCs w:val="20"/>
        </w:rPr>
        <w:t>2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FB2B59" w:rsidRPr="00A317C6" w:rsidRDefault="00FB2B59" w:rsidP="00FB2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B59" w:rsidRPr="00A317C6" w:rsidRDefault="00FB2B59" w:rsidP="00FB2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 xml:space="preserve">Общие требования </w:t>
      </w:r>
    </w:p>
    <w:p w:rsidR="00FB2B59" w:rsidRPr="00A317C6" w:rsidRDefault="00FB2B59" w:rsidP="00FB2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>к программе работы классного руководителя с коллективом класса</w:t>
      </w:r>
    </w:p>
    <w:p w:rsidR="00FB2B59" w:rsidRPr="00FB2B59" w:rsidRDefault="00FB2B59" w:rsidP="00FB2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FB2B59" w:rsidRPr="00FB2B59" w:rsidRDefault="00FB2B59" w:rsidP="00FB2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Программа включает следующие структурные элементы:</w:t>
      </w:r>
    </w:p>
    <w:p w:rsidR="00FB2B59" w:rsidRPr="00FB2B59" w:rsidRDefault="00FB2B59" w:rsidP="00FB2B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Титульный лист.</w:t>
      </w:r>
    </w:p>
    <w:p w:rsidR="00FB2B59" w:rsidRPr="00FB2B59" w:rsidRDefault="00FB2B59" w:rsidP="00FB2B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Пояснительную записку</w:t>
      </w:r>
      <w:proofErr w:type="gramStart"/>
      <w:r w:rsidRPr="00FB2B59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FB2B59" w:rsidRPr="00FB2B59" w:rsidRDefault="00FB2B59" w:rsidP="00FB2B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3. Основные программные мероприятия.</w:t>
      </w:r>
    </w:p>
    <w:p w:rsidR="00FB2B59" w:rsidRPr="00FB2B59" w:rsidRDefault="00FB2B59" w:rsidP="00FB2B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программы.</w:t>
      </w:r>
    </w:p>
    <w:p w:rsidR="00FB2B59" w:rsidRPr="00FB2B59" w:rsidRDefault="00FB2B59" w:rsidP="00FB2B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5. Методическое обеспечение программы.</w:t>
      </w:r>
    </w:p>
    <w:p w:rsidR="00FB2B59" w:rsidRPr="00FB2B59" w:rsidRDefault="00FB2B59" w:rsidP="00FB2B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6. Ресурсное обеспечение программы.</w:t>
      </w:r>
    </w:p>
    <w:p w:rsidR="00FB2B59" w:rsidRPr="00FB2B59" w:rsidRDefault="00FB2B59" w:rsidP="00FB2B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7. Список литературы.</w:t>
      </w:r>
    </w:p>
    <w:p w:rsidR="00FB2B59" w:rsidRPr="00FB2B59" w:rsidRDefault="00FB2B59" w:rsidP="00FB2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B2B59">
        <w:rPr>
          <w:rFonts w:ascii="Times New Roman" w:hAnsi="Times New Roman"/>
          <w:sz w:val="20"/>
          <w:szCs w:val="20"/>
          <w:u w:val="single"/>
        </w:rPr>
        <w:t xml:space="preserve">Оформление и содержание структурных элементов Программы </w:t>
      </w:r>
    </w:p>
    <w:p w:rsidR="00FB2B59" w:rsidRPr="00FB2B59" w:rsidRDefault="00FB2B59" w:rsidP="00FB2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На титульном листе необходимо указать: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полное юридическое наименование организации;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где, когда и кем утверждена программа; 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программы;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 реализации программы;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Ф. И.О., должность автора (авторов) программы;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города, населенного пункта, в котором реализуется программа;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год разработки программы.</w:t>
      </w:r>
    </w:p>
    <w:p w:rsidR="00FB2B59" w:rsidRPr="00FB2B59" w:rsidRDefault="00FB2B59" w:rsidP="00FB2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В пояснительной записке к Программе следует раскрыть: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направленность программы; 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новизну, актуальность, педагогическую целесообразность;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цель и задачи программы;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возраст детей, участвующих в реализации данной программы;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способы психолого-педагогического сопровождения реализации программы;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сроки реализации программы (продолжительность образовательного процесса, этапы);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методы работы;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ожидаемые результаты и способы их определения;</w:t>
      </w:r>
    </w:p>
    <w:p w:rsidR="00FB2B59" w:rsidRPr="00FB2B59" w:rsidRDefault="00FB2B59" w:rsidP="00FB2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FB2B59" w:rsidRPr="00FB2B59" w:rsidRDefault="00FB2B59" w:rsidP="00FB2B5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ab/>
        <w:t>3.Основные программные мероприятия:</w:t>
      </w:r>
    </w:p>
    <w:p w:rsidR="00FB2B59" w:rsidRPr="00FB2B59" w:rsidRDefault="00FB2B59" w:rsidP="00FB2B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FB2B59" w:rsidRPr="00FB2B59" w:rsidRDefault="00FB2B59" w:rsidP="00FB2B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способы и формы определения результатов.</w:t>
      </w:r>
    </w:p>
    <w:p w:rsidR="00FB2B59" w:rsidRPr="00FB2B59" w:rsidRDefault="00FB2B59" w:rsidP="00FB2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программы:</w:t>
      </w:r>
    </w:p>
    <w:p w:rsidR="00FB2B59" w:rsidRPr="00FB2B59" w:rsidRDefault="00FB2B59" w:rsidP="00FB2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FB2B59" w:rsidRPr="00FB2B59" w:rsidRDefault="00FB2B59" w:rsidP="00FB2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Методическое обеспечение программы:</w:t>
      </w:r>
    </w:p>
    <w:p w:rsidR="00FB2B59" w:rsidRPr="00FB2B59" w:rsidRDefault="00FB2B59" w:rsidP="00FB2B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система методической работы с педагогическими работниками организации;</w:t>
      </w:r>
    </w:p>
    <w:p w:rsidR="00FB2B59" w:rsidRPr="00FB2B59" w:rsidRDefault="00FB2B59" w:rsidP="00FB2B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2B59">
        <w:rPr>
          <w:rFonts w:ascii="Times New Roman" w:hAnsi="Times New Roman"/>
          <w:sz w:val="20"/>
          <w:szCs w:val="20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FB2B59" w:rsidRPr="00FB2B59" w:rsidRDefault="00FB2B59" w:rsidP="00FB2B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рекомендации по проведению мероприятий, индивидуальной работы с детьми;</w:t>
      </w:r>
    </w:p>
    <w:p w:rsidR="00FB2B59" w:rsidRPr="00FB2B59" w:rsidRDefault="00FB2B59" w:rsidP="00FB2B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дидактические материалы.</w:t>
      </w:r>
    </w:p>
    <w:p w:rsidR="00FB2B59" w:rsidRPr="00FB2B59" w:rsidRDefault="00FB2B59" w:rsidP="00FB2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Ресурсное обеспечение программы</w:t>
      </w:r>
    </w:p>
    <w:p w:rsidR="00FB2B59" w:rsidRPr="00FB2B59" w:rsidRDefault="00FB2B59" w:rsidP="00FB2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Краткое описание основных видов ресурсов и потребность в них для реализации программы.</w:t>
      </w:r>
    </w:p>
    <w:p w:rsidR="00FB2B59" w:rsidRPr="00FB2B59" w:rsidRDefault="00FB2B59" w:rsidP="00FB2B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использованной для разработки программы литературы</w:t>
      </w:r>
    </w:p>
    <w:p w:rsidR="00FB2B59" w:rsidRPr="00FB2B59" w:rsidRDefault="00FB2B59" w:rsidP="00FB2B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составляется с учетом требований ГОСТ к оформлению библиографических ссылок.</w:t>
      </w:r>
    </w:p>
    <w:p w:rsidR="00FB2B59" w:rsidRPr="00A317C6" w:rsidRDefault="00FB2B59" w:rsidP="00FB2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B59" w:rsidRPr="00A317C6" w:rsidRDefault="00FB2B59" w:rsidP="00FB2B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2B59" w:rsidRPr="00A317C6" w:rsidSect="00E56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к приказу    управления образования                                              </w:t>
      </w: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от   «</w:t>
      </w:r>
      <w:r w:rsidR="00631EE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26» января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2022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 №</w:t>
      </w:r>
      <w:r w:rsidR="00631EE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46</w:t>
      </w:r>
    </w:p>
    <w:p w:rsidR="00FB2B59" w:rsidRPr="00A317C6" w:rsidRDefault="00FB2B59" w:rsidP="00FB2B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по организации муниципального этапа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2022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B2B59" w:rsidRPr="00A317C6" w:rsidRDefault="00FB2B59" w:rsidP="00FB2B5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Н.Н. – заместитель начальника управления образования, молодежной политики, физической культуры и спорта администрации Батыревского района;</w:t>
      </w:r>
    </w:p>
    <w:p w:rsidR="00FB2B59" w:rsidRPr="00A317C6" w:rsidRDefault="00FB2B59" w:rsidP="00FB2B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Юлия Алексеевна – директор ИМЦ управления образования, молодежной политики, физической культуры и спорта администрации Батыревского района;</w:t>
      </w:r>
    </w:p>
    <w:p w:rsidR="00FB2B59" w:rsidRPr="00A317C6" w:rsidRDefault="00FB2B59" w:rsidP="00FB2B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Елагина Светлана Геннадьевна – методист ИМЦ управления образования, молодежной политики, физической культуры и спорта администрации Батыревского района.</w:t>
      </w:r>
    </w:p>
    <w:p w:rsidR="00FB2B59" w:rsidRPr="00A317C6" w:rsidRDefault="00FB2B59" w:rsidP="00FB2B59">
      <w:pPr>
        <w:pStyle w:val="a5"/>
        <w:spacing w:after="0" w:line="240" w:lineRule="auto"/>
        <w:ind w:left="19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2B59" w:rsidRPr="00A317C6" w:rsidRDefault="00FB2B59" w:rsidP="00FB2B5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к приказу  управления образования                                              </w:t>
      </w:r>
    </w:p>
    <w:p w:rsidR="00FB2B59" w:rsidRPr="00A317C6" w:rsidRDefault="00FB2B59" w:rsidP="00FB2B5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   «</w:t>
      </w:r>
      <w:r w:rsidR="00631EE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26 » января 2022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г. № </w:t>
      </w:r>
      <w:r w:rsidR="00631EE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46</w:t>
      </w:r>
    </w:p>
    <w:p w:rsidR="00FB2B59" w:rsidRPr="00A317C6" w:rsidRDefault="00FB2B59" w:rsidP="00FB2B5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2B59" w:rsidRPr="00A317C6" w:rsidRDefault="00FB2B59" w:rsidP="00F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муниципальной экспертной комиссии по проведению муниципального  этапа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чшего классного руководителя 2022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</w:t>
      </w:r>
    </w:p>
    <w:p w:rsidR="00FB2B59" w:rsidRPr="00A317C6" w:rsidRDefault="00FB2B59" w:rsidP="00F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2B59" w:rsidRPr="00A317C6" w:rsidRDefault="00FB2B59" w:rsidP="00FB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6753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Рубцова Ирина Петровна – начальник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управления образования, молодежной политики, физической культуры и спорта администрации Батыревского района;</w:t>
      </w:r>
    </w:p>
    <w:p w:rsidR="00FB2B59" w:rsidRPr="00A317C6" w:rsidRDefault="00FB2B59" w:rsidP="006753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Н.Н. – заместитель начальника управления образования, молодежной политики, физической культуры и спорта администрации Батыревского района;</w:t>
      </w:r>
    </w:p>
    <w:p w:rsidR="00FB2B59" w:rsidRPr="00A317C6" w:rsidRDefault="00FB2B59" w:rsidP="006753C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Юлия Алексеевна – директор ИМЦ управления образования, молодежной политики, физической культуры и спорта администрации Батыревского района;</w:t>
      </w:r>
    </w:p>
    <w:p w:rsidR="00FB2B59" w:rsidRPr="00A317C6" w:rsidRDefault="00FB2B59" w:rsidP="00EC142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Елагина Светлана Геннадьевна – методист ИМЦ управления образования, молодежной политики, физической культуры и спорта администрации Батыревского района.</w:t>
      </w:r>
    </w:p>
    <w:p w:rsidR="00FB2B59" w:rsidRPr="00FB2B59" w:rsidRDefault="00FB2B59" w:rsidP="00EC142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Ирина Васильевна  - директор МБУДО «Дом детского творчества»;</w:t>
      </w:r>
    </w:p>
    <w:p w:rsidR="00FB2B59" w:rsidRPr="00FB2B59" w:rsidRDefault="00FB2B59" w:rsidP="00EC142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Терентьева Ирина Алексеевна – заместитель директора по воспитательной работе </w:t>
      </w:r>
      <w:r w:rsidR="0067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«Батыревская СОШ №1»;</w:t>
      </w:r>
    </w:p>
    <w:p w:rsidR="00FB2B59" w:rsidRDefault="006753CB" w:rsidP="00EC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  <w:r w:rsidR="00FB2B59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FB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Светлана Олеговна</w:t>
      </w:r>
      <w:r w:rsidR="00FB2B59"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классный руководитель МБОУ «</w:t>
      </w:r>
      <w:r w:rsidR="00F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Батыревская  </w:t>
      </w:r>
    </w:p>
    <w:p w:rsidR="00FB2B59" w:rsidRDefault="00FB2B59" w:rsidP="00EC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СОШ №1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3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республиканского     конкурса  </w:t>
      </w:r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шего классного  </w:t>
      </w:r>
    </w:p>
    <w:p w:rsidR="00FB2B59" w:rsidRPr="00A317C6" w:rsidRDefault="00FB2B59" w:rsidP="00EC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руководителя   202</w:t>
      </w:r>
      <w:r w:rsidRPr="00FB2B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2B59" w:rsidRPr="00A317C6" w:rsidRDefault="00FB2B59" w:rsidP="00EC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EC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Default="00FB2B59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Pr="00086BE0" w:rsidRDefault="00EC1426" w:rsidP="00EC1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EC1426" w:rsidRPr="00086BE0" w:rsidRDefault="00EC1426" w:rsidP="00EC142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86B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к приказу                                                     </w:t>
      </w:r>
    </w:p>
    <w:p w:rsidR="00EC1426" w:rsidRPr="00A25369" w:rsidRDefault="00EC1426" w:rsidP="00EC142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от   «26» января  2022г. № 46</w:t>
      </w:r>
    </w:p>
    <w:p w:rsidR="00EC1426" w:rsidRPr="00086BE0" w:rsidRDefault="00EC1426" w:rsidP="00EC1426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426" w:rsidRPr="00086BE0" w:rsidRDefault="00EC1426" w:rsidP="00EC14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«УТВЕРЖДАЮ»</w:t>
      </w:r>
    </w:p>
    <w:p w:rsidR="00EC1426" w:rsidRPr="00086BE0" w:rsidRDefault="00EC1426" w:rsidP="00EC1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 управления </w:t>
      </w: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</w:t>
      </w: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C1426" w:rsidRPr="00086BE0" w:rsidRDefault="00EC1426" w:rsidP="00EC1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молодежной политики, </w:t>
      </w:r>
    </w:p>
    <w:p w:rsidR="00EC1426" w:rsidRPr="00086BE0" w:rsidRDefault="00EC1426" w:rsidP="00EC1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физической культуры и спорта</w:t>
      </w:r>
    </w:p>
    <w:p w:rsidR="00EC1426" w:rsidRPr="00086BE0" w:rsidRDefault="00EC1426" w:rsidP="00EC14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86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__________     И.П. Рубцова</w:t>
      </w:r>
    </w:p>
    <w:p w:rsidR="00EC1426" w:rsidRPr="00086BE0" w:rsidRDefault="00EC1426" w:rsidP="00EC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Pr="00086BE0" w:rsidRDefault="00EC1426" w:rsidP="00EC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Pr="00086BE0" w:rsidRDefault="00EC1426" w:rsidP="00EC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Pr="00086BE0" w:rsidRDefault="00EC1426" w:rsidP="00EC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Pr="00086BE0" w:rsidRDefault="00EC1426" w:rsidP="00EC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Pr="00086BE0" w:rsidRDefault="00EC1426" w:rsidP="00EC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Pr="00086BE0" w:rsidRDefault="00EC1426" w:rsidP="00EC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</w:t>
      </w:r>
    </w:p>
    <w:p w:rsidR="00EC1426" w:rsidRPr="00086BE0" w:rsidRDefault="00EC1426" w:rsidP="00EC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 проведение финала муниципального  этапа  </w:t>
      </w:r>
      <w:r w:rsidRPr="00086BE0">
        <w:rPr>
          <w:rFonts w:ascii="Times New Roman" w:eastAsia="Times New Roman" w:hAnsi="Times New Roman" w:cs="Times New Roman"/>
          <w:sz w:val="24"/>
          <w:szCs w:val="26"/>
          <w:lang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VII</w:t>
      </w:r>
      <w:r w:rsidRPr="00CE51A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конкурса на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чшего классного руководителя 2022</w:t>
      </w:r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086B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1426" w:rsidRPr="00086BE0" w:rsidRDefault="00EC1426" w:rsidP="00EC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Pr="00086BE0" w:rsidRDefault="00EC1426" w:rsidP="00EC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1E0"/>
      </w:tblPr>
      <w:tblGrid>
        <w:gridCol w:w="648"/>
        <w:gridCol w:w="3180"/>
        <w:gridCol w:w="1914"/>
        <w:gridCol w:w="1914"/>
        <w:gridCol w:w="1915"/>
      </w:tblGrid>
      <w:tr w:rsidR="00EC1426" w:rsidRPr="00086BE0" w:rsidTr="005A4C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Цена 1 шт.</w:t>
            </w:r>
          </w:p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Всего</w:t>
            </w:r>
          </w:p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(в рублях)</w:t>
            </w:r>
          </w:p>
        </w:tc>
      </w:tr>
      <w:tr w:rsidR="00EC1426" w:rsidRPr="00086BE0" w:rsidTr="005A4C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>Приобретение грамот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EC1426" w:rsidRDefault="00EC1426" w:rsidP="005A4C4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   </w:t>
            </w: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155807" w:rsidRDefault="00EC1426" w:rsidP="005A4C4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</w:tr>
      <w:tr w:rsidR="00EC1426" w:rsidRPr="00086BE0" w:rsidTr="005A4C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155807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Приобретение свидетельств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6" w:rsidRPr="00086BE0" w:rsidRDefault="00EC1426" w:rsidP="005A4C4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</w:tr>
      <w:tr w:rsidR="00EC1426" w:rsidRPr="00086BE0" w:rsidTr="005A4C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Приобретение приза  для победителя</w:t>
            </w:r>
          </w:p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6" w:rsidRPr="00086BE0" w:rsidRDefault="00EC1426" w:rsidP="005A4C4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6" w:rsidRPr="00086BE0" w:rsidRDefault="00EC1426" w:rsidP="005A4C4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1100</w:t>
            </w:r>
          </w:p>
        </w:tc>
      </w:tr>
      <w:tr w:rsidR="00EC1426" w:rsidRPr="00086BE0" w:rsidTr="005A4C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Фоторамы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FC2E58" w:rsidRDefault="00EC1426" w:rsidP="005A4C4A">
            <w:pPr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6" w:rsidRPr="00FC2E58" w:rsidRDefault="00EC1426" w:rsidP="005A4C4A">
            <w:pPr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700</w:t>
            </w:r>
          </w:p>
        </w:tc>
      </w:tr>
      <w:tr w:rsidR="00EC1426" w:rsidRPr="00086BE0" w:rsidTr="005A4C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86BE0">
              <w:rPr>
                <w:rFonts w:eastAsia="Calibri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6" w:rsidRPr="00086BE0" w:rsidRDefault="00EC1426" w:rsidP="005A4C4A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6" w:rsidRPr="00086BE0" w:rsidRDefault="00EC1426" w:rsidP="005A4C4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</w:t>
            </w:r>
          </w:p>
        </w:tc>
      </w:tr>
    </w:tbl>
    <w:p w:rsidR="00EC1426" w:rsidRPr="00086BE0" w:rsidRDefault="00EC1426" w:rsidP="00EC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Pr="00086BE0" w:rsidRDefault="00EC1426" w:rsidP="00EC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Pr="00086BE0" w:rsidRDefault="00EC1426" w:rsidP="00EC1426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Pr="00086BE0" w:rsidRDefault="00EC1426" w:rsidP="00EC1426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Pr="00086BE0" w:rsidRDefault="00EC1426" w:rsidP="00EC1426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26" w:rsidRDefault="00EC1426" w:rsidP="00EC1426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Смету составил методист ИМЦ управления образования, </w:t>
      </w:r>
    </w:p>
    <w:p w:rsidR="00EC1426" w:rsidRDefault="00EC1426" w:rsidP="00EC1426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политики, физической  культуры и спорта </w:t>
      </w:r>
    </w:p>
    <w:p w:rsidR="00EC1426" w:rsidRPr="00A317C6" w:rsidRDefault="00EC1426" w:rsidP="00EC1426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Батыревского района                                                                      Елагина С.Г.</w:t>
      </w:r>
    </w:p>
    <w:p w:rsidR="00FB2B59" w:rsidRPr="00A317C6" w:rsidRDefault="00FB2B59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9" w:rsidRPr="00A317C6" w:rsidRDefault="00FB2B59" w:rsidP="00FB2B59">
      <w:pPr>
        <w:jc w:val="both"/>
        <w:rPr>
          <w:sz w:val="24"/>
          <w:szCs w:val="24"/>
        </w:rPr>
      </w:pPr>
    </w:p>
    <w:p w:rsidR="00FB2B59" w:rsidRPr="00A317C6" w:rsidRDefault="00FB2B59" w:rsidP="00FB2B59">
      <w:pPr>
        <w:rPr>
          <w:sz w:val="24"/>
          <w:szCs w:val="24"/>
        </w:rPr>
      </w:pPr>
    </w:p>
    <w:p w:rsidR="00FB2B59" w:rsidRPr="00A317C6" w:rsidRDefault="00FB2B59" w:rsidP="00FB2B59">
      <w:pPr>
        <w:rPr>
          <w:sz w:val="24"/>
          <w:szCs w:val="24"/>
        </w:rPr>
      </w:pPr>
    </w:p>
    <w:p w:rsidR="00FB2B59" w:rsidRPr="00A317C6" w:rsidRDefault="00FB2B59" w:rsidP="00FB2B59">
      <w:pPr>
        <w:rPr>
          <w:sz w:val="24"/>
          <w:szCs w:val="24"/>
        </w:rPr>
      </w:pPr>
    </w:p>
    <w:p w:rsidR="00FB2B59" w:rsidRPr="00A317C6" w:rsidRDefault="00FB2B59" w:rsidP="00FB2B59">
      <w:pPr>
        <w:rPr>
          <w:sz w:val="24"/>
          <w:szCs w:val="24"/>
        </w:rPr>
      </w:pPr>
    </w:p>
    <w:p w:rsidR="00FB2B59" w:rsidRDefault="00FB2B59" w:rsidP="00FB2B59"/>
    <w:p w:rsidR="00FB2B59" w:rsidRPr="003C24AB" w:rsidRDefault="00FB2B59" w:rsidP="003C24AB">
      <w:pPr>
        <w:ind w:firstLine="708"/>
      </w:pPr>
    </w:p>
    <w:sectPr w:rsidR="00FB2B59" w:rsidRPr="003C24AB" w:rsidSect="005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C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D1ADE"/>
    <w:multiLevelType w:val="hybridMultilevel"/>
    <w:tmpl w:val="6546A6AA"/>
    <w:lvl w:ilvl="0" w:tplc="7934326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6AAC"/>
    <w:multiLevelType w:val="hybridMultilevel"/>
    <w:tmpl w:val="5D50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62BF"/>
    <w:rsid w:val="00007E83"/>
    <w:rsid w:val="001543F1"/>
    <w:rsid w:val="00286D12"/>
    <w:rsid w:val="003C24AB"/>
    <w:rsid w:val="005E238E"/>
    <w:rsid w:val="005F5375"/>
    <w:rsid w:val="00631EE7"/>
    <w:rsid w:val="006753CB"/>
    <w:rsid w:val="007C5892"/>
    <w:rsid w:val="00B14E6B"/>
    <w:rsid w:val="00B83187"/>
    <w:rsid w:val="00BE62BF"/>
    <w:rsid w:val="00CA211A"/>
    <w:rsid w:val="00DA19B1"/>
    <w:rsid w:val="00EC1426"/>
    <w:rsid w:val="00FB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4AB"/>
    <w:rPr>
      <w:color w:val="0000FF" w:themeColor="hyperlink"/>
      <w:u w:val="single"/>
    </w:rPr>
  </w:style>
  <w:style w:type="paragraph" w:styleId="a4">
    <w:name w:val="No Spacing"/>
    <w:uiPriority w:val="1"/>
    <w:qFormat/>
    <w:rsid w:val="00FB2B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2B59"/>
    <w:pPr>
      <w:ind w:left="720"/>
      <w:contextualSpacing/>
    </w:pPr>
  </w:style>
  <w:style w:type="table" w:styleId="a6">
    <w:name w:val="Table Grid"/>
    <w:basedOn w:val="a1"/>
    <w:rsid w:val="00EC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obrazov3-batyr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5F81-0752-4362-9C09-A91CFE50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aio1</cp:lastModifiedBy>
  <cp:revision>4</cp:revision>
  <cp:lastPrinted>2022-01-26T12:45:00Z</cp:lastPrinted>
  <dcterms:created xsi:type="dcterms:W3CDTF">2022-01-26T07:42:00Z</dcterms:created>
  <dcterms:modified xsi:type="dcterms:W3CDTF">2022-01-31T12:18:00Z</dcterms:modified>
</cp:coreProperties>
</file>