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41" w:rsidRPr="00CF70B7" w:rsidRDefault="00DA4B30" w:rsidP="00CF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 w:rsidR="00EE2941" w:rsidRPr="00CF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  <w:r w:rsidR="00CF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технологии и </w:t>
      </w:r>
      <w:proofErr w:type="gramStart"/>
      <w:r w:rsidR="00CF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</w:p>
    <w:p w:rsidR="00DA4B30" w:rsidRPr="00CF70B7" w:rsidRDefault="00F63A07" w:rsidP="00CF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– 2023</w:t>
      </w:r>
      <w:r w:rsidR="00DA4B30" w:rsidRPr="00CF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A4B30" w:rsidRPr="00CF70B7" w:rsidRDefault="00DA4B30" w:rsidP="00CF70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Методическая тема</w:t>
      </w:r>
      <w:r w:rsidRPr="00CF70B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A4B30" w:rsidRPr="00CF70B7" w:rsidRDefault="00DA4B30" w:rsidP="00CF70B7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 – личностный рост педагога как одно из условий формирования новых образовательных технологий</w:t>
      </w:r>
    </w:p>
    <w:p w:rsidR="00DA4B30" w:rsidRPr="00CF70B7" w:rsidRDefault="00DA4B30" w:rsidP="00CF70B7">
      <w:pPr>
        <w:shd w:val="clear" w:color="auto" w:fill="FFF9F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CF7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</w:t>
      </w: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CF7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мастерства и обеспечение условий роста профессионализма  </w:t>
      </w:r>
    </w:p>
    <w:p w:rsidR="00DA4B30" w:rsidRPr="00CF70B7" w:rsidRDefault="00DA4B30" w:rsidP="00CF70B7">
      <w:pPr>
        <w:shd w:val="clear" w:color="auto" w:fill="FFF9F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4B30" w:rsidRPr="00CF70B7" w:rsidRDefault="00DA4B30" w:rsidP="00CF70B7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педагогических кадров.</w:t>
      </w:r>
    </w:p>
    <w:p w:rsidR="00DA4B30" w:rsidRPr="00CF70B7" w:rsidRDefault="00DA4B30" w:rsidP="00CF70B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</w:t>
      </w:r>
      <w:proofErr w:type="spellStart"/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A07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в</w:t>
      </w: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обучении.</w:t>
      </w:r>
    </w:p>
    <w:p w:rsidR="00DA4B30" w:rsidRPr="00CF70B7" w:rsidRDefault="00DA4B30" w:rsidP="00CF70B7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включению учителей в инновационную деятельность по реализации ФГОС основного общего образования.</w:t>
      </w:r>
    </w:p>
    <w:p w:rsidR="00DA4B30" w:rsidRPr="00CF70B7" w:rsidRDefault="00DA4B30" w:rsidP="00CF70B7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Совершенствовать методический уровень, педагогов в овладении педагогическими технологиями, направленными на формирование и развитие УУД.</w:t>
      </w:r>
    </w:p>
    <w:p w:rsidR="00DA4B30" w:rsidRPr="00CF70B7" w:rsidRDefault="00DA4B30" w:rsidP="00CF70B7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условия для самосовершенствования педагогического мастерства учителей.</w:t>
      </w:r>
    </w:p>
    <w:p w:rsidR="00DA4B30" w:rsidRPr="00CF70B7" w:rsidRDefault="00DA4B30" w:rsidP="00EE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 направления работы РМО:</w:t>
      </w:r>
    </w:p>
    <w:p w:rsidR="00DA4B30" w:rsidRPr="00CF70B7" w:rsidRDefault="00DA4B30" w:rsidP="00EE29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F63A07"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деятельности за 2021</w:t>
      </w:r>
      <w:r w:rsidR="00CE55E0"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63A07"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F63A07"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2022-2023</w:t>
      </w:r>
      <w:bookmarkStart w:id="0" w:name="_GoBack"/>
      <w:bookmarkEnd w:id="0"/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A4B30" w:rsidRPr="00CF70B7" w:rsidRDefault="00DA4B30" w:rsidP="00EE29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DA4B30" w:rsidRPr="00CF70B7" w:rsidRDefault="00DA4B30" w:rsidP="00EE29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DA4B30" w:rsidRPr="00CF70B7" w:rsidRDefault="00DA4B30" w:rsidP="00CF70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DA4B30" w:rsidRPr="00CF70B7" w:rsidRDefault="00DA4B30" w:rsidP="00EE29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DA4B30" w:rsidRPr="00CF70B7" w:rsidRDefault="00DA4B30" w:rsidP="00EE29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DA4B30" w:rsidRPr="00CF70B7" w:rsidRDefault="00DA4B30" w:rsidP="00EE29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олимпиадах.</w:t>
      </w:r>
    </w:p>
    <w:p w:rsidR="00DA4B30" w:rsidRPr="00CF70B7" w:rsidRDefault="00DA4B30" w:rsidP="00EE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 формы работы: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объединения.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предметов.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педагогами.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учителей на РМО, практико-ориентированных семинарах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Посещение семинаров, встреч в образовательных учреждениях района.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на курсах.</w:t>
      </w:r>
    </w:p>
    <w:p w:rsidR="00DA4B30" w:rsidRPr="00CF70B7" w:rsidRDefault="00DA4B30" w:rsidP="00EE29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аттестации педагогических кадров.</w:t>
      </w:r>
    </w:p>
    <w:p w:rsidR="00DA4B30" w:rsidRPr="00CF70B7" w:rsidRDefault="00DA4B30" w:rsidP="00EE2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 результаты работы:</w:t>
      </w:r>
    </w:p>
    <w:p w:rsidR="00DA4B30" w:rsidRPr="00CF70B7" w:rsidRDefault="00DA4B30" w:rsidP="00EE29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успеваемости, качества знаний учащихся;</w:t>
      </w:r>
    </w:p>
    <w:p w:rsidR="00DA4B30" w:rsidRPr="00CF70B7" w:rsidRDefault="00DA4B30" w:rsidP="00EE29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профессиональной компетентности педагогов в соответствии с ФГОС ООО;</w:t>
      </w:r>
    </w:p>
    <w:p w:rsidR="00DA4B30" w:rsidRPr="00CF70B7" w:rsidRDefault="00DA4B30" w:rsidP="00EE29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процессе обучения условий для формирования у учащихся ключевых компетентностей.</w:t>
      </w:r>
    </w:p>
    <w:p w:rsidR="00DA4B30" w:rsidRPr="00CF70B7" w:rsidRDefault="00DA4B30" w:rsidP="00EE29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b/>
          <w:sz w:val="24"/>
          <w:szCs w:val="24"/>
        </w:rPr>
        <w:t>Заседание 1</w:t>
      </w: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МБОУ «</w:t>
      </w:r>
      <w:r w:rsidR="00F63A07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Октябрьская СОШ» - 21 октября 2022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г</w:t>
      </w:r>
      <w:r w:rsidRPr="00CF70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B30" w:rsidRPr="00CF70B7" w:rsidRDefault="00DA4B30" w:rsidP="00DA4B3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Открытые уроки </w:t>
      </w:r>
      <w:r w:rsidR="00F63A07" w:rsidRPr="00CF70B7">
        <w:rPr>
          <w:rFonts w:ascii="Times New Roman" w:eastAsia="Calibri" w:hAnsi="Times New Roman" w:cs="Times New Roman"/>
          <w:sz w:val="24"/>
          <w:szCs w:val="24"/>
        </w:rPr>
        <w:t>учителей технологии</w:t>
      </w: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 и изо МБОУ «</w:t>
      </w:r>
      <w:r w:rsidR="00CE55E0" w:rsidRPr="00CF70B7">
        <w:rPr>
          <w:rFonts w:ascii="Times New Roman" w:eastAsia="Calibri" w:hAnsi="Times New Roman" w:cs="Times New Roman"/>
          <w:sz w:val="24"/>
          <w:szCs w:val="24"/>
        </w:rPr>
        <w:t>Октябрьская СОШ</w:t>
      </w:r>
      <w:r w:rsidRPr="00CF70B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A4B30" w:rsidRPr="00CF70B7" w:rsidRDefault="00F63A07" w:rsidP="00DA4B3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bCs/>
          <w:sz w:val="24"/>
          <w:szCs w:val="24"/>
        </w:rPr>
        <w:t>Доклад «</w:t>
      </w:r>
      <w:r w:rsidR="00CE55E0" w:rsidRPr="00CF70B7">
        <w:rPr>
          <w:rFonts w:ascii="Times New Roman" w:eastAsia="Calibri" w:hAnsi="Times New Roman" w:cs="Times New Roman"/>
          <w:bCs/>
          <w:sz w:val="24"/>
          <w:szCs w:val="24"/>
        </w:rPr>
        <w:t>Реализация регионального компонента на уроках технологии</w:t>
      </w:r>
      <w:r w:rsidR="00DA4B30" w:rsidRPr="00CF70B7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="00DA4B30" w:rsidRPr="00CF70B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A4B30" w:rsidRPr="00CF70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4B30" w:rsidRPr="00CF70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B91C4C" w:rsidRPr="00CF70B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B91C4C" w:rsidRPr="00CF70B7">
        <w:rPr>
          <w:rFonts w:ascii="Times New Roman" w:eastAsia="Calibri" w:hAnsi="Times New Roman" w:cs="Times New Roman"/>
          <w:sz w:val="24"/>
          <w:szCs w:val="24"/>
        </w:rPr>
        <w:t>читель технологии МБОУ «</w:t>
      </w:r>
      <w:r w:rsidR="00CE55E0" w:rsidRPr="00CF70B7">
        <w:rPr>
          <w:rFonts w:ascii="Times New Roman" w:eastAsia="Calibri" w:hAnsi="Times New Roman" w:cs="Times New Roman"/>
          <w:sz w:val="24"/>
          <w:szCs w:val="24"/>
        </w:rPr>
        <w:t>Большешигаевская ООШ</w:t>
      </w:r>
      <w:r w:rsidR="00DA4B30" w:rsidRPr="00CF70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4B30" w:rsidRPr="00CF70B7" w:rsidRDefault="00DA4B30" w:rsidP="00DA4B30">
      <w:pPr>
        <w:spacing w:after="0" w:line="276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B30" w:rsidRPr="00CF70B7" w:rsidRDefault="00DA4B30" w:rsidP="00DA4B3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b/>
          <w:sz w:val="24"/>
          <w:szCs w:val="24"/>
        </w:rPr>
        <w:t>Заседание 2.</w:t>
      </w: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МБО</w:t>
      </w:r>
      <w:r w:rsidR="00CE55E0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У «Эльбарусовская СОШ</w:t>
      </w:r>
      <w:r w:rsidR="00F63A07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» - 16 декабря 2022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</w:p>
    <w:p w:rsidR="00DA4B30" w:rsidRPr="00CF70B7" w:rsidRDefault="00DA4B30" w:rsidP="00DA4B3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Открытые уроки </w:t>
      </w:r>
      <w:r w:rsidR="00F63A07" w:rsidRPr="00CF70B7">
        <w:rPr>
          <w:rFonts w:ascii="Times New Roman" w:eastAsia="Calibri" w:hAnsi="Times New Roman" w:cs="Times New Roman"/>
          <w:sz w:val="24"/>
          <w:szCs w:val="24"/>
        </w:rPr>
        <w:t>учителей технологии</w:t>
      </w: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 и изо МБОУ «</w:t>
      </w:r>
      <w:r w:rsidR="00CE55E0" w:rsidRPr="00CF70B7">
        <w:rPr>
          <w:rFonts w:ascii="Times New Roman" w:eastAsia="Calibri" w:hAnsi="Times New Roman" w:cs="Times New Roman"/>
          <w:sz w:val="24"/>
          <w:szCs w:val="24"/>
        </w:rPr>
        <w:t>Эльбарусовская СОШ</w:t>
      </w:r>
      <w:r w:rsidRPr="00CF70B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A4B30" w:rsidRPr="00CF70B7" w:rsidRDefault="00F63A07" w:rsidP="00DA4B30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bCs/>
          <w:sz w:val="24"/>
          <w:szCs w:val="24"/>
        </w:rPr>
        <w:t>Доклад «</w:t>
      </w:r>
      <w:r w:rsidR="00CE55E0" w:rsidRPr="00CF70B7">
        <w:rPr>
          <w:rFonts w:ascii="Times New Roman" w:eastAsia="Calibri" w:hAnsi="Times New Roman" w:cs="Times New Roman"/>
          <w:bCs/>
          <w:sz w:val="24"/>
          <w:szCs w:val="24"/>
        </w:rPr>
        <w:t>Практическая деятельность</w:t>
      </w:r>
      <w:r w:rsidR="002F08A4" w:rsidRPr="00CF70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55E0" w:rsidRPr="00CF70B7">
        <w:rPr>
          <w:rFonts w:ascii="Times New Roman" w:eastAsia="Calibri" w:hAnsi="Times New Roman" w:cs="Times New Roman"/>
          <w:bCs/>
          <w:sz w:val="24"/>
          <w:szCs w:val="24"/>
        </w:rPr>
        <w:t>- основная составляющая урока</w:t>
      </w:r>
      <w:r w:rsidR="00DA4B30" w:rsidRPr="00CF70B7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  <w:r w:rsidR="00DA4B30" w:rsidRPr="00CF70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08A4" w:rsidRPr="00CF70B7">
        <w:rPr>
          <w:rFonts w:ascii="Times New Roman" w:eastAsia="Calibri" w:hAnsi="Times New Roman" w:cs="Times New Roman"/>
          <w:sz w:val="24"/>
          <w:szCs w:val="24"/>
        </w:rPr>
        <w:t>Иванова Л. А.</w:t>
      </w:r>
      <w:r w:rsidR="000E5870" w:rsidRPr="00CF70B7">
        <w:rPr>
          <w:rFonts w:ascii="Times New Roman" w:eastAsia="Calibri" w:hAnsi="Times New Roman" w:cs="Times New Roman"/>
          <w:sz w:val="24"/>
          <w:szCs w:val="24"/>
        </w:rPr>
        <w:t>. учитель изо МБОУ «</w:t>
      </w:r>
      <w:proofErr w:type="spellStart"/>
      <w:r w:rsidR="002F08A4" w:rsidRPr="00CF70B7">
        <w:rPr>
          <w:rFonts w:ascii="Times New Roman" w:eastAsia="Calibri" w:hAnsi="Times New Roman" w:cs="Times New Roman"/>
          <w:sz w:val="24"/>
          <w:szCs w:val="24"/>
        </w:rPr>
        <w:t>П-Чурашевской</w:t>
      </w:r>
      <w:proofErr w:type="spellEnd"/>
      <w:r w:rsidR="000E5870" w:rsidRPr="00CF70B7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DA4B30" w:rsidRPr="00CF70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4B30" w:rsidRPr="00CF70B7" w:rsidRDefault="00DA4B30" w:rsidP="00DA4B30">
      <w:pPr>
        <w:spacing w:after="0" w:line="276" w:lineRule="auto"/>
        <w:ind w:left="8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B30" w:rsidRPr="00CF70B7" w:rsidRDefault="00DA4B30" w:rsidP="00DA4B3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b/>
          <w:sz w:val="24"/>
          <w:szCs w:val="24"/>
        </w:rPr>
        <w:t>Заседание 3.</w:t>
      </w: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МБОУ «</w:t>
      </w:r>
      <w:r w:rsidR="00CE55E0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Шоршелская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F63A07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СОШ» 17 февраля</w:t>
      </w:r>
      <w:r w:rsidRPr="00CF70B7">
        <w:rPr>
          <w:rFonts w:ascii="Times New Roman" w:eastAsia="Calibri" w:hAnsi="Times New Roman" w:cs="Times New Roman"/>
          <w:sz w:val="24"/>
          <w:szCs w:val="24"/>
        </w:rPr>
        <w:t>_</w:t>
      </w:r>
      <w:r w:rsidR="00CE55E0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202</w:t>
      </w:r>
      <w:r w:rsidR="00F63A07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</w:p>
    <w:p w:rsidR="00DA4B30" w:rsidRPr="00CF70B7" w:rsidRDefault="00DA4B30" w:rsidP="00DA4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методических идей учителей технологии и </w:t>
      </w:r>
      <w:proofErr w:type="gramStart"/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DA4B30" w:rsidRPr="00CF70B7" w:rsidRDefault="00DA4B30" w:rsidP="00DA4B3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4B30" w:rsidRPr="00CF70B7" w:rsidRDefault="00DA4B30" w:rsidP="00DA4B3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70B7">
        <w:rPr>
          <w:rFonts w:ascii="Times New Roman" w:eastAsia="Calibri" w:hAnsi="Times New Roman" w:cs="Times New Roman"/>
          <w:b/>
          <w:sz w:val="24"/>
          <w:szCs w:val="24"/>
        </w:rPr>
        <w:t>Заседание 4.</w:t>
      </w:r>
      <w:r w:rsidRPr="00CF70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МБОУ «</w:t>
      </w:r>
      <w:r w:rsidR="00B91C4C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Кугеевская О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ОШ» -  </w:t>
      </w:r>
      <w:r w:rsidR="00CE55E0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F63A07"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21 апреля 2023 </w:t>
      </w:r>
      <w:r w:rsidRPr="00CF70B7">
        <w:rPr>
          <w:rFonts w:ascii="Times New Roman" w:eastAsia="Calibri" w:hAnsi="Times New Roman" w:cs="Times New Roman"/>
          <w:i/>
          <w:sz w:val="24"/>
          <w:szCs w:val="24"/>
          <w:u w:val="single"/>
        </w:rPr>
        <w:t>г</w:t>
      </w:r>
      <w:r w:rsidRPr="00CF70B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91C4C" w:rsidRPr="00CF70B7" w:rsidRDefault="00B91C4C" w:rsidP="00B91C4C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Открытые уроки </w:t>
      </w:r>
      <w:r w:rsidR="00F63A07" w:rsidRPr="00CF70B7">
        <w:rPr>
          <w:rFonts w:ascii="Times New Roman" w:eastAsia="Calibri" w:hAnsi="Times New Roman" w:cs="Times New Roman"/>
          <w:sz w:val="24"/>
          <w:szCs w:val="24"/>
        </w:rPr>
        <w:t>учителей технологии</w:t>
      </w:r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 и изо МБОУ «</w:t>
      </w:r>
      <w:r w:rsidR="000E5870" w:rsidRPr="00CF70B7">
        <w:rPr>
          <w:rFonts w:ascii="Times New Roman" w:eastAsia="Calibri" w:hAnsi="Times New Roman" w:cs="Times New Roman"/>
          <w:sz w:val="24"/>
          <w:szCs w:val="24"/>
        </w:rPr>
        <w:t>Кугеевская О</w:t>
      </w:r>
      <w:r w:rsidRPr="00CF70B7">
        <w:rPr>
          <w:rFonts w:ascii="Times New Roman" w:eastAsia="Calibri" w:hAnsi="Times New Roman" w:cs="Times New Roman"/>
          <w:sz w:val="24"/>
          <w:szCs w:val="24"/>
        </w:rPr>
        <w:t>ОШ».</w:t>
      </w:r>
    </w:p>
    <w:p w:rsidR="00B91C4C" w:rsidRPr="00CF70B7" w:rsidRDefault="00B91C4C" w:rsidP="00B91C4C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Calibri" w:hAnsi="Times New Roman" w:cs="Times New Roman"/>
          <w:bCs/>
          <w:sz w:val="24"/>
          <w:szCs w:val="24"/>
        </w:rPr>
        <w:t>Доклад  «</w:t>
      </w:r>
      <w:r w:rsidRPr="00CF70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Групповая работа учащихся на уроках </w:t>
      </w:r>
      <w:r w:rsidR="000E5870" w:rsidRPr="00CF70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технологии </w:t>
      </w:r>
      <w:r w:rsidR="000E5870" w:rsidRPr="00CF70B7">
        <w:rPr>
          <w:rFonts w:ascii="Times New Roman" w:eastAsia="Calibri" w:hAnsi="Times New Roman" w:cs="Times New Roman"/>
          <w:sz w:val="24"/>
          <w:szCs w:val="24"/>
        </w:rPr>
        <w:t>как средство формирования ууд»</w:t>
      </w:r>
      <w:proofErr w:type="gramStart"/>
      <w:r w:rsidR="000E5870" w:rsidRPr="00CF70B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F70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E5870" w:rsidRPr="00CF70B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0E5870" w:rsidRPr="00CF70B7">
        <w:rPr>
          <w:rFonts w:ascii="Times New Roman" w:eastAsia="Calibri" w:hAnsi="Times New Roman" w:cs="Times New Roman"/>
          <w:sz w:val="24"/>
          <w:szCs w:val="24"/>
        </w:rPr>
        <w:t>читель технологии МБОУ «Сутчевская СОШ»</w:t>
      </w:r>
      <w:r w:rsidRPr="00CF70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4B30" w:rsidRPr="00CF70B7" w:rsidRDefault="00DA4B30" w:rsidP="00CF70B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</w:t>
      </w:r>
      <w:proofErr w:type="gramStart"/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0E5870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работы Ассоциации учителей технологии</w:t>
      </w:r>
      <w:proofErr w:type="gramEnd"/>
      <w:r w:rsidR="000E5870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</w:t>
      </w: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</w:t>
      </w:r>
      <w:r w:rsidR="00F63A07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проекта плана работы на 2022-2023</w:t>
      </w: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A4B30" w:rsidRPr="00CF70B7" w:rsidRDefault="00DA4B30" w:rsidP="00DA4B3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30" w:rsidRPr="00CF70B7" w:rsidRDefault="00DA4B30" w:rsidP="00EE2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ассоциации                  </w:t>
      </w:r>
      <w:r w:rsidR="00EE2941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2941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941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5870" w:rsidRPr="00CF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И.Г. Степанова</w:t>
      </w:r>
    </w:p>
    <w:p w:rsidR="006A6486" w:rsidRPr="00CF70B7" w:rsidRDefault="006A6486">
      <w:pPr>
        <w:rPr>
          <w:rFonts w:ascii="Times New Roman" w:hAnsi="Times New Roman" w:cs="Times New Roman"/>
          <w:sz w:val="24"/>
          <w:szCs w:val="24"/>
        </w:rPr>
      </w:pPr>
    </w:p>
    <w:sectPr w:rsidR="006A6486" w:rsidRPr="00CF70B7" w:rsidSect="006D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925"/>
    <w:multiLevelType w:val="hybridMultilevel"/>
    <w:tmpl w:val="5F243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CAE"/>
    <w:multiLevelType w:val="hybridMultilevel"/>
    <w:tmpl w:val="66AEA4A0"/>
    <w:lvl w:ilvl="0" w:tplc="684485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6F4F85"/>
    <w:multiLevelType w:val="hybridMultilevel"/>
    <w:tmpl w:val="5F243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C53"/>
    <w:multiLevelType w:val="multilevel"/>
    <w:tmpl w:val="A9A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32996"/>
    <w:multiLevelType w:val="hybridMultilevel"/>
    <w:tmpl w:val="5F243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32F6"/>
    <w:multiLevelType w:val="multilevel"/>
    <w:tmpl w:val="712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D1FE7"/>
    <w:multiLevelType w:val="hybridMultilevel"/>
    <w:tmpl w:val="5F243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777"/>
    <w:multiLevelType w:val="hybridMultilevel"/>
    <w:tmpl w:val="0BB6AB8A"/>
    <w:lvl w:ilvl="0" w:tplc="FC5C0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B47E2"/>
    <w:multiLevelType w:val="multilevel"/>
    <w:tmpl w:val="9C0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A5D1E"/>
    <w:multiLevelType w:val="hybridMultilevel"/>
    <w:tmpl w:val="5F243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5EC5"/>
    <w:multiLevelType w:val="hybridMultilevel"/>
    <w:tmpl w:val="32683FB2"/>
    <w:lvl w:ilvl="0" w:tplc="BA12C77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7505"/>
    <w:multiLevelType w:val="hybridMultilevel"/>
    <w:tmpl w:val="407C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70"/>
    <w:rsid w:val="000D52A2"/>
    <w:rsid w:val="000E5870"/>
    <w:rsid w:val="00170097"/>
    <w:rsid w:val="002F08A4"/>
    <w:rsid w:val="003F194A"/>
    <w:rsid w:val="006A6486"/>
    <w:rsid w:val="006D3EF7"/>
    <w:rsid w:val="00850C70"/>
    <w:rsid w:val="00B91C4C"/>
    <w:rsid w:val="00C204ED"/>
    <w:rsid w:val="00CE55E0"/>
    <w:rsid w:val="00CF70B7"/>
    <w:rsid w:val="00DA4B30"/>
    <w:rsid w:val="00EE2941"/>
    <w:rsid w:val="00F6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B3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Степанова_ИГ</dc:creator>
  <cp:keywords/>
  <dc:description/>
  <cp:lastModifiedBy>obrazov9</cp:lastModifiedBy>
  <cp:revision>7</cp:revision>
  <dcterms:created xsi:type="dcterms:W3CDTF">2022-09-13T10:20:00Z</dcterms:created>
  <dcterms:modified xsi:type="dcterms:W3CDTF">2022-09-21T06:35:00Z</dcterms:modified>
</cp:coreProperties>
</file>