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ACD" w:rsidRPr="00EE6ACD" w:rsidRDefault="003372F9" w:rsidP="00EE6ACD">
      <w:pPr>
        <w:pStyle w:val="a3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Конспект интегрированной О</w:t>
      </w:r>
      <w:r w:rsidR="00EE6ACD" w:rsidRPr="00EE6ACD">
        <w:rPr>
          <w:b/>
          <w:color w:val="000000"/>
          <w:sz w:val="40"/>
          <w:szCs w:val="40"/>
        </w:rPr>
        <w:t xml:space="preserve">ОД с детьми </w:t>
      </w:r>
      <w:r w:rsidR="00453181">
        <w:rPr>
          <w:b/>
          <w:color w:val="000000"/>
          <w:sz w:val="40"/>
          <w:szCs w:val="40"/>
        </w:rPr>
        <w:t>подготовительной группы</w:t>
      </w:r>
      <w:r w:rsidR="00EE6ACD" w:rsidRPr="00EE6ACD">
        <w:rPr>
          <w:b/>
          <w:color w:val="000000"/>
          <w:sz w:val="40"/>
          <w:szCs w:val="40"/>
        </w:rPr>
        <w:t xml:space="preserve"> «Морские обитатели»</w:t>
      </w:r>
    </w:p>
    <w:p w:rsidR="00EE6ACD" w:rsidRPr="00EE6ACD" w:rsidRDefault="00EE6ACD" w:rsidP="00EE6ACD">
      <w:pPr>
        <w:pStyle w:val="a3"/>
        <w:rPr>
          <w:b/>
          <w:color w:val="000000"/>
          <w:sz w:val="28"/>
          <w:szCs w:val="28"/>
        </w:rPr>
      </w:pPr>
      <w:r w:rsidRPr="00EE6ACD">
        <w:rPr>
          <w:b/>
          <w:color w:val="000000"/>
          <w:sz w:val="28"/>
          <w:szCs w:val="28"/>
        </w:rPr>
        <w:t>Тема: Морские обитатели»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Конспект </w:t>
      </w:r>
      <w:proofErr w:type="gramStart"/>
      <w:r>
        <w:rPr>
          <w:color w:val="000000"/>
          <w:sz w:val="27"/>
          <w:szCs w:val="27"/>
        </w:rPr>
        <w:t>интегрированной</w:t>
      </w:r>
      <w:proofErr w:type="gramEnd"/>
    </w:p>
    <w:p w:rsidR="00EE6ACD" w:rsidRDefault="003372F9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организованной</w:t>
      </w:r>
      <w:bookmarkStart w:id="0" w:name="_GoBack"/>
      <w:bookmarkEnd w:id="0"/>
      <w:r w:rsidR="00EE6ACD">
        <w:rPr>
          <w:color w:val="000000"/>
          <w:sz w:val="27"/>
          <w:szCs w:val="27"/>
        </w:rPr>
        <w:t xml:space="preserve"> образовательной деятельности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познавательному развитию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детьми </w:t>
      </w:r>
      <w:r w:rsidR="00453181">
        <w:rPr>
          <w:color w:val="000000"/>
          <w:sz w:val="27"/>
          <w:szCs w:val="27"/>
        </w:rPr>
        <w:t>подготовительной к школе группы.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область: познавательное развитие.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Интеграция образовательных областей: познавательное развитие, художественно-эстетическое развитие, физическое развитие, социально-коммуникативное развитие.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Тип: интегрированное.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 детей: 6-7 лет.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непрерывной образовательной деятельности: совместная деятельность воспитателя с детьми, самостоятельная деятельность детей.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Формы организации: подгруппа, группа.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расширять, углублять и закреплять знания детей об обитателях морей и океанов.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Обучающие: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Расширять и систематизировать знания детей о представителях морского дна, об их особенностях, о приспособленности к жизни в водной среде.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Формировать навык полных ответов на вопросы.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Продолжать знакомить с приемами рисования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Развивающие: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Развивать речь, умение высказывать и обосновывать свои суждения.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Развивать слуховое и зрительное внимание, память, логическое мышление.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 Развивать фантазию, творческое воображение.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Развивать мелкую моторику рук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Воспитательные: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Воспитывать познавательный интерес.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Воспитывать самостоятельность, умение планировать свою работу.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Воспитывать аккуратность, внимание, усидчивость.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Словарная работа: планктон, китовый ус.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Материалы и оборудование: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Маски морских обитателей, </w:t>
      </w:r>
      <w:proofErr w:type="spellStart"/>
      <w:r>
        <w:rPr>
          <w:color w:val="000000"/>
          <w:sz w:val="27"/>
          <w:szCs w:val="27"/>
        </w:rPr>
        <w:t>органза</w:t>
      </w:r>
      <w:proofErr w:type="spellEnd"/>
      <w:r w:rsidR="008F0C4F">
        <w:rPr>
          <w:color w:val="000000"/>
          <w:sz w:val="27"/>
          <w:szCs w:val="27"/>
        </w:rPr>
        <w:t xml:space="preserve"> синего цвета</w:t>
      </w:r>
      <w:r>
        <w:rPr>
          <w:color w:val="000000"/>
          <w:sz w:val="27"/>
          <w:szCs w:val="27"/>
        </w:rPr>
        <w:t xml:space="preserve"> /«море»/, </w:t>
      </w:r>
      <w:r w:rsidR="00453181">
        <w:rPr>
          <w:color w:val="000000"/>
          <w:sz w:val="27"/>
          <w:szCs w:val="27"/>
        </w:rPr>
        <w:t>виде</w:t>
      </w:r>
      <w:r>
        <w:rPr>
          <w:color w:val="000000"/>
          <w:sz w:val="27"/>
          <w:szCs w:val="27"/>
        </w:rPr>
        <w:t xml:space="preserve">озапись «А рыбы в море», </w:t>
      </w:r>
      <w:r w:rsidR="00453181">
        <w:rPr>
          <w:color w:val="000000"/>
          <w:sz w:val="27"/>
          <w:szCs w:val="27"/>
        </w:rPr>
        <w:t>ноутбук, экран.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рисования: баночки с водой, кисти, тряпочки, </w:t>
      </w:r>
      <w:r w:rsidR="00453181">
        <w:rPr>
          <w:color w:val="000000"/>
          <w:sz w:val="27"/>
          <w:szCs w:val="27"/>
        </w:rPr>
        <w:t>заготовка рыбки</w:t>
      </w:r>
      <w:r>
        <w:rPr>
          <w:color w:val="000000"/>
          <w:sz w:val="27"/>
          <w:szCs w:val="27"/>
        </w:rPr>
        <w:t>, влажные салфетки, палитры, краски, клеенки.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Демонстрационный материал: картинки с изображением морских обитателей, макет морского дна, камни, набор ракушек, морская звезда, мольберт, электронная презентация «Морские обитатели».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Раздаточный материал: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Маски морских обитателей.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работа воспитателя по подготовке к занятию: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Изготовление ма</w:t>
      </w:r>
      <w:r w:rsidR="00453181">
        <w:rPr>
          <w:color w:val="000000"/>
          <w:sz w:val="27"/>
          <w:szCs w:val="27"/>
        </w:rPr>
        <w:t>сок морских обитателей, подбор виде</w:t>
      </w:r>
      <w:r>
        <w:rPr>
          <w:color w:val="000000"/>
          <w:sz w:val="27"/>
          <w:szCs w:val="27"/>
        </w:rPr>
        <w:t xml:space="preserve">озаписи для физ. минутки «А рыбы в море плавают…», </w:t>
      </w:r>
      <w:r w:rsidR="00453181">
        <w:rPr>
          <w:color w:val="000000"/>
          <w:sz w:val="27"/>
          <w:szCs w:val="27"/>
        </w:rPr>
        <w:t>подбор материалов для рисования</w:t>
      </w:r>
      <w:r>
        <w:rPr>
          <w:color w:val="000000"/>
          <w:sz w:val="27"/>
          <w:szCs w:val="27"/>
        </w:rPr>
        <w:t>,</w:t>
      </w:r>
      <w:r w:rsidR="0045318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подбор ак</w:t>
      </w:r>
      <w:r w:rsidR="00453181">
        <w:rPr>
          <w:color w:val="000000"/>
          <w:sz w:val="27"/>
          <w:szCs w:val="27"/>
        </w:rPr>
        <w:t>варельных</w:t>
      </w:r>
      <w:r>
        <w:rPr>
          <w:color w:val="000000"/>
          <w:sz w:val="27"/>
          <w:szCs w:val="27"/>
        </w:rPr>
        <w:t xml:space="preserve"> красок/, изготовление макета морского дна, подбор загадки, приветствия, д/игры. Изготовление электронной презентации «Морские обитатели».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Методы и приемы: моделирование игровой ситуации с целью постановки проблемы и создания мотивации, вопросы к детям, использование дидактических пособий, наглядного материала, физ. минуток, технических средств.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Предварительная работа с детьми: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Разучивание пальчиковой гимнастики «Рыбки»; рассказ о подводном мире – об удивительных созданиях, которые могут жить только в воде (растения, животные); беседы о поездках детей к реке, морю.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Индивидуальные беседы о морских обитателях, рыбах.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Рассматривание картинок, фотографий с изображением морских обитателей, плакатов из альбомов «Мир природы», «Животные».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Чтение произведений: С. Сахаров «Морские сказки», С. Воронин «Добрая раковина», Энциклопедии о морских обитателях.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проходите, ребята!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/воспитатель с детьми встает в круг/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начала встанем в круг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радости вокруг.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Дружно за руки возьмитесь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друг другу улыбнитесь.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готовы поиграть?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Можем дружно начинать.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отгадайте мою загадку: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Шириною широко,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Глубиною глубоко,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и ночь о берег бьется.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него воды не пьётся,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Потому что не вкусна –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горька, и солона. (море)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а почему вы подумали, что это море?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Правильно, потому что в море вода соленая и горькая.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ребята, а хотите отправиться в подводное путешествие и исследовать морской подводный мир?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Нам предстоит узнать и увидеть море, его подводных обитателей, богатства морского дна. Я знаю волшебные слова, которые сказать нужно дружно и громко. Как только мы их произнесем, тут же перенесемся в подводный мир.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Давайте, закроем глаза!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1 -2 -3 – все замрём!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Детский сад наш изменился,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дно морское превратился.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отправимся гулять.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Дно морское изучать!</w:t>
      </w:r>
    </w:p>
    <w:p w:rsidR="008F0C4F" w:rsidRDefault="008F0C4F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Дети открывают глаза и видят импровизированное море из </w:t>
      </w:r>
      <w:proofErr w:type="spellStart"/>
      <w:r>
        <w:rPr>
          <w:color w:val="000000"/>
          <w:sz w:val="27"/>
          <w:szCs w:val="27"/>
        </w:rPr>
        <w:t>органзы</w:t>
      </w:r>
      <w:proofErr w:type="spellEnd"/>
      <w:r>
        <w:rPr>
          <w:color w:val="000000"/>
          <w:sz w:val="27"/>
          <w:szCs w:val="27"/>
        </w:rPr>
        <w:t xml:space="preserve"> синего цвета с масками морских обитателей.</w:t>
      </w:r>
    </w:p>
    <w:p w:rsidR="008F0C4F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</w:t>
      </w:r>
      <w:r w:rsidR="008F0C4F">
        <w:rPr>
          <w:color w:val="000000"/>
          <w:sz w:val="27"/>
          <w:szCs w:val="27"/>
        </w:rPr>
        <w:t xml:space="preserve"> давайте нырнем в море и на время сами станем обитателями подводного царства.</w:t>
      </w:r>
      <w:r w:rsidR="00453181">
        <w:rPr>
          <w:color w:val="000000"/>
          <w:sz w:val="27"/>
          <w:szCs w:val="27"/>
        </w:rPr>
        <w:t xml:space="preserve"> </w:t>
      </w:r>
      <w:r w:rsidR="008F0C4F">
        <w:rPr>
          <w:color w:val="000000"/>
          <w:sz w:val="27"/>
          <w:szCs w:val="27"/>
        </w:rPr>
        <w:t>(Дети одевают маски</w:t>
      </w:r>
      <w:proofErr w:type="gramStart"/>
      <w:r w:rsidR="008F0C4F">
        <w:rPr>
          <w:color w:val="000000"/>
          <w:sz w:val="27"/>
          <w:szCs w:val="27"/>
        </w:rPr>
        <w:t xml:space="preserve"> )</w:t>
      </w:r>
      <w:proofErr w:type="gramEnd"/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Ребята, сейчас каждый из вас расскажет</w:t>
      </w:r>
      <w:r w:rsidR="008F0C4F">
        <w:rPr>
          <w:color w:val="000000"/>
          <w:sz w:val="27"/>
          <w:szCs w:val="27"/>
        </w:rPr>
        <w:t xml:space="preserve"> о выбранном </w:t>
      </w:r>
      <w:r>
        <w:rPr>
          <w:color w:val="000000"/>
          <w:sz w:val="27"/>
          <w:szCs w:val="27"/>
        </w:rPr>
        <w:t xml:space="preserve"> морском обитателе, 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/каждый ребенок рассказывает о своем морском животном или рыбе</w:t>
      </w:r>
      <w:r w:rsidR="00453181">
        <w:rPr>
          <w:color w:val="000000"/>
          <w:sz w:val="27"/>
          <w:szCs w:val="27"/>
        </w:rPr>
        <w:t>/</w:t>
      </w:r>
      <w:r>
        <w:rPr>
          <w:color w:val="000000"/>
          <w:sz w:val="27"/>
          <w:szCs w:val="27"/>
        </w:rPr>
        <w:t>.</w:t>
      </w:r>
    </w:p>
    <w:p w:rsidR="008F0C4F" w:rsidRDefault="008F0C4F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Молодцы ребята. Как много вы мне рассказали.</w:t>
      </w:r>
      <w:r w:rsidR="008733E3">
        <w:rPr>
          <w:color w:val="000000"/>
          <w:sz w:val="27"/>
          <w:szCs w:val="27"/>
        </w:rPr>
        <w:t xml:space="preserve"> А теперь я вам хочу рассказать еще больше о море и его обитателях.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Включить презентацию «Морские обитатели»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познакомить с морскими обитателями.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№2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Кит -самое большое млекопитающее. Киты бывают усатыми-синий кит /китовый ус/ и зубатыми /кашалот, касатка/, у которых есть зубы, и они нападают на других китов и дельфинов. Усатые киты питаются планктоном.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 №3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Скат – у него расплющенное тело. На спине дыхательные отверстия, рот внизу. По бокам расположены электрические органы, их разряд использует для ловли добычи и защиты от врагов.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Слайд№4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Рыба-молот- у рыбы необычная форма головы. Глаза расположены далеко друг от друга, но все равно у нее хорошее зрение. Любимое лакомство -скаты. Охотится ночью, всегда в одиночку.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Слайд№5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Морской конек -небольшая рыбка. У нее необычная форма тела. На теле много шипов. Добычу втягивает вместе с водой хоботком. Цепляется хвостом за плавники других рыб и путешествует.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Слайд№6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Морская звезда -название животное получило из-за формы тела. Конечностей может быть от 5 до 40, которыми она открывает раковины моллюсков. Рот расположен на нижней стороне тела. У него есть острые шипы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Глаза расположены на кончиках лучей -ножек.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Слайд№7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Акула- самый опасный морской хищник. Отлично видит, слышит. У нее несколько рядов больших, острых зубов, которые растут всю жизнь. У нее нет костей, хребет состоит из мягких хрящей.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может жить не двигаясь, даже когда спит, она все равно плывет. Движение помогает воде протекать через жабры и отдавать рыбе много кислорода.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Слайд№8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Медуза – древнее животное. Без воды жить не может. Некоторые виды опасны и ядовиты. Тело бывает разной формы: в виде зонтика, купола, диска.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Питается мелкими морскими животными.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Слайд№9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Осьминог – хищник, питается крабами, моллюсками. Парализует добычу ядом из щупалец. Хорошо маскируется, его окрас меняется под цвет камней и водорослей. Хорошо плавает и ходит по дну.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Слайд№10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Дельфин- млекопитающее животное, оно вскармливает своих детенышей молоком. Несмотря на то, что у дельфина есть, плавники и хвост, у него нет жабр, как у рыб. Дельфин дышит кислородом из воздуха.</w:t>
      </w:r>
    </w:p>
    <w:p w:rsidR="00453181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ну, вот мы познакомились и узнали про мор</w:t>
      </w:r>
      <w:r w:rsidR="008733E3">
        <w:rPr>
          <w:color w:val="000000"/>
          <w:sz w:val="27"/>
          <w:szCs w:val="27"/>
        </w:rPr>
        <w:t xml:space="preserve">ских обитателей больше. </w:t>
      </w:r>
      <w:proofErr w:type="gramStart"/>
      <w:r w:rsidR="008733E3">
        <w:rPr>
          <w:color w:val="000000"/>
          <w:sz w:val="27"/>
          <w:szCs w:val="27"/>
        </w:rPr>
        <w:t>Вы</w:t>
      </w:r>
      <w:proofErr w:type="gramEnd"/>
      <w:r w:rsidR="008733E3">
        <w:rPr>
          <w:color w:val="000000"/>
          <w:sz w:val="27"/>
          <w:szCs w:val="27"/>
        </w:rPr>
        <w:t xml:space="preserve"> </w:t>
      </w:r>
      <w:r w:rsidR="00453181">
        <w:rPr>
          <w:color w:val="000000"/>
          <w:sz w:val="27"/>
          <w:szCs w:val="27"/>
        </w:rPr>
        <w:t xml:space="preserve"> </w:t>
      </w:r>
      <w:r w:rsidR="008733E3">
        <w:rPr>
          <w:color w:val="000000"/>
          <w:sz w:val="27"/>
          <w:szCs w:val="27"/>
        </w:rPr>
        <w:t>наверное немного подустали, давайте немного подвигаемся.</w:t>
      </w:r>
      <w:r>
        <w:rPr>
          <w:color w:val="000000"/>
          <w:sz w:val="27"/>
          <w:szCs w:val="27"/>
        </w:rPr>
        <w:t xml:space="preserve"> 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</w:t>
      </w:r>
      <w:r w:rsidR="00453181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минутка</w:t>
      </w:r>
      <w:r w:rsidR="008733E3">
        <w:rPr>
          <w:color w:val="000000"/>
          <w:sz w:val="27"/>
          <w:szCs w:val="27"/>
        </w:rPr>
        <w:t xml:space="preserve"> «Рыбы в море»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Воспитатель: что ж, мои маленькие рыбки! Мы с вами </w:t>
      </w:r>
      <w:proofErr w:type="gramStart"/>
      <w:r>
        <w:rPr>
          <w:color w:val="000000"/>
          <w:sz w:val="27"/>
          <w:szCs w:val="27"/>
        </w:rPr>
        <w:t>отдохнули</w:t>
      </w:r>
      <w:proofErr w:type="gramEnd"/>
      <w:r>
        <w:rPr>
          <w:color w:val="000000"/>
          <w:sz w:val="27"/>
          <w:szCs w:val="27"/>
        </w:rPr>
        <w:t xml:space="preserve"> и я хочу поиграть с вами в еще одну игру «Кто быстрее догадается»</w:t>
      </w:r>
    </w:p>
    <w:p w:rsidR="00453181" w:rsidRDefault="00453181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Я буду называть признаки морских обитателей, а вы отгадывать о ком идет речь.</w:t>
      </w:r>
    </w:p>
    <w:p w:rsidR="00EE6ACD" w:rsidRDefault="00453181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r w:rsidR="00EE6ACD">
        <w:rPr>
          <w:color w:val="000000"/>
          <w:sz w:val="27"/>
          <w:szCs w:val="27"/>
        </w:rPr>
        <w:t>Воспитатель называет признаки</w:t>
      </w:r>
      <w:r w:rsidR="008733E3">
        <w:rPr>
          <w:color w:val="000000"/>
          <w:sz w:val="27"/>
          <w:szCs w:val="27"/>
        </w:rPr>
        <w:t xml:space="preserve"> морского обитателя, дети должны догадаться о ком идет речь</w:t>
      </w:r>
      <w:r>
        <w:rPr>
          <w:color w:val="000000"/>
          <w:sz w:val="27"/>
          <w:szCs w:val="27"/>
        </w:rPr>
        <w:t>)</w:t>
      </w:r>
      <w:r w:rsidR="008733E3">
        <w:rPr>
          <w:color w:val="000000"/>
          <w:sz w:val="27"/>
          <w:szCs w:val="27"/>
        </w:rPr>
        <w:t>.</w:t>
      </w:r>
    </w:p>
    <w:p w:rsidR="008733E3" w:rsidRDefault="008733E3" w:rsidP="008733E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</w:t>
      </w:r>
      <w:r w:rsidRPr="008733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Эти животные всегда плавают. Окраска разного цвета. Тело покрыто чешуёй, есть плавники, хвост. Дышат жабрами. Бывают растительноядные и хищные. (Рыбы).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животное ядовито, состоит из воды, дышит всем телом, по форме похоже на зонтик. Глаза находятся на щупальцах. Может светиться в темноте. (Медуза).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Это животное хорошо различает запахи и звуки. У него острые зубы, которые растут в несколько рядов. Быстро плавает. Может напасть на человека. (Акула).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Это животное живёт на дне. Охотится ночью. У него мягкое тело, которое может изгибаться во все стороны. У него восемь щупалец. (Осьминог).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Это животное может глубоко нырять, поднимается на поверхность воды, чтобы дышать воздухом. Он выбрасывает огромный фонтан воды. Это самое крупное животное на Земле (Кит).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 этой рыбы необычная форма головы. Глаза расположены далеко друг от друга, но все равно у нее хорошее зрение. Любимое лакомство -скаты. Охотится ночью, всегда в (рыба молот).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Эти животные дышат лёгкими, как человек, умеют переговариваться между собой, могут повторять человеческие звуки. Живут в стаях, помогают друг другу и людям. (Дельфины).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Эти животные бывают разного цвета. Это хищник, передвигается медленно. Обитает на дне, может зарываться в песок. У него есть острые шипы. Если враг откусит часть тела – оно вырастет заново. (Морская звезда).</w:t>
      </w:r>
    </w:p>
    <w:p w:rsidR="00453181" w:rsidRDefault="00453181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Молодцы, ребята!!!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свами замечательно провели время в подводном мире и нам пора возвращаться в детский сад. Для этого я произнесу волшебные слова, а вы будьте внимательны и выполняйте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Нужно вам закрыть глаза.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Сделать два больших прыжка,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Руки вытянуть вперед,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затем наоборот.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рыбешки покружиться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 в саду нам очутиться.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давайте наших морских обитателей отпустим обратно в «море».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/Дети возвращают маски рыб и морских животных в «море»/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для того, чтобы вы лучше запомнили наше подводное путешествие, я предлагаю нарисовать обитателей морских глубин-рыбок.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проходите на свои места и приготовьтесь к работе.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/Дети проходят на места/</w:t>
      </w:r>
    </w:p>
    <w:p w:rsidR="00EE6ACD" w:rsidRDefault="00096492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  <w:r w:rsidR="00EE6ACD">
        <w:rPr>
          <w:color w:val="000000"/>
          <w:sz w:val="27"/>
          <w:szCs w:val="27"/>
        </w:rPr>
        <w:t>Прежде чем приступить к украшению рыбок, давайте разомнем наши пальчики.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гимнастика «Пять рыбок»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развивать речь, память, мышление, воображение, творческую фантазию и эмоциональную сферу детей, снимать умственное и психологическое напряжение, развивать моторику рук.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Пять маленьких рыбок играли в реке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(волнообразные движения в воздухе)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Лежало большое бревно на воде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(ладони прижаты друг к другу, повороты с боку на бок).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рыбка сказала: «Нырять здесь легко!»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(выполняем ныряющее движение)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Вторая сказала: «Ведь здесь глубоко!»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(качаем сомкнутыми ладонями- отрицательный жест)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третья сказала: «Мне хочется спать»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(ладони поворачиваем на тыльную сторону одной из рук – рыбка спит).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Четвертая стала чуть – чуть замерзать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(быстро качаем ладонями – дрожь)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пятая крикнула: «Здесь крокодил!»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(ладони раскрываются и соединяются - рот)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Плывите скорей, чтоб он вас не схватил.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(волнообразные движения сомкнутыми ладонями – рыбки уплывают).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сейчас подумайте, как вы украсите свою рыбку, главное, чтобы она стала красивая и нарядная. Возьмите правильно кисточку, набирайте краски немного и приступайте к работе.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/Дети раскрашивают рыбок/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итак, закончи</w:t>
      </w:r>
      <w:r w:rsidR="00096492">
        <w:rPr>
          <w:color w:val="000000"/>
          <w:sz w:val="27"/>
          <w:szCs w:val="27"/>
        </w:rPr>
        <w:t>ли работу, давайте ваших рыбок выпустим в море.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 какая красота получилась, теперь нашим морским обитателям не будет одиноко.</w:t>
      </w:r>
    </w:p>
    <w:p w:rsidR="00EE6ACD" w:rsidRDefault="00EE6ACD" w:rsidP="00EE6AC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Вам понравилось наше путешествие? Какой обитатель моря или океана вам запомнился? И мне очень понравилось, как вы отвечали на мои вопросы, рассказывали и играли, а еще красиво раскрасили рыбок.</w:t>
      </w:r>
    </w:p>
    <w:p w:rsidR="006C4917" w:rsidRDefault="006C4917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p w:rsidR="007168D5" w:rsidRDefault="007168D5"/>
    <w:sectPr w:rsidR="0071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E0"/>
    <w:rsid w:val="00096492"/>
    <w:rsid w:val="00146EE0"/>
    <w:rsid w:val="003372F9"/>
    <w:rsid w:val="00453181"/>
    <w:rsid w:val="004A13CF"/>
    <w:rsid w:val="006C4917"/>
    <w:rsid w:val="007168D5"/>
    <w:rsid w:val="007E77B7"/>
    <w:rsid w:val="008733E3"/>
    <w:rsid w:val="008F0C4F"/>
    <w:rsid w:val="00E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ds25</cp:lastModifiedBy>
  <cp:revision>4</cp:revision>
  <cp:lastPrinted>2021-04-10T18:57:00Z</cp:lastPrinted>
  <dcterms:created xsi:type="dcterms:W3CDTF">2021-12-09T06:12:00Z</dcterms:created>
  <dcterms:modified xsi:type="dcterms:W3CDTF">2022-04-26T06:24:00Z</dcterms:modified>
</cp:coreProperties>
</file>