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75B" w:rsidRDefault="0071575B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5C4226" wp14:editId="6662930E">
            <wp:simplePos x="0" y="0"/>
            <wp:positionH relativeFrom="column">
              <wp:posOffset>-1118235</wp:posOffset>
            </wp:positionH>
            <wp:positionV relativeFrom="paragraph">
              <wp:posOffset>-788670</wp:posOffset>
            </wp:positionV>
            <wp:extent cx="7653020" cy="1060704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режиме работы школьной столовой 2021-202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-750570</wp:posOffset>
            </wp:positionV>
            <wp:extent cx="7604760" cy="105841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к питания обучающихс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023" cy="1059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71575B" w:rsidRDefault="0071575B">
      <w:pPr>
        <w:rPr>
          <w:noProof/>
          <w:lang w:eastAsia="ru-RU"/>
        </w:rPr>
      </w:pPr>
    </w:p>
    <w:p w:rsidR="00C41442" w:rsidRDefault="00C41442"/>
    <w:sectPr w:rsidR="00C41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75B"/>
    <w:rsid w:val="00026A3B"/>
    <w:rsid w:val="0071575B"/>
    <w:rsid w:val="00C4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C4F73-8B96-4394-A566-CCEEC8C9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2</cp:revision>
  <dcterms:created xsi:type="dcterms:W3CDTF">2021-12-06T12:41:00Z</dcterms:created>
  <dcterms:modified xsi:type="dcterms:W3CDTF">2021-12-06T12:41:00Z</dcterms:modified>
</cp:coreProperties>
</file>