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DF" w:rsidRDefault="00D327DF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3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образовательной организации функционирует </w:t>
      </w:r>
      <w:r w:rsidR="002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D3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оснащенны</w:t>
      </w:r>
      <w:r w:rsidR="00260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D32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группы</w:t>
      </w:r>
    </w:p>
    <w:p w:rsidR="00094EF2" w:rsidRPr="00D327DF" w:rsidRDefault="00094EF2" w:rsidP="00D327DF">
      <w:pPr>
        <w:shd w:val="clear" w:color="auto" w:fill="F0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27DF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Вторая группа</w:t>
      </w:r>
      <w:r w:rsidR="00D327DF" w:rsidRPr="00D327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раннего возраста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1 ед.</w:t>
      </w:r>
    </w:p>
    <w:p w:rsidR="00094EF2" w:rsidRPr="00D327DF" w:rsidRDefault="00094EF2" w:rsidP="00D327DF">
      <w:pPr>
        <w:shd w:val="clear" w:color="auto" w:fill="F0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230" w:type="dxa"/>
        <w:tblInd w:w="92" w:type="dxa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7200"/>
        <w:gridCol w:w="2030"/>
      </w:tblGrid>
      <w:tr w:rsidR="00D327DF" w:rsidRPr="00D327DF" w:rsidTr="00D327DF">
        <w:trPr>
          <w:trHeight w:val="300"/>
        </w:trPr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D32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аименование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D327DF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094EF2" w:rsidP="0026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094EF2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60C90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0C90" w:rsidRPr="00D327DF" w:rsidRDefault="00260C90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Дидактические игры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0C90" w:rsidRPr="00D327DF" w:rsidRDefault="00260C90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Коляски для кукол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Игровая зона "Мини парикмахерская"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Комплект детской мебели (1 диван, 2 кресла)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Набор мягких модулей для спортивных игр и соревнований "Конструктор"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Набор сенсорных игр и игрушек для развития мелкой моторики рук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уголок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Тактильная дорожка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для игрушек «Теремок»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игрушек напольный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Этажерка «Уголок природы»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центр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Мольберт двусторонний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Облучатель бактерицидный для обеззараживания воздуха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Палас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Пылесос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Кровать детская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Шкаф для одежды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Шкаф для одежды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местный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Шкаф для посуды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285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Шкаф для предметов уборки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094EF2" w:rsidRPr="00D327DF" w:rsidTr="00D327DF">
        <w:trPr>
          <w:trHeight w:val="300"/>
        </w:trPr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Шкаф-стеллаж для горшков на 20 мест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4EF2" w:rsidRPr="00D327DF" w:rsidRDefault="00094EF2" w:rsidP="00094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66F0" w:rsidRDefault="00AF66F0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66F0" w:rsidRDefault="00AF66F0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66F0" w:rsidRDefault="00AF66F0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27DF" w:rsidRP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 группы – 3 ед.</w:t>
      </w:r>
    </w:p>
    <w:p w:rsidR="00094EF2" w:rsidRP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93" w:type="dxa"/>
        <w:tblInd w:w="92" w:type="dxa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6679"/>
        <w:gridCol w:w="2314"/>
      </w:tblGrid>
      <w:tr w:rsidR="00D327DF" w:rsidRPr="00D327DF" w:rsidTr="00D327DF">
        <w:trPr>
          <w:trHeight w:val="31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D32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аименование</w:t>
            </w:r>
          </w:p>
        </w:tc>
        <w:tc>
          <w:tcPr>
            <w:tcW w:w="2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D327DF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Детский игровой набор "Спортивный с кольцом"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D327DF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Дидактические игры на различие и принадлежность полу, возрасту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Набор кукол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Default="006A3CC4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Набор машин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327DF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6A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Игровая зона "</w:t>
            </w:r>
            <w:r w:rsidR="006A3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Больница</w:t>
            </w: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D327DF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Игровая зона "Мини парикмахерская"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41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Уголок дежурного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41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41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Уголок театрализации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41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411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Уголок </w:t>
            </w:r>
            <w:proofErr w:type="spellStart"/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ряжания</w:t>
            </w:r>
            <w:proofErr w:type="spellEnd"/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41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Игровая обеденная зона "Ромашка"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Книжный шкаф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Коляски для кукол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Комплект детской мебели (1 диван, 2 кресла)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Комплект мебели для игры с куклой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66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Набор мебели игровой (спальня)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66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6A3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Конструктор "Строитель 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B4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Набор мягких модулей для спортивных игр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соревнований "Конструктор"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B4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8E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Столы детские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8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8E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Стулья детские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8E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Кровать детская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Мольберт двусторонний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CD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CD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CD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Стул воспитателя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CD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CD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Столы детские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CD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CD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Стулья детские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CD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9A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Кровать детская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9A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9A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Шкаф для одежды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9A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9A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Шкаф для одежды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местный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9A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9A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Шкаф для посуды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9A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9A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Шкаф для предметов уборки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9A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54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Облучатель бактерицидный для обеззараживания воздуха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54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6A3CC4" w:rsidRPr="00D327DF" w:rsidTr="00D327DF">
        <w:trPr>
          <w:trHeight w:val="315"/>
        </w:trPr>
        <w:tc>
          <w:tcPr>
            <w:tcW w:w="6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CD3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Пылесос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3CC4" w:rsidRPr="00D327DF" w:rsidRDefault="006A3CC4" w:rsidP="00CD3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AF66F0" w:rsidRDefault="00AF66F0" w:rsidP="00094EF2">
      <w:pPr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66F0" w:rsidRDefault="00AF66F0" w:rsidP="00094EF2">
      <w:pPr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66F0" w:rsidRDefault="00AF66F0" w:rsidP="00094EF2">
      <w:pPr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F66F0" w:rsidRDefault="00AF66F0" w:rsidP="00094EF2">
      <w:pPr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Pr="00AF66F0" w:rsidRDefault="00AF66F0" w:rsidP="00094EF2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Игрушки</w:t>
      </w: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0"/>
        <w:gridCol w:w="5247"/>
        <w:gridCol w:w="1020"/>
        <w:gridCol w:w="2734"/>
      </w:tblGrid>
      <w:tr w:rsidR="00094EF2" w:rsidRPr="00A32072" w:rsidTr="00094EF2">
        <w:trPr>
          <w:trHeight w:val="555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Набор «Дорожные знаки»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Игровой набор «Доктор»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Набор инструментов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Коляска «Малыш»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Касса набор «Супермаркет»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Шнуровка бусы малые и большие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 xml:space="preserve">Шнуровка </w:t>
            </w:r>
            <w:proofErr w:type="gramStart"/>
            <w:r w:rsidRPr="00A32072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32072">
              <w:rPr>
                <w:rFonts w:ascii="Times New Roman" w:hAnsi="Times New Roman"/>
                <w:sz w:val="24"/>
                <w:szCs w:val="24"/>
              </w:rPr>
              <w:t>уговки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Конструктор «Кубики из дерева»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Набор «Столяр с дрелью»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Набор посуд</w:t>
            </w:r>
            <w:proofErr w:type="gramStart"/>
            <w:r w:rsidRPr="00A32072">
              <w:rPr>
                <w:rFonts w:ascii="Times New Roman" w:hAnsi="Times New Roman"/>
                <w:sz w:val="24"/>
                <w:szCs w:val="24"/>
              </w:rPr>
              <w:t>ы»</w:t>
            </w:r>
            <w:proofErr w:type="gramEnd"/>
            <w:r w:rsidRPr="00A32072">
              <w:rPr>
                <w:rFonts w:ascii="Times New Roman" w:hAnsi="Times New Roman"/>
                <w:sz w:val="24"/>
                <w:szCs w:val="24"/>
              </w:rPr>
              <w:t>Хозяйка»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072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A32072">
              <w:rPr>
                <w:rFonts w:ascii="Times New Roman" w:hAnsi="Times New Roman"/>
                <w:sz w:val="24"/>
                <w:szCs w:val="24"/>
              </w:rPr>
              <w:t xml:space="preserve"> 104 дет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85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072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A32072">
              <w:rPr>
                <w:rFonts w:ascii="Times New Roman" w:hAnsi="Times New Roman"/>
                <w:sz w:val="24"/>
                <w:szCs w:val="24"/>
              </w:rPr>
              <w:t xml:space="preserve"> 160 дет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Мячи большие и маленькие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Набор «</w:t>
            </w:r>
            <w:proofErr w:type="spellStart"/>
            <w:r w:rsidRPr="00A32072">
              <w:rPr>
                <w:rFonts w:ascii="Times New Roman" w:hAnsi="Times New Roman"/>
                <w:sz w:val="24"/>
                <w:szCs w:val="24"/>
              </w:rPr>
              <w:t>утюг+</w:t>
            </w:r>
            <w:proofErr w:type="spellEnd"/>
            <w:r w:rsidRPr="00A32072">
              <w:rPr>
                <w:rFonts w:ascii="Times New Roman" w:hAnsi="Times New Roman"/>
                <w:sz w:val="24"/>
                <w:szCs w:val="24"/>
              </w:rPr>
              <w:t xml:space="preserve"> гладильная доска»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Набор «Парикмахер»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Набор посуды с подносом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 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85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Автомобиль машинка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Трактор «Крепыш»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Набор «Овощи и фрукты»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spellStart"/>
            <w:r w:rsidRPr="00A32072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555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Набор резиновых игрушек «Дикие и домашние звери»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 xml:space="preserve">Мозаика 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Русское лото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Глобус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EF2" w:rsidRPr="00A32072" w:rsidTr="00094EF2">
        <w:trPr>
          <w:trHeight w:val="270"/>
        </w:trPr>
        <w:tc>
          <w:tcPr>
            <w:tcW w:w="84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7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 xml:space="preserve">Паровоз </w:t>
            </w:r>
          </w:p>
        </w:tc>
        <w:tc>
          <w:tcPr>
            <w:tcW w:w="1020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20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94EF2" w:rsidRPr="00A32072" w:rsidRDefault="00094EF2" w:rsidP="00094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94EF2" w:rsidRDefault="00094EF2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A3CC4" w:rsidRDefault="006A3CC4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327DF" w:rsidRPr="00AF66F0" w:rsidRDefault="00D327DF" w:rsidP="00D327DF">
      <w:pPr>
        <w:shd w:val="clear" w:color="auto" w:fill="F0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F6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Музыкальный зал</w:t>
      </w:r>
    </w:p>
    <w:p w:rsidR="00463389" w:rsidRPr="00D327DF" w:rsidRDefault="00463389" w:rsidP="00D327DF">
      <w:pPr>
        <w:shd w:val="clear" w:color="auto" w:fill="F0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8947" w:type="dxa"/>
        <w:tblInd w:w="92" w:type="dxa"/>
        <w:shd w:val="clear" w:color="auto" w:fill="F0FFFF"/>
        <w:tblCellMar>
          <w:left w:w="0" w:type="dxa"/>
          <w:right w:w="0" w:type="dxa"/>
        </w:tblCellMar>
        <w:tblLook w:val="04A0"/>
      </w:tblPr>
      <w:tblGrid>
        <w:gridCol w:w="6679"/>
        <w:gridCol w:w="2268"/>
      </w:tblGrid>
      <w:tr w:rsidR="00D327DF" w:rsidRPr="00D327DF" w:rsidTr="00D327DF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27DF" w:rsidRPr="00D327DF" w:rsidRDefault="00D327DF" w:rsidP="00D3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</w:p>
        </w:tc>
      </w:tr>
      <w:tr w:rsidR="00463389" w:rsidRPr="00D327DF" w:rsidTr="00AD17D0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AD17D0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AD17D0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AD17D0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AD17D0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AD17D0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AD17D0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Сабвуфер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AD17D0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Стулья черные, мягкие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63389" w:rsidRPr="00D327DF" w:rsidTr="00AD17D0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Стул для пианино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Стулья детские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Тумба для телевизора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Шкаф для наглядно-демонстративного материала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Колокольчики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Треугольник маленький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большой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Треугольник средний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Детские маракасы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Барабан детский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Дрова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Трещотка малютка с бубенцами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Ложки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Бубен фигурный с изображением животных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Ложка веерная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Кастаньеты большие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Бубенцы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Трещотка круговая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Тамбурин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колотушка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Свисток маленький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Трещотка малютка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3389" w:rsidRPr="00D327DF" w:rsidTr="004F7CC6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 xml:space="preserve">Аккордеон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89" w:rsidRPr="00463389" w:rsidRDefault="00463389" w:rsidP="00463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389" w:rsidRPr="00D327DF" w:rsidTr="00D327DF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3389" w:rsidRPr="00D327DF" w:rsidRDefault="00463389" w:rsidP="0046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Облучатель бактерицидный для обеззараживания воздуха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3389" w:rsidRPr="00D327DF" w:rsidRDefault="00463389" w:rsidP="0046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463389" w:rsidRPr="00D327DF" w:rsidTr="00D327DF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3389" w:rsidRDefault="00463389" w:rsidP="0046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Декорации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3389" w:rsidRDefault="00AF66F0" w:rsidP="0046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463389" w:rsidRPr="00D327DF" w:rsidTr="00D327DF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3389" w:rsidRDefault="00463389" w:rsidP="0046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Костюмы взрослые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3389" w:rsidRDefault="00AF66F0" w:rsidP="0046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</w:tr>
      <w:tr w:rsidR="00463389" w:rsidRPr="00D327DF" w:rsidTr="00D327DF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3389" w:rsidRDefault="00463389" w:rsidP="0046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Костюмы детские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3389" w:rsidRDefault="00AF66F0" w:rsidP="0046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123</w:t>
            </w:r>
          </w:p>
        </w:tc>
      </w:tr>
      <w:tr w:rsidR="00463389" w:rsidRPr="00D327DF" w:rsidTr="00D327DF">
        <w:trPr>
          <w:trHeight w:val="285"/>
        </w:trPr>
        <w:tc>
          <w:tcPr>
            <w:tcW w:w="6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3389" w:rsidRDefault="00AF66F0" w:rsidP="0046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Атрибуты к костюмам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3389" w:rsidRDefault="00463389" w:rsidP="0046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D91C05" w:rsidRDefault="00D91C05"/>
    <w:sectPr w:rsidR="00D91C05" w:rsidSect="00D9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7DF"/>
    <w:rsid w:val="00070848"/>
    <w:rsid w:val="00094EF2"/>
    <w:rsid w:val="001D6740"/>
    <w:rsid w:val="001F6685"/>
    <w:rsid w:val="00260C90"/>
    <w:rsid w:val="00461DDC"/>
    <w:rsid w:val="00463389"/>
    <w:rsid w:val="006A3CC4"/>
    <w:rsid w:val="00851F21"/>
    <w:rsid w:val="00AF66F0"/>
    <w:rsid w:val="00D327DF"/>
    <w:rsid w:val="00D91C05"/>
    <w:rsid w:val="00FD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3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463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2021-07-06T06:56:00Z</cp:lastPrinted>
  <dcterms:created xsi:type="dcterms:W3CDTF">2021-05-07T09:14:00Z</dcterms:created>
  <dcterms:modified xsi:type="dcterms:W3CDTF">2021-07-06T07:22:00Z</dcterms:modified>
</cp:coreProperties>
</file>